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512D3" w14:textId="77B7C77B" w:rsidR="009B4FEB" w:rsidRPr="00710127" w:rsidRDefault="009B4FEB" w:rsidP="009B4FEB">
      <w:pPr>
        <w:jc w:val="right"/>
        <w:rPr>
          <w:rFonts w:ascii="Arial" w:hAnsi="Arial" w:cs="Arial"/>
          <w:b/>
          <w:sz w:val="20"/>
          <w:szCs w:val="20"/>
        </w:rPr>
      </w:pPr>
      <w:r w:rsidRPr="00710127">
        <w:rPr>
          <w:rFonts w:ascii="Arial" w:hAnsi="Arial" w:cs="Arial"/>
          <w:b/>
          <w:sz w:val="20"/>
          <w:szCs w:val="20"/>
        </w:rPr>
        <w:t xml:space="preserve">Załącznik nr </w:t>
      </w:r>
      <w:r w:rsidR="000855A6" w:rsidRPr="00710127">
        <w:rPr>
          <w:rFonts w:ascii="Arial" w:hAnsi="Arial" w:cs="Arial"/>
          <w:b/>
          <w:sz w:val="20"/>
          <w:szCs w:val="20"/>
        </w:rPr>
        <w:t>7</w:t>
      </w:r>
      <w:r w:rsidRPr="00710127">
        <w:rPr>
          <w:rFonts w:ascii="Arial" w:hAnsi="Arial" w:cs="Arial"/>
          <w:b/>
          <w:sz w:val="20"/>
          <w:szCs w:val="20"/>
        </w:rPr>
        <w:t xml:space="preserve">  do SWZ</w:t>
      </w:r>
      <w:bookmarkStart w:id="0" w:name="_Hlk78887122"/>
      <w:r w:rsidR="00B90BCB" w:rsidRPr="00710127">
        <w:rPr>
          <w:rFonts w:ascii="Arial" w:hAnsi="Arial" w:cs="Arial"/>
          <w:b/>
          <w:sz w:val="20"/>
          <w:szCs w:val="20"/>
        </w:rPr>
        <w:t xml:space="preserve"> OP.272.1.</w:t>
      </w:r>
      <w:r w:rsidR="001258B6" w:rsidRPr="00710127">
        <w:rPr>
          <w:rFonts w:ascii="Arial" w:hAnsi="Arial" w:cs="Arial"/>
          <w:b/>
          <w:sz w:val="20"/>
          <w:szCs w:val="20"/>
        </w:rPr>
        <w:t>4</w:t>
      </w:r>
      <w:r w:rsidR="00B90BCB" w:rsidRPr="00710127">
        <w:rPr>
          <w:rFonts w:ascii="Arial" w:hAnsi="Arial" w:cs="Arial"/>
          <w:b/>
          <w:sz w:val="20"/>
          <w:szCs w:val="20"/>
        </w:rPr>
        <w:t>.202</w:t>
      </w:r>
      <w:bookmarkEnd w:id="0"/>
      <w:r w:rsidR="00E465EC" w:rsidRPr="00710127">
        <w:rPr>
          <w:rFonts w:ascii="Arial" w:hAnsi="Arial" w:cs="Arial"/>
          <w:b/>
          <w:sz w:val="20"/>
          <w:szCs w:val="20"/>
        </w:rPr>
        <w:t>4</w:t>
      </w:r>
    </w:p>
    <w:p w14:paraId="2B5729D0" w14:textId="77777777" w:rsidR="009B4FEB" w:rsidRPr="00C64411" w:rsidRDefault="009B4FEB" w:rsidP="00BB50F0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66961953"/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9EBCA1B" w14:textId="77777777" w:rsidR="009B4FEB" w:rsidRPr="00726497" w:rsidRDefault="009B4FEB" w:rsidP="009B4FEB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64411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10"/>
      </w:tblGrid>
      <w:tr w:rsidR="009B4FEB" w14:paraId="4DE7F9F1" w14:textId="77777777" w:rsidTr="00DC6619">
        <w:trPr>
          <w:trHeight w:val="631"/>
        </w:trPr>
        <w:tc>
          <w:tcPr>
            <w:tcW w:w="15210" w:type="dxa"/>
          </w:tcPr>
          <w:p w14:paraId="633A47F9" w14:textId="77777777" w:rsidR="009B4FEB" w:rsidRPr="0065007A" w:rsidRDefault="009B4FEB" w:rsidP="00BB50F0"/>
        </w:tc>
      </w:tr>
    </w:tbl>
    <w:p w14:paraId="576C6E43" w14:textId="34D15651" w:rsidR="009B4FEB" w:rsidRPr="009B4FEB" w:rsidRDefault="009B4FEB" w:rsidP="009B4FEB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9B4FEB">
        <w:rPr>
          <w:rFonts w:ascii="Arial" w:hAnsi="Arial" w:cs="Arial"/>
          <w:i/>
          <w:sz w:val="18"/>
          <w:szCs w:val="18"/>
        </w:rPr>
        <w:t xml:space="preserve"> (pełna nazwa/firma, adres, wykonawcy/wykonawców wspólnie ubiegających się o udzielenie zamówienia)</w:t>
      </w:r>
      <w:r w:rsidR="00E465EC">
        <w:rPr>
          <w:rStyle w:val="Odwoanieprzypisudolnego"/>
          <w:rFonts w:ascii="Arial" w:hAnsi="Arial" w:cs="Arial"/>
          <w:i/>
          <w:sz w:val="18"/>
          <w:szCs w:val="18"/>
        </w:rPr>
        <w:footnoteReference w:id="1"/>
      </w:r>
    </w:p>
    <w:p w14:paraId="75CEE6C4" w14:textId="77777777" w:rsidR="009B4FEB" w:rsidRDefault="009B4FEB" w:rsidP="009B4FEB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bookmarkEnd w:id="1"/>
    <w:p w14:paraId="1D77D2A9" w14:textId="77777777" w:rsidR="009B4FEB" w:rsidRPr="006A5EEE" w:rsidRDefault="009B4FEB" w:rsidP="009B4FEB">
      <w:pPr>
        <w:pStyle w:val="Tekstpodstawowywcity"/>
        <w:shd w:val="clear" w:color="auto" w:fill="BFBFBF" w:themeFill="background1" w:themeFillShade="BF"/>
        <w:jc w:val="center"/>
        <w:rPr>
          <w:bCs/>
          <w:szCs w:val="24"/>
        </w:rPr>
      </w:pPr>
      <w:r w:rsidRPr="006A5EEE">
        <w:rPr>
          <w:bCs/>
          <w:szCs w:val="24"/>
        </w:rPr>
        <w:t>WYKAZ ROBÓT BUDOWLANYCH</w:t>
      </w:r>
    </w:p>
    <w:p w14:paraId="03775F6C" w14:textId="1594657D" w:rsidR="00B90BCB" w:rsidRDefault="00B90BCB" w:rsidP="009B4FEB">
      <w:pPr>
        <w:jc w:val="both"/>
        <w:rPr>
          <w:rFonts w:ascii="Times New Roman" w:eastAsia="TimesNewRoman" w:hAnsi="Times New Roman" w:cs="Times New Roman"/>
          <w:sz w:val="18"/>
          <w:szCs w:val="18"/>
        </w:rPr>
      </w:pPr>
    </w:p>
    <w:p w14:paraId="7906292D" w14:textId="43B7D2B5" w:rsidR="00B90BCB" w:rsidRPr="000855A6" w:rsidRDefault="00B90BCB" w:rsidP="00E465EC">
      <w:pPr>
        <w:jc w:val="center"/>
        <w:rPr>
          <w:rFonts w:ascii="Arial" w:hAnsi="Arial" w:cs="Arial"/>
          <w:b/>
          <w:sz w:val="20"/>
          <w:szCs w:val="20"/>
        </w:rPr>
      </w:pPr>
      <w:r w:rsidRPr="0086581C">
        <w:rPr>
          <w:rFonts w:ascii="Arial" w:eastAsia="TimesNewRoman" w:hAnsi="Arial" w:cs="Arial"/>
          <w:sz w:val="20"/>
          <w:szCs w:val="20"/>
        </w:rPr>
        <w:t>Na potrzeby postępowania o udzielenie zamówienia publicznego pn</w:t>
      </w:r>
      <w:r w:rsidRPr="000855A6">
        <w:rPr>
          <w:rFonts w:ascii="Arial" w:eastAsia="TimesNewRoman" w:hAnsi="Arial" w:cs="Arial"/>
          <w:sz w:val="20"/>
          <w:szCs w:val="20"/>
        </w:rPr>
        <w:t xml:space="preserve">. </w:t>
      </w:r>
      <w:r w:rsidR="00E465EC" w:rsidRPr="00696E55">
        <w:rPr>
          <w:rFonts w:ascii="Arial" w:hAnsi="Arial" w:cs="Arial"/>
          <w:b/>
          <w:sz w:val="20"/>
          <w:szCs w:val="20"/>
        </w:rPr>
        <w:t>„</w:t>
      </w:r>
      <w:bookmarkStart w:id="2" w:name="_Hlk168326014"/>
      <w:r w:rsidR="00047F0A" w:rsidRPr="00BF128A">
        <w:rPr>
          <w:rFonts w:ascii="Arial" w:hAnsi="Arial" w:cs="Arial"/>
          <w:b/>
          <w:sz w:val="20"/>
          <w:szCs w:val="20"/>
          <w:lang w:eastAsia="ar-SA"/>
        </w:rPr>
        <w:t xml:space="preserve">Dostosowanie </w:t>
      </w:r>
      <w:r w:rsidR="001258B6">
        <w:rPr>
          <w:rFonts w:ascii="Arial" w:hAnsi="Arial" w:cs="Arial"/>
          <w:b/>
          <w:sz w:val="20"/>
          <w:szCs w:val="20"/>
          <w:lang w:eastAsia="ar-SA"/>
        </w:rPr>
        <w:t>do wymogów przeciwpożarowych w zabytkowym obiekcie DPS w Marszałkach</w:t>
      </w:r>
      <w:bookmarkEnd w:id="2"/>
      <w:r w:rsidR="00E465EC" w:rsidRPr="00696E55">
        <w:rPr>
          <w:rFonts w:ascii="Arial" w:hAnsi="Arial" w:cs="Arial"/>
          <w:b/>
          <w:sz w:val="20"/>
          <w:szCs w:val="20"/>
        </w:rPr>
        <w:t>”</w:t>
      </w:r>
    </w:p>
    <w:p w14:paraId="63AFD04E" w14:textId="0F66955D" w:rsidR="009B4FEB" w:rsidRPr="00113D1B" w:rsidRDefault="009B4FEB" w:rsidP="009B4FEB">
      <w:pPr>
        <w:jc w:val="both"/>
        <w:rPr>
          <w:rFonts w:ascii="Arial" w:eastAsia="TimesNewRoman" w:hAnsi="Arial" w:cs="Arial"/>
          <w:sz w:val="18"/>
          <w:szCs w:val="18"/>
        </w:rPr>
      </w:pPr>
      <w:r w:rsidRPr="00113D1B">
        <w:rPr>
          <w:rFonts w:ascii="Arial" w:eastAsia="TimesNewRoman" w:hAnsi="Arial" w:cs="Arial"/>
          <w:sz w:val="18"/>
          <w:szCs w:val="18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</w:t>
      </w:r>
      <w:r w:rsidRPr="00113D1B">
        <w:rPr>
          <w:rFonts w:ascii="Arial" w:eastAsia="TimesNewRoman" w:hAnsi="Arial" w:cs="Arial"/>
          <w:sz w:val="18"/>
          <w:szCs w:val="18"/>
          <w:u w:val="single"/>
        </w:rPr>
        <w:t>oraz załączeniem dowodów określających czy te roboty budowlane zostały wykonane należycie, w szczególności informacji o tym czy roboty zostały wykonane zgodnie z przepisami prawa budowlanego i prawidłowo ukończone</w:t>
      </w:r>
      <w:r w:rsidRPr="00113D1B">
        <w:rPr>
          <w:rFonts w:ascii="Arial" w:eastAsia="TimesNewRoman" w:hAnsi="Arial" w:cs="Arial"/>
          <w:sz w:val="18"/>
          <w:szCs w:val="18"/>
        </w:rPr>
        <w:t>, przy czym dowodami, o których mowa,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tbl>
      <w:tblPr>
        <w:tblW w:w="1516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5546"/>
        <w:gridCol w:w="1985"/>
        <w:gridCol w:w="2693"/>
        <w:gridCol w:w="1985"/>
        <w:gridCol w:w="2268"/>
      </w:tblGrid>
      <w:tr w:rsidR="00147CB7" w:rsidRPr="00113D1B" w14:paraId="0FA83BB3" w14:textId="59A27CE2" w:rsidTr="00DC6619">
        <w:trPr>
          <w:trHeight w:val="94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71A06" w14:textId="77777777" w:rsidR="00147CB7" w:rsidRPr="00113D1B" w:rsidRDefault="00147CB7" w:rsidP="00BB50F0">
            <w:pPr>
              <w:pStyle w:val="Tekstpodstawowywcity"/>
              <w:snapToGrid w:val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  <w:p w14:paraId="590E4247" w14:textId="77777777" w:rsidR="00147CB7" w:rsidRPr="00113D1B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113D1B">
              <w:rPr>
                <w:rFonts w:ascii="Arial" w:hAnsi="Arial" w:cs="Arial"/>
                <w:bCs/>
                <w:sz w:val="20"/>
                <w:szCs w:val="24"/>
              </w:rPr>
              <w:t>Lp.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117F6D" w14:textId="00801167" w:rsidR="00147CB7" w:rsidRPr="00113D1B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113D1B">
              <w:rPr>
                <w:rFonts w:ascii="Arial" w:hAnsi="Arial" w:cs="Arial"/>
                <w:sz w:val="20"/>
              </w:rPr>
              <w:t xml:space="preserve">Podmiot na rzecz którego roboty budowlane zostały wykonane (Zamawiający)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24613" w14:textId="77777777" w:rsidR="00147CB7" w:rsidRPr="00113D1B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  <w:p w14:paraId="6C5719B2" w14:textId="338A5CA0" w:rsidR="00147CB7" w:rsidRPr="00113D1B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113D1B">
              <w:rPr>
                <w:rFonts w:ascii="Arial" w:hAnsi="Arial" w:cs="Arial"/>
                <w:bCs/>
                <w:sz w:val="20"/>
                <w:szCs w:val="24"/>
              </w:rPr>
              <w:t>Rodzaj robót</w:t>
            </w:r>
            <w:r w:rsidR="00E465EC">
              <w:rPr>
                <w:rFonts w:ascii="Arial" w:hAnsi="Arial" w:cs="Arial"/>
                <w:bCs/>
                <w:sz w:val="20"/>
                <w:szCs w:val="24"/>
              </w:rPr>
              <w:t xml:space="preserve"> </w:t>
            </w:r>
            <w:r w:rsidR="00E465EC" w:rsidRPr="00E465EC">
              <w:rPr>
                <w:rFonts w:ascii="Arial" w:hAnsi="Arial" w:cs="Arial"/>
                <w:b w:val="0"/>
                <w:sz w:val="20"/>
                <w:szCs w:val="24"/>
              </w:rPr>
              <w:t>(opis przedmiotu wykonanej roboty)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81B6DA" w14:textId="31582D73" w:rsidR="00147CB7" w:rsidRPr="00113D1B" w:rsidRDefault="00147CB7" w:rsidP="00BB50F0">
            <w:pPr>
              <w:pStyle w:val="Tekstpodstawowywcity"/>
              <w:snapToGrid w:val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113D1B">
              <w:rPr>
                <w:rFonts w:ascii="Arial" w:hAnsi="Arial" w:cs="Arial"/>
                <w:bCs/>
                <w:sz w:val="20"/>
                <w:szCs w:val="24"/>
              </w:rPr>
              <w:t>Miejsce wykonywania robót</w:t>
            </w:r>
            <w:r w:rsidR="00E465EC">
              <w:rPr>
                <w:rFonts w:ascii="Arial" w:hAnsi="Arial" w:cs="Arial"/>
                <w:bCs/>
                <w:sz w:val="20"/>
                <w:szCs w:val="24"/>
              </w:rPr>
              <w:t xml:space="preserve"> </w:t>
            </w:r>
            <w:r w:rsidR="00E465EC" w:rsidRPr="00E465EC">
              <w:rPr>
                <w:rFonts w:ascii="Arial" w:hAnsi="Arial" w:cs="Arial"/>
                <w:b w:val="0"/>
                <w:sz w:val="20"/>
                <w:szCs w:val="24"/>
              </w:rPr>
              <w:t>(adres realizacji roboty budowlanej)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0A654" w14:textId="7F1B0380" w:rsidR="00147CB7" w:rsidRPr="00147CB7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147CB7">
              <w:rPr>
                <w:rFonts w:ascii="Arial" w:hAnsi="Arial" w:cs="Arial"/>
                <w:bCs/>
                <w:sz w:val="20"/>
                <w:szCs w:val="24"/>
              </w:rPr>
              <w:t>Wartość robót</w:t>
            </w:r>
            <w:r w:rsidR="00E465EC">
              <w:rPr>
                <w:rFonts w:ascii="Arial" w:hAnsi="Arial" w:cs="Arial"/>
                <w:bCs/>
                <w:sz w:val="20"/>
                <w:szCs w:val="24"/>
              </w:rPr>
              <w:t xml:space="preserve"> </w:t>
            </w:r>
          </w:p>
          <w:p w14:paraId="3409DC41" w14:textId="0D655D91" w:rsidR="00147CB7" w:rsidRPr="00113D1B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6720" w14:textId="4E8929F2" w:rsidR="00147CB7" w:rsidRPr="00113D1B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13D1B">
              <w:rPr>
                <w:rFonts w:ascii="Arial" w:hAnsi="Arial" w:cs="Arial"/>
                <w:bCs/>
                <w:sz w:val="20"/>
                <w:szCs w:val="24"/>
              </w:rPr>
              <w:t>Data wykonania</w:t>
            </w:r>
            <w:r w:rsidR="00E465EC">
              <w:rPr>
                <w:rFonts w:ascii="Arial" w:hAnsi="Arial" w:cs="Arial"/>
                <w:bCs/>
                <w:sz w:val="20"/>
                <w:szCs w:val="24"/>
              </w:rPr>
              <w:t xml:space="preserve"> </w:t>
            </w:r>
            <w:r w:rsidR="00E465EC" w:rsidRPr="00E465EC">
              <w:rPr>
                <w:rFonts w:ascii="Arial" w:hAnsi="Arial" w:cs="Arial"/>
                <w:b w:val="0"/>
                <w:sz w:val="20"/>
                <w:szCs w:val="24"/>
              </w:rPr>
              <w:t>(dzień- miesiąc- rok zakończenia roboty budowlanej)</w:t>
            </w:r>
          </w:p>
        </w:tc>
      </w:tr>
      <w:tr w:rsidR="00147CB7" w:rsidRPr="00113D1B" w14:paraId="2062789D" w14:textId="439E0FCB" w:rsidTr="00DC6619">
        <w:trPr>
          <w:trHeight w:val="57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70C48" w14:textId="77777777" w:rsidR="00147CB7" w:rsidRPr="00113D1B" w:rsidRDefault="00147CB7" w:rsidP="00123E88">
            <w:pPr>
              <w:pStyle w:val="Tekstpodstawowywcity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 w14:paraId="5D6F0038" w14:textId="45BEC203" w:rsidR="00147CB7" w:rsidRPr="00113D1B" w:rsidRDefault="00147CB7" w:rsidP="00123E88">
            <w:pPr>
              <w:pStyle w:val="Tekstpodstawowywcity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113D1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4AED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F0CC2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6430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6CFE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00CC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</w:tr>
    </w:tbl>
    <w:p w14:paraId="6B20C428" w14:textId="1518E25D" w:rsidR="009B7678" w:rsidRPr="00DC6619" w:rsidRDefault="009B4FEB" w:rsidP="00DC6619">
      <w:pPr>
        <w:autoSpaceDE w:val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113D1B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Do wykazu należy dołączyć dowody, potwierdzające, iż wykazane roboty budowlane zostały wykonane należycie oraz wskazujące, iż zostały wykonane zgodnie z przepisami prawa budowlanego i prawidłowo ukończone</w:t>
      </w:r>
    </w:p>
    <w:p w14:paraId="5616C7D2" w14:textId="42FCB089" w:rsidR="00DC6619" w:rsidRPr="00DC6619" w:rsidRDefault="00DC6619" w:rsidP="00DC6619">
      <w:pPr>
        <w:tabs>
          <w:tab w:val="left" w:pos="1608"/>
        </w:tabs>
      </w:pPr>
      <w:r>
        <w:tab/>
      </w:r>
    </w:p>
    <w:sectPr w:rsidR="00DC6619" w:rsidRPr="00DC6619" w:rsidSect="0010243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32ACC" w14:textId="77777777" w:rsidR="00721822" w:rsidRDefault="00721822">
      <w:pPr>
        <w:spacing w:after="0" w:line="240" w:lineRule="auto"/>
      </w:pPr>
      <w:r>
        <w:separator/>
      </w:r>
    </w:p>
  </w:endnote>
  <w:endnote w:type="continuationSeparator" w:id="0">
    <w:p w14:paraId="3E64ED86" w14:textId="77777777" w:rsidR="00721822" w:rsidRDefault="0072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4817F" w14:textId="77777777" w:rsidR="00721822" w:rsidRDefault="00721822">
      <w:pPr>
        <w:spacing w:after="0" w:line="240" w:lineRule="auto"/>
      </w:pPr>
      <w:r>
        <w:separator/>
      </w:r>
    </w:p>
  </w:footnote>
  <w:footnote w:type="continuationSeparator" w:id="0">
    <w:p w14:paraId="1129DD62" w14:textId="77777777" w:rsidR="00721822" w:rsidRDefault="00721822">
      <w:pPr>
        <w:spacing w:after="0" w:line="240" w:lineRule="auto"/>
      </w:pPr>
      <w:r>
        <w:continuationSeparator/>
      </w:r>
    </w:p>
  </w:footnote>
  <w:footnote w:id="1">
    <w:p w14:paraId="5DE93365" w14:textId="057DC77F" w:rsidR="00E465EC" w:rsidRDefault="00E465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65EC">
        <w:rPr>
          <w:sz w:val="18"/>
          <w:szCs w:val="18"/>
        </w:rPr>
        <w:t>W przypadku gdy Wykonawcą roboty budowlanej był/ byli Wykonawcy wspólnie ubiegający się o udzielenie zamówienia podać tego Wykonawcę, który wykonał przedmiotową robotę budowlaną.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892AB" w14:textId="0F638EE8" w:rsidR="00877F08" w:rsidRPr="00C87BE4" w:rsidRDefault="001A1D48" w:rsidP="00142DB6">
    <w:pPr>
      <w:pStyle w:val="Nagwek"/>
    </w:pPr>
    <w:r>
      <w:t xml:space="preserve">               </w:t>
    </w:r>
    <w:r w:rsidR="0092033E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173BA"/>
    <w:multiLevelType w:val="hybridMultilevel"/>
    <w:tmpl w:val="A61886BE"/>
    <w:lvl w:ilvl="0" w:tplc="32AE97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1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EB"/>
    <w:rsid w:val="00006444"/>
    <w:rsid w:val="00044F70"/>
    <w:rsid w:val="00047F0A"/>
    <w:rsid w:val="000855A6"/>
    <w:rsid w:val="00094303"/>
    <w:rsid w:val="0010243E"/>
    <w:rsid w:val="00113D1B"/>
    <w:rsid w:val="00123E88"/>
    <w:rsid w:val="00124D7C"/>
    <w:rsid w:val="001258B6"/>
    <w:rsid w:val="00147CB7"/>
    <w:rsid w:val="001A1D48"/>
    <w:rsid w:val="003F3999"/>
    <w:rsid w:val="004215C9"/>
    <w:rsid w:val="00453D56"/>
    <w:rsid w:val="004B063B"/>
    <w:rsid w:val="00594468"/>
    <w:rsid w:val="006A29B4"/>
    <w:rsid w:val="00710127"/>
    <w:rsid w:val="00721822"/>
    <w:rsid w:val="00877F08"/>
    <w:rsid w:val="00881DF6"/>
    <w:rsid w:val="0092033E"/>
    <w:rsid w:val="00955B10"/>
    <w:rsid w:val="009B4FEB"/>
    <w:rsid w:val="009B7678"/>
    <w:rsid w:val="009E4A25"/>
    <w:rsid w:val="00A11814"/>
    <w:rsid w:val="00B677C8"/>
    <w:rsid w:val="00B90BCB"/>
    <w:rsid w:val="00BA4225"/>
    <w:rsid w:val="00BE1AC9"/>
    <w:rsid w:val="00C46AED"/>
    <w:rsid w:val="00C551B2"/>
    <w:rsid w:val="00C9275A"/>
    <w:rsid w:val="00CE30A2"/>
    <w:rsid w:val="00D30AC4"/>
    <w:rsid w:val="00DC6619"/>
    <w:rsid w:val="00E465EC"/>
    <w:rsid w:val="00EB3351"/>
    <w:rsid w:val="00F045EE"/>
    <w:rsid w:val="00F3171E"/>
    <w:rsid w:val="00FA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E090"/>
  <w15:chartTrackingRefBased/>
  <w15:docId w15:val="{96EE4FD7-3B89-4E8B-BF01-2150BB7C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F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4F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B4FEB"/>
    <w:rPr>
      <w:rFonts w:ascii="Calibri" w:eastAsia="Calibri" w:hAnsi="Calibri" w:cs="Calibri"/>
      <w:lang w:eastAsia="pl-PL"/>
    </w:rPr>
  </w:style>
  <w:style w:type="paragraph" w:styleId="Tekstpodstawowywcity">
    <w:name w:val="Body Text Indent"/>
    <w:basedOn w:val="Normalny"/>
    <w:link w:val="TekstpodstawowywcityZnak"/>
    <w:rsid w:val="009B4FEB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FE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B4FEB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B4F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13D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2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33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5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5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5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2</cp:revision>
  <cp:lastPrinted>2024-09-18T13:15:00Z</cp:lastPrinted>
  <dcterms:created xsi:type="dcterms:W3CDTF">2024-09-19T19:21:00Z</dcterms:created>
  <dcterms:modified xsi:type="dcterms:W3CDTF">2024-09-19T19:21:00Z</dcterms:modified>
</cp:coreProperties>
</file>