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E3" w:rsidRPr="0095529B" w:rsidRDefault="006C24E3" w:rsidP="006C24E3">
      <w:pPr>
        <w:spacing w:after="0" w:line="240" w:lineRule="auto"/>
        <w:ind w:left="2694" w:hanging="269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5529B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:rsidR="007B507C" w:rsidRPr="001E59FB" w:rsidRDefault="007B507C" w:rsidP="007B507C">
      <w:pPr>
        <w:spacing w:after="0"/>
        <w:rPr>
          <w:rFonts w:ascii="Arial" w:hAnsi="Arial" w:cs="Arial"/>
        </w:rPr>
      </w:pP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eastAsia="Verdana" w:hAnsi="Arial" w:cs="Arial"/>
                <w:sz w:val="18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724B2D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7E1E6D" w:rsidRDefault="007B507C" w:rsidP="00724B2D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  <w:r w:rsidRPr="007E1E6D">
              <w:rPr>
                <w:rFonts w:ascii="Arial" w:hAnsi="Arial" w:cs="Arial"/>
                <w:sz w:val="16"/>
              </w:rPr>
              <w:t xml:space="preserve">ubiegając się o uzyskanie </w:t>
            </w:r>
            <w:r w:rsidR="00011177" w:rsidRPr="007E1E6D">
              <w:rPr>
                <w:rFonts w:ascii="Arial" w:hAnsi="Arial" w:cs="Arial"/>
                <w:sz w:val="16"/>
              </w:rPr>
              <w:t xml:space="preserve">zamówienia, </w:t>
            </w:r>
            <w:r w:rsidR="00011177" w:rsidRPr="00011177">
              <w:rPr>
                <w:rFonts w:ascii="Arial" w:hAnsi="Arial" w:cs="Arial"/>
                <w:b/>
                <w:sz w:val="16"/>
              </w:rPr>
              <w:t xml:space="preserve">którego przedmiotem jest </w:t>
            </w:r>
            <w:r w:rsidR="007E1E6D" w:rsidRPr="007E1E6D">
              <w:rPr>
                <w:rFonts w:ascii="Arial" w:hAnsi="Arial" w:cs="Arial"/>
                <w:b/>
                <w:sz w:val="16"/>
              </w:rPr>
              <w:t>zakup umundurowania dla strażaków Państwowej Straży Pożarnej</w:t>
            </w:r>
            <w:r w:rsidR="007E1E6D">
              <w:rPr>
                <w:rFonts w:ascii="Arial" w:hAnsi="Arial" w:cs="Arial"/>
                <w:b/>
                <w:sz w:val="16"/>
              </w:rPr>
              <w:t xml:space="preserve"> </w:t>
            </w:r>
            <w:r w:rsidR="007E1E6D" w:rsidRPr="007E1E6D">
              <w:rPr>
                <w:rFonts w:ascii="Arial" w:hAnsi="Arial" w:cs="Arial"/>
                <w:b/>
                <w:sz w:val="16"/>
              </w:rPr>
              <w:t>zgodnie ze znowelizowanym rozporządzeniem Ministra Spraw Wewnętrznych i Administra</w:t>
            </w:r>
            <w:r w:rsidR="007E1E6D">
              <w:rPr>
                <w:rFonts w:ascii="Arial" w:hAnsi="Arial" w:cs="Arial"/>
                <w:b/>
                <w:sz w:val="16"/>
              </w:rPr>
              <w:t xml:space="preserve">cji z dnia 29 września 2021r., </w:t>
            </w:r>
            <w:r w:rsidRPr="007E1E6D">
              <w:rPr>
                <w:rFonts w:ascii="Arial" w:hAnsi="Arial" w:cs="Arial"/>
                <w:sz w:val="16"/>
              </w:rPr>
              <w:t>odpowiadając na zaproszenie 2</w:t>
            </w:r>
            <w:r w:rsidR="007E1E6D" w:rsidRPr="007E1E6D">
              <w:rPr>
                <w:rFonts w:ascii="Arial" w:hAnsi="Arial" w:cs="Arial"/>
                <w:sz w:val="16"/>
              </w:rPr>
              <w:t>.</w:t>
            </w:r>
            <w:r w:rsidRPr="007E1E6D">
              <w:rPr>
                <w:rFonts w:ascii="Arial" w:hAnsi="Arial" w:cs="Arial"/>
                <w:sz w:val="16"/>
              </w:rPr>
              <w:t xml:space="preserve"> Wojskowego Oddziału Gospodarczego </w:t>
            </w:r>
            <w:r w:rsidR="00724B2D" w:rsidRPr="007E1E6D">
              <w:rPr>
                <w:rFonts w:ascii="Arial" w:hAnsi="Arial" w:cs="Arial"/>
                <w:sz w:val="16"/>
              </w:rPr>
              <w:br/>
            </w:r>
            <w:r w:rsidRPr="007E1E6D">
              <w:rPr>
                <w:rFonts w:ascii="Arial" w:hAnsi="Arial" w:cs="Arial"/>
                <w:sz w:val="16"/>
              </w:rPr>
              <w:t xml:space="preserve">we Wrocławiu,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oferujemy wykonanie przedmiotu</w:t>
            </w:r>
            <w:r w:rsidR="00A215B9">
              <w:rPr>
                <w:rFonts w:ascii="Arial" w:hAnsi="Arial" w:cs="Arial"/>
                <w:sz w:val="16"/>
              </w:rPr>
              <w:t xml:space="preserve"> świadczenia </w:t>
            </w:r>
            <w:r w:rsidRPr="001E59FB">
              <w:rPr>
                <w:rFonts w:ascii="Arial" w:hAnsi="Arial" w:cs="Arial"/>
                <w:sz w:val="16"/>
              </w:rPr>
              <w:t xml:space="preserve"> określonego w zapytaniu ofertowym na poniższych warunkach: </w:t>
            </w:r>
          </w:p>
          <w:p w:rsidR="007E1E6D" w:rsidRDefault="007E1E6D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7A5225" w:rsidRPr="007A5225" w:rsidRDefault="007A5225" w:rsidP="007A5225">
            <w:pPr>
              <w:spacing w:after="0" w:line="241" w:lineRule="auto"/>
              <w:jc w:val="center"/>
              <w:rPr>
                <w:rFonts w:ascii="Arial" w:hAnsi="Arial" w:cs="Arial"/>
                <w:b/>
              </w:rPr>
            </w:pPr>
            <w:r w:rsidRPr="007A5225">
              <w:rPr>
                <w:rFonts w:ascii="Arial" w:hAnsi="Arial" w:cs="Arial"/>
                <w:b/>
              </w:rPr>
              <w:t>Zadanie podstawowe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tbl>
            <w:tblPr>
              <w:tblStyle w:val="Tabela-Siatka"/>
              <w:tblW w:w="0" w:type="auto"/>
              <w:tblInd w:w="242" w:type="dxa"/>
              <w:tblLook w:val="04A0" w:firstRow="1" w:lastRow="0" w:firstColumn="1" w:lastColumn="0" w:noHBand="0" w:noVBand="1"/>
            </w:tblPr>
            <w:tblGrid>
              <w:gridCol w:w="516"/>
              <w:gridCol w:w="2460"/>
              <w:gridCol w:w="736"/>
              <w:gridCol w:w="773"/>
              <w:gridCol w:w="1701"/>
              <w:gridCol w:w="2410"/>
            </w:tblGrid>
            <w:tr w:rsidR="007A5225" w:rsidTr="007A5225">
              <w:tc>
                <w:tcPr>
                  <w:tcW w:w="425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Nazwa przedmiotu</w:t>
                  </w:r>
                </w:p>
              </w:tc>
              <w:tc>
                <w:tcPr>
                  <w:tcW w:w="73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jm</w:t>
                  </w:r>
                </w:p>
              </w:tc>
              <w:tc>
                <w:tcPr>
                  <w:tcW w:w="77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Ilość </w:t>
                  </w:r>
                </w:p>
              </w:tc>
              <w:tc>
                <w:tcPr>
                  <w:tcW w:w="1701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Cena netto </w:t>
                  </w:r>
                </w:p>
              </w:tc>
              <w:tc>
                <w:tcPr>
                  <w:tcW w:w="241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Wartość brutto </w:t>
                  </w:r>
                </w:p>
              </w:tc>
            </w:tr>
            <w:tr w:rsidR="007E1E6D" w:rsidTr="007A5225">
              <w:tc>
                <w:tcPr>
                  <w:tcW w:w="425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Czapka służbowa letnia</w:t>
                  </w:r>
                </w:p>
              </w:tc>
              <w:tc>
                <w:tcPr>
                  <w:tcW w:w="73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7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Czapka służbowa zimowa</w:t>
                  </w:r>
                </w:p>
              </w:tc>
              <w:tc>
                <w:tcPr>
                  <w:tcW w:w="73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7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Spodnie służbowe</w:t>
                  </w:r>
                </w:p>
              </w:tc>
              <w:tc>
                <w:tcPr>
                  <w:tcW w:w="73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para</w:t>
                  </w:r>
                </w:p>
              </w:tc>
              <w:tc>
                <w:tcPr>
                  <w:tcW w:w="77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Spodnie służbowe krótkie</w:t>
                  </w:r>
                </w:p>
              </w:tc>
              <w:tc>
                <w:tcPr>
                  <w:tcW w:w="73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para</w:t>
                  </w:r>
                </w:p>
              </w:tc>
              <w:tc>
                <w:tcPr>
                  <w:tcW w:w="77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Bluza służbowa</w:t>
                  </w:r>
                </w:p>
              </w:tc>
              <w:tc>
                <w:tcPr>
                  <w:tcW w:w="73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7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Koszula służbowa </w:t>
                  </w: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z długim rękawem</w:t>
                  </w:r>
                </w:p>
              </w:tc>
              <w:tc>
                <w:tcPr>
                  <w:tcW w:w="73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7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Koszula służbowa </w:t>
                  </w: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z krótkim rękawem</w:t>
                  </w:r>
                </w:p>
              </w:tc>
              <w:tc>
                <w:tcPr>
                  <w:tcW w:w="73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7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4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koszulka T-shirt</w:t>
                  </w:r>
                </w:p>
              </w:tc>
              <w:tc>
                <w:tcPr>
                  <w:tcW w:w="73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7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4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Spodnie służbowe przeciwdeszczowe</w:t>
                  </w:r>
                </w:p>
              </w:tc>
              <w:tc>
                <w:tcPr>
                  <w:tcW w:w="73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par.</w:t>
                  </w:r>
                </w:p>
              </w:tc>
              <w:tc>
                <w:tcPr>
                  <w:tcW w:w="77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4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Kurtka służbowa przeciwdeszczowa</w:t>
                  </w:r>
                </w:p>
              </w:tc>
              <w:tc>
                <w:tcPr>
                  <w:tcW w:w="73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7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4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Bluza służbowa typu polar</w:t>
                  </w:r>
                </w:p>
              </w:tc>
              <w:tc>
                <w:tcPr>
                  <w:tcW w:w="73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7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4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Pasek</w:t>
                  </w:r>
                </w:p>
              </w:tc>
              <w:tc>
                <w:tcPr>
                  <w:tcW w:w="73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7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4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Buty służbowe typu A</w:t>
                  </w:r>
                  <w:r w:rsidR="007A5225"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5E2F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materiałowe</w:t>
                  </w:r>
                  <w:bookmarkStart w:id="0" w:name="_GoBack"/>
                  <w:bookmarkEnd w:id="0"/>
                  <w:r w:rsidR="007A5225" w:rsidRPr="00EB03C1">
                    <w:rPr>
                      <w:rFonts w:ascii="Arial" w:hAnsi="Arial" w:cs="Arial"/>
                      <w:sz w:val="20"/>
                      <w:szCs w:val="20"/>
                    </w:rPr>
                    <w:t xml:space="preserve">(wysokość </w:t>
                  </w:r>
                  <w:r w:rsidR="007A5225" w:rsidRPr="00EB03C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cholewek </w:t>
                  </w:r>
                  <w:r w:rsidR="00924263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7A5225" w:rsidRPr="00EB03C1">
                    <w:rPr>
                      <w:rFonts w:ascii="Arial" w:hAnsi="Arial" w:cs="Arial"/>
                      <w:sz w:val="20"/>
                      <w:szCs w:val="20"/>
                    </w:rPr>
                    <w:t>10-11 cm)</w:t>
                  </w:r>
                  <w:r w:rsidR="005E2FD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3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para</w:t>
                  </w:r>
                </w:p>
              </w:tc>
              <w:tc>
                <w:tcPr>
                  <w:tcW w:w="77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4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5225" w:rsidRPr="00924263" w:rsidRDefault="007E1E6D" w:rsidP="0092426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Buty służbowe typu B</w:t>
                  </w:r>
                  <w:r w:rsidR="007A5225"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7A5225" w:rsidRPr="00EB03C1">
                    <w:rPr>
                      <w:rFonts w:ascii="Arial" w:hAnsi="Arial" w:cs="Arial"/>
                      <w:sz w:val="20"/>
                      <w:szCs w:val="20"/>
                    </w:rPr>
                    <w:t>(wysokość cholewek 13-14 cm)</w:t>
                  </w:r>
                </w:p>
              </w:tc>
              <w:tc>
                <w:tcPr>
                  <w:tcW w:w="73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para</w:t>
                  </w:r>
                </w:p>
              </w:tc>
              <w:tc>
                <w:tcPr>
                  <w:tcW w:w="77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4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Skarpety czarne termoaktywne typu stopki*</w:t>
                  </w:r>
                </w:p>
              </w:tc>
              <w:tc>
                <w:tcPr>
                  <w:tcW w:w="73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para</w:t>
                  </w:r>
                </w:p>
              </w:tc>
              <w:tc>
                <w:tcPr>
                  <w:tcW w:w="77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460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Skarpety czarne termoaktywne typu 3/4</w:t>
                  </w:r>
                </w:p>
              </w:tc>
              <w:tc>
                <w:tcPr>
                  <w:tcW w:w="736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para</w:t>
                  </w:r>
                </w:p>
              </w:tc>
              <w:tc>
                <w:tcPr>
                  <w:tcW w:w="773" w:type="dxa"/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460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Rękawiczki dziane czarne</w:t>
                  </w:r>
                  <w:r w:rsidR="003620F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3620F9" w:rsidRPr="003620F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(akrylowe)</w:t>
                  </w:r>
                </w:p>
              </w:tc>
              <w:tc>
                <w:tcPr>
                  <w:tcW w:w="736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para</w:t>
                  </w:r>
                </w:p>
              </w:tc>
              <w:tc>
                <w:tcPr>
                  <w:tcW w:w="773" w:type="dxa"/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460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Płaszcz wyjściowy męski</w:t>
                  </w:r>
                </w:p>
              </w:tc>
              <w:tc>
                <w:tcPr>
                  <w:tcW w:w="736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73" w:type="dxa"/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460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Oznaka rozpoznawcza </w:t>
                  </w:r>
                </w:p>
              </w:tc>
              <w:tc>
                <w:tcPr>
                  <w:tcW w:w="736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73" w:type="dxa"/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460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Identyfikator imienny tekstylny</w:t>
                  </w:r>
                </w:p>
              </w:tc>
              <w:tc>
                <w:tcPr>
                  <w:tcW w:w="736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73" w:type="dxa"/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460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Identyfikator miejscowy </w:t>
                  </w:r>
                </w:p>
              </w:tc>
              <w:tc>
                <w:tcPr>
                  <w:tcW w:w="736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73" w:type="dxa"/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460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Oznaka stopnia służbowego w formie podkładki pod oznakę </w:t>
                  </w:r>
                </w:p>
              </w:tc>
              <w:tc>
                <w:tcPr>
                  <w:tcW w:w="736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73" w:type="dxa"/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425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460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Oznaka stopnia służbowego na pochewkach na naramienniki</w:t>
                  </w:r>
                </w:p>
              </w:tc>
              <w:tc>
                <w:tcPr>
                  <w:tcW w:w="736" w:type="dxa"/>
                  <w:vAlign w:val="center"/>
                </w:tcPr>
                <w:p w:rsidR="007E1E6D" w:rsidRPr="00EB03C1" w:rsidRDefault="007E1E6D" w:rsidP="007E1E6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73" w:type="dxa"/>
                  <w:vAlign w:val="center"/>
                </w:tcPr>
                <w:p w:rsidR="007E1E6D" w:rsidRPr="00EB03C1" w:rsidRDefault="00456B1D" w:rsidP="007E1E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E1E6D" w:rsidTr="007A5225">
              <w:tc>
                <w:tcPr>
                  <w:tcW w:w="6095" w:type="dxa"/>
                  <w:gridSpan w:val="5"/>
                  <w:vAlign w:val="center"/>
                </w:tcPr>
                <w:p w:rsidR="007E1E6D" w:rsidRPr="00EB03C1" w:rsidRDefault="007E1E6D" w:rsidP="007E1E6D">
                  <w:pPr>
                    <w:spacing w:after="0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B03C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</w:p>
              </w:tc>
              <w:tc>
                <w:tcPr>
                  <w:tcW w:w="2410" w:type="dxa"/>
                </w:tcPr>
                <w:p w:rsidR="007E1E6D" w:rsidRPr="00EB03C1" w:rsidRDefault="007E1E6D" w:rsidP="007E1E6D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E1E6D" w:rsidRDefault="007E1E6D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E1E6D" w:rsidRPr="001E59FB" w:rsidRDefault="007E1E6D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E1E6D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WARTOŚĆ </w:t>
            </w:r>
            <w:r w:rsidR="007B507C" w:rsidRPr="001E59FB">
              <w:rPr>
                <w:rFonts w:ascii="Arial" w:hAnsi="Arial" w:cs="Arial"/>
                <w:sz w:val="16"/>
              </w:rPr>
              <w:t xml:space="preserve">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PODATEK</w:t>
            </w:r>
            <w:r w:rsidR="007E1E6D">
              <w:rPr>
                <w:rFonts w:ascii="Arial" w:hAnsi="Arial" w:cs="Arial"/>
                <w:sz w:val="16"/>
              </w:rPr>
              <w:t xml:space="preserve">  VAT</w:t>
            </w:r>
            <w:r w:rsidRPr="001E59FB">
              <w:rPr>
                <w:rFonts w:ascii="Arial" w:hAnsi="Arial" w:cs="Arial"/>
                <w:sz w:val="16"/>
              </w:rPr>
              <w:t xml:space="preserve">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1066D" w:rsidRDefault="007E1E6D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WARTOŚĆ </w:t>
            </w:r>
            <w:r w:rsidR="007B507C" w:rsidRPr="001E59FB">
              <w:rPr>
                <w:rFonts w:ascii="Arial" w:hAnsi="Arial" w:cs="Arial"/>
                <w:sz w:val="16"/>
              </w:rPr>
              <w:t xml:space="preserve"> BRUTTO: .................................................................................. zł</w:t>
            </w:r>
          </w:p>
          <w:p w:rsidR="00006019" w:rsidRDefault="007B507C" w:rsidP="00386E0C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Słownie: ................................................................................. zł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</w:t>
            </w:r>
            <w:r w:rsidR="007E1E6D">
              <w:rPr>
                <w:rFonts w:ascii="Arial" w:hAnsi="Arial" w:cs="Arial"/>
                <w:sz w:val="16"/>
              </w:rPr>
              <w:t xml:space="preserve">realizacji zamówienia 30 dni  od otrzymania zamówienia 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E59FB">
            <w:pPr>
              <w:spacing w:after="14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Oświadczam, iż zapoznałem się z klauzulą informacyjną stanowiącą załącznik do oferty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E648AB" w:rsidRPr="004002EE" w:rsidRDefault="00E648AB" w:rsidP="00E648A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 xml:space="preserve">Dodatkowe oświadczenia  </w:t>
            </w:r>
          </w:p>
          <w:p w:rsidR="00E648AB" w:rsidRPr="00E648AB" w:rsidRDefault="00E648AB" w:rsidP="00E648AB">
            <w:pPr>
              <w:spacing w:after="2" w:line="238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48AB">
              <w:rPr>
                <w:rFonts w:ascii="Arial" w:hAnsi="Arial" w:cs="Arial"/>
                <w:sz w:val="14"/>
                <w:szCs w:val="14"/>
              </w:rPr>
              <w:t>1. Oświadczam, że  zapoznałem się  z udostępnionym przez Zamawiającego opisem przedmiotu zamówienia i nie wnoszę do niego żadnych zastrzeżeń.</w:t>
            </w:r>
            <w:r w:rsidRPr="00E648AB"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</w:p>
          <w:p w:rsidR="00E648AB" w:rsidRPr="00E648AB" w:rsidRDefault="00E648AB" w:rsidP="00E648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648AB">
              <w:rPr>
                <w:rFonts w:ascii="Arial" w:hAnsi="Arial" w:cs="Arial"/>
                <w:sz w:val="14"/>
                <w:szCs w:val="14"/>
              </w:rPr>
              <w:t xml:space="preserve">2. Potwierdzam, termin związania niniejszą ofertą  przez okres 30 dni od daty upływu terminu składania ofert. </w:t>
            </w:r>
          </w:p>
          <w:p w:rsidR="00E648AB" w:rsidRPr="00E648AB" w:rsidRDefault="00E648AB" w:rsidP="00E648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648AB">
              <w:rPr>
                <w:rFonts w:ascii="Arial" w:hAnsi="Arial" w:cs="Arial"/>
                <w:sz w:val="14"/>
                <w:szCs w:val="14"/>
              </w:rPr>
              <w:t xml:space="preserve">3. W razie wybrania mojej  oferty zobowiązuję się do podpisania umowy na warunkach zawartych w zapytaniu ofertowym. </w:t>
            </w:r>
          </w:p>
          <w:p w:rsidR="007B507C" w:rsidRPr="00E648AB" w:rsidRDefault="00E648AB" w:rsidP="001E59F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648AB">
              <w:rPr>
                <w:rFonts w:ascii="Arial" w:hAnsi="Arial" w:cs="Arial"/>
                <w:sz w:val="14"/>
                <w:szCs w:val="14"/>
              </w:rPr>
              <w:t xml:space="preserve">4. Oświadczam, że </w:t>
            </w:r>
            <w:r w:rsidRPr="00E648AB">
              <w:rPr>
                <w:rFonts w:ascii="Arial" w:hAnsi="Arial" w:cs="Arial"/>
                <w:b/>
                <w:sz w:val="14"/>
                <w:szCs w:val="14"/>
              </w:rPr>
              <w:t>nie podlegam wykluczeniu</w:t>
            </w:r>
            <w:r w:rsidRPr="00E648AB">
              <w:rPr>
                <w:rFonts w:ascii="Arial" w:hAnsi="Arial" w:cs="Arial"/>
                <w:sz w:val="14"/>
                <w:szCs w:val="14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  <w:r w:rsidR="007B507C" w:rsidRPr="00E648AB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E648AB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                            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Oświadczamy, że zrealizowaliśmy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C17B8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4A706D" w:rsidRDefault="004A706D" w:rsidP="00CD539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EB03C1" w:rsidRDefault="00EB03C1" w:rsidP="00CD539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4A706D" w:rsidRDefault="004A706D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1E59FB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1E59F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1E59FB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1E59FB" w:rsidRDefault="007B507C" w:rsidP="007B3786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9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EB03C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AE" w:rsidRDefault="000721AE" w:rsidP="00C34A74">
      <w:pPr>
        <w:spacing w:after="0" w:line="240" w:lineRule="auto"/>
      </w:pPr>
      <w:r>
        <w:separator/>
      </w:r>
    </w:p>
  </w:endnote>
  <w:endnote w:type="continuationSeparator" w:id="0">
    <w:p w:rsidR="000721AE" w:rsidRDefault="000721AE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B03C1" w:rsidRDefault="00EB03C1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E59FB" w:rsidRPr="001E59FB" w:rsidRDefault="000721A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E2FD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E2FD4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AE" w:rsidRDefault="000721AE" w:rsidP="00C34A74">
      <w:pPr>
        <w:spacing w:after="0" w:line="240" w:lineRule="auto"/>
      </w:pPr>
      <w:r>
        <w:separator/>
      </w:r>
    </w:p>
  </w:footnote>
  <w:footnote w:type="continuationSeparator" w:id="0">
    <w:p w:rsidR="000721AE" w:rsidRDefault="000721AE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Pr="001E59FB" w:rsidRDefault="00687BE4" w:rsidP="00687BE4">
    <w:pPr>
      <w:pStyle w:val="Nagwek"/>
      <w:jc w:val="right"/>
      <w:rPr>
        <w:rFonts w:ascii="Arial" w:hAnsi="Arial" w:cs="Arial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6019"/>
    <w:rsid w:val="00011177"/>
    <w:rsid w:val="0004496E"/>
    <w:rsid w:val="000721AE"/>
    <w:rsid w:val="00093F79"/>
    <w:rsid w:val="000B6596"/>
    <w:rsid w:val="000D697C"/>
    <w:rsid w:val="0012156E"/>
    <w:rsid w:val="00137EE0"/>
    <w:rsid w:val="001C39D1"/>
    <w:rsid w:val="001E155B"/>
    <w:rsid w:val="001E59FB"/>
    <w:rsid w:val="001F2118"/>
    <w:rsid w:val="00260ED2"/>
    <w:rsid w:val="003620F9"/>
    <w:rsid w:val="00371AEB"/>
    <w:rsid w:val="00386E0C"/>
    <w:rsid w:val="0041066D"/>
    <w:rsid w:val="004562F2"/>
    <w:rsid w:val="00456B1D"/>
    <w:rsid w:val="004616A1"/>
    <w:rsid w:val="004A706D"/>
    <w:rsid w:val="004C17B8"/>
    <w:rsid w:val="004F3FA7"/>
    <w:rsid w:val="0051060F"/>
    <w:rsid w:val="00523ACB"/>
    <w:rsid w:val="00547739"/>
    <w:rsid w:val="005607DC"/>
    <w:rsid w:val="00561A39"/>
    <w:rsid w:val="00596C3F"/>
    <w:rsid w:val="005C32DA"/>
    <w:rsid w:val="005E2FD4"/>
    <w:rsid w:val="00601C69"/>
    <w:rsid w:val="006127F4"/>
    <w:rsid w:val="00637E21"/>
    <w:rsid w:val="006447CD"/>
    <w:rsid w:val="00687BE4"/>
    <w:rsid w:val="00690577"/>
    <w:rsid w:val="00690B95"/>
    <w:rsid w:val="006C24E3"/>
    <w:rsid w:val="006D45DB"/>
    <w:rsid w:val="00714F8A"/>
    <w:rsid w:val="00715D7C"/>
    <w:rsid w:val="00724B2D"/>
    <w:rsid w:val="00781E77"/>
    <w:rsid w:val="007A5225"/>
    <w:rsid w:val="007B507C"/>
    <w:rsid w:val="007E1E6D"/>
    <w:rsid w:val="007F5440"/>
    <w:rsid w:val="00843F54"/>
    <w:rsid w:val="00890D00"/>
    <w:rsid w:val="008C3C50"/>
    <w:rsid w:val="00924263"/>
    <w:rsid w:val="009974EA"/>
    <w:rsid w:val="009B1E63"/>
    <w:rsid w:val="009E39C6"/>
    <w:rsid w:val="00A215B9"/>
    <w:rsid w:val="00B056B8"/>
    <w:rsid w:val="00B75907"/>
    <w:rsid w:val="00BD291A"/>
    <w:rsid w:val="00BD76AB"/>
    <w:rsid w:val="00C34A74"/>
    <w:rsid w:val="00C50CFD"/>
    <w:rsid w:val="00CD5397"/>
    <w:rsid w:val="00D33AAD"/>
    <w:rsid w:val="00D46530"/>
    <w:rsid w:val="00D82C50"/>
    <w:rsid w:val="00DB35C7"/>
    <w:rsid w:val="00DF256E"/>
    <w:rsid w:val="00DF439E"/>
    <w:rsid w:val="00E648AB"/>
    <w:rsid w:val="00E64E7A"/>
    <w:rsid w:val="00E7230D"/>
    <w:rsid w:val="00EA3F37"/>
    <w:rsid w:val="00EB03C1"/>
    <w:rsid w:val="00F031CF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93CA2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table" w:styleId="Tabela-Siatka">
    <w:name w:val="Table Grid"/>
    <w:basedOn w:val="Standardowy"/>
    <w:uiPriority w:val="39"/>
    <w:rsid w:val="007E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20B28-5513-43BC-B333-C23AEF6768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0B686CE-A8E9-439A-B90E-74333CE8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Stelmach Agnieszka</cp:lastModifiedBy>
  <cp:revision>3</cp:revision>
  <cp:lastPrinted>2024-04-11T08:38:00Z</cp:lastPrinted>
  <dcterms:created xsi:type="dcterms:W3CDTF">2024-08-27T08:14:00Z</dcterms:created>
  <dcterms:modified xsi:type="dcterms:W3CDTF">2024-08-27T08:21:00Z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d2233f4b-8da7-40e0-a0f3-defe8daf1190</vt:lpwstr>
  </property>
  <property fmtid="{D5CDD505-2E9C-101B-9397-08002B2CF9AE}" pid="3" name="bjSaver">
    <vt:lpwstr>BLjj44Wa9bbHbX3G61M8R57Yyjt5pooO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10.70.92.180</vt:lpwstr>
  </property>
  <property fmtid="{D5CDD505-2E9C-101B-9397-08002B2CF9AE}" pid="11" name="bjPortionMark">
    <vt:lpwstr>[]</vt:lpwstr>
  </property>
</Properties>
</file>