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65D6" w14:textId="77777777" w:rsidR="00B06D1B" w:rsidRPr="0082231F" w:rsidRDefault="0088359B" w:rsidP="00B06D1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231F">
        <w:rPr>
          <w:rFonts w:asciiTheme="minorHAnsi" w:hAnsiTheme="minorHAnsi" w:cstheme="minorHAnsi"/>
          <w:b/>
          <w:sz w:val="24"/>
          <w:szCs w:val="24"/>
        </w:rPr>
        <w:t xml:space="preserve">załącznik nr 1 do umowy </w:t>
      </w:r>
    </w:p>
    <w:p w14:paraId="4D4A329D" w14:textId="7A72B92E" w:rsidR="0088359B" w:rsidRPr="0082231F" w:rsidRDefault="00B06D1B" w:rsidP="00B06D1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231F">
        <w:rPr>
          <w:rFonts w:asciiTheme="minorHAnsi" w:hAnsiTheme="minorHAnsi" w:cstheme="minorHAnsi"/>
          <w:b/>
          <w:sz w:val="24"/>
          <w:szCs w:val="24"/>
        </w:rPr>
        <w:t>nr SM.272</w:t>
      </w:r>
      <w:r w:rsidR="001C2B2A" w:rsidRPr="0082231F">
        <w:rPr>
          <w:rFonts w:asciiTheme="minorHAnsi" w:hAnsiTheme="minorHAnsi" w:cstheme="minorHAnsi"/>
          <w:b/>
          <w:sz w:val="24"/>
          <w:szCs w:val="24"/>
        </w:rPr>
        <w:t>……………………</w:t>
      </w:r>
    </w:p>
    <w:p w14:paraId="3284A194" w14:textId="227CB767" w:rsidR="0088359B" w:rsidRPr="0082231F" w:rsidRDefault="0088359B" w:rsidP="0082231F">
      <w:pPr>
        <w:jc w:val="center"/>
        <w:rPr>
          <w:rFonts w:asciiTheme="minorHAnsi" w:hAnsiTheme="minorHAnsi" w:cstheme="minorHAnsi"/>
          <w:b/>
          <w:bCs/>
        </w:rPr>
      </w:pPr>
    </w:p>
    <w:p w14:paraId="2594AD1B" w14:textId="41B7A9E0" w:rsidR="0082231F" w:rsidRPr="0082231F" w:rsidRDefault="0082231F" w:rsidP="0082231F">
      <w:pPr>
        <w:jc w:val="center"/>
        <w:rPr>
          <w:rFonts w:asciiTheme="minorHAnsi" w:hAnsiTheme="minorHAnsi" w:cstheme="minorHAnsi"/>
          <w:b/>
          <w:bCs/>
        </w:rPr>
      </w:pPr>
      <w:r w:rsidRPr="0082231F">
        <w:rPr>
          <w:rFonts w:asciiTheme="minorHAnsi" w:hAnsiTheme="minorHAnsi" w:cstheme="minorHAnsi"/>
          <w:b/>
          <w:bCs/>
        </w:rPr>
        <w:t>FORMULARZ OFERTOWY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57"/>
        <w:gridCol w:w="687"/>
        <w:gridCol w:w="1559"/>
        <w:gridCol w:w="1054"/>
        <w:gridCol w:w="1309"/>
        <w:gridCol w:w="1440"/>
      </w:tblGrid>
      <w:tr w:rsidR="0088359B" w:rsidRPr="0082231F" w14:paraId="4667180B" w14:textId="77777777" w:rsidTr="000C093E">
        <w:tc>
          <w:tcPr>
            <w:tcW w:w="562" w:type="dxa"/>
            <w:vAlign w:val="center"/>
          </w:tcPr>
          <w:p w14:paraId="25377DDD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57" w:type="dxa"/>
            <w:vAlign w:val="center"/>
          </w:tcPr>
          <w:p w14:paraId="5CE44B9E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687" w:type="dxa"/>
            <w:vAlign w:val="center"/>
          </w:tcPr>
          <w:p w14:paraId="3D35DF6A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559" w:type="dxa"/>
            <w:vAlign w:val="center"/>
          </w:tcPr>
          <w:p w14:paraId="56C8B861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054" w:type="dxa"/>
            <w:vAlign w:val="center"/>
          </w:tcPr>
          <w:p w14:paraId="6D563707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309" w:type="dxa"/>
          </w:tcPr>
          <w:p w14:paraId="1F8A06EC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440" w:type="dxa"/>
            <w:vAlign w:val="center"/>
          </w:tcPr>
          <w:p w14:paraId="0D385D7C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1C2B2A" w:rsidRPr="0082231F" w14:paraId="5D1E59D4" w14:textId="77777777" w:rsidTr="000C093E">
        <w:tc>
          <w:tcPr>
            <w:tcW w:w="562" w:type="dxa"/>
          </w:tcPr>
          <w:p w14:paraId="2FC2B7F7" w14:textId="1F8AE29B" w:rsidR="001C2B2A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57" w:type="dxa"/>
          </w:tcPr>
          <w:p w14:paraId="5C185E30" w14:textId="5E7B45AF" w:rsidR="001C2B2A" w:rsidRPr="0082231F" w:rsidRDefault="00460ED9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Kamera bezprzewodowa, moduł LTE oraz rejestrator z</w:t>
            </w:r>
            <w:r w:rsidR="0082231F">
              <w:rPr>
                <w:rFonts w:asciiTheme="minorHAnsi" w:hAnsiTheme="minorHAnsi" w:cstheme="minorHAnsi"/>
              </w:rPr>
              <w:t> </w:t>
            </w:r>
            <w:r w:rsidRPr="0082231F">
              <w:rPr>
                <w:rFonts w:asciiTheme="minorHAnsi" w:hAnsiTheme="minorHAnsi" w:cstheme="minorHAnsi"/>
              </w:rPr>
              <w:t>wbudowanym dyskiem</w:t>
            </w:r>
          </w:p>
        </w:tc>
        <w:tc>
          <w:tcPr>
            <w:tcW w:w="687" w:type="dxa"/>
          </w:tcPr>
          <w:p w14:paraId="2DE24103" w14:textId="508E900B" w:rsidR="001C2B2A" w:rsidRPr="0082231F" w:rsidRDefault="009C45FE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</w:t>
            </w:r>
            <w:r w:rsidR="00460ED9" w:rsidRPr="0082231F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1559" w:type="dxa"/>
          </w:tcPr>
          <w:p w14:paraId="5BE4E74E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14:paraId="778A85A8" w14:textId="1017DC80" w:rsidR="001C2B2A" w:rsidRPr="0082231F" w:rsidRDefault="00460ED9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</w:tcPr>
          <w:p w14:paraId="18367492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C22C64C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2B2A" w:rsidRPr="0082231F" w14:paraId="0A33A444" w14:textId="77777777" w:rsidTr="000C093E">
        <w:tc>
          <w:tcPr>
            <w:tcW w:w="562" w:type="dxa"/>
          </w:tcPr>
          <w:p w14:paraId="7068FC8B" w14:textId="17294C6A" w:rsidR="001C2B2A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57" w:type="dxa"/>
          </w:tcPr>
          <w:p w14:paraId="06AD5B3C" w14:textId="49D111F7" w:rsidR="001C2B2A" w:rsidRPr="0082231F" w:rsidRDefault="00460ED9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Moduł akumulatorowy</w:t>
            </w:r>
          </w:p>
        </w:tc>
        <w:tc>
          <w:tcPr>
            <w:tcW w:w="687" w:type="dxa"/>
          </w:tcPr>
          <w:p w14:paraId="4391AE4A" w14:textId="05CF3ED3" w:rsidR="001C2B2A" w:rsidRPr="0082231F" w:rsidRDefault="009C45FE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</w:t>
            </w:r>
            <w:r w:rsidR="00460ED9" w:rsidRPr="0082231F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1559" w:type="dxa"/>
          </w:tcPr>
          <w:p w14:paraId="46D82E24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14:paraId="6E6EEC13" w14:textId="6B28DFF6" w:rsidR="001C2B2A" w:rsidRPr="0082231F" w:rsidRDefault="00460ED9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</w:tcPr>
          <w:p w14:paraId="30637C4E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3A48949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2B2A" w:rsidRPr="0082231F" w14:paraId="52FCC62F" w14:textId="77777777" w:rsidTr="000C093E">
        <w:tc>
          <w:tcPr>
            <w:tcW w:w="562" w:type="dxa"/>
          </w:tcPr>
          <w:p w14:paraId="6C52248C" w14:textId="112A50FF" w:rsidR="001C2B2A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57" w:type="dxa"/>
          </w:tcPr>
          <w:p w14:paraId="26511043" w14:textId="4FB26DB1" w:rsidR="001C2B2A" w:rsidRPr="0082231F" w:rsidRDefault="00460ED9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Nadajnik</w:t>
            </w:r>
          </w:p>
        </w:tc>
        <w:tc>
          <w:tcPr>
            <w:tcW w:w="687" w:type="dxa"/>
          </w:tcPr>
          <w:p w14:paraId="0EE9A87E" w14:textId="60AA1D99" w:rsidR="001C2B2A" w:rsidRPr="0082231F" w:rsidRDefault="009C45FE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</w:t>
            </w:r>
            <w:r w:rsidR="00460ED9" w:rsidRPr="0082231F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1559" w:type="dxa"/>
          </w:tcPr>
          <w:p w14:paraId="34F1AE8F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14:paraId="36C2740C" w14:textId="75910DA2" w:rsidR="001C2B2A" w:rsidRPr="0082231F" w:rsidRDefault="00460ED9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</w:tcPr>
          <w:p w14:paraId="5CEAD0DE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5BACB1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359B" w:rsidRPr="0082231F" w14:paraId="44CDF21C" w14:textId="77777777" w:rsidTr="000C093E">
        <w:tc>
          <w:tcPr>
            <w:tcW w:w="562" w:type="dxa"/>
          </w:tcPr>
          <w:p w14:paraId="7C122819" w14:textId="150C6410" w:rsidR="0088359B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57" w:type="dxa"/>
          </w:tcPr>
          <w:p w14:paraId="5F993992" w14:textId="6BD98FEF" w:rsidR="0088359B" w:rsidRPr="0082231F" w:rsidRDefault="00460ED9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Odbiornik</w:t>
            </w:r>
          </w:p>
        </w:tc>
        <w:tc>
          <w:tcPr>
            <w:tcW w:w="687" w:type="dxa"/>
          </w:tcPr>
          <w:p w14:paraId="144284DC" w14:textId="5A2C1110" w:rsidR="0088359B" w:rsidRPr="0082231F" w:rsidRDefault="009C45FE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59" w:type="dxa"/>
          </w:tcPr>
          <w:p w14:paraId="56EFB833" w14:textId="291A85A9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14:paraId="457A52EB" w14:textId="63BF3040" w:rsidR="0088359B" w:rsidRPr="0082231F" w:rsidRDefault="009C45FE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9" w:type="dxa"/>
          </w:tcPr>
          <w:p w14:paraId="00CBEBC6" w14:textId="43B8EE71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A20BBB6" w14:textId="1E371F4F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0ED9" w:rsidRPr="0082231F" w14:paraId="7E14943B" w14:textId="77777777" w:rsidTr="000C093E">
        <w:tc>
          <w:tcPr>
            <w:tcW w:w="562" w:type="dxa"/>
          </w:tcPr>
          <w:p w14:paraId="77F9976E" w14:textId="4A9017CA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57" w:type="dxa"/>
          </w:tcPr>
          <w:p w14:paraId="3D334C27" w14:textId="12B1EF45" w:rsidR="00460ED9" w:rsidRPr="0082231F" w:rsidRDefault="009C45FE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Switch do podłączenia do światłowodu</w:t>
            </w:r>
          </w:p>
        </w:tc>
        <w:tc>
          <w:tcPr>
            <w:tcW w:w="687" w:type="dxa"/>
          </w:tcPr>
          <w:p w14:paraId="73FD367A" w14:textId="3985F971" w:rsidR="00460ED9" w:rsidRPr="0082231F" w:rsidRDefault="009C45FE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59" w:type="dxa"/>
          </w:tcPr>
          <w:p w14:paraId="541FDD01" w14:textId="77777777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14:paraId="656E64C6" w14:textId="38AAFD0A" w:rsidR="00460ED9" w:rsidRPr="0082231F" w:rsidRDefault="009C45FE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9" w:type="dxa"/>
          </w:tcPr>
          <w:p w14:paraId="571CF1F8" w14:textId="77777777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C7BA278" w14:textId="77777777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359B" w:rsidRPr="0082231F" w14:paraId="499EB717" w14:textId="77777777" w:rsidTr="003D78A2">
        <w:tc>
          <w:tcPr>
            <w:tcW w:w="6719" w:type="dxa"/>
            <w:gridSpan w:val="5"/>
          </w:tcPr>
          <w:p w14:paraId="4CEF29FA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309" w:type="dxa"/>
          </w:tcPr>
          <w:p w14:paraId="0E2A2B06" w14:textId="598E2F58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2C1386F" w14:textId="7A318A29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E2D31C" w14:textId="77777777" w:rsidR="0088359B" w:rsidRPr="0082231F" w:rsidRDefault="0088359B">
      <w:pPr>
        <w:rPr>
          <w:rFonts w:asciiTheme="minorHAnsi" w:hAnsiTheme="minorHAnsi" w:cstheme="minorHAnsi"/>
        </w:rPr>
      </w:pPr>
    </w:p>
    <w:p w14:paraId="60C9BD46" w14:textId="77777777" w:rsidR="0088359B" w:rsidRDefault="0088359B"/>
    <w:p w14:paraId="366F1A0C" w14:textId="77777777" w:rsidR="0088359B" w:rsidRDefault="0088359B"/>
    <w:p w14:paraId="5F46FC40" w14:textId="77777777" w:rsidR="0088359B" w:rsidRDefault="0088359B"/>
    <w:p w14:paraId="4147FE70" w14:textId="77777777" w:rsidR="0088359B" w:rsidRDefault="0088359B"/>
    <w:p w14:paraId="01F8EAB4" w14:textId="77777777" w:rsidR="0088359B" w:rsidRDefault="0088359B"/>
    <w:p w14:paraId="4550B0F7" w14:textId="77777777" w:rsidR="0088359B" w:rsidRDefault="0088359B"/>
    <w:p w14:paraId="43A1C8B4" w14:textId="77777777" w:rsidR="0088359B" w:rsidRDefault="0088359B"/>
    <w:p w14:paraId="309D6B1F" w14:textId="77777777" w:rsidR="0088359B" w:rsidRDefault="0088359B"/>
    <w:p w14:paraId="222353EA" w14:textId="5F8A2293" w:rsidR="0088359B" w:rsidRDefault="0088359B"/>
    <w:p w14:paraId="515D3A91" w14:textId="61B301FC" w:rsidR="001C2B2A" w:rsidRPr="001C2B2A" w:rsidRDefault="001C2B2A" w:rsidP="001C2B2A"/>
    <w:p w14:paraId="2B60177F" w14:textId="2072375C" w:rsidR="001C2B2A" w:rsidRPr="001C2B2A" w:rsidRDefault="001C2B2A" w:rsidP="001C2B2A"/>
    <w:p w14:paraId="58C27E31" w14:textId="386FF95D" w:rsidR="001C2B2A" w:rsidRPr="001C2B2A" w:rsidRDefault="001C2B2A" w:rsidP="001C2B2A"/>
    <w:p w14:paraId="3ABE3D47" w14:textId="2F419420" w:rsidR="001C2B2A" w:rsidRPr="001C2B2A" w:rsidRDefault="001C2B2A" w:rsidP="001C2B2A"/>
    <w:p w14:paraId="01DC6679" w14:textId="7F53D112" w:rsidR="001C2B2A" w:rsidRPr="001C2B2A" w:rsidRDefault="001C2B2A" w:rsidP="001C2B2A"/>
    <w:p w14:paraId="4D88AAAF" w14:textId="0F08D1D2" w:rsidR="001C2B2A" w:rsidRPr="001C2B2A" w:rsidRDefault="001C2B2A" w:rsidP="001C2B2A"/>
    <w:p w14:paraId="60661B63" w14:textId="48358459" w:rsidR="001C2B2A" w:rsidRPr="001C2B2A" w:rsidRDefault="001C2B2A" w:rsidP="001C2B2A"/>
    <w:p w14:paraId="48232CF0" w14:textId="77777777" w:rsidR="001C2B2A" w:rsidRPr="001C2B2A" w:rsidRDefault="001C2B2A" w:rsidP="001C2B2A"/>
    <w:sectPr w:rsidR="001C2B2A" w:rsidRPr="001C2B2A" w:rsidSect="0033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9FCD" w14:textId="77777777" w:rsidR="0088359B" w:rsidRDefault="0088359B">
      <w:r>
        <w:separator/>
      </w:r>
    </w:p>
  </w:endnote>
  <w:endnote w:type="continuationSeparator" w:id="0">
    <w:p w14:paraId="6792CDBC" w14:textId="77777777" w:rsidR="0088359B" w:rsidRDefault="0088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EEB5" w14:textId="77777777" w:rsidR="0088359B" w:rsidRDefault="0088359B">
      <w:r>
        <w:separator/>
      </w:r>
    </w:p>
  </w:footnote>
  <w:footnote w:type="continuationSeparator" w:id="0">
    <w:p w14:paraId="2945C689" w14:textId="77777777" w:rsidR="0088359B" w:rsidRDefault="0088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6A"/>
    <w:rsid w:val="000B2EE9"/>
    <w:rsid w:val="000C093E"/>
    <w:rsid w:val="000E67EA"/>
    <w:rsid w:val="001469C6"/>
    <w:rsid w:val="00192483"/>
    <w:rsid w:val="001B0879"/>
    <w:rsid w:val="001B4826"/>
    <w:rsid w:val="001C2B2A"/>
    <w:rsid w:val="001C6BC7"/>
    <w:rsid w:val="001D2941"/>
    <w:rsid w:val="00241F24"/>
    <w:rsid w:val="0032317B"/>
    <w:rsid w:val="003313F7"/>
    <w:rsid w:val="00376A96"/>
    <w:rsid w:val="003809FB"/>
    <w:rsid w:val="00385865"/>
    <w:rsid w:val="003961B7"/>
    <w:rsid w:val="003A5F14"/>
    <w:rsid w:val="003D78A2"/>
    <w:rsid w:val="003E2FA0"/>
    <w:rsid w:val="003E7216"/>
    <w:rsid w:val="004009B4"/>
    <w:rsid w:val="00460ED9"/>
    <w:rsid w:val="004E0BFE"/>
    <w:rsid w:val="006103B7"/>
    <w:rsid w:val="00631F44"/>
    <w:rsid w:val="006344C1"/>
    <w:rsid w:val="00655A08"/>
    <w:rsid w:val="0069286B"/>
    <w:rsid w:val="006A692A"/>
    <w:rsid w:val="006D43F2"/>
    <w:rsid w:val="007120EF"/>
    <w:rsid w:val="00715B19"/>
    <w:rsid w:val="007A15BF"/>
    <w:rsid w:val="00820A6A"/>
    <w:rsid w:val="0082231F"/>
    <w:rsid w:val="0088359B"/>
    <w:rsid w:val="008976F6"/>
    <w:rsid w:val="008B093C"/>
    <w:rsid w:val="008B31FD"/>
    <w:rsid w:val="008C60F3"/>
    <w:rsid w:val="009B37DB"/>
    <w:rsid w:val="009C45FE"/>
    <w:rsid w:val="009C5013"/>
    <w:rsid w:val="009E35AA"/>
    <w:rsid w:val="00AF6588"/>
    <w:rsid w:val="00B06D1B"/>
    <w:rsid w:val="00B259DD"/>
    <w:rsid w:val="00BF563B"/>
    <w:rsid w:val="00C1233A"/>
    <w:rsid w:val="00C45215"/>
    <w:rsid w:val="00C94D82"/>
    <w:rsid w:val="00CA6522"/>
    <w:rsid w:val="00CC58BC"/>
    <w:rsid w:val="00D479F5"/>
    <w:rsid w:val="00E15E6D"/>
    <w:rsid w:val="00E506BC"/>
    <w:rsid w:val="00E53F8F"/>
    <w:rsid w:val="00E85863"/>
    <w:rsid w:val="00EB4A4E"/>
    <w:rsid w:val="00EE7988"/>
    <w:rsid w:val="00F83FD0"/>
    <w:rsid w:val="00F85485"/>
    <w:rsid w:val="00F9319B"/>
    <w:rsid w:val="00FE3A2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DBB046"/>
  <w15:docId w15:val="{D9520178-BC0A-48C9-8EFE-825DBC23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F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3A2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E3A23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3E2FA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976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2C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976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Marzena Olejnik-Papiez</cp:lastModifiedBy>
  <cp:revision>9</cp:revision>
  <cp:lastPrinted>2021-11-03T13:06:00Z</cp:lastPrinted>
  <dcterms:created xsi:type="dcterms:W3CDTF">2020-08-27T09:10:00Z</dcterms:created>
  <dcterms:modified xsi:type="dcterms:W3CDTF">2021-11-03T13:06:00Z</dcterms:modified>
</cp:coreProperties>
</file>