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32" w:rsidRPr="00CC1032" w:rsidRDefault="00CC1032" w:rsidP="00CC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7"/>
        <w:gridCol w:w="1827"/>
        <w:gridCol w:w="739"/>
        <w:gridCol w:w="1326"/>
      </w:tblGrid>
      <w:tr w:rsidR="00CC1032" w:rsidRPr="00CC1032" w:rsidTr="00CC1032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032" w:rsidRPr="00CC1032" w:rsidRDefault="00CC1032" w:rsidP="00CC103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032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032" w:rsidRPr="00CC1032" w:rsidRDefault="00CC1032" w:rsidP="00CC10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032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032" w:rsidRPr="00CC1032" w:rsidRDefault="00CC1032" w:rsidP="00CC10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032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032" w:rsidRPr="00CC1032" w:rsidRDefault="00CC1032" w:rsidP="00CC10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032">
              <w:rPr>
                <w:rFonts w:ascii="Arial" w:eastAsia="Times New Roman" w:hAnsi="Arial" w:cs="Arial"/>
                <w:color w:val="000000"/>
                <w:lang w:eastAsia="pl-PL"/>
              </w:rPr>
              <w:t>23-04-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2021</w:t>
            </w:r>
          </w:p>
        </w:tc>
      </w:tr>
    </w:tbl>
    <w:p w:rsidR="00CC1032" w:rsidRPr="00CC1032" w:rsidRDefault="00CC1032" w:rsidP="00CC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1"/>
      </w:tblGrid>
      <w:tr w:rsidR="00CC1032" w:rsidRPr="00CC1032" w:rsidTr="00CC1032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032" w:rsidRPr="00CC1032" w:rsidRDefault="00CC1032" w:rsidP="00CC10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032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CC1032" w:rsidRPr="00CC1032" w:rsidTr="00CC1032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032" w:rsidRPr="00CC1032" w:rsidRDefault="00CC1032" w:rsidP="00CC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032">
              <w:rPr>
                <w:rFonts w:ascii="Arial" w:eastAsia="Times New Roman" w:hAnsi="Arial" w:cs="Arial"/>
                <w:color w:val="000000"/>
                <w:lang w:eastAsia="pl-PL"/>
              </w:rPr>
              <w:t>15 Wojskowy Oddział Gospodarczy</w:t>
            </w:r>
          </w:p>
        </w:tc>
      </w:tr>
      <w:tr w:rsidR="00CC1032" w:rsidRPr="00CC1032" w:rsidTr="00CC1032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032" w:rsidRPr="00CC1032" w:rsidRDefault="00CC1032" w:rsidP="00CC10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032">
              <w:rPr>
                <w:rFonts w:ascii="Arial" w:eastAsia="Times New Roman" w:hAnsi="Arial" w:cs="Arial"/>
                <w:color w:val="000000"/>
                <w:lang w:eastAsia="pl-PL"/>
              </w:rPr>
              <w:t>Gabriela Narutowicza 10a</w:t>
            </w:r>
          </w:p>
        </w:tc>
      </w:tr>
      <w:tr w:rsidR="00CC1032" w:rsidRPr="00CC1032" w:rsidTr="00CC1032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032" w:rsidRPr="00CC1032" w:rsidRDefault="00CC1032" w:rsidP="00CC10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032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</w:tr>
    </w:tbl>
    <w:p w:rsidR="00CC1032" w:rsidRPr="00CC1032" w:rsidRDefault="00CC1032" w:rsidP="00CC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1032" w:rsidRPr="00CC1032" w:rsidRDefault="00CC1032" w:rsidP="00CC1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32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CC1032" w:rsidRPr="00CC1032" w:rsidRDefault="00CC1032" w:rsidP="00CC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2"/>
        <w:gridCol w:w="4063"/>
      </w:tblGrid>
      <w:tr w:rsidR="00CC1032" w:rsidRPr="00CC1032" w:rsidTr="00CC1032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032" w:rsidRPr="00CC1032" w:rsidRDefault="00CC1032" w:rsidP="00CC10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032" w:rsidRPr="00CC1032" w:rsidRDefault="00CC1032" w:rsidP="00CC10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Kurs nauki jazdy kategorii C i </w:t>
            </w:r>
            <w:proofErr w:type="spellStart"/>
            <w:r w:rsidRPr="00CC1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C+E</w:t>
            </w:r>
            <w:proofErr w:type="spellEnd"/>
            <w:r w:rsidRPr="00CC1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C1032" w:rsidRPr="00CC1032" w:rsidTr="00CC1032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032" w:rsidRPr="00CC1032" w:rsidRDefault="00CC1032" w:rsidP="00CC10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032" w:rsidRPr="00CC1032" w:rsidRDefault="00CC1032" w:rsidP="00CC10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97/04/ZP/2021/34</w:t>
            </w:r>
          </w:p>
        </w:tc>
      </w:tr>
      <w:tr w:rsidR="00CC1032" w:rsidRPr="00CC1032" w:rsidTr="00CC1032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032" w:rsidRPr="00CC1032" w:rsidRDefault="00CC1032" w:rsidP="00CC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032" w:rsidRPr="00CC1032" w:rsidRDefault="00CC1032" w:rsidP="00CC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CC1032" w:rsidRPr="00CC1032" w:rsidTr="00CC1032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032" w:rsidRPr="00CC1032" w:rsidRDefault="00CC1032" w:rsidP="00CC10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032" w:rsidRPr="00CC1032" w:rsidRDefault="00CC1032" w:rsidP="00CC10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https://platformazakupowa.pl/transakcja/447567</w:t>
            </w:r>
          </w:p>
        </w:tc>
      </w:tr>
    </w:tbl>
    <w:p w:rsidR="00CC1032" w:rsidRPr="00CC1032" w:rsidRDefault="00CC1032" w:rsidP="00CC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"/>
      </w:tblGrid>
      <w:tr w:rsidR="00CC1032" w:rsidRPr="00CC1032" w:rsidTr="00CC1032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032" w:rsidRPr="00CC1032" w:rsidRDefault="00CC1032" w:rsidP="00CC1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C1032" w:rsidRPr="00CC1032" w:rsidRDefault="00CC1032" w:rsidP="00CC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"/>
        <w:gridCol w:w="2798"/>
        <w:gridCol w:w="1181"/>
        <w:gridCol w:w="729"/>
        <w:gridCol w:w="1024"/>
        <w:gridCol w:w="375"/>
        <w:gridCol w:w="2714"/>
      </w:tblGrid>
      <w:tr w:rsidR="00CC1032" w:rsidRPr="00CC1032" w:rsidTr="00CC1032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032" w:rsidRPr="00CC1032" w:rsidRDefault="00CC1032" w:rsidP="00CC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032" w:rsidRPr="00CC1032" w:rsidRDefault="00CC1032" w:rsidP="00CC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032" w:rsidRPr="00CC1032" w:rsidRDefault="00CC1032" w:rsidP="00CC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23-04-2021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032" w:rsidRPr="00CC1032" w:rsidRDefault="00CC1032" w:rsidP="00CC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032" w:rsidRPr="00CC1032" w:rsidRDefault="00CC1032" w:rsidP="00CC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11:05:00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032" w:rsidRPr="00CC1032" w:rsidRDefault="00CC1032" w:rsidP="00CC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032" w:rsidRPr="00CC1032" w:rsidRDefault="00CC1032" w:rsidP="00CC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</w:tr>
      <w:tr w:rsidR="00CC1032" w:rsidRPr="00CC1032" w:rsidTr="00CC1032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032" w:rsidRPr="00CC1032" w:rsidRDefault="00CC1032" w:rsidP="00CC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032" w:rsidRPr="00CC1032" w:rsidRDefault="00CC1032" w:rsidP="00CC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CC1032" w:rsidRPr="00CC1032" w:rsidTr="00CC1032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032" w:rsidRPr="00CC1032" w:rsidRDefault="00CC1032" w:rsidP="00CC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032" w:rsidRPr="00CC1032" w:rsidRDefault="00CC1032" w:rsidP="00CC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Kurs nauki jazdy kategorii C i </w:t>
            </w:r>
            <w:proofErr w:type="spellStart"/>
            <w:r w:rsidRPr="00CC1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C+E</w:t>
            </w:r>
            <w:proofErr w:type="spellEnd"/>
            <w:r w:rsidRPr="00CC1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032" w:rsidRPr="00CC1032" w:rsidRDefault="00CC1032" w:rsidP="00CC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41600.00 BRUTTO PLN</w:t>
            </w:r>
          </w:p>
        </w:tc>
      </w:tr>
      <w:tr w:rsidR="00CC1032" w:rsidRPr="00CC1032" w:rsidTr="00CC1032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032" w:rsidRPr="00CC1032" w:rsidRDefault="00CC1032" w:rsidP="00CC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032" w:rsidRPr="00CC1032" w:rsidRDefault="00CC1032" w:rsidP="00CC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032" w:rsidRPr="00CC1032" w:rsidRDefault="00CC1032" w:rsidP="00CC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05E6" w:rsidRDefault="00AD05E6" w:rsidP="00CC103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D05E6" w:rsidRPr="00CC1032" w:rsidRDefault="00AD05E6" w:rsidP="00CC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7878"/>
        <w:gridCol w:w="1460"/>
      </w:tblGrid>
      <w:tr w:rsidR="00CC1032" w:rsidRPr="00CC1032" w:rsidTr="00CC10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032" w:rsidRPr="00CC1032" w:rsidRDefault="00CC1032" w:rsidP="00CC10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C1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032" w:rsidRPr="00CC1032" w:rsidRDefault="00CC1032" w:rsidP="00CC10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032" w:rsidRPr="00CC1032" w:rsidRDefault="00CC1032" w:rsidP="00CC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zł</w:t>
            </w:r>
          </w:p>
          <w:p w:rsidR="00CC1032" w:rsidRPr="00CC1032" w:rsidRDefault="00CC1032" w:rsidP="00CC10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CC1032" w:rsidRPr="00CC1032" w:rsidTr="00CC10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032" w:rsidRPr="00CC1032" w:rsidRDefault="00CC1032" w:rsidP="00CC10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032" w:rsidRPr="00CC1032" w:rsidRDefault="00CC1032" w:rsidP="00CC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LIGA OBRONY KRAJU OŚRODEK SZKOLENIA ZAWODOWEGO KIEROWCÓW W SZCZECINIE</w:t>
            </w:r>
          </w:p>
          <w:p w:rsidR="00CC1032" w:rsidRPr="00CC1032" w:rsidRDefault="00CC1032" w:rsidP="00CC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Św. Wojciecha nr 11 lok. 2</w:t>
            </w:r>
          </w:p>
          <w:p w:rsidR="00CC1032" w:rsidRPr="00CC1032" w:rsidRDefault="00CC1032" w:rsidP="00CC10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70-410 Szczecin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032" w:rsidRPr="00CC1032" w:rsidRDefault="00CC1032" w:rsidP="00CC10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42 200.00</w:t>
            </w:r>
          </w:p>
        </w:tc>
      </w:tr>
    </w:tbl>
    <w:p w:rsidR="005F0866" w:rsidRPr="00CC1032" w:rsidRDefault="00CC1032" w:rsidP="00CC10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5F0866" w:rsidRPr="00CC1032" w:rsidSect="005F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CC1032"/>
    <w:rsid w:val="005F0866"/>
    <w:rsid w:val="00AD05E6"/>
    <w:rsid w:val="00CC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8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787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Depollacko</dc:creator>
  <cp:lastModifiedBy>Depollacko</cp:lastModifiedBy>
  <cp:revision>2</cp:revision>
  <dcterms:created xsi:type="dcterms:W3CDTF">2021-04-23T18:25:00Z</dcterms:created>
  <dcterms:modified xsi:type="dcterms:W3CDTF">2021-04-23T18:27:00Z</dcterms:modified>
</cp:coreProperties>
</file>