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3062" w14:textId="37A37258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DB0011">
        <w:rPr>
          <w:rFonts w:ascii="Calibri" w:eastAsia="Calibri" w:hAnsi="Calibri" w:cs="Calibri"/>
          <w:sz w:val="20"/>
          <w:szCs w:val="20"/>
        </w:rPr>
        <w:t>.5.</w:t>
      </w:r>
      <w:r>
        <w:rPr>
          <w:rFonts w:ascii="Calibri" w:eastAsia="Calibri" w:hAnsi="Calibri" w:cs="Calibri"/>
          <w:sz w:val="20"/>
          <w:szCs w:val="20"/>
        </w:rPr>
        <w:t>202</w:t>
      </w:r>
      <w:r w:rsidR="00DE05A1">
        <w:rPr>
          <w:rFonts w:ascii="Calibri" w:eastAsia="Calibri" w:hAnsi="Calibri" w:cs="Calibri"/>
          <w:sz w:val="20"/>
          <w:szCs w:val="20"/>
        </w:rPr>
        <w:t>4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4B7D18A6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A135E73" w14:textId="3CAAC60F" w:rsidR="006E3852" w:rsidRPr="00DC75B3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C75B3">
        <w:rPr>
          <w:rFonts w:asciiTheme="majorHAnsi" w:eastAsia="Calibri" w:hAnsiTheme="majorHAnsi" w:cstheme="majorHAnsi"/>
          <w:b/>
          <w:bCs/>
        </w:rPr>
        <w:t>„</w:t>
      </w:r>
      <w:r w:rsidR="00DE05A1" w:rsidRPr="00DE05A1">
        <w:rPr>
          <w:rFonts w:asciiTheme="majorHAnsi" w:hAnsiTheme="majorHAnsi" w:cstheme="majorHAnsi"/>
          <w:b/>
          <w:bCs/>
        </w:rPr>
        <w:t xml:space="preserve">Prace konserwatorskie dotyczące renowacji auli budynku Szkoły Podstawowej </w:t>
      </w:r>
      <w:r w:rsidR="006202E9">
        <w:rPr>
          <w:rFonts w:asciiTheme="majorHAnsi" w:hAnsiTheme="majorHAnsi" w:cstheme="majorHAnsi"/>
          <w:b/>
          <w:bCs/>
        </w:rPr>
        <w:br/>
      </w:r>
      <w:r w:rsidR="00DE05A1" w:rsidRPr="00DE05A1">
        <w:rPr>
          <w:rFonts w:asciiTheme="majorHAnsi" w:hAnsiTheme="majorHAnsi" w:cstheme="majorHAnsi"/>
          <w:b/>
          <w:bCs/>
        </w:rPr>
        <w:t>nr 1 w Lesznie</w:t>
      </w:r>
      <w:r w:rsidRPr="00DC75B3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E24764" w14:textId="77777777" w:rsidR="009477B8" w:rsidRPr="00D86197" w:rsidRDefault="009477B8" w:rsidP="009477B8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2BD992EF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54E698DD" w14:textId="77777777" w:rsidR="009477B8" w:rsidRPr="00D86197" w:rsidRDefault="009477B8" w:rsidP="009477B8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2D833F69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1F2472EB" w14:textId="77777777" w:rsidR="009477B8" w:rsidRPr="00D86197" w:rsidRDefault="009477B8" w:rsidP="009477B8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545957B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286159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6CF71818" w14:textId="77777777" w:rsidR="009477B8" w:rsidRPr="00D86197" w:rsidRDefault="009477B8" w:rsidP="009477B8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5E64538B" w14:textId="77777777" w:rsidR="009477B8" w:rsidRPr="00D86197" w:rsidRDefault="009477B8" w:rsidP="009477B8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49E5F1F5" w14:textId="77777777" w:rsidR="009477B8" w:rsidRPr="00D86197" w:rsidRDefault="009477B8" w:rsidP="009477B8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15802484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0058DA1" w14:textId="77777777" w:rsidR="009477B8" w:rsidRPr="00D86197" w:rsidRDefault="009477B8" w:rsidP="009477B8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01743BD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378E7304" w14:textId="77777777" w:rsidR="009477B8" w:rsidRPr="00D86197" w:rsidRDefault="009477B8" w:rsidP="009477B8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6EDF339F" w14:textId="5AFF7847" w:rsidR="009477B8" w:rsidRPr="00D86197" w:rsidRDefault="009477B8" w:rsidP="009477B8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proofErr w:type="spellStart"/>
      <w:r w:rsidR="006202E9">
        <w:rPr>
          <w:rFonts w:ascii="Calibri" w:hAnsi="Calibri" w:cs="Calibri"/>
          <w:kern w:val="1"/>
          <w:position w:val="0"/>
          <w:sz w:val="22"/>
          <w:szCs w:val="22"/>
        </w:rPr>
        <w:t>t.j.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>Dz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. U. z 2023 r. poz. </w:t>
      </w:r>
      <w:r w:rsidR="006202E9">
        <w:rPr>
          <w:rFonts w:ascii="Calibri" w:hAnsi="Calibri" w:cs="Calibri"/>
          <w:kern w:val="1"/>
          <w:position w:val="0"/>
          <w:sz w:val="22"/>
          <w:szCs w:val="22"/>
        </w:rPr>
        <w:t xml:space="preserve">1497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>ze zm.)</w:t>
      </w:r>
    </w:p>
    <w:p w14:paraId="03CC4C6F" w14:textId="77777777" w:rsidR="009477B8" w:rsidRPr="00D86197" w:rsidRDefault="009477B8" w:rsidP="009477B8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F9CE091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505FF4E4" w14:textId="77777777" w:rsidR="009477B8" w:rsidRPr="00D86197" w:rsidRDefault="009477B8" w:rsidP="009477B8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0C429CFB" w14:textId="77777777" w:rsidR="009477B8" w:rsidRPr="00D86197" w:rsidRDefault="009477B8" w:rsidP="009477B8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86197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86197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728D0DF7" w14:textId="77777777" w:rsidR="009477B8" w:rsidRPr="00D86197" w:rsidRDefault="009477B8" w:rsidP="009477B8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285DB33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2DB03F63" w14:textId="77777777" w:rsidR="009477B8" w:rsidRPr="00D86197" w:rsidRDefault="009477B8" w:rsidP="009477B8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5D7C719C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1F53CE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EDEA90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083FCC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2A845A7D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2903E1C" w14:textId="77777777" w:rsidR="009477B8" w:rsidRPr="00856B64" w:rsidRDefault="009477B8" w:rsidP="009477B8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2AB83B3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68E847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20A671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</w:p>
    <w:p w14:paraId="542296EE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E0508AB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22A6AA7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204A5D0A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FE01056" w14:textId="77777777" w:rsidR="009477B8" w:rsidRPr="00856B64" w:rsidRDefault="009477B8" w:rsidP="009477B8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1DFACED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.</w:t>
      </w:r>
    </w:p>
    <w:p w14:paraId="6CF9D9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8139EE5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33C38B56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 nasi podwykonawcy:</w:t>
      </w:r>
    </w:p>
    <w:p w14:paraId="6FC53B67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7C84E476" w14:textId="77777777" w:rsidR="009477B8" w:rsidRPr="00856B64" w:rsidRDefault="009477B8" w:rsidP="009477B8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13D816D" w14:textId="15B14B88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proofErr w:type="spellStart"/>
      <w:r w:rsidR="006202E9">
        <w:rPr>
          <w:rFonts w:ascii="Calibri" w:hAnsi="Calibri"/>
          <w:bCs/>
          <w:kern w:val="1"/>
          <w:position w:val="0"/>
          <w:sz w:val="22"/>
          <w:szCs w:val="22"/>
        </w:rPr>
        <w:t>t.j</w:t>
      </w:r>
      <w:proofErr w:type="spellEnd"/>
      <w:r w:rsidR="006202E9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Dz. U. z 2023 r. poz. </w:t>
      </w:r>
      <w:r w:rsidR="006202E9">
        <w:rPr>
          <w:rFonts w:ascii="Calibri" w:hAnsi="Calibri"/>
          <w:bCs/>
          <w:kern w:val="1"/>
          <w:position w:val="0"/>
          <w:sz w:val="22"/>
          <w:szCs w:val="22"/>
        </w:rPr>
        <w:t>1497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ze zm.)</w:t>
      </w:r>
    </w:p>
    <w:p w14:paraId="7F9ADE21" w14:textId="77777777" w:rsidR="009477B8" w:rsidRPr="00856B64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73488648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0546062" w14:textId="77777777" w:rsidR="009477B8" w:rsidRPr="00D86197" w:rsidRDefault="009477B8" w:rsidP="009477B8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00025C8F" w14:textId="77777777" w:rsidR="009477B8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5A57BF7" w14:textId="77777777" w:rsidR="009477B8" w:rsidRDefault="009477B8" w:rsidP="009477B8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68919E67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76BDCB" w14:textId="77777777" w:rsidR="009477B8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75BEF90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02207C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C66961">
        <w:rPr>
          <w:rFonts w:ascii="Calibri" w:eastAsia="Calibri" w:hAnsi="Calibri" w:cs="Calibri"/>
          <w:sz w:val="22"/>
          <w:szCs w:val="22"/>
        </w:rPr>
        <w:br/>
        <w:t>w Rozdziale 5 Specyfikacji Warunków Zamówienia.</w:t>
      </w:r>
    </w:p>
    <w:p w14:paraId="25A4FF3A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5E0272A" w14:textId="77777777" w:rsidR="009477B8" w:rsidRPr="00C66961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4B60F5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sz w:val="22"/>
          <w:szCs w:val="22"/>
        </w:rPr>
        <w:t>*</w:t>
      </w:r>
      <w:r w:rsidRPr="00C66961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C66961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C66961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3DD363A8" w14:textId="4365DCCC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1A2F6E6" w14:textId="35D460F1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9080C36" w14:textId="77777777" w:rsidR="009477B8" w:rsidRPr="00C66961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4C925F8" w14:textId="77777777" w:rsidR="009477B8" w:rsidRPr="00C66961" w:rsidRDefault="009477B8" w:rsidP="009477B8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3C27755" w14:textId="77777777" w:rsidR="009477B8" w:rsidRPr="00C66961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sz w:val="22"/>
          <w:szCs w:val="22"/>
        </w:rPr>
        <w:t>INFORMACJA W ZWIĄZKU Z POLEGANIEM NA ZASOBACH INNYCH PODMIOTÓW</w:t>
      </w:r>
    </w:p>
    <w:p w14:paraId="1BF50C08" w14:textId="77777777" w:rsidR="009477B8" w:rsidRPr="00C66961" w:rsidRDefault="009477B8" w:rsidP="006202E9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22DB42C2" w14:textId="77777777" w:rsidR="009477B8" w:rsidRPr="00C66961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C66961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C66961">
        <w:rPr>
          <w:rFonts w:ascii="Calibri" w:eastAsia="Calibri" w:hAnsi="Calibri" w:cs="Calibri"/>
          <w:sz w:val="22"/>
          <w:szCs w:val="22"/>
        </w:rPr>
        <w:t xml:space="preserve"> podmiotu/ów:</w:t>
      </w:r>
    </w:p>
    <w:p w14:paraId="509CDAA0" w14:textId="2F97C76E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C7C1746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2F95A888" w14:textId="6CCAA48B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6F238E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i/>
          <w:sz w:val="22"/>
          <w:szCs w:val="22"/>
        </w:rPr>
        <w:t xml:space="preserve"> (wskazać podmiot i określić odpowiedni zakres dla wskazanego podmiotu)</w:t>
      </w:r>
    </w:p>
    <w:p w14:paraId="11B3B044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57DE497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9B73E10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5D4B10C" w14:textId="77777777" w:rsidR="009477B8" w:rsidRPr="00C66961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sz w:val="22"/>
          <w:szCs w:val="22"/>
        </w:rPr>
        <w:t>OŚWIADCZENIE DOTYCZĄCE PODANYCH INFORMACJI</w:t>
      </w:r>
    </w:p>
    <w:p w14:paraId="0B98ECE8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4C54811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F6A681A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0288290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D25B557" w14:textId="77777777" w:rsidR="009477B8" w:rsidRPr="00C66961" w:rsidRDefault="009477B8" w:rsidP="00947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sz w:val="22"/>
          <w:szCs w:val="22"/>
        </w:rPr>
        <w:t>BEZPŁATNE I OGÓLNODOSTĘPNE BAZY DANYCH</w:t>
      </w:r>
    </w:p>
    <w:p w14:paraId="2E0C2B41" w14:textId="77777777" w:rsidR="009477B8" w:rsidRPr="00C66961" w:rsidRDefault="009477B8" w:rsidP="006202E9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23E4200D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Pr="00C66961">
        <w:rPr>
          <w:rFonts w:ascii="Calibri" w:eastAsia="Calibri" w:hAnsi="Calibri" w:cs="Calibri"/>
          <w:sz w:val="22"/>
          <w:szCs w:val="22"/>
        </w:rPr>
        <w:br/>
        <w:t>z Krajowego Rejestru Sądowego, Centralnej Ewidencji i Informacji o Działalności Gospodarczej lub innego właściwego rejestru:</w:t>
      </w:r>
    </w:p>
    <w:p w14:paraId="01AE587C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8544A5" w14:textId="77777777" w:rsidR="009477B8" w:rsidRPr="00C66961" w:rsidRDefault="009477B8" w:rsidP="009477B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BA73F3E" w14:textId="77777777" w:rsidR="009477B8" w:rsidRPr="00C66961" w:rsidRDefault="009477B8" w:rsidP="009477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i/>
          <w:sz w:val="22"/>
          <w:szCs w:val="22"/>
        </w:rPr>
        <w:t>1. Dotyczy Wykonawcy</w:t>
      </w:r>
      <w:r w:rsidRPr="00C66961">
        <w:rPr>
          <w:rFonts w:ascii="Calibri" w:eastAsia="Calibri" w:hAnsi="Calibri" w:cs="Calibri"/>
          <w:sz w:val="22"/>
          <w:szCs w:val="22"/>
        </w:rPr>
        <w:t>:</w:t>
      </w:r>
    </w:p>
    <w:p w14:paraId="6A31FB12" w14:textId="77777777" w:rsidR="009477B8" w:rsidRPr="00C66961" w:rsidRDefault="004A11DA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hyperlink r:id="rId8">
        <w:r w:rsidR="009477B8" w:rsidRPr="00C6696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ems.ms.gov.pl</w:t>
        </w:r>
      </w:hyperlink>
      <w:r w:rsidR="009477B8" w:rsidRPr="00C66961">
        <w:rPr>
          <w:rFonts w:ascii="Calibri" w:eastAsia="Calibri" w:hAnsi="Calibri" w:cs="Calibri"/>
          <w:sz w:val="22"/>
          <w:szCs w:val="22"/>
        </w:rPr>
        <w:t xml:space="preserve">*  lub </w:t>
      </w:r>
      <w:hyperlink r:id="rId9">
        <w:r w:rsidR="009477B8" w:rsidRPr="00C6696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prod.ceidg.gov.pl</w:t>
        </w:r>
      </w:hyperlink>
      <w:r w:rsidR="009477B8" w:rsidRPr="00C66961">
        <w:rPr>
          <w:rFonts w:ascii="Calibri" w:eastAsia="Calibri" w:hAnsi="Calibri" w:cs="Calibri"/>
          <w:sz w:val="22"/>
          <w:szCs w:val="22"/>
        </w:rPr>
        <w:t xml:space="preserve"> *    lub inna ...........................................*</w:t>
      </w:r>
    </w:p>
    <w:p w14:paraId="1A79E1AB" w14:textId="77777777" w:rsidR="009477B8" w:rsidRPr="00C66961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C66961">
        <w:rPr>
          <w:rFonts w:ascii="Calibri" w:eastAsia="Calibri" w:hAnsi="Calibri" w:cs="Calibri"/>
          <w:b/>
          <w:i/>
          <w:sz w:val="22"/>
          <w:szCs w:val="22"/>
        </w:rPr>
        <w:t>*niepotrzebne skreślić</w:t>
      </w:r>
    </w:p>
    <w:p w14:paraId="50D327D3" w14:textId="77777777" w:rsidR="009477B8" w:rsidRDefault="009477B8" w:rsidP="009477B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ABA72A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Dotyczy podmiotu udostępniającego zasoby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738C41D" w14:textId="77777777" w:rsidR="009477B8" w:rsidRPr="00087DDB" w:rsidRDefault="004A11DA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9477B8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9477B8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7C8357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46B736FF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DC5B3A4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89A712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DB2731" w14:textId="77777777" w:rsidR="009477B8" w:rsidRDefault="009477B8" w:rsidP="009477B8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57B71D9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CB4CA7" w14:textId="3E41046B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……………………………….………, dnia …………202</w:t>
      </w:r>
      <w:r w:rsidR="00DE05A1">
        <w:rPr>
          <w:rFonts w:ascii="Calibri" w:eastAsia="Calibri" w:hAnsi="Calibri" w:cs="Calibri"/>
          <w:b/>
          <w:i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11486CB3" w14:textId="77777777" w:rsidR="009477B8" w:rsidRDefault="009477B8" w:rsidP="009477B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E0C5577" w14:textId="77777777" w:rsidR="00FF1CB5" w:rsidRDefault="00FF1CB5" w:rsidP="0094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sectPr w:rsidR="00FF1CB5" w:rsidSect="00F821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142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1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180CF2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B9B0" w14:textId="77777777" w:rsidR="00DE05A1" w:rsidRDefault="00DE05A1" w:rsidP="00F821A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</w:p>
  <w:p w14:paraId="17974282" w14:textId="46B55899" w:rsidR="00FF1CB5" w:rsidRPr="00DE05A1" w:rsidRDefault="00F821AA" w:rsidP="00DE05A1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6EAF7EE8" wp14:editId="5DA4738E">
          <wp:extent cx="1447800" cy="689661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7B49" w14:textId="5DDD1891" w:rsidR="00394C0F" w:rsidRDefault="00F821AA">
    <w:pPr>
      <w:pStyle w:val="Nagwek"/>
      <w:ind w:left="0" w:hanging="2"/>
    </w:pPr>
    <w:r>
      <w:rPr>
        <w:noProof/>
        <w:lang w:eastAsia="pl-PL"/>
      </w:rPr>
      <w:drawing>
        <wp:inline distT="0" distB="0" distL="0" distR="0" wp14:anchorId="06046878" wp14:editId="72286562">
          <wp:extent cx="1447800" cy="689661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4350">
    <w:abstractNumId w:val="5"/>
  </w:num>
  <w:num w:numId="2" w16cid:durableId="393160141">
    <w:abstractNumId w:val="2"/>
  </w:num>
  <w:num w:numId="3" w16cid:durableId="244537926">
    <w:abstractNumId w:val="1"/>
  </w:num>
  <w:num w:numId="4" w16cid:durableId="1497650029">
    <w:abstractNumId w:val="7"/>
  </w:num>
  <w:num w:numId="5" w16cid:durableId="1318455669">
    <w:abstractNumId w:val="6"/>
  </w:num>
  <w:num w:numId="6" w16cid:durableId="85348670">
    <w:abstractNumId w:val="3"/>
  </w:num>
  <w:num w:numId="7" w16cid:durableId="160895942">
    <w:abstractNumId w:val="4"/>
  </w:num>
  <w:num w:numId="8" w16cid:durableId="9135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D4DD7"/>
    <w:rsid w:val="00153E9B"/>
    <w:rsid w:val="00180CF2"/>
    <w:rsid w:val="002963B0"/>
    <w:rsid w:val="002A37C4"/>
    <w:rsid w:val="002F279D"/>
    <w:rsid w:val="0030492D"/>
    <w:rsid w:val="0032019E"/>
    <w:rsid w:val="00394C0F"/>
    <w:rsid w:val="004A11DA"/>
    <w:rsid w:val="00530B32"/>
    <w:rsid w:val="005A77B7"/>
    <w:rsid w:val="005D17A3"/>
    <w:rsid w:val="006202E9"/>
    <w:rsid w:val="00634A36"/>
    <w:rsid w:val="006E3852"/>
    <w:rsid w:val="007869E6"/>
    <w:rsid w:val="007E76C2"/>
    <w:rsid w:val="00877BBC"/>
    <w:rsid w:val="00886451"/>
    <w:rsid w:val="00910839"/>
    <w:rsid w:val="00912485"/>
    <w:rsid w:val="009477B8"/>
    <w:rsid w:val="00955A69"/>
    <w:rsid w:val="009724C4"/>
    <w:rsid w:val="009E2E3B"/>
    <w:rsid w:val="00A6004C"/>
    <w:rsid w:val="00A61515"/>
    <w:rsid w:val="00A675CA"/>
    <w:rsid w:val="00AF3D21"/>
    <w:rsid w:val="00C66961"/>
    <w:rsid w:val="00D429D5"/>
    <w:rsid w:val="00DB0011"/>
    <w:rsid w:val="00DC75B3"/>
    <w:rsid w:val="00DD4337"/>
    <w:rsid w:val="00DE05A1"/>
    <w:rsid w:val="00E22851"/>
    <w:rsid w:val="00E85030"/>
    <w:rsid w:val="00F72E4A"/>
    <w:rsid w:val="00F821A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37</cp:revision>
  <cp:lastPrinted>2024-03-20T09:45:00Z</cp:lastPrinted>
  <dcterms:created xsi:type="dcterms:W3CDTF">2021-02-23T13:37:00Z</dcterms:created>
  <dcterms:modified xsi:type="dcterms:W3CDTF">2024-03-20T10:48:00Z</dcterms:modified>
</cp:coreProperties>
</file>