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55A1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41ACF5B4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235AC9BE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Nazwa i adres Wykonawcy</w:t>
      </w:r>
    </w:p>
    <w:p w14:paraId="6CFA3F35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5757D581" w14:textId="77777777" w:rsidR="00764958" w:rsidRPr="00F6650A" w:rsidRDefault="00764958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5FA69C70" w14:textId="1AE6674C" w:rsidR="00985EEF" w:rsidRPr="00232FF2" w:rsidRDefault="00985EEF" w:rsidP="00764958">
      <w:pPr>
        <w:jc w:val="center"/>
        <w:rPr>
          <w:rFonts w:cs="Times New Roman"/>
          <w:b/>
        </w:rPr>
      </w:pPr>
      <w:r w:rsidRPr="00232FF2">
        <w:rPr>
          <w:rFonts w:cs="Times New Roman"/>
          <w:b/>
        </w:rPr>
        <w:t>„</w:t>
      </w:r>
      <w:r w:rsidR="001F2271" w:rsidRPr="001F2271">
        <w:rPr>
          <w:rStyle w:val="gwp62d231adfont"/>
          <w:b/>
          <w:bCs/>
          <w:iCs/>
        </w:rPr>
        <w:t>Specjalistyczne usługi opiekuńcze w 2024 roku</w:t>
      </w:r>
      <w:r w:rsidRPr="00232FF2">
        <w:rPr>
          <w:rFonts w:cs="Times New Roman"/>
          <w:b/>
        </w:rPr>
        <w:t>”</w:t>
      </w:r>
    </w:p>
    <w:p w14:paraId="15CC6814" w14:textId="77777777" w:rsidR="004E6FE9" w:rsidRPr="00232FF2" w:rsidRDefault="004E6FE9" w:rsidP="004E6FE9">
      <w:pPr>
        <w:numPr>
          <w:ilvl w:val="12"/>
          <w:numId w:val="0"/>
        </w:numPr>
        <w:jc w:val="center"/>
        <w:rPr>
          <w:rFonts w:cs="Times New Roman"/>
          <w:b/>
        </w:rPr>
      </w:pPr>
    </w:p>
    <w:p w14:paraId="5DC1969D" w14:textId="77777777"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  <w:sz w:val="22"/>
        </w:rPr>
      </w:pPr>
      <w:r w:rsidRPr="00F6650A">
        <w:rPr>
          <w:rFonts w:cs="Times New Roman"/>
          <w:b/>
          <w:sz w:val="22"/>
        </w:rPr>
        <w:t>WYKAZ OSÓB</w:t>
      </w:r>
    </w:p>
    <w:p w14:paraId="66BBEC96" w14:textId="77777777" w:rsidR="004E6FE9" w:rsidRPr="00F6650A" w:rsidRDefault="004E6FE9" w:rsidP="004E6FE9">
      <w:pPr>
        <w:pStyle w:val="Stopka"/>
        <w:jc w:val="center"/>
        <w:rPr>
          <w:rFonts w:ascii="Times New Roman" w:hAnsi="Times New Roman" w:cs="Times New Roman"/>
          <w:b/>
        </w:rPr>
      </w:pPr>
      <w:r w:rsidRPr="00F6650A">
        <w:rPr>
          <w:rFonts w:ascii="Times New Roman" w:hAnsi="Times New Roman" w:cs="Times New Roman"/>
          <w:b/>
        </w:rPr>
        <w:t>- skierowanych przez Wykonawcę do realizacji zamówienia publicznego -</w:t>
      </w:r>
    </w:p>
    <w:p w14:paraId="52701161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</w:p>
    <w:p w14:paraId="30579CBE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  <w:r w:rsidRPr="00F6650A">
        <w:rPr>
          <w:rFonts w:ascii="Times New Roman" w:hAnsi="Times New Roman" w:cs="Times New Roman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628"/>
        <w:gridCol w:w="1578"/>
        <w:gridCol w:w="1620"/>
        <w:gridCol w:w="1837"/>
      </w:tblGrid>
      <w:tr w:rsidR="004E6FE9" w:rsidRPr="00F6650A" w14:paraId="3F3C13E9" w14:textId="77777777" w:rsidTr="002B4960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9E43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bookmarkStart w:id="0" w:name="_Hlk483397495"/>
            <w:r w:rsidRPr="00F6650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2863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32B6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Zakres wykonywanych czynności</w:t>
            </w:r>
          </w:p>
          <w:p w14:paraId="1487344E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CB2D" w14:textId="6111CFE3" w:rsidR="002B4960" w:rsidRPr="002B4960" w:rsidRDefault="004E6FE9" w:rsidP="002B4960">
            <w:pPr>
              <w:spacing w:line="254" w:lineRule="auto"/>
              <w:jc w:val="center"/>
              <w:rPr>
                <w:rFonts w:cs="Times New Roman"/>
                <w:color w:val="000000" w:themeColor="text1"/>
                <w:sz w:val="22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 xml:space="preserve">Doświadczenie </w:t>
            </w:r>
            <w:r w:rsidR="002B4960">
              <w:rPr>
                <w:rFonts w:cs="Times New Roman"/>
                <w:color w:val="000000" w:themeColor="text1"/>
                <w:sz w:val="22"/>
                <w:lang w:eastAsia="en-US"/>
              </w:rPr>
              <w:t>/</w:t>
            </w:r>
          </w:p>
          <w:p w14:paraId="38A0700F" w14:textId="77777777" w:rsidR="002B4960" w:rsidRPr="002B4960" w:rsidRDefault="002B4960" w:rsidP="002B4960">
            <w:pPr>
              <w:spacing w:line="254" w:lineRule="auto"/>
              <w:jc w:val="center"/>
              <w:rPr>
                <w:rFonts w:cs="Times New Roman"/>
                <w:color w:val="000000" w:themeColor="text1"/>
                <w:sz w:val="22"/>
                <w:lang w:eastAsia="en-US"/>
              </w:rPr>
            </w:pPr>
            <w:r w:rsidRPr="002B4960">
              <w:rPr>
                <w:rFonts w:cs="Times New Roman"/>
                <w:color w:val="000000" w:themeColor="text1"/>
                <w:sz w:val="22"/>
                <w:lang w:eastAsia="en-US"/>
              </w:rPr>
              <w:t>staż pracy</w:t>
            </w:r>
          </w:p>
          <w:p w14:paraId="4EF4F4D6" w14:textId="7DF7BD85" w:rsidR="004E6FE9" w:rsidRPr="00F6650A" w:rsidRDefault="002B4960" w:rsidP="002B4960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2B4960">
              <w:rPr>
                <w:rFonts w:cs="Times New Roman"/>
                <w:color w:val="000000" w:themeColor="text1"/>
                <w:sz w:val="22"/>
                <w:lang w:eastAsia="en-US"/>
              </w:rPr>
              <w:t>(w latach)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8ACA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2115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Kwalifikacje</w:t>
            </w:r>
          </w:p>
          <w:p w14:paraId="76FFD0DB" w14:textId="77777777" w:rsidR="004E6FE9" w:rsidRPr="00F6650A" w:rsidRDefault="004E6FE9" w:rsidP="004E6FE9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 xml:space="preserve">(rodzaj uprawnień, nr uprawnień, data </w:t>
            </w:r>
          </w:p>
          <w:p w14:paraId="4EFC6488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A2BA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D493EF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Podstawa dysponowania osobą</w:t>
            </w:r>
          </w:p>
        </w:tc>
      </w:tr>
      <w:tr w:rsidR="004E6FE9" w:rsidRPr="00F6650A" w14:paraId="6CD9AA55" w14:textId="77777777" w:rsidTr="002B496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B48C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561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CA1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2C963D6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1ABF687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3C17B6A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74C83169" w14:textId="77777777" w:rsidR="004E6FE9" w:rsidRPr="00F6650A" w:rsidRDefault="004E6FE9" w:rsidP="004149D2">
            <w:pPr>
              <w:ind w:firstLine="708"/>
              <w:rPr>
                <w:rFonts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812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43949B40" w14:textId="0047AF88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………………….…</w:t>
            </w:r>
            <w:r w:rsidR="00FD29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..</w:t>
            </w: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.lat/lata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C26A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200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C8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E6FE9" w:rsidRPr="00F6650A" w14:paraId="5FFC4205" w14:textId="77777777" w:rsidTr="002B496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76E9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88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7F1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AC8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D91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496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C14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59254FA3" w14:textId="77777777" w:rsidTr="002B496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A99B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9FC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B5D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092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5BD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EB5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B84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45107F7B" w14:textId="77777777" w:rsidTr="002B496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03E0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4BD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678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187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4B7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F8B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27D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5C1C1203" w14:textId="77777777" w:rsidTr="002B496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6ED2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3FA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1A4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CE2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055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67F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6F2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33638853" w14:textId="77777777" w:rsidTr="002B496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F2CE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8A0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E31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E9A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7E4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F08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9EF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5398C11A" w14:textId="77777777" w:rsidTr="002B496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ACE6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B7B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B2B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D7C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A9C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4AA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F9E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2634F1B7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34B2DDA2" w14:textId="77777777" w:rsidR="00FD295F" w:rsidRPr="00B44D2F" w:rsidRDefault="00FD295F" w:rsidP="006A472E">
      <w:pPr>
        <w:spacing w:line="360" w:lineRule="auto"/>
        <w:jc w:val="both"/>
        <w:rPr>
          <w:sz w:val="21"/>
          <w:szCs w:val="21"/>
        </w:rPr>
      </w:pPr>
      <w:bookmarkStart w:id="1" w:name="_Hlk106099376"/>
    </w:p>
    <w:p w14:paraId="0CBB2B05" w14:textId="77777777" w:rsidR="006A472E" w:rsidRPr="00B44D2F" w:rsidRDefault="006A472E" w:rsidP="006A472E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036E20D5" w14:textId="77777777" w:rsidR="006A472E" w:rsidRPr="00B44D2F" w:rsidRDefault="006A472E" w:rsidP="006A472E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32EE3FD4" w14:textId="77777777" w:rsidR="006A472E" w:rsidRPr="00B44D2F" w:rsidRDefault="006A472E" w:rsidP="006A472E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7913878C" w14:textId="77777777" w:rsidR="000C0D63" w:rsidRDefault="000C0D63" w:rsidP="008272EE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1"/>
    </w:p>
    <w:p w14:paraId="7D43F666" w14:textId="77777777" w:rsidR="00985EEF" w:rsidRPr="00F6650A" w:rsidRDefault="00985EEF" w:rsidP="000C0D63">
      <w:pPr>
        <w:spacing w:before="240"/>
        <w:rPr>
          <w:rFonts w:cs="Times New Roman"/>
        </w:rPr>
      </w:pPr>
    </w:p>
    <w:sectPr w:rsidR="00985EEF" w:rsidRPr="00F6650A" w:rsidSect="00EE4A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24B1" w14:textId="77777777" w:rsidR="00021EF8" w:rsidRDefault="00021EF8" w:rsidP="00985EEF">
      <w:r>
        <w:separator/>
      </w:r>
    </w:p>
  </w:endnote>
  <w:endnote w:type="continuationSeparator" w:id="0">
    <w:p w14:paraId="171B6C74" w14:textId="77777777" w:rsidR="00021EF8" w:rsidRDefault="00021EF8" w:rsidP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5839" w14:textId="77777777" w:rsidR="00021EF8" w:rsidRDefault="00021EF8" w:rsidP="00985EEF">
      <w:r>
        <w:separator/>
      </w:r>
    </w:p>
  </w:footnote>
  <w:footnote w:type="continuationSeparator" w:id="0">
    <w:p w14:paraId="072DE7B9" w14:textId="77777777" w:rsidR="00021EF8" w:rsidRDefault="00021EF8" w:rsidP="0098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C666" w14:textId="7CA93B4D" w:rsidR="00497190" w:rsidRPr="00C972F8" w:rsidRDefault="00985EEF" w:rsidP="00497190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  <w:r w:rsidRPr="000C0D63">
      <w:rPr>
        <w:rFonts w:cs="Times New Roman"/>
        <w:i/>
      </w:rPr>
      <w:t xml:space="preserve">Załącznik nr </w:t>
    </w:r>
    <w:r w:rsidR="00F80259">
      <w:rPr>
        <w:rFonts w:cs="Times New Roman"/>
        <w:i/>
      </w:rPr>
      <w:t>3</w:t>
    </w:r>
    <w:r w:rsidRPr="000C0D63">
      <w:rPr>
        <w:rFonts w:cs="Times New Roman"/>
        <w:i/>
      </w:rPr>
      <w:t xml:space="preserve"> do SWZ</w:t>
    </w:r>
  </w:p>
  <w:p w14:paraId="47B83442" w14:textId="77777777" w:rsidR="00497190" w:rsidRPr="000E03E6" w:rsidRDefault="00497190" w:rsidP="004971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87"/>
    <w:rsid w:val="00021EF8"/>
    <w:rsid w:val="000736EE"/>
    <w:rsid w:val="000A6C1B"/>
    <w:rsid w:val="000B253A"/>
    <w:rsid w:val="000C0D63"/>
    <w:rsid w:val="00113AED"/>
    <w:rsid w:val="00154C6A"/>
    <w:rsid w:val="001566EF"/>
    <w:rsid w:val="001730F0"/>
    <w:rsid w:val="00174387"/>
    <w:rsid w:val="001C496E"/>
    <w:rsid w:val="001D2332"/>
    <w:rsid w:val="001F2271"/>
    <w:rsid w:val="0022121E"/>
    <w:rsid w:val="00232FF2"/>
    <w:rsid w:val="00276276"/>
    <w:rsid w:val="002B4960"/>
    <w:rsid w:val="002E0206"/>
    <w:rsid w:val="002E1CFF"/>
    <w:rsid w:val="00325B79"/>
    <w:rsid w:val="003773E3"/>
    <w:rsid w:val="00384881"/>
    <w:rsid w:val="00397923"/>
    <w:rsid w:val="003E617B"/>
    <w:rsid w:val="0042388F"/>
    <w:rsid w:val="00455CBB"/>
    <w:rsid w:val="00464949"/>
    <w:rsid w:val="00480518"/>
    <w:rsid w:val="004957EB"/>
    <w:rsid w:val="00497190"/>
    <w:rsid w:val="004B3D4E"/>
    <w:rsid w:val="004E6FE9"/>
    <w:rsid w:val="00536E09"/>
    <w:rsid w:val="0058629D"/>
    <w:rsid w:val="00586871"/>
    <w:rsid w:val="00592DA3"/>
    <w:rsid w:val="005B2A73"/>
    <w:rsid w:val="005C7B22"/>
    <w:rsid w:val="005D3554"/>
    <w:rsid w:val="005D6CBB"/>
    <w:rsid w:val="005F1562"/>
    <w:rsid w:val="00682F87"/>
    <w:rsid w:val="006A35CF"/>
    <w:rsid w:val="006A472E"/>
    <w:rsid w:val="006E2C77"/>
    <w:rsid w:val="007075E2"/>
    <w:rsid w:val="00752897"/>
    <w:rsid w:val="00764958"/>
    <w:rsid w:val="007B2072"/>
    <w:rsid w:val="008272EE"/>
    <w:rsid w:val="008B42CD"/>
    <w:rsid w:val="008B461D"/>
    <w:rsid w:val="008D79FA"/>
    <w:rsid w:val="008F3140"/>
    <w:rsid w:val="00910928"/>
    <w:rsid w:val="00913282"/>
    <w:rsid w:val="00941C2B"/>
    <w:rsid w:val="00952EC6"/>
    <w:rsid w:val="00985EEF"/>
    <w:rsid w:val="009A5497"/>
    <w:rsid w:val="009C38BE"/>
    <w:rsid w:val="009E7E23"/>
    <w:rsid w:val="00A34A51"/>
    <w:rsid w:val="00A57D95"/>
    <w:rsid w:val="00A7250D"/>
    <w:rsid w:val="00A87C7D"/>
    <w:rsid w:val="00AA0966"/>
    <w:rsid w:val="00AB3F92"/>
    <w:rsid w:val="00AB4F4F"/>
    <w:rsid w:val="00AE6BE2"/>
    <w:rsid w:val="00B60947"/>
    <w:rsid w:val="00BD6E12"/>
    <w:rsid w:val="00C072DD"/>
    <w:rsid w:val="00C32D16"/>
    <w:rsid w:val="00C82A4D"/>
    <w:rsid w:val="00DA47EE"/>
    <w:rsid w:val="00DB24A5"/>
    <w:rsid w:val="00E142BF"/>
    <w:rsid w:val="00E33ABE"/>
    <w:rsid w:val="00ED64CE"/>
    <w:rsid w:val="00EE1952"/>
    <w:rsid w:val="00EE4A16"/>
    <w:rsid w:val="00F07360"/>
    <w:rsid w:val="00F20286"/>
    <w:rsid w:val="00F21E1B"/>
    <w:rsid w:val="00F24D8B"/>
    <w:rsid w:val="00F6650A"/>
    <w:rsid w:val="00F6784A"/>
    <w:rsid w:val="00F80259"/>
    <w:rsid w:val="00F83508"/>
    <w:rsid w:val="00F971C5"/>
    <w:rsid w:val="00FD295F"/>
    <w:rsid w:val="00FD2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C11D"/>
  <w15:docId w15:val="{92232F4D-0C55-4861-881B-42BC0AC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  <w:style w:type="character" w:customStyle="1" w:styleId="markedcontent">
    <w:name w:val="markedcontent"/>
    <w:basedOn w:val="Domylnaczcionkaakapitu"/>
    <w:rsid w:val="00F20286"/>
  </w:style>
  <w:style w:type="paragraph" w:customStyle="1" w:styleId="xmsonormal">
    <w:name w:val="x_msonormal"/>
    <w:basedOn w:val="Normalny"/>
    <w:rsid w:val="004E6FE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4E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62d231adfont">
    <w:name w:val="gwp62d231ad_font"/>
    <w:basedOn w:val="Domylnaczcionkaakapitu"/>
    <w:rsid w:val="006E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Dell</cp:lastModifiedBy>
  <cp:revision>5</cp:revision>
  <dcterms:created xsi:type="dcterms:W3CDTF">2023-10-28T12:48:00Z</dcterms:created>
  <dcterms:modified xsi:type="dcterms:W3CDTF">2023-10-28T13:24:00Z</dcterms:modified>
</cp:coreProperties>
</file>