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3CC7856B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B14F12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46406AD7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B14F12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Komputer </w:t>
      </w:r>
      <w:r w:rsidR="00B14F12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przenośny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14F12" w:rsidRPr="004557EC" w14:paraId="44894E3C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6A7E6298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0D99433A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14F12" w:rsidRPr="004557EC" w14:paraId="450517E0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4BB4D206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72EA14BB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14F12" w:rsidRPr="004557EC" w14:paraId="724676D9" w14:textId="77777777" w:rsidTr="00A5410E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192A40FF" w:rsidR="00B14F12" w:rsidRPr="004557EC" w:rsidRDefault="00B14F12" w:rsidP="00B14F1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050C423E" w:rsidR="00B14F12" w:rsidRPr="004557EC" w:rsidRDefault="00B14F12" w:rsidP="00B14F1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Full HD, LED, IPS, 250 nitów, powłoka antyrefleksyjna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B14F12" w:rsidRPr="004557EC" w:rsidRDefault="00B14F12" w:rsidP="00B14F1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B14F12" w:rsidRPr="004557EC" w:rsidRDefault="00B14F12" w:rsidP="00B14F1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B14F12" w:rsidRPr="004557EC" w:rsidRDefault="00B14F12" w:rsidP="00B14F1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72742E8C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42560290" w:rsidR="00B14F12" w:rsidRPr="004557EC" w:rsidRDefault="00B14F12" w:rsidP="00B14F1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78AD376F" w:rsidR="00B14F12" w:rsidRPr="004557EC" w:rsidRDefault="00B14F12" w:rsidP="00B14F1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4 rdzeniowy, 8 wątkowy, 1.6-4,2 GHz, wydajność średnia @ 1.6 GHz </w:t>
            </w:r>
            <w:r>
              <w:rPr>
                <w:rFonts w:cs="Times New Roman"/>
                <w:color w:val="auto"/>
              </w:rPr>
              <w:lastRenderedPageBreak/>
              <w:t>(www.cpubenchmark.net) nie mniej niż 6400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A492097" w14:textId="4F5931C2" w:rsidR="00B14F12" w:rsidRPr="004557EC" w:rsidRDefault="00B14F12" w:rsidP="00B14F1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2D45E131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28349776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04A34058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16GB DDR4 2666 MHz, możliwość rozbudowy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B14F12" w:rsidRPr="004557EC" w:rsidRDefault="00B14F12" w:rsidP="00B14F1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54B43A34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5E82579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35F23A98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SSD M.2 </w:t>
            </w: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  <w:r>
              <w:rPr>
                <w:rFonts w:cs="Times New Roman"/>
                <w:color w:val="auto"/>
              </w:rPr>
              <w:t xml:space="preserve"> 500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B14F12" w:rsidRPr="004557EC" w:rsidRDefault="00B14F12" w:rsidP="00B14F1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02B08D21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28BEB66E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3769724D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Zintegrowana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B14F12" w:rsidRPr="004557EC" w:rsidRDefault="00B14F12" w:rsidP="00B14F1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299D612B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6352D3BB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18C04" w14:textId="77777777" w:rsidR="00B14F12" w:rsidRDefault="00B14F12" w:rsidP="00B14F12">
            <w:pPr>
              <w:pStyle w:val="BodyA"/>
            </w:pPr>
            <w:r>
              <w:t>1x HDMI</w:t>
            </w:r>
          </w:p>
          <w:p w14:paraId="19B5628D" w14:textId="77777777" w:rsidR="00B14F12" w:rsidRDefault="00B14F12" w:rsidP="00B14F12">
            <w:pPr>
              <w:pStyle w:val="BodyA"/>
            </w:pPr>
            <w:r>
              <w:t>1x VGA</w:t>
            </w:r>
          </w:p>
          <w:p w14:paraId="5E9280AE" w14:textId="77777777" w:rsidR="00B14F12" w:rsidRDefault="00B14F12" w:rsidP="00B14F12">
            <w:pPr>
              <w:pStyle w:val="BodyA"/>
            </w:pPr>
            <w:r>
              <w:t>1x LAN 1Gbps</w:t>
            </w:r>
          </w:p>
          <w:p w14:paraId="355F7BA9" w14:textId="77777777" w:rsidR="00B14F12" w:rsidRDefault="00B14F12" w:rsidP="00B14F12">
            <w:pPr>
              <w:pStyle w:val="BodyA"/>
            </w:pPr>
            <w:r>
              <w:t xml:space="preserve">1x USB 3.2 </w:t>
            </w:r>
            <w:proofErr w:type="spellStart"/>
            <w:r>
              <w:t>typ</w:t>
            </w:r>
            <w:proofErr w:type="spellEnd"/>
            <w:r>
              <w:t xml:space="preserve"> C (2 Gen)</w:t>
            </w:r>
          </w:p>
          <w:p w14:paraId="2B17E42D" w14:textId="77777777" w:rsidR="00B14F12" w:rsidRDefault="00B14F12" w:rsidP="00B14F12">
            <w:pPr>
              <w:pStyle w:val="BodyA"/>
            </w:pPr>
            <w:r>
              <w:t>3x USB 3.2 Gen 1</w:t>
            </w:r>
          </w:p>
          <w:p w14:paraId="1915408F" w14:textId="4E996DC2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t>1x microSD card reader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B14F12" w:rsidRPr="004557EC" w:rsidRDefault="00B14F12" w:rsidP="00B14F1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1FB5A101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6F149C64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04C09E45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0002">
              <w:rPr>
                <w:lang w:val="pl-PL"/>
              </w:rPr>
              <w:t>HD Audio, Głośniki 2x2W,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B14F12" w:rsidRPr="004557EC" w:rsidRDefault="00B14F12" w:rsidP="00B14F1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36B8D1C2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6C846CF1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2F545C60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720p z </w:t>
            </w:r>
            <w:proofErr w:type="spellStart"/>
            <w:r>
              <w:rPr>
                <w:rFonts w:cs="Times New Roman"/>
                <w:color w:val="auto"/>
              </w:rPr>
              <w:t>przesłoną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kamery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B14F12" w:rsidRPr="004557EC" w:rsidRDefault="00B14F12" w:rsidP="00B14F1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7589841F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704973" w14:textId="5268AE68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Zawias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BE6F50" w14:textId="14F7BC54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180 </w:t>
            </w:r>
            <w:proofErr w:type="spellStart"/>
            <w:r>
              <w:rPr>
                <w:rFonts w:cs="Times New Roman"/>
                <w:color w:val="auto"/>
              </w:rPr>
              <w:t>stopni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8FFD21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EEB5BA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BE7922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3A0203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BC0FBD2" w14:textId="086C2641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11D07EDA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97C2F" w14:textId="7F008F3F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Sterowanie kursorem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7DD138" w14:textId="53844E95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D0072">
              <w:rPr>
                <w:rFonts w:cs="Times New Roman"/>
                <w:color w:val="auto"/>
              </w:rPr>
              <w:t>Touchpad</w:t>
            </w:r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SensePoint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43426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5179E9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4BEACE6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D02963" w14:textId="71FBB171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2A0709D6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62DC3" w14:textId="15C79D26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46750" w14:textId="77777777" w:rsidR="00B14F12" w:rsidRPr="00C078B6" w:rsidRDefault="00B14F12" w:rsidP="00B14F1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C078B6">
              <w:rPr>
                <w:rFonts w:cs="Times New Roman"/>
                <w:color w:val="auto"/>
                <w:lang w:val="en-US"/>
              </w:rPr>
              <w:t>LAN 100/1000</w:t>
            </w:r>
          </w:p>
          <w:p w14:paraId="465C3DDB" w14:textId="77777777" w:rsidR="00B14F12" w:rsidRPr="00157F01" w:rsidRDefault="00B14F12" w:rsidP="00B14F1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57F01">
              <w:rPr>
                <w:rFonts w:cs="Times New Roman"/>
                <w:color w:val="auto"/>
                <w:lang w:val="en-US"/>
              </w:rPr>
              <w:t>Wi-fi 5 (802.11a/b/g/n/ac)</w:t>
            </w:r>
          </w:p>
          <w:p w14:paraId="1DB66C21" w14:textId="5BBDD392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7F01">
              <w:rPr>
                <w:rFonts w:cs="Times New Roman"/>
                <w:color w:val="auto"/>
              </w:rPr>
              <w:t>Bl</w:t>
            </w:r>
            <w:r>
              <w:rPr>
                <w:rFonts w:cs="Times New Roman"/>
                <w:color w:val="auto"/>
              </w:rPr>
              <w:t>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D33D9A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EF1908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A02AD1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973E6A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5F031B" w14:textId="14421B9D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00977263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57D1C" w14:textId="1C6A8027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AD6D5E" w14:textId="3CC3122A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Podświetlana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2A105E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C2BC6E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0C394B0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B4992F3" w14:textId="7A2BFDC6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4F4D3E42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247234" w14:textId="229C9F5D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Bezpieczeństwo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3DEE24" w14:textId="6D9A7EE9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078B6">
              <w:rPr>
                <w:rFonts w:cs="Times New Roman"/>
                <w:color w:val="auto"/>
              </w:rPr>
              <w:t>Czytnik</w:t>
            </w:r>
            <w:proofErr w:type="spellEnd"/>
            <w:r w:rsidRPr="00C078B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078B6">
              <w:rPr>
                <w:rFonts w:cs="Times New Roman"/>
                <w:color w:val="auto"/>
              </w:rPr>
              <w:t>linii</w:t>
            </w:r>
            <w:proofErr w:type="spellEnd"/>
            <w:r w:rsidRPr="00C078B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078B6">
              <w:rPr>
                <w:rFonts w:cs="Times New Roman"/>
                <w:color w:val="auto"/>
              </w:rPr>
              <w:t>papilarnych</w:t>
            </w:r>
            <w:proofErr w:type="spellEnd"/>
            <w:r w:rsidRPr="00C078B6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C078B6">
              <w:rPr>
                <w:rFonts w:cs="Times New Roman"/>
                <w:color w:val="auto"/>
              </w:rPr>
              <w:t>szyfrowanie</w:t>
            </w:r>
            <w:proofErr w:type="spellEnd"/>
            <w:r w:rsidRPr="00C078B6">
              <w:rPr>
                <w:rFonts w:cs="Times New Roman"/>
                <w:color w:val="auto"/>
              </w:rPr>
              <w:t xml:space="preserve"> TPM</w:t>
            </w:r>
            <w:r>
              <w:rPr>
                <w:rFonts w:cs="Times New Roman"/>
                <w:color w:val="auto"/>
              </w:rPr>
              <w:t xml:space="preserve">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38CF8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3B944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57683B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466318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BE585DD" w14:textId="51546A62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60F71B2E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BEE551" w14:textId="5B039F76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704232" w14:textId="35096495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Stereo, 2W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D925D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04C8E9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9C654A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E6AF22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CA855F9" w14:textId="18D990E2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7544B0BD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8EDD2D" w14:textId="4464857D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7F233" w14:textId="5F61F2B0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Aluminiowa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górna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pokrywa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kolor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granatowy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wewnętrzna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stalowa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szyna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zwiększająca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stabilność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strukturalną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7E64C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6AD449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85EFD43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A342C1" w14:textId="4F26E036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00C85C04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BD2E4" w14:textId="4BA82174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</w:rPr>
              <w:t>Sytem</w:t>
            </w:r>
            <w:proofErr w:type="spellEnd"/>
            <w:r>
              <w:rPr>
                <w:rFonts w:cs="Times New Roman"/>
                <w:color w:val="auto"/>
              </w:rPr>
              <w:t xml:space="preserve">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61C16" w14:textId="0C183EFA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Windows 10 Pro 64 bit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744E89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F5AC39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DCC100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E502F9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707F17" w14:textId="1BB012D4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49776145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D61233" w14:textId="1934BC83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853476" w14:textId="1730B034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>: 330x235x19, 1,6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F18F8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FDC6A6" w14:textId="77777777" w:rsidR="00B14F12" w:rsidRPr="004557EC" w:rsidRDefault="00B14F12" w:rsidP="00B14F1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5BA9F02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C3A73C0" w14:textId="6372B4E4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14F12" w:rsidRPr="004557EC" w14:paraId="628B3B40" w14:textId="77777777" w:rsidTr="00A5410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A15C8" w14:textId="41E480B9" w:rsidR="00B14F12" w:rsidRPr="004557EC" w:rsidRDefault="00B14F12" w:rsidP="00B14F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824472" w14:textId="762B1E22" w:rsidR="00B14F12" w:rsidRPr="004557EC" w:rsidRDefault="00B14F12" w:rsidP="00B14F1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t xml:space="preserve">Minimum 24 </w:t>
            </w:r>
            <w:proofErr w:type="spellStart"/>
            <w:r>
              <w:t>miesiące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926C44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503397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D7D4E3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0EE8AC" w14:textId="77777777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887206" w14:textId="1300F105" w:rsidR="00B14F12" w:rsidRPr="004557EC" w:rsidRDefault="00B14F12" w:rsidP="00B14F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5A6317E4" w14:textId="6F2FF1E3" w:rsidR="00D1722F" w:rsidRPr="00B14F12" w:rsidRDefault="002B4B4E" w:rsidP="00B14F12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sectPr w:rsidR="00D1722F" w:rsidRPr="00B14F12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3196" w14:textId="77777777" w:rsidR="004F2163" w:rsidRDefault="004F2163">
      <w:pPr>
        <w:spacing w:after="0" w:line="240" w:lineRule="auto"/>
      </w:pPr>
      <w:r>
        <w:separator/>
      </w:r>
    </w:p>
  </w:endnote>
  <w:endnote w:type="continuationSeparator" w:id="0">
    <w:p w14:paraId="00AC4C85" w14:textId="77777777" w:rsidR="004F2163" w:rsidRDefault="004F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1CAD" w14:textId="77777777" w:rsidR="004F2163" w:rsidRDefault="004F2163">
      <w:r>
        <w:separator/>
      </w:r>
    </w:p>
  </w:footnote>
  <w:footnote w:type="continuationSeparator" w:id="0">
    <w:p w14:paraId="50C7F200" w14:textId="77777777" w:rsidR="004F2163" w:rsidRDefault="004F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4F2163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14F12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2022-04-01T20:01:00Z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