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433313D1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887BB4">
        <w:rPr>
          <w:rFonts w:ascii="Arial" w:hAnsi="Arial" w:cs="Arial"/>
          <w:b/>
          <w:sz w:val="22"/>
          <w:szCs w:val="22"/>
          <w:lang w:eastAsia="pl-PL"/>
        </w:rPr>
        <w:t>5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BB2E" w14:textId="77777777" w:rsidR="00887BB4" w:rsidRPr="00D541C7" w:rsidRDefault="00C86914" w:rsidP="00887BB4">
      <w:pPr>
        <w:spacing w:line="276" w:lineRule="auto"/>
        <w:rPr>
          <w:b/>
          <w:bCs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 xml:space="preserve">w trybie przetargu nieograniczonego,  zgodnie z ustawą z dnia 11 września 2019 r. Prawo zamówień publicznych </w:t>
      </w:r>
      <w:proofErr w:type="spellStart"/>
      <w:r w:rsidR="00594346" w:rsidRPr="00200D86">
        <w:rPr>
          <w:rFonts w:ascii="Arial" w:hAnsi="Arial" w:cs="Arial"/>
          <w:sz w:val="22"/>
          <w:szCs w:val="22"/>
        </w:rPr>
        <w:t>pn</w:t>
      </w:r>
      <w:proofErr w:type="spellEnd"/>
      <w:r w:rsidRPr="00200D86">
        <w:rPr>
          <w:rFonts w:ascii="Arial" w:hAnsi="Arial" w:cs="Arial"/>
          <w:b/>
          <w:sz w:val="22"/>
          <w:szCs w:val="22"/>
        </w:rPr>
        <w:t>:</w:t>
      </w:r>
      <w:r w:rsidR="004E7B24">
        <w:rPr>
          <w:rFonts w:ascii="Arial" w:hAnsi="Arial" w:cs="Arial"/>
          <w:b/>
          <w:sz w:val="22"/>
          <w:szCs w:val="22"/>
        </w:rPr>
        <w:t xml:space="preserve"> </w:t>
      </w:r>
      <w:r w:rsidR="00887BB4" w:rsidRPr="00887BB4">
        <w:rPr>
          <w:rFonts w:ascii="Arial" w:hAnsi="Arial" w:cs="Arial"/>
          <w14:ligatures w14:val="standardContextual"/>
        </w:rPr>
        <w:t xml:space="preserve">Dostawa łóżek polowych w ramach projektu „Development and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maintenance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of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rescEU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shelter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887BB4" w:rsidRPr="00887BB4">
        <w:rPr>
          <w:rFonts w:ascii="Arial" w:hAnsi="Arial" w:cs="Arial"/>
          <w14:ligatures w14:val="standardContextual"/>
        </w:rPr>
        <w:t>capacities</w:t>
      </w:r>
      <w:proofErr w:type="spellEnd"/>
      <w:r w:rsidR="00887BB4" w:rsidRPr="00887BB4">
        <w:rPr>
          <w:rFonts w:ascii="Arial" w:hAnsi="Arial" w:cs="Arial"/>
          <w14:ligatures w14:val="standardContextual"/>
        </w:rPr>
        <w:t xml:space="preserve"> in Poland”</w:t>
      </w:r>
      <w:r w:rsidR="0099410B" w:rsidRPr="00200D86">
        <w:rPr>
          <w:rFonts w:ascii="Arial" w:hAnsi="Arial" w:cs="Arial"/>
          <w:b/>
          <w:sz w:val="22"/>
          <w:szCs w:val="22"/>
        </w:rPr>
        <w:t xml:space="preserve">, </w:t>
      </w:r>
      <w:r w:rsidR="0099410B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887BB4" w:rsidRPr="00D541C7">
        <w:rPr>
          <w:b/>
          <w:bCs/>
        </w:rPr>
        <w:t>BZzp.261.131.2023</w:t>
      </w:r>
      <w:bookmarkEnd w:id="0"/>
    </w:p>
    <w:p w14:paraId="2B792137" w14:textId="57A57C52" w:rsidR="0099410B" w:rsidRPr="00200D86" w:rsidRDefault="0099410B" w:rsidP="0099410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</w:t>
      </w:r>
      <w:proofErr w:type="spellStart"/>
      <w:r w:rsidRPr="00200D86">
        <w:rPr>
          <w:rFonts w:ascii="Arial" w:hAnsi="Arial" w:cs="Arial"/>
          <w:sz w:val="22"/>
          <w:szCs w:val="22"/>
        </w:rPr>
        <w:t>cy</w:t>
      </w:r>
      <w:proofErr w:type="spellEnd"/>
      <w:r w:rsidRPr="00200D86">
        <w:rPr>
          <w:rFonts w:ascii="Arial" w:hAnsi="Arial" w:cs="Arial"/>
          <w:sz w:val="22"/>
          <w:szCs w:val="22"/>
        </w:rPr>
        <w:t>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A1D" w14:textId="77777777" w:rsidR="0035208E" w:rsidRDefault="0035208E" w:rsidP="00594346">
      <w:r>
        <w:separator/>
      </w:r>
    </w:p>
  </w:endnote>
  <w:endnote w:type="continuationSeparator" w:id="0">
    <w:p w14:paraId="43B145E7" w14:textId="77777777" w:rsidR="0035208E" w:rsidRDefault="0035208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33A1" w14:textId="77777777" w:rsidR="0035208E" w:rsidRDefault="0035208E" w:rsidP="00594346">
      <w:r>
        <w:separator/>
      </w:r>
    </w:p>
  </w:footnote>
  <w:footnote w:type="continuationSeparator" w:id="0">
    <w:p w14:paraId="255D3494" w14:textId="77777777" w:rsidR="0035208E" w:rsidRDefault="0035208E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A470F"/>
    <w:rsid w:val="0014032C"/>
    <w:rsid w:val="00200D86"/>
    <w:rsid w:val="002615FC"/>
    <w:rsid w:val="0029420E"/>
    <w:rsid w:val="0035208E"/>
    <w:rsid w:val="00372966"/>
    <w:rsid w:val="00423910"/>
    <w:rsid w:val="00457206"/>
    <w:rsid w:val="004E7B24"/>
    <w:rsid w:val="004F6DEA"/>
    <w:rsid w:val="00511A3C"/>
    <w:rsid w:val="005906B2"/>
    <w:rsid w:val="00594346"/>
    <w:rsid w:val="0061446F"/>
    <w:rsid w:val="006D1BBE"/>
    <w:rsid w:val="00723ED1"/>
    <w:rsid w:val="0084434B"/>
    <w:rsid w:val="00864440"/>
    <w:rsid w:val="00887BB4"/>
    <w:rsid w:val="008D7502"/>
    <w:rsid w:val="00902640"/>
    <w:rsid w:val="0099410B"/>
    <w:rsid w:val="00A64DE7"/>
    <w:rsid w:val="00BF2157"/>
    <w:rsid w:val="00C11F41"/>
    <w:rsid w:val="00C56ED1"/>
    <w:rsid w:val="00C64BD0"/>
    <w:rsid w:val="00C86914"/>
    <w:rsid w:val="00C91492"/>
    <w:rsid w:val="00D4002A"/>
    <w:rsid w:val="00D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B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2</cp:revision>
  <cp:lastPrinted>2023-02-27T11:38:00Z</cp:lastPrinted>
  <dcterms:created xsi:type="dcterms:W3CDTF">2023-11-09T15:47:00Z</dcterms:created>
  <dcterms:modified xsi:type="dcterms:W3CDTF">2023-11-09T15:47:00Z</dcterms:modified>
</cp:coreProperties>
</file>