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DE59536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4C1ED4">
        <w:rPr>
          <w:b/>
          <w:sz w:val="20"/>
          <w:lang w:eastAsia="ar-SA"/>
        </w:rPr>
        <w:t>56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0B99F277" w:rsidR="006F12BE" w:rsidRDefault="004C1ED4" w:rsidP="004C1ED4">
      <w:pPr>
        <w:tabs>
          <w:tab w:val="left" w:pos="836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C6B006B" w14:textId="443F9E4E" w:rsidR="000F1D72" w:rsidRDefault="00552B7A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2022 poz. 1710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CA65A3" w:rsidRPr="00CA65A3">
        <w:rPr>
          <w:rFonts w:asciiTheme="minorHAnsi" w:hAnsiTheme="minorHAnsi" w:cstheme="minorHAnsi"/>
          <w:sz w:val="22"/>
          <w:szCs w:val="22"/>
        </w:rPr>
        <w:t>„</w:t>
      </w:r>
      <w:r w:rsidR="00CA65A3" w:rsidRPr="00CA65A3">
        <w:rPr>
          <w:rFonts w:asciiTheme="minorHAnsi" w:hAnsiTheme="minorHAnsi" w:cstheme="minorHAnsi"/>
          <w:b/>
          <w:bCs/>
          <w:sz w:val="22"/>
          <w:szCs w:val="22"/>
        </w:rPr>
        <w:t>wynajem nośników reklamowych typu billboard, druk bannerów/reklam na wszystkie wynajęte billboardy, ich montaż, demontaż i utylizacja”</w:t>
      </w: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79A8F" w14:textId="6EC084AE" w:rsidR="00132E8B" w:rsidRPr="00ED52C3" w:rsidRDefault="00132E8B" w:rsidP="00ED52C3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bookmarkStart w:id="1" w:name="_Hlk138774134"/>
      <w:r w:rsidRPr="00D82BBD">
        <w:rPr>
          <w:rFonts w:ascii="Calibri" w:hAnsi="Calibri" w:cs="Calibri"/>
          <w:b/>
          <w:bCs/>
          <w:sz w:val="24"/>
          <w:szCs w:val="24"/>
        </w:rPr>
        <w:t>Część 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82BBD">
        <w:rPr>
          <w:rFonts w:ascii="Calibri" w:hAnsi="Calibri" w:cs="Calibri"/>
          <w:b/>
          <w:bCs/>
          <w:sz w:val="24"/>
          <w:szCs w:val="24"/>
        </w:rPr>
        <w:t>*</w:t>
      </w:r>
    </w:p>
    <w:p w14:paraId="6B3FA85B" w14:textId="29CB5129" w:rsidR="001F35D4" w:rsidRPr="00D25FBA" w:rsidRDefault="001F35D4" w:rsidP="00D71A76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38774957"/>
      <w:r w:rsidRPr="00D25FBA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="00620B40" w:rsidRPr="00620B4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620B40" w:rsidRPr="00FA65E4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="00620B40" w:rsidRPr="007C579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7C579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042A9682" w14:textId="77777777" w:rsidR="001F35D4" w:rsidRPr="00D25FBA" w:rsidRDefault="001F35D4" w:rsidP="00ED52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CBEFB" w14:textId="77777777" w:rsidR="001F35D4" w:rsidRPr="00D25FBA" w:rsidRDefault="001F35D4" w:rsidP="001F35D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6E2A644" w14:textId="101134F4" w:rsidR="00261F43" w:rsidRPr="00D25FBA" w:rsidRDefault="00261F43" w:rsidP="000F1D7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950CE05" w14:textId="56ECFAFD" w:rsidR="00017424" w:rsidRPr="00920310" w:rsidRDefault="005E6CB6" w:rsidP="00C6380C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04326" w:rsidRPr="0079761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797613">
        <w:rPr>
          <w:rFonts w:asciiTheme="minorHAnsi" w:hAnsiTheme="minorHAnsi" w:cstheme="minorHAnsi"/>
          <w:b/>
          <w:bCs/>
          <w:sz w:val="22"/>
          <w:szCs w:val="22"/>
        </w:rPr>
        <w:t>świetlenie</w:t>
      </w:r>
      <w:bookmarkStart w:id="3" w:name="_Hlk100661125"/>
      <w:r w:rsidR="00797613" w:rsidRPr="0079761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bookmarkStart w:id="4" w:name="_Hlk138947053"/>
      <w:bookmarkEnd w:id="3"/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billboardów</w:t>
      </w:r>
      <w:bookmarkEnd w:id="4"/>
      <w:r w:rsidRPr="0079761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21DC" w:rsidRPr="00920310">
        <w:rPr>
          <w:rFonts w:asciiTheme="minorHAnsi" w:hAnsiTheme="minorHAnsi" w:cstheme="minorHAnsi"/>
          <w:sz w:val="22"/>
          <w:szCs w:val="22"/>
        </w:rPr>
        <w:t>o</w:t>
      </w:r>
      <w:r w:rsidRPr="00920310">
        <w:rPr>
          <w:rFonts w:asciiTheme="minorHAnsi" w:hAnsiTheme="minorHAnsi" w:cstheme="minorHAnsi"/>
          <w:sz w:val="22"/>
          <w:szCs w:val="22"/>
        </w:rPr>
        <w:t>ferujemy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="00B85E70"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>________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oświetlonych billboardów (wskazać liczbę od 0-</w:t>
      </w:r>
      <w:r w:rsidR="00E87D85" w:rsidRPr="00920310">
        <w:rPr>
          <w:rFonts w:asciiTheme="minorHAnsi" w:hAnsiTheme="minorHAnsi" w:cstheme="minorHAnsi"/>
          <w:spacing w:val="-4"/>
          <w:sz w:val="22"/>
          <w:szCs w:val="22"/>
        </w:rPr>
        <w:t>20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)  i zobowiązujemy się do zapewnienia oświetlenia reklamy przez cały czas jej ekspozycji (od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zmierzchu do  nie krócej niż do północy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) oraz podajemy lokalizację oświetlonych bil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l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bo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rdów zgodnie z załącznikiem nr 5 do SWZ - wykaz lokalizacji </w:t>
      </w:r>
    </w:p>
    <w:p w14:paraId="4066568B" w14:textId="77777777" w:rsidR="00A671FA" w:rsidRPr="00997D4C" w:rsidRDefault="00A671FA" w:rsidP="00920310">
      <w:pPr>
        <w:spacing w:line="256" w:lineRule="auto"/>
        <w:ind w:left="36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C3C1CEE" w14:textId="6EE6E343" w:rsidR="00E87D85" w:rsidRPr="00920310" w:rsidRDefault="00E87D85" w:rsidP="00F8274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W celu otrzymania punktów w kryterium </w:t>
      </w:r>
      <w:bookmarkStart w:id="5" w:name="_Hlk138425723"/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>„</w:t>
      </w:r>
      <w:r w:rsidR="00872B9E"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powierzchnia </w:t>
      </w:r>
      <w:r w:rsidR="00E0559A" w:rsidRPr="00920310">
        <w:rPr>
          <w:rFonts w:asciiTheme="minorHAnsi" w:hAnsiTheme="minorHAnsi" w:cstheme="minorHAnsi"/>
          <w:b/>
          <w:b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” </w:t>
      </w:r>
      <w:bookmarkEnd w:id="5"/>
      <w:r w:rsidR="00FB413E" w:rsidRPr="00920310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ferujemy  </w:t>
      </w:r>
      <w:r w:rsidR="00BB1729" w:rsidRPr="00920310">
        <w:rPr>
          <w:rFonts w:asciiTheme="minorHAnsi" w:hAnsiTheme="minorHAnsi" w:cstheme="minorHAnsi"/>
          <w:spacing w:val="-4"/>
          <w:sz w:val="22"/>
          <w:szCs w:val="22"/>
        </w:rPr>
        <w:t>l</w:t>
      </w:r>
      <w:r w:rsidR="00E836F4"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iczbę nośników typu billboard o powierzchni min. 12 m2: </w:t>
      </w:r>
      <w:r w:rsidR="00904326"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>___________</w:t>
      </w:r>
      <w:r w:rsidR="00E836F4"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(wpisać liczbę </w:t>
      </w:r>
      <w:r w:rsidR="00622086"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od 11-20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3D3F66"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sztuk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 i  podajemy lokalizację bil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l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bo</w:t>
      </w:r>
      <w:r w:rsidR="001E0B80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rdów zgodnie z załącznikiem nr 5 do SWZ - wykaz lokalizacji </w:t>
      </w:r>
      <w:r w:rsidR="00B36477" w:rsidRPr="00920310">
        <w:rPr>
          <w:rFonts w:asciiTheme="minorHAnsi" w:hAnsiTheme="minorHAnsi" w:cstheme="minorHAnsi"/>
          <w:spacing w:val="-4"/>
          <w:sz w:val="22"/>
          <w:szCs w:val="22"/>
        </w:rPr>
        <w:t>.</w:t>
      </w:r>
    </w:p>
    <w:bookmarkEnd w:id="1"/>
    <w:bookmarkEnd w:id="2"/>
    <w:p w14:paraId="719B0B5F" w14:textId="77777777" w:rsidR="00B546F3" w:rsidRPr="00997D4C" w:rsidRDefault="00B546F3" w:rsidP="00B546F3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6098DD" w14:textId="77777777" w:rsidR="00A671FA" w:rsidRPr="00997D4C" w:rsidRDefault="00A671FA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400BD32" w14:textId="03AAA3F5" w:rsidR="004F7A50" w:rsidRPr="00997D4C" w:rsidRDefault="004F7A50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lastRenderedPageBreak/>
        <w:t>Część I</w:t>
      </w:r>
      <w:r w:rsidR="00484336" w:rsidRPr="00997D4C">
        <w:rPr>
          <w:rFonts w:ascii="Calibri" w:hAnsi="Calibri" w:cs="Calibri"/>
          <w:b/>
          <w:bCs/>
          <w:sz w:val="24"/>
          <w:szCs w:val="24"/>
        </w:rPr>
        <w:t>I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2B66E14F" w14:textId="25DCFC64" w:rsidR="004F7A50" w:rsidRPr="00C903EF" w:rsidRDefault="004F7A50" w:rsidP="001A4EA1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903EF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20310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920310">
        <w:rPr>
          <w:rFonts w:ascii="Calibri" w:hAnsi="Calibri" w:cs="Calibri"/>
          <w:bCs/>
          <w:spacing w:val="-4"/>
          <w:sz w:val="22"/>
          <w:szCs w:val="22"/>
        </w:rPr>
        <w:t xml:space="preserve"> </w:t>
      </w:r>
      <w:r w:rsidRPr="00920310">
        <w:rPr>
          <w:rFonts w:ascii="Calibri" w:hAnsi="Calibri" w:cs="Calibri"/>
          <w:b/>
          <w:spacing w:val="-4"/>
          <w:sz w:val="22"/>
          <w:szCs w:val="22"/>
        </w:rPr>
        <w:t xml:space="preserve">w kwocie: </w:t>
      </w:r>
      <w:r w:rsidRPr="00C903EF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24DE6BBE" w14:textId="77777777" w:rsidR="004F7A50" w:rsidRPr="00C903EF" w:rsidRDefault="004F7A50" w:rsidP="004F7A5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03D81BEA" w14:textId="77777777" w:rsidR="004F7A50" w:rsidRPr="00C903EF" w:rsidRDefault="004F7A50" w:rsidP="004F7A5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C903EF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4B382DA" w14:textId="77777777" w:rsidR="004F7A50" w:rsidRPr="00C903EF" w:rsidRDefault="004F7A50" w:rsidP="004F7A5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54BD72A" w14:textId="1C05CED0" w:rsidR="004F7A50" w:rsidRPr="00C903EF" w:rsidRDefault="004F7A50" w:rsidP="00920310">
      <w:pPr>
        <w:numPr>
          <w:ilvl w:val="0"/>
          <w:numId w:val="40"/>
        </w:num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449A4" w:rsidRPr="0092031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świetlenie</w:t>
      </w:r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</w:t>
      </w:r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20310">
        <w:rPr>
          <w:rFonts w:asciiTheme="minorHAnsi" w:hAnsiTheme="minorHAnsi" w:cstheme="minorHAnsi"/>
          <w:sz w:val="22"/>
          <w:szCs w:val="22"/>
        </w:rPr>
        <w:t xml:space="preserve"> oferujemy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>________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oświetlonych billboardów (wskazać liczbę od 0-</w:t>
      </w:r>
      <w:r w:rsidR="001A4EA1" w:rsidRPr="00920310"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0)  i zobowiązujemy się do zapewnienia oświetlenia reklamy przez cały czas jej ekspozycji (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od zmierzchu do  nie krócej niż do północy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) oraz podajemy lokalizację oświetlonych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zgodnie z załącznikiem nr 5 do SWZ - wykaz lokalizacji </w:t>
      </w:r>
    </w:p>
    <w:p w14:paraId="292B60D9" w14:textId="77777777" w:rsidR="004F7A50" w:rsidRPr="00C903EF" w:rsidRDefault="004F7A50" w:rsidP="005449A4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E398D08" w14:textId="497134A6" w:rsidR="004F7A50" w:rsidRPr="00920310" w:rsidRDefault="004F7A50" w:rsidP="00E07462">
      <w:pPr>
        <w:numPr>
          <w:ilvl w:val="0"/>
          <w:numId w:val="40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„powierzchnia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”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oferujemy nośnik</w:t>
      </w:r>
      <w:r w:rsidR="0013713F" w:rsidRPr="0092031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typu billboard o powierzchni min. 12 m2: </w:t>
      </w:r>
      <w:r w:rsidR="00C15190"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>_________</w:t>
      </w:r>
      <w:r w:rsidR="00D66ADE"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>_</w:t>
      </w:r>
      <w:r w:rsidR="00F3669E"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(wpisać liczbę od 1</w:t>
      </w:r>
      <w:r w:rsidR="00614E7F" w:rsidRPr="00920310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-</w:t>
      </w:r>
      <w:r w:rsidR="00614E7F" w:rsidRPr="00920310"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0 ) sztuk  i  podajemy lokalizację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</w:t>
      </w:r>
      <w:r w:rsidR="00344E0B">
        <w:rPr>
          <w:rFonts w:asciiTheme="minorHAnsi" w:hAnsiTheme="minorHAnsi" w:cstheme="minorHAnsi"/>
          <w:spacing w:val="-4"/>
          <w:sz w:val="22"/>
          <w:szCs w:val="22"/>
        </w:rPr>
        <w:t>a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zgodnie z załącznikiem nr 5 do SWZ - wykaz lokalizacji .</w:t>
      </w:r>
    </w:p>
    <w:p w14:paraId="1811B9A3" w14:textId="77777777" w:rsidR="00A671FA" w:rsidRPr="00997D4C" w:rsidRDefault="00A671FA" w:rsidP="00920310">
      <w:pPr>
        <w:spacing w:line="262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82E1D3" w14:textId="35B5983F" w:rsidR="00AC5CB7" w:rsidRPr="00727E14" w:rsidRDefault="00AC5CB7" w:rsidP="00727E14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>Część I</w:t>
      </w:r>
      <w:r w:rsidR="00D93D7D" w:rsidRPr="00997D4C">
        <w:rPr>
          <w:rFonts w:ascii="Calibri" w:hAnsi="Calibri" w:cs="Calibri"/>
          <w:b/>
          <w:bCs/>
          <w:sz w:val="24"/>
          <w:szCs w:val="24"/>
        </w:rPr>
        <w:t>II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211E4EBF" w14:textId="669CBBC9" w:rsidR="00AC5CB7" w:rsidRPr="00997D4C" w:rsidRDefault="00AC5CB7" w:rsidP="001F2C47">
      <w:pPr>
        <w:widowControl/>
        <w:numPr>
          <w:ilvl w:val="0"/>
          <w:numId w:val="42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6" w:name="_Hlk138774912"/>
      <w:r w:rsidRPr="00997D4C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997D4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22BFA8DD" w14:textId="77777777" w:rsidR="00AC5CB7" w:rsidRPr="00997D4C" w:rsidRDefault="00AC5CB7" w:rsidP="00AC5CB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DBDF7F5" w14:textId="77777777" w:rsidR="00AC5CB7" w:rsidRPr="00997D4C" w:rsidRDefault="00AC5CB7" w:rsidP="00AC5CB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6BDE4B64" w14:textId="77777777" w:rsidR="00AC5CB7" w:rsidRPr="00997D4C" w:rsidRDefault="00AC5CB7" w:rsidP="00AC5CB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C03959B" w14:textId="7A01E3B0" w:rsidR="00AC5CB7" w:rsidRPr="00920310" w:rsidRDefault="00AC5CB7" w:rsidP="00E07462">
      <w:pPr>
        <w:numPr>
          <w:ilvl w:val="0"/>
          <w:numId w:val="42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z w:val="22"/>
          <w:szCs w:val="22"/>
        </w:rPr>
        <w:t>W celu otrzymania punktów w kryterium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1F2C47" w:rsidRPr="0092031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świetlenie</w:t>
      </w:r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</w:t>
      </w:r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920310">
        <w:rPr>
          <w:rFonts w:asciiTheme="minorHAnsi" w:hAnsiTheme="minorHAnsi" w:cstheme="minorHAnsi"/>
          <w:sz w:val="22"/>
          <w:szCs w:val="22"/>
        </w:rPr>
        <w:t>oferujemy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________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oświetlonych billboardów (wskazać liczbę od 0-</w:t>
      </w:r>
      <w:r w:rsidR="001F2C47" w:rsidRPr="00920310"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0)  i zobowiązujemy się do zapewnienia oświetlenia reklamy przez cały czas jej ekspozycji (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od zmierzchu do  nie krócej niż do północy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) oraz podajemy lokalizację oświetlonych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zgodnie z załącznikiem nr 5 do SWZ - wykaz lokalizacji </w:t>
      </w:r>
    </w:p>
    <w:p w14:paraId="7EF90358" w14:textId="77777777" w:rsidR="00A671FA" w:rsidRPr="00997D4C" w:rsidRDefault="00A671FA" w:rsidP="00920310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D21906F" w14:textId="16FD9142" w:rsidR="00D2190C" w:rsidRPr="00997D4C" w:rsidRDefault="00AC5CB7" w:rsidP="00920310">
      <w:pPr>
        <w:numPr>
          <w:ilvl w:val="0"/>
          <w:numId w:val="42"/>
        </w:num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„powierzchnia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”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oferujemy  liczbę nośników typu billboard o powierzchni min. 12 m2: ……………..(wpisać liczbę od 1</w:t>
      </w:r>
      <w:r w:rsidR="007517A9" w:rsidRPr="00920310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-</w:t>
      </w:r>
      <w:r w:rsidR="007517A9" w:rsidRPr="00920310"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0 ) sztuk  i  podajemy lokalizację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</w:t>
      </w:r>
      <w:r w:rsidR="00344E0B">
        <w:rPr>
          <w:rFonts w:asciiTheme="minorHAnsi" w:hAnsiTheme="minorHAnsi" w:cstheme="minorHAnsi"/>
          <w:spacing w:val="-4"/>
          <w:sz w:val="22"/>
          <w:szCs w:val="22"/>
        </w:rPr>
        <w:t>a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zgodnie z załącznikiem nr 5 do SWZ - wykaz lokalizacji .</w:t>
      </w:r>
      <w:bookmarkEnd w:id="6"/>
    </w:p>
    <w:p w14:paraId="1E7C5D32" w14:textId="77777777" w:rsidR="00A671FA" w:rsidRPr="00997D4C" w:rsidRDefault="00A671FA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3FDE5A62" w14:textId="58B94412" w:rsidR="009015AB" w:rsidRPr="00997D4C" w:rsidRDefault="00AC5CB7" w:rsidP="00727E14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>Część I</w:t>
      </w:r>
      <w:r w:rsidR="00D93D7D" w:rsidRPr="00997D4C">
        <w:rPr>
          <w:rFonts w:ascii="Calibri" w:hAnsi="Calibri" w:cs="Calibri"/>
          <w:b/>
          <w:bCs/>
          <w:sz w:val="24"/>
          <w:szCs w:val="24"/>
        </w:rPr>
        <w:t>V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17D7A55D" w14:textId="2E329C23" w:rsidR="009015AB" w:rsidRPr="00997D4C" w:rsidRDefault="009015AB" w:rsidP="009015AB">
      <w:pPr>
        <w:widowControl/>
        <w:numPr>
          <w:ilvl w:val="0"/>
          <w:numId w:val="43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997D4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46EF9B01" w14:textId="77777777" w:rsidR="009015AB" w:rsidRPr="00997D4C" w:rsidRDefault="009015AB" w:rsidP="009015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711A545F" w14:textId="77777777" w:rsidR="009015AB" w:rsidRPr="00997D4C" w:rsidRDefault="009015AB" w:rsidP="009015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A23A6A4" w14:textId="77777777" w:rsidR="009015AB" w:rsidRPr="00997D4C" w:rsidRDefault="009015AB" w:rsidP="009015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4CD5A81" w14:textId="5CD4FBDB" w:rsidR="009015AB" w:rsidRPr="00920310" w:rsidRDefault="009015AB" w:rsidP="00F27C01">
      <w:pPr>
        <w:numPr>
          <w:ilvl w:val="0"/>
          <w:numId w:val="43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z w:val="22"/>
          <w:szCs w:val="22"/>
        </w:rPr>
        <w:t>W celu otrzymania punktów w kryterium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 xml:space="preserve"> „oświetlenie</w:t>
      </w:r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</w:t>
      </w:r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920310">
        <w:rPr>
          <w:rFonts w:asciiTheme="minorHAnsi" w:hAnsiTheme="minorHAnsi" w:cstheme="minorHAnsi"/>
          <w:sz w:val="22"/>
          <w:szCs w:val="22"/>
        </w:rPr>
        <w:t>oferujemy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________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oświetlonych billboardów (wskazać liczbę od 0-30)  i zobowiązujemy się do zapewnienia oświetlenia reklamy przez cały czas jej ekspozycji (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od zmierzchu do  nie krócej niż do północy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) oraz podajemy lokalizację oświetlonych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billboardów</w:t>
      </w:r>
      <w:r w:rsidR="005D502E" w:rsidRPr="00920310" w:rsidDel="005D50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zgodnie z załącznikiem nr 5 do SWZ - wykaz lokalizacji </w:t>
      </w:r>
    </w:p>
    <w:p w14:paraId="31299759" w14:textId="77777777" w:rsidR="009015AB" w:rsidRPr="00997D4C" w:rsidRDefault="009015AB" w:rsidP="00A671FA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CCE14AF" w14:textId="52803F5B" w:rsidR="009015AB" w:rsidRPr="00920310" w:rsidRDefault="009015AB" w:rsidP="00522FC5">
      <w:pPr>
        <w:numPr>
          <w:ilvl w:val="0"/>
          <w:numId w:val="43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„powierzchnia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”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oferujemy  liczbę nośników typu billboard o powierzchni min. 12 m2: </w:t>
      </w:r>
      <w:r w:rsidR="00522FC5"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>__________</w:t>
      </w:r>
      <w:r w:rsidR="00522FC5"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(wpisać liczbę od 16-30 ) sztuk  i  podajemy lokalizację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</w:t>
      </w:r>
      <w:r w:rsidR="00032C7F">
        <w:rPr>
          <w:rFonts w:asciiTheme="minorHAnsi" w:hAnsiTheme="minorHAnsi" w:cstheme="minorHAnsi"/>
          <w:spacing w:val="-4"/>
          <w:sz w:val="22"/>
          <w:szCs w:val="22"/>
        </w:rPr>
        <w:t>a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zgodnie z załącznikiem nr 5 do SWZ - wykaz lokalizacji .</w:t>
      </w:r>
    </w:p>
    <w:p w14:paraId="5A5AB61F" w14:textId="77777777" w:rsidR="00AC5CB7" w:rsidRPr="00997D4C" w:rsidRDefault="00AC5CB7" w:rsidP="00AC5CB7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06F58" w14:textId="77777777" w:rsidR="00D93D7D" w:rsidRDefault="00D93D7D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5EAD7DB4" w14:textId="77777777" w:rsidR="00397123" w:rsidRDefault="00397123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6AEBBE24" w14:textId="77777777" w:rsidR="00727E14" w:rsidRDefault="00727E14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6A42706C" w14:textId="77777777" w:rsidR="00727E14" w:rsidRPr="00997D4C" w:rsidRDefault="00727E14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23236D93" w14:textId="38E5516A" w:rsidR="00AC5CB7" w:rsidRPr="00997D4C" w:rsidRDefault="00AC5CB7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 w:rsidR="00D93D7D" w:rsidRPr="00997D4C">
        <w:rPr>
          <w:rFonts w:ascii="Calibri" w:hAnsi="Calibri" w:cs="Calibri"/>
          <w:b/>
          <w:bCs/>
          <w:sz w:val="24"/>
          <w:szCs w:val="24"/>
        </w:rPr>
        <w:t>V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635F3243" w14:textId="7314CA3A" w:rsidR="00120E60" w:rsidRPr="00032C7F" w:rsidRDefault="00120E60" w:rsidP="00120E60">
      <w:pPr>
        <w:widowControl/>
        <w:numPr>
          <w:ilvl w:val="0"/>
          <w:numId w:val="44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32C7F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032C7F">
        <w:rPr>
          <w:rFonts w:ascii="Calibri" w:hAnsi="Calibri" w:cs="Calibri"/>
          <w:bCs/>
          <w:spacing w:val="-4"/>
          <w:sz w:val="22"/>
          <w:szCs w:val="22"/>
        </w:rPr>
        <w:t xml:space="preserve"> </w:t>
      </w:r>
      <w:r w:rsidRPr="00032C7F">
        <w:rPr>
          <w:rFonts w:ascii="Calibri" w:hAnsi="Calibri" w:cs="Calibri"/>
          <w:b/>
          <w:spacing w:val="-4"/>
          <w:sz w:val="22"/>
          <w:szCs w:val="22"/>
        </w:rPr>
        <w:t xml:space="preserve">w kwocie: </w:t>
      </w:r>
      <w:r w:rsidRPr="00032C7F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56181200" w14:textId="77777777" w:rsidR="00120E60" w:rsidRPr="00997D4C" w:rsidRDefault="00120E60" w:rsidP="00120E6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74777CCA" w14:textId="77777777" w:rsidR="00120E60" w:rsidRPr="00997D4C" w:rsidRDefault="00120E60" w:rsidP="00120E6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26FB35B7" w14:textId="77777777" w:rsidR="00120E60" w:rsidRPr="00997D4C" w:rsidRDefault="00120E60" w:rsidP="00120E6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AD6E1FD" w14:textId="3A97E6FA" w:rsidR="00120E60" w:rsidRPr="00920310" w:rsidRDefault="00120E60" w:rsidP="00DC08CD">
      <w:pPr>
        <w:numPr>
          <w:ilvl w:val="0"/>
          <w:numId w:val="44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„oświetlenie</w:t>
      </w:r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</w:t>
      </w:r>
      <w:r w:rsidR="00797613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920310">
        <w:rPr>
          <w:rFonts w:asciiTheme="minorHAnsi" w:hAnsiTheme="minorHAnsi" w:cstheme="minorHAnsi"/>
          <w:sz w:val="22"/>
          <w:szCs w:val="22"/>
        </w:rPr>
        <w:t>oferujemy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________ oświetlonych billboardów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(wskazać liczbę od 0-20)  i zobowiązujemy się do zapewnienia oświetlenia reklamy przez cały czas jej ekspozycji (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od zmierzchu do  nie krócej niż do północy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) oraz podajemy lokalizację oświetlonych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zgodnie z załącznikiem nr 5 do SWZ - wykaz lokalizacji </w:t>
      </w:r>
    </w:p>
    <w:p w14:paraId="7FD87A38" w14:textId="77777777" w:rsidR="00911D6D" w:rsidRPr="00997D4C" w:rsidRDefault="00911D6D" w:rsidP="00920310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BDF301A" w14:textId="1D0B62E6" w:rsidR="00120E60" w:rsidRPr="00920310" w:rsidRDefault="00120E60" w:rsidP="00911D6D">
      <w:pPr>
        <w:numPr>
          <w:ilvl w:val="0"/>
          <w:numId w:val="44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„powierzchnia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”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oferujemy  liczbę nośników typu billboard o powierzchni min. 12 m2: 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>___________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(wpisać liczbę od 11-20 ) sztuk  i  podajemy lokalizację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</w:t>
      </w:r>
      <w:r w:rsidR="00032C7F">
        <w:rPr>
          <w:rFonts w:asciiTheme="minorHAnsi" w:hAnsiTheme="minorHAnsi" w:cstheme="minorHAnsi"/>
          <w:spacing w:val="-4"/>
          <w:sz w:val="22"/>
          <w:szCs w:val="22"/>
        </w:rPr>
        <w:t>a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zgodnie z załącznikiem nr 5 do SWZ - wykaz lokalizacji .</w:t>
      </w:r>
    </w:p>
    <w:p w14:paraId="1D580F05" w14:textId="77777777" w:rsidR="00D93D7D" w:rsidRPr="00997D4C" w:rsidRDefault="00D93D7D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4351DDC5" w14:textId="421668B8" w:rsidR="00AC5CB7" w:rsidRPr="002102A8" w:rsidRDefault="00AC5CB7" w:rsidP="002102A8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="00D93D7D" w:rsidRPr="00997D4C">
        <w:rPr>
          <w:rFonts w:ascii="Calibri" w:hAnsi="Calibri" w:cs="Calibri"/>
          <w:b/>
          <w:bCs/>
          <w:sz w:val="24"/>
          <w:szCs w:val="24"/>
        </w:rPr>
        <w:t>V</w:t>
      </w:r>
      <w:r w:rsidRPr="00997D4C">
        <w:rPr>
          <w:rFonts w:ascii="Calibri" w:hAnsi="Calibri" w:cs="Calibri"/>
          <w:b/>
          <w:bCs/>
          <w:sz w:val="24"/>
          <w:szCs w:val="24"/>
        </w:rPr>
        <w:t>I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36B5A7E2" w14:textId="4F2A3216" w:rsidR="00AC5CB7" w:rsidRPr="00997D4C" w:rsidRDefault="00AC5CB7" w:rsidP="00D93D7D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97D4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/>
          <w:spacing w:val="-4"/>
          <w:sz w:val="22"/>
          <w:szCs w:val="22"/>
        </w:rPr>
        <w:t xml:space="preserve">w kwocie: </w:t>
      </w:r>
      <w:r w:rsidRPr="00997D4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71F6505B" w14:textId="77777777" w:rsidR="00AC5CB7" w:rsidRPr="00997D4C" w:rsidRDefault="00AC5CB7" w:rsidP="00AC5CB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1175A94C" w14:textId="77777777" w:rsidR="00AC5CB7" w:rsidRPr="00997D4C" w:rsidRDefault="00AC5CB7" w:rsidP="00AC5CB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69EC945C" w14:textId="77777777" w:rsidR="00AC5CB7" w:rsidRPr="00997D4C" w:rsidRDefault="00AC5CB7" w:rsidP="00AC5CB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37459BA" w14:textId="7DE37298" w:rsidR="00AC5CB7" w:rsidRPr="00920310" w:rsidRDefault="00AC5CB7" w:rsidP="002109B7">
      <w:pPr>
        <w:numPr>
          <w:ilvl w:val="0"/>
          <w:numId w:val="41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93D7D" w:rsidRPr="0092031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świetlenie</w:t>
      </w:r>
      <w:r w:rsidR="00C830A8" w:rsidRPr="00C830A8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</w:t>
      </w:r>
      <w:r w:rsidR="00C830A8" w:rsidRPr="00797613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20310">
        <w:rPr>
          <w:rFonts w:asciiTheme="minorHAnsi" w:hAnsiTheme="minorHAnsi" w:cstheme="minorHAnsi"/>
          <w:sz w:val="22"/>
          <w:szCs w:val="22"/>
        </w:rPr>
        <w:t xml:space="preserve"> oferujemy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________ oświetlonych billboardów (wskazać liczbę od 0-</w:t>
      </w:r>
      <w:r w:rsidR="00EF5CD7" w:rsidRPr="00920310">
        <w:rPr>
          <w:rFonts w:asciiTheme="minorHAnsi" w:hAnsiTheme="minorHAnsi" w:cstheme="minorHAnsi"/>
          <w:spacing w:val="-4"/>
          <w:sz w:val="22"/>
          <w:szCs w:val="22"/>
        </w:rPr>
        <w:t>130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) i zobowiązujemy się do zapewnienia oświetlenia reklamy przez cały czas jej ekspozycji (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od zmierzchu do  nie krócej niż do północy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) oraz podajemy lokalizację oświetlonych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billboardów</w:t>
      </w:r>
      <w:r w:rsidR="005D502E" w:rsidRPr="00920310" w:rsidDel="005D50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zgodnie z załącznikiem nr 5 do SWZ - wykaz lokalizacji </w:t>
      </w:r>
    </w:p>
    <w:p w14:paraId="6E6E3870" w14:textId="77777777" w:rsidR="00AC5CB7" w:rsidRPr="00997D4C" w:rsidRDefault="00AC5CB7" w:rsidP="00BE53B2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7B034C2" w14:textId="695A1EA3" w:rsidR="00AC5CB7" w:rsidRPr="00920310" w:rsidRDefault="00AC5CB7" w:rsidP="002109B7">
      <w:pPr>
        <w:numPr>
          <w:ilvl w:val="0"/>
          <w:numId w:val="41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W celu otrzymania punktów w kryterium 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„powierzchnia </w:t>
      </w:r>
      <w:r w:rsidRPr="00920310">
        <w:rPr>
          <w:rFonts w:asciiTheme="minorHAnsi" w:hAnsiTheme="minorHAnsi" w:cstheme="minorHAnsi"/>
          <w:b/>
          <w:bCs/>
          <w:sz w:val="22"/>
          <w:szCs w:val="22"/>
        </w:rPr>
        <w:t>billboardów</w:t>
      </w:r>
      <w:r w:rsidRPr="0092031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” 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oferujemy  liczbę nośników typu billboard o powierzchni min. 12 m2: </w:t>
      </w:r>
      <w:r w:rsidR="002109B7" w:rsidRPr="00920310">
        <w:rPr>
          <w:rFonts w:asciiTheme="minorHAnsi" w:hAnsiTheme="minorHAnsi" w:cstheme="minorHAnsi"/>
          <w:spacing w:val="-4"/>
          <w:sz w:val="22"/>
          <w:szCs w:val="22"/>
        </w:rPr>
        <w:t>_____________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(wpisać liczbę od </w:t>
      </w:r>
      <w:r w:rsidR="00AF09E4" w:rsidRPr="00920310">
        <w:rPr>
          <w:rFonts w:asciiTheme="minorHAnsi" w:hAnsiTheme="minorHAnsi" w:cstheme="minorHAnsi"/>
          <w:spacing w:val="-4"/>
          <w:sz w:val="22"/>
          <w:szCs w:val="22"/>
        </w:rPr>
        <w:t>66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>-</w:t>
      </w:r>
      <w:r w:rsidR="00AF09E4" w:rsidRPr="00920310">
        <w:rPr>
          <w:rFonts w:asciiTheme="minorHAnsi" w:hAnsiTheme="minorHAnsi" w:cstheme="minorHAnsi"/>
          <w:spacing w:val="-4"/>
          <w:sz w:val="22"/>
          <w:szCs w:val="22"/>
        </w:rPr>
        <w:t>130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) sztuk  i  podajemy lokalizację 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billbo</w:t>
      </w:r>
      <w:r w:rsidR="006A39D9">
        <w:rPr>
          <w:rFonts w:asciiTheme="minorHAnsi" w:hAnsiTheme="minorHAnsi" w:cstheme="minorHAnsi"/>
          <w:spacing w:val="-4"/>
          <w:sz w:val="22"/>
          <w:szCs w:val="22"/>
        </w:rPr>
        <w:t>a</w:t>
      </w:r>
      <w:r w:rsidR="005D502E" w:rsidRPr="00920310">
        <w:rPr>
          <w:rFonts w:asciiTheme="minorHAnsi" w:hAnsiTheme="minorHAnsi" w:cstheme="minorHAnsi"/>
          <w:spacing w:val="-4"/>
          <w:sz w:val="22"/>
          <w:szCs w:val="22"/>
        </w:rPr>
        <w:t>rdów</w:t>
      </w:r>
      <w:r w:rsidRPr="00920310">
        <w:rPr>
          <w:rFonts w:asciiTheme="minorHAnsi" w:hAnsiTheme="minorHAnsi" w:cstheme="minorHAnsi"/>
          <w:spacing w:val="-4"/>
          <w:sz w:val="22"/>
          <w:szCs w:val="22"/>
        </w:rPr>
        <w:t xml:space="preserve"> zgodnie z załącznikiem nr 5 do SWZ - wykaz lokalizacji .</w:t>
      </w:r>
    </w:p>
    <w:p w14:paraId="0C201A9C" w14:textId="77777777" w:rsidR="00594434" w:rsidRPr="00594434" w:rsidRDefault="00594434" w:rsidP="005944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74E598D7" w14:textId="71210AE1" w:rsidR="00D513C9" w:rsidRPr="00984323" w:rsidRDefault="00D513C9" w:rsidP="00D513C9">
      <w:pPr>
        <w:spacing w:before="240"/>
        <w:rPr>
          <w:rFonts w:ascii="Calibri" w:hAnsi="Calibri"/>
          <w:b/>
          <w:bCs/>
          <w:color w:val="C00000"/>
          <w:sz w:val="22"/>
        </w:rPr>
      </w:pPr>
      <w:r w:rsidRPr="00984323">
        <w:rPr>
          <w:rFonts w:ascii="Calibri" w:hAnsi="Calibri"/>
          <w:b/>
          <w:bCs/>
          <w:color w:val="C00000"/>
          <w:sz w:val="22"/>
        </w:rPr>
        <w:t>*) WYKONAWCA WYPEŁNIA FORMULARZ OFERTY DLA CZĘŚCI, NA KTÓRĄ/E SKŁADA OFERTĘ</w:t>
      </w:r>
    </w:p>
    <w:p w14:paraId="40DCBBA6" w14:textId="27256C43" w:rsidR="00594434" w:rsidRDefault="00594434" w:rsidP="005944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78C98D3B" w14:textId="77777777" w:rsidR="00594434" w:rsidRPr="00855E9F" w:rsidRDefault="00594434" w:rsidP="007968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58BD3416" w:rsidR="00CB03C0" w:rsidRPr="00D25FBA" w:rsidRDefault="00CB03C0" w:rsidP="00EC407C">
      <w:pPr>
        <w:numPr>
          <w:ilvl w:val="0"/>
          <w:numId w:val="44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D25FB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D25FB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D25FBA" w:rsidRDefault="002045AB" w:rsidP="00EC407C">
      <w:pPr>
        <w:numPr>
          <w:ilvl w:val="0"/>
          <w:numId w:val="44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EC407C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53596E" w:rsidRDefault="007221AE" w:rsidP="00EC407C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EC407C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</w:t>
      </w:r>
      <w:r w:rsidRPr="0053596E">
        <w:rPr>
          <w:rFonts w:asciiTheme="minorHAnsi" w:hAnsiTheme="minorHAnsi" w:cstheme="minorHAnsi"/>
          <w:sz w:val="22"/>
          <w:szCs w:val="22"/>
        </w:rPr>
        <w:lastRenderedPageBreak/>
        <w:t xml:space="preserve">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C53B78F" w:rsidR="007221AE" w:rsidRPr="008C713C" w:rsidRDefault="007221AE" w:rsidP="00EC407C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Zobowiązuję/emy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EC407C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05B2FCA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61B27624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2E5C668" w14:textId="77777777" w:rsidR="00B70AF5" w:rsidRPr="008C713C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180FCC" w:rsidRDefault="007221AE" w:rsidP="00583738">
      <w:pPr>
        <w:spacing w:line="262" w:lineRule="auto"/>
        <w:rPr>
          <w:rFonts w:ascii="Calibri" w:hAnsi="Calibri" w:cs="Calibri"/>
          <w:sz w:val="24"/>
          <w:szCs w:val="24"/>
        </w:rPr>
      </w:pP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5CEC" w14:textId="77777777" w:rsidR="005441F5" w:rsidRDefault="005441F5" w:rsidP="00863842">
      <w:r>
        <w:separator/>
      </w:r>
    </w:p>
  </w:endnote>
  <w:endnote w:type="continuationSeparator" w:id="0">
    <w:p w14:paraId="6590132D" w14:textId="77777777" w:rsidR="005441F5" w:rsidRDefault="005441F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BC2A" w14:textId="77777777" w:rsidR="005441F5" w:rsidRDefault="005441F5" w:rsidP="00863842">
      <w:r>
        <w:separator/>
      </w:r>
    </w:p>
  </w:footnote>
  <w:footnote w:type="continuationSeparator" w:id="0">
    <w:p w14:paraId="12B2AE41" w14:textId="77777777" w:rsidR="005441F5" w:rsidRDefault="005441F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BFD60F5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0966CB">
      <w:rPr>
        <w:b/>
        <w:bCs/>
        <w:sz w:val="16"/>
        <w:szCs w:val="16"/>
        <w:u w:val="single"/>
      </w:rPr>
      <w:t>56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D1299"/>
    <w:multiLevelType w:val="hybridMultilevel"/>
    <w:tmpl w:val="05500B3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2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0"/>
  </w:num>
  <w:num w:numId="2" w16cid:durableId="976059883">
    <w:abstractNumId w:val="25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2"/>
  </w:num>
  <w:num w:numId="6" w16cid:durableId="1399130407">
    <w:abstractNumId w:val="0"/>
  </w:num>
  <w:num w:numId="7" w16cid:durableId="1634287789">
    <w:abstractNumId w:val="26"/>
  </w:num>
  <w:num w:numId="8" w16cid:durableId="545987990">
    <w:abstractNumId w:val="41"/>
  </w:num>
  <w:num w:numId="9" w16cid:durableId="960965277">
    <w:abstractNumId w:val="36"/>
  </w:num>
  <w:num w:numId="10" w16cid:durableId="534737485">
    <w:abstractNumId w:val="37"/>
  </w:num>
  <w:num w:numId="11" w16cid:durableId="393997">
    <w:abstractNumId w:val="24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29"/>
  </w:num>
  <w:num w:numId="18" w16cid:durableId="1659571010">
    <w:abstractNumId w:val="42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5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7"/>
  </w:num>
  <w:num w:numId="25" w16cid:durableId="1381126554">
    <w:abstractNumId w:val="13"/>
  </w:num>
  <w:num w:numId="26" w16cid:durableId="934020857">
    <w:abstractNumId w:val="31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3"/>
  </w:num>
  <w:num w:numId="34" w16cid:durableId="1560441251">
    <w:abstractNumId w:val="28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2"/>
  </w:num>
  <w:num w:numId="37" w16cid:durableId="350301977">
    <w:abstractNumId w:val="39"/>
  </w:num>
  <w:num w:numId="38" w16cid:durableId="1979724160">
    <w:abstractNumId w:val="5"/>
  </w:num>
  <w:num w:numId="39" w16cid:durableId="734595240">
    <w:abstractNumId w:val="23"/>
  </w:num>
  <w:num w:numId="40" w16cid:durableId="159350169">
    <w:abstractNumId w:val="34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8"/>
  </w:num>
  <w:num w:numId="44" w16cid:durableId="5829559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966CB"/>
    <w:rsid w:val="000A2CA6"/>
    <w:rsid w:val="000A3822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493E"/>
    <w:rsid w:val="000E5503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0E60"/>
    <w:rsid w:val="00127518"/>
    <w:rsid w:val="00132E8B"/>
    <w:rsid w:val="001349D4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A4EA1"/>
    <w:rsid w:val="001B1B45"/>
    <w:rsid w:val="001B202F"/>
    <w:rsid w:val="001B2591"/>
    <w:rsid w:val="001B42B0"/>
    <w:rsid w:val="001B4A72"/>
    <w:rsid w:val="001B7865"/>
    <w:rsid w:val="001C126B"/>
    <w:rsid w:val="001C254B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204237"/>
    <w:rsid w:val="002045AB"/>
    <w:rsid w:val="00206477"/>
    <w:rsid w:val="002102A8"/>
    <w:rsid w:val="002109B7"/>
    <w:rsid w:val="002149B9"/>
    <w:rsid w:val="00215380"/>
    <w:rsid w:val="002162ED"/>
    <w:rsid w:val="00230E1D"/>
    <w:rsid w:val="0023134B"/>
    <w:rsid w:val="00234570"/>
    <w:rsid w:val="002372B1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741E8"/>
    <w:rsid w:val="00275045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8DD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60132"/>
    <w:rsid w:val="0036662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E012A"/>
    <w:rsid w:val="003E0839"/>
    <w:rsid w:val="00404B7F"/>
    <w:rsid w:val="00412466"/>
    <w:rsid w:val="00420519"/>
    <w:rsid w:val="004230AA"/>
    <w:rsid w:val="00426A70"/>
    <w:rsid w:val="0043017F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7FB1"/>
    <w:rsid w:val="004C1ED4"/>
    <w:rsid w:val="004C1F9B"/>
    <w:rsid w:val="004C22BC"/>
    <w:rsid w:val="004F7A50"/>
    <w:rsid w:val="0051371E"/>
    <w:rsid w:val="00513E8F"/>
    <w:rsid w:val="0051508A"/>
    <w:rsid w:val="00516326"/>
    <w:rsid w:val="00522FC5"/>
    <w:rsid w:val="00533720"/>
    <w:rsid w:val="0053596E"/>
    <w:rsid w:val="005441F5"/>
    <w:rsid w:val="005449A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92E18"/>
    <w:rsid w:val="00594434"/>
    <w:rsid w:val="00597C9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4E7F"/>
    <w:rsid w:val="006169D6"/>
    <w:rsid w:val="00620B40"/>
    <w:rsid w:val="00621912"/>
    <w:rsid w:val="00622086"/>
    <w:rsid w:val="00624F6A"/>
    <w:rsid w:val="0062532C"/>
    <w:rsid w:val="006276CE"/>
    <w:rsid w:val="00630722"/>
    <w:rsid w:val="00633540"/>
    <w:rsid w:val="006410CA"/>
    <w:rsid w:val="00642179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AF3"/>
    <w:rsid w:val="00672CEE"/>
    <w:rsid w:val="006734EC"/>
    <w:rsid w:val="00675C39"/>
    <w:rsid w:val="00680D9F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F0DA4"/>
    <w:rsid w:val="006F1017"/>
    <w:rsid w:val="006F12BE"/>
    <w:rsid w:val="006F2E98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D1146"/>
    <w:rsid w:val="007D4982"/>
    <w:rsid w:val="007E3B96"/>
    <w:rsid w:val="007E45E8"/>
    <w:rsid w:val="007E534C"/>
    <w:rsid w:val="007E5F08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5E9F"/>
    <w:rsid w:val="008571D1"/>
    <w:rsid w:val="00857409"/>
    <w:rsid w:val="00863842"/>
    <w:rsid w:val="00864708"/>
    <w:rsid w:val="0086495B"/>
    <w:rsid w:val="00872B9E"/>
    <w:rsid w:val="00877423"/>
    <w:rsid w:val="0088579E"/>
    <w:rsid w:val="00892C22"/>
    <w:rsid w:val="0089313C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4326"/>
    <w:rsid w:val="0090490C"/>
    <w:rsid w:val="00911A4D"/>
    <w:rsid w:val="00911B02"/>
    <w:rsid w:val="00911D6D"/>
    <w:rsid w:val="009201E0"/>
    <w:rsid w:val="00920310"/>
    <w:rsid w:val="00923762"/>
    <w:rsid w:val="00925B29"/>
    <w:rsid w:val="009335C0"/>
    <w:rsid w:val="0094046D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77883"/>
    <w:rsid w:val="00984323"/>
    <w:rsid w:val="00985B36"/>
    <w:rsid w:val="00990C82"/>
    <w:rsid w:val="00991E47"/>
    <w:rsid w:val="00997D24"/>
    <w:rsid w:val="00997D4C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91BD9"/>
    <w:rsid w:val="00A93001"/>
    <w:rsid w:val="00AA07FB"/>
    <w:rsid w:val="00AA1EC2"/>
    <w:rsid w:val="00AA5A5A"/>
    <w:rsid w:val="00AB1170"/>
    <w:rsid w:val="00AB1CD1"/>
    <w:rsid w:val="00AB631A"/>
    <w:rsid w:val="00AC274A"/>
    <w:rsid w:val="00AC494B"/>
    <w:rsid w:val="00AC5CB7"/>
    <w:rsid w:val="00AD181F"/>
    <w:rsid w:val="00AE1DC0"/>
    <w:rsid w:val="00AE2086"/>
    <w:rsid w:val="00AF09E4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65D9F"/>
    <w:rsid w:val="00B70AF5"/>
    <w:rsid w:val="00B7162A"/>
    <w:rsid w:val="00B75776"/>
    <w:rsid w:val="00B805C1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B1729"/>
    <w:rsid w:val="00BB3281"/>
    <w:rsid w:val="00BC0A89"/>
    <w:rsid w:val="00BC15EA"/>
    <w:rsid w:val="00BC1A85"/>
    <w:rsid w:val="00BC28B5"/>
    <w:rsid w:val="00BC559D"/>
    <w:rsid w:val="00BD3733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3D09"/>
    <w:rsid w:val="00C15190"/>
    <w:rsid w:val="00C16771"/>
    <w:rsid w:val="00C24A93"/>
    <w:rsid w:val="00C314B8"/>
    <w:rsid w:val="00C3209A"/>
    <w:rsid w:val="00C321AE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63D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7AFE"/>
    <w:rsid w:val="00D2100B"/>
    <w:rsid w:val="00D2190C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7516"/>
    <w:rsid w:val="00D77EB4"/>
    <w:rsid w:val="00D81A38"/>
    <w:rsid w:val="00D83540"/>
    <w:rsid w:val="00D841A4"/>
    <w:rsid w:val="00D84F74"/>
    <w:rsid w:val="00D85D11"/>
    <w:rsid w:val="00D93D7D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559A"/>
    <w:rsid w:val="00E06191"/>
    <w:rsid w:val="00E07462"/>
    <w:rsid w:val="00E20061"/>
    <w:rsid w:val="00E22664"/>
    <w:rsid w:val="00E305DD"/>
    <w:rsid w:val="00E31A85"/>
    <w:rsid w:val="00E32500"/>
    <w:rsid w:val="00E33000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6061"/>
    <w:rsid w:val="00E87D85"/>
    <w:rsid w:val="00E87DD1"/>
    <w:rsid w:val="00E921F2"/>
    <w:rsid w:val="00E964BB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722D"/>
    <w:rsid w:val="00F17989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6DB1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E980E-C87E-4283-AC2A-A4D3843D6ED5}"/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1111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20</cp:revision>
  <cp:lastPrinted>2021-09-16T10:13:00Z</cp:lastPrinted>
  <dcterms:created xsi:type="dcterms:W3CDTF">2023-06-28T13:55:00Z</dcterms:created>
  <dcterms:modified xsi:type="dcterms:W3CDTF">2023-06-29T14:04:00Z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