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B88" w:rsidRDefault="00FA7B88" w:rsidP="00FA7B88">
      <w:r>
        <w:t xml:space="preserve">              </w:t>
      </w:r>
      <w:r w:rsidRPr="00623A0B">
        <w:rPr>
          <w:rFonts w:cs="Calibri"/>
          <w:noProof/>
          <w:sz w:val="20"/>
          <w:szCs w:val="20"/>
          <w:lang w:eastAsia="pl-PL"/>
        </w:rPr>
        <w:drawing>
          <wp:inline distT="0" distB="0" distL="0" distR="0">
            <wp:extent cx="358140" cy="358140"/>
            <wp:effectExtent l="0" t="0" r="381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7B88">
        <w:t>Poznań  2022-09-22</w:t>
      </w:r>
    </w:p>
    <w:p w:rsidR="00FA7B88" w:rsidRDefault="00FA7B88" w:rsidP="00FA7B88">
      <w:r w:rsidRPr="00FA7B88">
        <w:drawing>
          <wp:inline distT="0" distB="0" distL="0" distR="0">
            <wp:extent cx="5760720" cy="495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B88" w:rsidRDefault="00FA7B88"/>
    <w:p w:rsidR="00FA7B88" w:rsidRDefault="00FA7B88"/>
    <w:p w:rsidR="00FA7B88" w:rsidRDefault="00FA7B88"/>
    <w:p w:rsidR="00FA7B88" w:rsidRDefault="00FA7B88"/>
    <w:p w:rsidR="00FA7B88" w:rsidRPr="00FA7B88" w:rsidRDefault="00FA7B88" w:rsidP="00FA7B88">
      <w:pPr>
        <w:jc w:val="center"/>
        <w:rPr>
          <w:b/>
        </w:rPr>
      </w:pPr>
      <w:r w:rsidRPr="00FA7B88">
        <w:rPr>
          <w:b/>
        </w:rPr>
        <w:t>PROTOKÓŁ OTWARCIA OFERT</w:t>
      </w:r>
    </w:p>
    <w:p w:rsidR="00FA7B88" w:rsidRDefault="00FA7B88"/>
    <w:p w:rsidR="00FA7B88" w:rsidRDefault="00FA7B88"/>
    <w:p w:rsidR="00FA7B88" w:rsidRDefault="00FA7B88"/>
    <w:p w:rsidR="00FA7B88" w:rsidRDefault="00FA7B88">
      <w:r w:rsidRPr="00FA7B88">
        <w:t xml:space="preserve"> </w:t>
      </w:r>
      <w:r>
        <w:tab/>
      </w:r>
      <w:r w:rsidRPr="00FA7B88">
        <w:t xml:space="preserve">W dniu </w:t>
      </w:r>
      <w:r>
        <w:t>22</w:t>
      </w:r>
      <w:r w:rsidRPr="00FA7B88">
        <w:t>.0</w:t>
      </w:r>
      <w:r>
        <w:t>9</w:t>
      </w:r>
      <w:r w:rsidRPr="00FA7B88">
        <w:t xml:space="preserve">.2022r. o godzinie </w:t>
      </w:r>
      <w:r>
        <w:t>09.10</w:t>
      </w:r>
      <w:r w:rsidRPr="00FA7B88">
        <w:t xml:space="preserve"> ustalonym jako termin otwarcia ofert, Zamawiający tj. </w:t>
      </w:r>
      <w:r>
        <w:t xml:space="preserve">Komenda Wojewódzka Policji w Poznaniu </w:t>
      </w:r>
      <w:r w:rsidRPr="00FA7B88">
        <w:t>, dokonała otwarcia ofert w postępowaniu prowadzonym w trybie zapytania ofertowego pn.: Rozbiórka posadzki w pomieszczeniu biurowym (ID 664931)</w:t>
      </w:r>
      <w:r>
        <w:t>.</w:t>
      </w:r>
      <w:r w:rsidRPr="00FA7B88">
        <w:t xml:space="preserve">Termin składania ofert: </w:t>
      </w:r>
      <w:r>
        <w:t>22</w:t>
      </w:r>
      <w:r w:rsidRPr="00FA7B88">
        <w:t>.0</w:t>
      </w:r>
      <w:r>
        <w:t>9</w:t>
      </w:r>
      <w:r w:rsidRPr="00FA7B88">
        <w:t>.2022r.</w:t>
      </w:r>
      <w:bookmarkStart w:id="0" w:name="_GoBack"/>
      <w:bookmarkEnd w:id="0"/>
      <w:r w:rsidRPr="00FA7B88">
        <w:t xml:space="preserve"> godzina </w:t>
      </w:r>
      <w:r>
        <w:t>09</w:t>
      </w:r>
      <w:r w:rsidRPr="00FA7B88">
        <w:t>:00.</w:t>
      </w:r>
    </w:p>
    <w:p w:rsidR="00FA7B88" w:rsidRDefault="00FA7B88">
      <w:r w:rsidRPr="00FA7B88">
        <w:t xml:space="preserve">Do upływu terminu składania ofert złożono następujące oferty: </w:t>
      </w:r>
    </w:p>
    <w:p w:rsidR="00FA7B88" w:rsidRDefault="00FA7B88">
      <w:r>
        <w:rPr>
          <w:noProof/>
        </w:rPr>
        <w:drawing>
          <wp:inline distT="0" distB="0" distL="0" distR="0" wp14:anchorId="716B346A">
            <wp:extent cx="6010910" cy="3249295"/>
            <wp:effectExtent l="0" t="0" r="889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324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7B88" w:rsidRDefault="00FA7B88"/>
    <w:p w:rsidR="00FA7B88" w:rsidRDefault="00FA7B88"/>
    <w:p w:rsidR="008E1D91" w:rsidRDefault="00FA7B88">
      <w:r w:rsidRPr="00FA7B88">
        <w:t>Sporządził</w:t>
      </w:r>
      <w:r>
        <w:t>: Arkadiusz Karaszewski</w:t>
      </w:r>
    </w:p>
    <w:sectPr w:rsidR="008E1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88"/>
    <w:rsid w:val="008E1D91"/>
    <w:rsid w:val="00FA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50A"/>
  <w15:chartTrackingRefBased/>
  <w15:docId w15:val="{5A898B6F-7A61-448F-BA6C-E661440E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Karaszewski</dc:creator>
  <cp:keywords/>
  <dc:description/>
  <cp:lastModifiedBy>Arkadiusz Karaszewski</cp:lastModifiedBy>
  <cp:revision>1</cp:revision>
  <dcterms:created xsi:type="dcterms:W3CDTF">2022-09-22T11:10:00Z</dcterms:created>
  <dcterms:modified xsi:type="dcterms:W3CDTF">2022-09-22T11:19:00Z</dcterms:modified>
</cp:coreProperties>
</file>