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4358A" w14:textId="0DD50F02" w:rsidR="001913ED" w:rsidRPr="00FF35CC" w:rsidRDefault="002E5858" w:rsidP="00FF35CC">
      <w:pPr>
        <w:jc w:val="right"/>
        <w:rPr>
          <w:lang w:eastAsia="ar-SA"/>
        </w:rPr>
      </w:pPr>
      <w:r>
        <w:rPr>
          <w:lang w:eastAsia="ar-SA"/>
        </w:rPr>
        <w:t xml:space="preserve">Załącznik nr </w:t>
      </w:r>
      <w:r w:rsidR="00E867E9">
        <w:rPr>
          <w:lang w:eastAsia="ar-SA"/>
        </w:rPr>
        <w:t>3</w:t>
      </w:r>
      <w:r>
        <w:rPr>
          <w:lang w:eastAsia="ar-SA"/>
        </w:rPr>
        <w:t xml:space="preserve"> </w:t>
      </w:r>
      <w:r w:rsidR="00286B80">
        <w:rPr>
          <w:lang w:eastAsia="ar-SA"/>
        </w:rPr>
        <w:t xml:space="preserve"> </w:t>
      </w:r>
    </w:p>
    <w:p w14:paraId="6386D75B" w14:textId="77777777" w:rsidR="005702AE" w:rsidRDefault="005702AE" w:rsidP="005702AE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14:paraId="4700B14C" w14:textId="77777777" w:rsidR="005702AE" w:rsidRPr="00491025" w:rsidRDefault="005702AE" w:rsidP="00FF35CC">
      <w:pPr>
        <w:tabs>
          <w:tab w:val="num" w:pos="786"/>
        </w:tabs>
        <w:suppressAutoHyphens/>
        <w:spacing w:after="120" w:line="240" w:lineRule="auto"/>
        <w:rPr>
          <w:rFonts w:ascii="Arial" w:hAnsi="Arial" w:cs="Arial"/>
          <w:b/>
          <w:smallCaps/>
          <w:sz w:val="16"/>
          <w:szCs w:val="16"/>
          <w:lang w:eastAsia="ar-SA"/>
        </w:rPr>
      </w:pPr>
    </w:p>
    <w:p w14:paraId="009E9864" w14:textId="77777777" w:rsidR="005702AE" w:rsidRPr="00854AAD" w:rsidRDefault="005702AE" w:rsidP="007A50F1">
      <w:pPr>
        <w:spacing w:after="0" w:line="36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Ja (My), niżej podpisany(ni) ...................................................................................... działając w imieniu i na rzecz:</w:t>
      </w:r>
    </w:p>
    <w:p w14:paraId="5F48D765" w14:textId="77777777" w:rsidR="005702AE" w:rsidRPr="00854AAD" w:rsidRDefault="005702AE" w:rsidP="007A50F1">
      <w:pPr>
        <w:spacing w:after="0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14:paraId="087C17D6" w14:textId="77777777" w:rsidR="005702AE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  <w:sz w:val="16"/>
          <w:szCs w:val="16"/>
        </w:rPr>
        <w:t>nazwa i adres wykonawcy</w:t>
      </w:r>
    </w:p>
    <w:p w14:paraId="1BAB1907" w14:textId="77777777" w:rsidR="002E5858" w:rsidRPr="002E5858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14:paraId="033A893B" w14:textId="5BE45379" w:rsidR="005702AE" w:rsidRPr="00F6758D" w:rsidRDefault="005702AE" w:rsidP="00361866">
      <w:pPr>
        <w:jc w:val="both"/>
        <w:rPr>
          <w:rFonts w:ascii="Arial" w:hAnsi="Arial" w:cs="Arial"/>
          <w:lang w:eastAsia="ar-SA"/>
        </w:rPr>
      </w:pPr>
      <w:r w:rsidRPr="00854AAD">
        <w:rPr>
          <w:rFonts w:ascii="Arial" w:hAnsi="Arial" w:cs="Arial"/>
        </w:rPr>
        <w:t>oświadczam</w:t>
      </w:r>
      <w:r w:rsidR="00854AAD" w:rsidRPr="00854AAD">
        <w:rPr>
          <w:rFonts w:ascii="Arial" w:hAnsi="Arial" w:cs="Arial"/>
        </w:rPr>
        <w:t>(my)</w:t>
      </w:r>
      <w:r w:rsidRPr="00854AAD">
        <w:rPr>
          <w:rFonts w:ascii="Arial" w:hAnsi="Arial" w:cs="Arial"/>
        </w:rPr>
        <w:t xml:space="preserve">y, że </w:t>
      </w:r>
      <w:r w:rsidR="00854AAD" w:rsidRPr="00854AAD">
        <w:rPr>
          <w:rFonts w:ascii="Arial" w:hAnsi="Arial" w:cs="Arial"/>
        </w:rPr>
        <w:t xml:space="preserve">zamówienie pn. </w:t>
      </w:r>
      <w:r w:rsidR="00E72022">
        <w:rPr>
          <w:rFonts w:ascii="Arial" w:hAnsi="Arial" w:cs="Arial"/>
          <w:b/>
          <w:bCs/>
        </w:rPr>
        <w:t xml:space="preserve"> </w:t>
      </w:r>
      <w:r w:rsidR="00877577">
        <w:rPr>
          <w:rFonts w:ascii="Arial" w:hAnsi="Arial" w:cs="Arial"/>
          <w:b/>
          <w:bCs/>
        </w:rPr>
        <w:t xml:space="preserve">Zakup i dostawa </w:t>
      </w:r>
      <w:bookmarkStart w:id="0" w:name="_Hlk181692974"/>
      <w:r w:rsidR="00361866">
        <w:rPr>
          <w:rFonts w:ascii="Arial" w:hAnsi="Arial" w:cs="Arial"/>
          <w:b/>
        </w:rPr>
        <w:t>materiałów eksploatacyjnych do uzdatniania wody filtra typu FPW-350, FPW-50</w:t>
      </w:r>
      <w:bookmarkEnd w:id="0"/>
      <w:r w:rsidR="00361866">
        <w:rPr>
          <w:rFonts w:ascii="Arial" w:hAnsi="Arial" w:cs="Arial"/>
          <w:b/>
        </w:rPr>
        <w:t xml:space="preserve"> </w:t>
      </w:r>
      <w:r w:rsidR="00854AAD" w:rsidRPr="00F6758D">
        <w:rPr>
          <w:rFonts w:ascii="Arial" w:hAnsi="Arial" w:cs="Arial"/>
        </w:rPr>
        <w:t>zrealizujemy:</w:t>
      </w:r>
    </w:p>
    <w:p w14:paraId="77AF60FD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14:paraId="1E28D1D6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Pr="00854AAD">
        <w:rPr>
          <w:rStyle w:val="Odwoanieprzypisudolnego"/>
          <w:rFonts w:ascii="Arial" w:hAnsi="Arial" w:cs="Arial"/>
        </w:rPr>
        <w:footnoteReference w:id="1"/>
      </w:r>
      <w:r w:rsidRPr="00854AAD">
        <w:rPr>
          <w:rFonts w:ascii="Arial" w:hAnsi="Arial" w:cs="Arial"/>
          <w:lang w:eastAsia="pl-PL"/>
        </w:rPr>
        <w:t>:</w:t>
      </w:r>
    </w:p>
    <w:p w14:paraId="1F06B5F7" w14:textId="77777777" w:rsidR="005702AE" w:rsidRPr="005C0049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694"/>
        <w:gridCol w:w="2693"/>
      </w:tblGrid>
      <w:tr w:rsidR="00877577" w:rsidRPr="00AA1A2D" w14:paraId="656D776F" w14:textId="77777777" w:rsidTr="002F57D4">
        <w:trPr>
          <w:trHeight w:val="20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F7F998C" w14:textId="77777777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4EA66DF" w14:textId="4B770E4B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F79242B" w14:textId="77777777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877577" w:rsidRPr="00AA1A2D" w14:paraId="7A753950" w14:textId="77777777" w:rsidTr="00491025">
        <w:trPr>
          <w:trHeight w:val="695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38BDA3B" w14:textId="77777777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12" w:space="0" w:color="000000"/>
            </w:tcBorders>
            <w:shd w:val="clear" w:color="auto" w:fill="auto"/>
          </w:tcPr>
          <w:p w14:paraId="07D0F3AF" w14:textId="209CB90D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6213E50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46076AD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3B5AF2D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5C0E3394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7DD93A0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877577" w:rsidRPr="00AA1A2D" w14:paraId="5DFEF602" w14:textId="77777777" w:rsidTr="00491025">
        <w:trPr>
          <w:trHeight w:val="787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E24AA3E" w14:textId="77777777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14:paraId="358E760A" w14:textId="74E90B76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553311B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538F999F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4705472C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08837BB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4CEC51E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right w:val="single" w:sz="12" w:space="0" w:color="000000"/>
            </w:tcBorders>
            <w:shd w:val="clear" w:color="auto" w:fill="auto"/>
          </w:tcPr>
          <w:p w14:paraId="3B6CF4FA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877577" w:rsidRPr="00AA1A2D" w14:paraId="3792B185" w14:textId="77777777" w:rsidTr="002F57D4">
        <w:trPr>
          <w:trHeight w:val="646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93086BE" w14:textId="77777777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14:paraId="29F4AE8D" w14:textId="0E0BB3F3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2AD93077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69250584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4C519350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08D2F4A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35C11CE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right w:val="single" w:sz="12" w:space="0" w:color="000000"/>
            </w:tcBorders>
            <w:shd w:val="clear" w:color="auto" w:fill="auto"/>
          </w:tcPr>
          <w:p w14:paraId="2E2409A4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14:paraId="11B10619" w14:textId="77777777" w:rsidR="005702AE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F43AB32" w14:textId="77777777" w:rsidR="002E5858" w:rsidRPr="00F6758D" w:rsidRDefault="005702AE" w:rsidP="00F6758D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</w:t>
      </w:r>
      <w:r w:rsidRPr="002E5858">
        <w:rPr>
          <w:rFonts w:ascii="Arial" w:hAnsi="Arial" w:cs="Arial"/>
          <w:sz w:val="24"/>
          <w:szCs w:val="24"/>
          <w:vertAlign w:val="superscript"/>
        </w:rPr>
        <w:br/>
        <w:t xml:space="preserve">o podwykonawcach będzie oznaczało, ze Wykonawca samodzielnie zrealizuje zamówienie. </w:t>
      </w:r>
    </w:p>
    <w:p w14:paraId="720B8D41" w14:textId="77777777" w:rsidR="002E5858" w:rsidRPr="002E5858" w:rsidRDefault="002E5858" w:rsidP="002E5858">
      <w:pPr>
        <w:spacing w:after="0"/>
        <w:rPr>
          <w:rFonts w:ascii="Arial" w:hAnsi="Arial" w:cs="Arial"/>
        </w:rPr>
      </w:pPr>
      <w:r w:rsidRPr="002E5858">
        <w:rPr>
          <w:rFonts w:ascii="Arial" w:hAnsi="Arial" w:cs="Arial"/>
        </w:rPr>
        <w:t>………………………, dnia ………………</w:t>
      </w:r>
    </w:p>
    <w:p w14:paraId="4036ECA0" w14:textId="77777777" w:rsidR="002E5858" w:rsidRP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2E5858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16"/>
          <w:szCs w:val="16"/>
        </w:rPr>
        <w:t xml:space="preserve">      </w:t>
      </w:r>
      <w:r w:rsidRPr="002E585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2E5858">
        <w:rPr>
          <w:rFonts w:ascii="Arial" w:hAnsi="Arial" w:cs="Arial"/>
          <w:sz w:val="16"/>
          <w:szCs w:val="16"/>
        </w:rPr>
        <w:t>(data)</w:t>
      </w:r>
    </w:p>
    <w:p w14:paraId="16209344" w14:textId="77777777" w:rsidR="002E5858" w:rsidRDefault="002E5858" w:rsidP="002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2E58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</w:t>
      </w:r>
    </w:p>
    <w:p w14:paraId="7ABE42B5" w14:textId="77777777" w:rsid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(podpis osoby/ób </w:t>
      </w:r>
      <w:r>
        <w:rPr>
          <w:rFonts w:ascii="Arial" w:hAnsi="Arial" w:cs="Arial"/>
          <w:sz w:val="16"/>
          <w:szCs w:val="16"/>
        </w:rPr>
        <w:t xml:space="preserve"> </w:t>
      </w:r>
      <w:r w:rsidRPr="002E5858">
        <w:rPr>
          <w:rFonts w:ascii="Arial" w:hAnsi="Arial" w:cs="Arial"/>
          <w:sz w:val="16"/>
          <w:szCs w:val="16"/>
        </w:rPr>
        <w:t xml:space="preserve">uprawnionej/ych </w:t>
      </w:r>
    </w:p>
    <w:p w14:paraId="02FBCC6D" w14:textId="2DE3A989" w:rsidR="00854AAD" w:rsidRPr="002F57D4" w:rsidRDefault="002E5858" w:rsidP="002F57D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 w:cs="Arial"/>
          <w:sz w:val="16"/>
          <w:szCs w:val="16"/>
        </w:rPr>
        <w:t>r</w:t>
      </w:r>
      <w:r w:rsidRPr="002E5858">
        <w:rPr>
          <w:rFonts w:ascii="Arial" w:hAnsi="Arial" w:cs="Arial"/>
          <w:sz w:val="16"/>
          <w:szCs w:val="16"/>
        </w:rPr>
        <w:t>eprezentacji wykonawcy)</w:t>
      </w:r>
    </w:p>
    <w:sectPr w:rsidR="00854AAD" w:rsidRPr="002F57D4" w:rsidSect="006E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E13E8" w14:textId="77777777" w:rsidR="00004E2E" w:rsidRDefault="00004E2E" w:rsidP="005702AE">
      <w:pPr>
        <w:spacing w:after="0" w:line="240" w:lineRule="auto"/>
      </w:pPr>
      <w:r>
        <w:separator/>
      </w:r>
    </w:p>
  </w:endnote>
  <w:endnote w:type="continuationSeparator" w:id="0">
    <w:p w14:paraId="69C36471" w14:textId="77777777" w:rsidR="00004E2E" w:rsidRDefault="00004E2E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EE3C4" w14:textId="77777777" w:rsidR="00004E2E" w:rsidRDefault="00004E2E" w:rsidP="005702AE">
      <w:pPr>
        <w:spacing w:after="0" w:line="240" w:lineRule="auto"/>
      </w:pPr>
      <w:r>
        <w:separator/>
      </w:r>
    </w:p>
  </w:footnote>
  <w:footnote w:type="continuationSeparator" w:id="0">
    <w:p w14:paraId="2ED2C4D7" w14:textId="77777777" w:rsidR="00004E2E" w:rsidRDefault="00004E2E" w:rsidP="005702AE">
      <w:pPr>
        <w:spacing w:after="0" w:line="240" w:lineRule="auto"/>
      </w:pPr>
      <w:r>
        <w:continuationSeparator/>
      </w:r>
    </w:p>
  </w:footnote>
  <w:footnote w:id="1">
    <w:p w14:paraId="70784E6E" w14:textId="77777777" w:rsidR="005702AE" w:rsidRDefault="005702AE" w:rsidP="005702AE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A44272"/>
    <w:multiLevelType w:val="hybridMultilevel"/>
    <w:tmpl w:val="23AE4B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06320744">
    <w:abstractNumId w:val="0"/>
  </w:num>
  <w:num w:numId="2" w16cid:durableId="342977989">
    <w:abstractNumId w:val="2"/>
  </w:num>
  <w:num w:numId="3" w16cid:durableId="57030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2AE"/>
    <w:rsid w:val="00004E2E"/>
    <w:rsid w:val="00021A99"/>
    <w:rsid w:val="00030710"/>
    <w:rsid w:val="000359AA"/>
    <w:rsid w:val="00095896"/>
    <w:rsid w:val="000F364D"/>
    <w:rsid w:val="00107AEC"/>
    <w:rsid w:val="00130EF6"/>
    <w:rsid w:val="00144734"/>
    <w:rsid w:val="001913ED"/>
    <w:rsid w:val="001C323F"/>
    <w:rsid w:val="001C55B4"/>
    <w:rsid w:val="001E5224"/>
    <w:rsid w:val="001E53BB"/>
    <w:rsid w:val="001F7DD0"/>
    <w:rsid w:val="00215E50"/>
    <w:rsid w:val="00286B80"/>
    <w:rsid w:val="002C3D80"/>
    <w:rsid w:val="002E5858"/>
    <w:rsid w:val="002F57D4"/>
    <w:rsid w:val="00305BD6"/>
    <w:rsid w:val="00313865"/>
    <w:rsid w:val="00313DB9"/>
    <w:rsid w:val="003202F0"/>
    <w:rsid w:val="00331DF9"/>
    <w:rsid w:val="00347B64"/>
    <w:rsid w:val="00361866"/>
    <w:rsid w:val="003751F1"/>
    <w:rsid w:val="003B4359"/>
    <w:rsid w:val="00416F7B"/>
    <w:rsid w:val="00420528"/>
    <w:rsid w:val="004227DD"/>
    <w:rsid w:val="00436B4E"/>
    <w:rsid w:val="00436EB4"/>
    <w:rsid w:val="004470A0"/>
    <w:rsid w:val="004538BB"/>
    <w:rsid w:val="0045660C"/>
    <w:rsid w:val="0046729E"/>
    <w:rsid w:val="00491025"/>
    <w:rsid w:val="00494E82"/>
    <w:rsid w:val="00503E09"/>
    <w:rsid w:val="00506538"/>
    <w:rsid w:val="0053230C"/>
    <w:rsid w:val="005702AE"/>
    <w:rsid w:val="00580C30"/>
    <w:rsid w:val="005D0FD7"/>
    <w:rsid w:val="005D789C"/>
    <w:rsid w:val="006B0A83"/>
    <w:rsid w:val="006B0DF5"/>
    <w:rsid w:val="006E6CD3"/>
    <w:rsid w:val="006F33CC"/>
    <w:rsid w:val="0071639A"/>
    <w:rsid w:val="007348FA"/>
    <w:rsid w:val="00741C6D"/>
    <w:rsid w:val="007A50F1"/>
    <w:rsid w:val="007D0D78"/>
    <w:rsid w:val="00801864"/>
    <w:rsid w:val="008148CB"/>
    <w:rsid w:val="008328C9"/>
    <w:rsid w:val="00836E02"/>
    <w:rsid w:val="00844327"/>
    <w:rsid w:val="00854AAD"/>
    <w:rsid w:val="00877577"/>
    <w:rsid w:val="008822D3"/>
    <w:rsid w:val="008C1856"/>
    <w:rsid w:val="008C459A"/>
    <w:rsid w:val="009547B9"/>
    <w:rsid w:val="00964627"/>
    <w:rsid w:val="00980348"/>
    <w:rsid w:val="009C3848"/>
    <w:rsid w:val="009E14A6"/>
    <w:rsid w:val="009F1C7E"/>
    <w:rsid w:val="00A679F2"/>
    <w:rsid w:val="00A86DCE"/>
    <w:rsid w:val="00AF4732"/>
    <w:rsid w:val="00B41729"/>
    <w:rsid w:val="00B51C94"/>
    <w:rsid w:val="00B52EBE"/>
    <w:rsid w:val="00B63659"/>
    <w:rsid w:val="00B80578"/>
    <w:rsid w:val="00B84467"/>
    <w:rsid w:val="00C421D0"/>
    <w:rsid w:val="00C44225"/>
    <w:rsid w:val="00C7361A"/>
    <w:rsid w:val="00C7673A"/>
    <w:rsid w:val="00CE540E"/>
    <w:rsid w:val="00D10B02"/>
    <w:rsid w:val="00D205EE"/>
    <w:rsid w:val="00D549B7"/>
    <w:rsid w:val="00D7633C"/>
    <w:rsid w:val="00DB2D7E"/>
    <w:rsid w:val="00DE17F5"/>
    <w:rsid w:val="00DE602A"/>
    <w:rsid w:val="00DF19AB"/>
    <w:rsid w:val="00DF2E77"/>
    <w:rsid w:val="00E2144B"/>
    <w:rsid w:val="00E33515"/>
    <w:rsid w:val="00E72022"/>
    <w:rsid w:val="00E867E9"/>
    <w:rsid w:val="00EB16FB"/>
    <w:rsid w:val="00EE58FC"/>
    <w:rsid w:val="00F02A4D"/>
    <w:rsid w:val="00F11B5C"/>
    <w:rsid w:val="00F47E14"/>
    <w:rsid w:val="00F5548F"/>
    <w:rsid w:val="00F6758D"/>
    <w:rsid w:val="00F84FE3"/>
    <w:rsid w:val="00FC292F"/>
    <w:rsid w:val="00FD77CB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7DB2C"/>
  <w15:docId w15:val="{83F80690-14FA-48FE-96E5-ED1469DC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,Akapit z listą5,Normal,Akapit z listą31,Wypunktowanie,CW_Lista,wypunktowanie,Data wydania,Podsis rysunku,lp1,Preambuła,CP-UC,CP-Punkty,Bullet List,List - bullets,Equipment,Bullet 1,b1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,Akapit z listą5 Znak,Normal Znak,Akapit z listą31 Znak,Wypunktowanie Znak,CW_Lista Znak,wypunktowanie Znak,Data wydania Znak,Podsis rysunku Znak,lp1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FC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9F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9F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B9B10F5-FE27-4675-90A0-7874CFA5A7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Dane Ukryte</cp:lastModifiedBy>
  <cp:revision>79</cp:revision>
  <cp:lastPrinted>2024-09-02T06:21:00Z</cp:lastPrinted>
  <dcterms:created xsi:type="dcterms:W3CDTF">2021-01-22T11:33:00Z</dcterms:created>
  <dcterms:modified xsi:type="dcterms:W3CDTF">2024-11-05T10:55:00Z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4d9f9293-42b1-4411-a226-e8fbb3091058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