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A9" w:rsidRPr="009F4517" w:rsidRDefault="001959A9" w:rsidP="009F4517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6126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Znak sprawy: </w:t>
      </w:r>
      <w:r w:rsidRPr="00661265">
        <w:rPr>
          <w:rFonts w:ascii="Cambria" w:eastAsia="Times New Roman" w:hAnsi="Cambria" w:cs="Times New Roman"/>
          <w:b/>
          <w:sz w:val="24"/>
          <w:szCs w:val="24"/>
          <w:lang w:eastAsia="pl-PL"/>
        </w:rPr>
        <w:t>KP-272-PNK-</w:t>
      </w:r>
      <w:r w:rsidR="00230D0D">
        <w:rPr>
          <w:rFonts w:ascii="Cambria" w:eastAsia="Times New Roman" w:hAnsi="Cambria" w:cs="Times New Roman"/>
          <w:b/>
          <w:sz w:val="24"/>
          <w:szCs w:val="24"/>
          <w:lang w:eastAsia="pl-PL"/>
        </w:rPr>
        <w:t>71</w:t>
      </w:r>
      <w:r w:rsidRPr="00661265">
        <w:rPr>
          <w:rFonts w:ascii="Cambria" w:eastAsia="Times New Roman" w:hAnsi="Cambria" w:cs="Times New Roman"/>
          <w:b/>
          <w:sz w:val="24"/>
          <w:szCs w:val="24"/>
          <w:lang w:eastAsia="pl-PL"/>
        </w:rPr>
        <w:t>/2021</w:t>
      </w:r>
      <w:r w:rsidRPr="0066126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Lublin, </w:t>
      </w:r>
      <w:r w:rsidR="00230D0D">
        <w:rPr>
          <w:rFonts w:ascii="Cambria" w:eastAsia="Times New Roman" w:hAnsi="Cambria" w:cs="Times New Roman"/>
          <w:sz w:val="24"/>
          <w:szCs w:val="24"/>
          <w:lang w:eastAsia="pl-PL"/>
        </w:rPr>
        <w:t>dnia 05</w:t>
      </w:r>
      <w:r w:rsidR="009F451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listopada </w:t>
      </w:r>
      <w:r w:rsidRPr="00661265">
        <w:rPr>
          <w:rFonts w:ascii="Cambria" w:eastAsia="Times New Roman" w:hAnsi="Cambria" w:cs="Times New Roman"/>
          <w:sz w:val="24"/>
          <w:szCs w:val="24"/>
          <w:lang w:eastAsia="pl-PL"/>
        </w:rPr>
        <w:t>2021 r.</w:t>
      </w:r>
    </w:p>
    <w:p w:rsidR="001959A9" w:rsidRPr="00661265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959A9" w:rsidRPr="00FD5B40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8"/>
          <w:szCs w:val="24"/>
          <w:lang w:eastAsia="pl-PL"/>
        </w:rPr>
      </w:pPr>
    </w:p>
    <w:p w:rsidR="00FD5B40" w:rsidRPr="00FD5B40" w:rsidRDefault="00FD5B40" w:rsidP="00FD5B40">
      <w:pPr>
        <w:spacing w:before="120" w:after="120" w:line="276" w:lineRule="auto"/>
        <w:jc w:val="center"/>
        <w:rPr>
          <w:rFonts w:ascii="Cambria" w:hAnsi="Cambria" w:cs="Cambria"/>
          <w:b/>
          <w:sz w:val="24"/>
          <w:szCs w:val="20"/>
          <w:lang w:eastAsia="zh-CN"/>
        </w:rPr>
      </w:pPr>
      <w:r w:rsidRPr="00FD5B40">
        <w:rPr>
          <w:rFonts w:ascii="Cambria" w:hAnsi="Cambria" w:cs="Cambria"/>
          <w:b/>
          <w:bCs/>
          <w:iCs/>
          <w:sz w:val="24"/>
          <w:szCs w:val="20"/>
          <w:lang w:eastAsia="zh-CN"/>
        </w:rPr>
        <w:t>INFORMACJA Z OTWARCIA OFERT</w:t>
      </w:r>
    </w:p>
    <w:p w:rsidR="00FD5B40" w:rsidRPr="0018627E" w:rsidRDefault="00FD5B40" w:rsidP="00FD5B40">
      <w:pPr>
        <w:spacing w:line="276" w:lineRule="auto"/>
        <w:jc w:val="both"/>
        <w:rPr>
          <w:rFonts w:ascii="Cambria" w:hAnsi="Cambria" w:cs="Cambria"/>
          <w:b/>
          <w:szCs w:val="20"/>
          <w:lang w:eastAsia="zh-CN"/>
        </w:rPr>
      </w:pPr>
    </w:p>
    <w:p w:rsidR="00230D0D" w:rsidRPr="00230D0D" w:rsidRDefault="00FD5B40" w:rsidP="00230D0D">
      <w:pPr>
        <w:pStyle w:val="Akapitzlist"/>
        <w:widowControl/>
        <w:suppressAutoHyphens/>
        <w:autoSpaceDE/>
        <w:autoSpaceDN/>
        <w:spacing w:line="360" w:lineRule="auto"/>
        <w:ind w:left="0" w:firstLine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8627E">
        <w:rPr>
          <w:rFonts w:ascii="Cambria" w:hAnsi="Cambria" w:cs="Cambria"/>
          <w:szCs w:val="20"/>
          <w:lang w:eastAsia="zh-CN"/>
        </w:rPr>
        <w:t xml:space="preserve">Dotyczy postępowania o udzielenie zamówienia publicznego </w:t>
      </w:r>
      <w:r w:rsidRPr="0018627E">
        <w:rPr>
          <w:rFonts w:ascii="Cambria" w:hAnsi="Cambria" w:cs="Cambria"/>
          <w:szCs w:val="20"/>
          <w:lang w:eastAsia="pl-PL"/>
        </w:rPr>
        <w:t xml:space="preserve">prowadzonego na podstawie ustawy </w:t>
      </w:r>
      <w:r w:rsidR="009F4517">
        <w:rPr>
          <w:rFonts w:ascii="Cambria" w:hAnsi="Cambria" w:cs="Cambria"/>
          <w:szCs w:val="20"/>
          <w:lang w:eastAsia="pl-PL"/>
        </w:rPr>
        <w:br/>
      </w:r>
      <w:r w:rsidRPr="0018627E">
        <w:rPr>
          <w:rFonts w:ascii="Cambria" w:hAnsi="Cambria" w:cs="Cambria"/>
          <w:szCs w:val="20"/>
          <w:lang w:eastAsia="pl-PL"/>
        </w:rPr>
        <w:t xml:space="preserve">z dnia 11 września 2019 r. Prawo zamówień publicznych </w:t>
      </w:r>
      <w:r>
        <w:rPr>
          <w:rFonts w:ascii="Cambria" w:hAnsi="Cambria" w:cs="Cambria"/>
          <w:szCs w:val="20"/>
          <w:lang w:eastAsia="zh-CN"/>
        </w:rPr>
        <w:t>(Dz. U. z 2021 r., poz. 1129</w:t>
      </w:r>
      <w:r>
        <w:rPr>
          <w:rFonts w:ascii="Cambria" w:hAnsi="Cambria" w:cs="Cambria"/>
          <w:szCs w:val="20"/>
          <w:lang w:eastAsia="zh-CN"/>
        </w:rPr>
        <w:br/>
      </w:r>
      <w:r w:rsidRPr="0018627E">
        <w:rPr>
          <w:rFonts w:ascii="Cambria" w:hAnsi="Cambria" w:cs="Cambria"/>
          <w:szCs w:val="20"/>
          <w:lang w:eastAsia="zh-CN"/>
        </w:rPr>
        <w:t>z późn. zm. – dalej ustawa</w:t>
      </w:r>
      <w:r w:rsidRPr="0018627E">
        <w:rPr>
          <w:rFonts w:ascii="Cambria" w:hAnsi="Cambria" w:cs="Cambria"/>
          <w:bCs/>
          <w:szCs w:val="20"/>
          <w:lang w:eastAsia="zh-CN"/>
        </w:rPr>
        <w:t xml:space="preserve">) </w:t>
      </w:r>
      <w:r w:rsidRPr="0018627E">
        <w:rPr>
          <w:rFonts w:ascii="Cambria" w:hAnsi="Cambria" w:cs="Cambria"/>
          <w:szCs w:val="20"/>
          <w:lang w:eastAsia="zh-CN"/>
        </w:rPr>
        <w:t>w trybie podstawowym bez negocjacji pn.:</w:t>
      </w:r>
      <w:bookmarkStart w:id="0" w:name="_Hlk71036658"/>
      <w:r w:rsidR="009F4517" w:rsidRPr="009F4517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</w:t>
      </w:r>
      <w:bookmarkEnd w:id="0"/>
      <w:r w:rsidR="00230D0D" w:rsidRPr="00230D0D">
        <w:rPr>
          <w:rFonts w:ascii="Cambria" w:eastAsia="Times New Roman" w:hAnsi="Cambria"/>
          <w:b/>
          <w:sz w:val="24"/>
          <w:szCs w:val="24"/>
          <w:lang w:eastAsia="pl-PL"/>
        </w:rPr>
        <w:t>Sukcesywna dostawa mebli biurowych, krzeseł i foteli dla jednostek Politechniki Lubelskiej</w:t>
      </w:r>
    </w:p>
    <w:p w:rsidR="001959A9" w:rsidRPr="00F86561" w:rsidRDefault="001959A9" w:rsidP="00FD5B40">
      <w:pPr>
        <w:pStyle w:val="Akapitzlist"/>
        <w:widowControl/>
        <w:suppressAutoHyphens/>
        <w:autoSpaceDE/>
        <w:autoSpaceDN/>
        <w:spacing w:line="360" w:lineRule="auto"/>
        <w:ind w:left="0" w:firstLine="15"/>
        <w:jc w:val="both"/>
        <w:rPr>
          <w:rFonts w:ascii="Cambria" w:eastAsia="SimSun" w:hAnsi="Cambria" w:cs="Cambria"/>
          <w:bCs/>
          <w:iCs/>
          <w:kern w:val="3"/>
          <w:u w:val="single"/>
          <w:lang w:eastAsia="zh-CN" w:bidi="hi-IN"/>
        </w:rPr>
      </w:pPr>
    </w:p>
    <w:p w:rsidR="00230D0D" w:rsidRDefault="00FD5B40" w:rsidP="00FD5B40">
      <w:pPr>
        <w:spacing w:before="120" w:line="276" w:lineRule="auto"/>
        <w:jc w:val="both"/>
        <w:rPr>
          <w:rFonts w:ascii="Cambria" w:hAnsi="Cambria" w:cs="Cambria"/>
          <w:szCs w:val="20"/>
          <w:lang w:eastAsia="zh-CN"/>
        </w:rPr>
      </w:pPr>
      <w:r w:rsidRPr="0018627E">
        <w:rPr>
          <w:rFonts w:ascii="Cambria" w:hAnsi="Cambria" w:cs="Cambria"/>
          <w:szCs w:val="20"/>
          <w:lang w:eastAsia="zh-CN"/>
        </w:rPr>
        <w:t>Kwota przeznaczona na realizację zamówienia:</w:t>
      </w:r>
    </w:p>
    <w:p w:rsidR="00230D0D" w:rsidRPr="00230D0D" w:rsidRDefault="00230D0D" w:rsidP="00FD5B40">
      <w:pPr>
        <w:spacing w:before="120" w:line="276" w:lineRule="auto"/>
        <w:jc w:val="both"/>
        <w:rPr>
          <w:rFonts w:ascii="Cambria" w:hAnsi="Cambria" w:cs="Cambria"/>
          <w:b/>
          <w:szCs w:val="20"/>
          <w:lang w:eastAsia="zh-CN"/>
        </w:rPr>
      </w:pPr>
      <w:r w:rsidRPr="00230D0D">
        <w:rPr>
          <w:rFonts w:ascii="Cambria" w:hAnsi="Cambria" w:cs="Cambria"/>
          <w:b/>
          <w:szCs w:val="20"/>
          <w:lang w:eastAsia="zh-CN"/>
        </w:rPr>
        <w:t xml:space="preserve">Część 1: 108 000,00 zł brutto </w:t>
      </w:r>
    </w:p>
    <w:p w:rsidR="00FD5B40" w:rsidRPr="00230D0D" w:rsidRDefault="00230D0D" w:rsidP="00FD5B40">
      <w:pPr>
        <w:spacing w:before="120" w:line="276" w:lineRule="auto"/>
        <w:jc w:val="both"/>
        <w:rPr>
          <w:rFonts w:ascii="Cambria" w:hAnsi="Cambria" w:cs="Cambria"/>
          <w:b/>
          <w:szCs w:val="20"/>
          <w:lang w:eastAsia="zh-CN"/>
        </w:rPr>
      </w:pPr>
      <w:r w:rsidRPr="00230D0D">
        <w:rPr>
          <w:rFonts w:ascii="Cambria" w:hAnsi="Cambria" w:cs="Cambria"/>
          <w:b/>
          <w:szCs w:val="20"/>
          <w:lang w:eastAsia="zh-CN"/>
        </w:rPr>
        <w:t>Cześć 2: 110 000,00 zł brutto</w:t>
      </w:r>
    </w:p>
    <w:p w:rsidR="00FD5B40" w:rsidRPr="0018627E" w:rsidRDefault="00FD5B40" w:rsidP="00FD5B40">
      <w:pPr>
        <w:spacing w:line="276" w:lineRule="auto"/>
        <w:jc w:val="both"/>
        <w:rPr>
          <w:rFonts w:ascii="Cambria" w:hAnsi="Cambria" w:cs="Cambria"/>
          <w:b/>
          <w:szCs w:val="20"/>
          <w:lang w:eastAsia="zh-CN"/>
        </w:rPr>
      </w:pPr>
    </w:p>
    <w:p w:rsidR="00FD5B40" w:rsidRPr="0018627E" w:rsidRDefault="00FD5B40" w:rsidP="00FD5B40">
      <w:pPr>
        <w:spacing w:line="276" w:lineRule="auto"/>
        <w:jc w:val="both"/>
        <w:rPr>
          <w:rFonts w:ascii="Cambria" w:hAnsi="Cambria" w:cs="Cambria"/>
          <w:szCs w:val="20"/>
          <w:lang w:eastAsia="zh-CN"/>
        </w:rPr>
      </w:pPr>
      <w:r w:rsidRPr="0018627E">
        <w:rPr>
          <w:rFonts w:ascii="Cambria" w:hAnsi="Cambria" w:cs="Cambria"/>
          <w:szCs w:val="20"/>
          <w:lang w:eastAsia="zh-CN"/>
        </w:rPr>
        <w:t xml:space="preserve">Na podstawie art. 222 ust. 5 ustawy Zamawiający przekazuje następujące informacje o złożonych </w:t>
      </w:r>
      <w:r w:rsidR="0031688F">
        <w:rPr>
          <w:rFonts w:ascii="Cambria" w:hAnsi="Cambria" w:cs="Cambria"/>
          <w:szCs w:val="20"/>
          <w:lang w:eastAsia="zh-CN"/>
        </w:rPr>
        <w:t>ofertach</w:t>
      </w:r>
      <w:r w:rsidRPr="0018627E">
        <w:rPr>
          <w:rFonts w:ascii="Cambria" w:hAnsi="Cambria" w:cs="Cambria"/>
          <w:szCs w:val="20"/>
          <w:lang w:eastAsia="zh-CN"/>
        </w:rPr>
        <w:t xml:space="preserve">: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63"/>
        <w:gridCol w:w="3827"/>
        <w:gridCol w:w="3402"/>
      </w:tblGrid>
      <w:tr w:rsidR="00230D0D" w:rsidRPr="0018627E" w:rsidTr="00E73E99">
        <w:trPr>
          <w:trHeight w:val="867"/>
        </w:trPr>
        <w:tc>
          <w:tcPr>
            <w:tcW w:w="1134" w:type="dxa"/>
            <w:shd w:val="clear" w:color="auto" w:fill="BFBFBF"/>
            <w:vAlign w:val="center"/>
          </w:tcPr>
          <w:p w:rsidR="00230D0D" w:rsidRPr="0018627E" w:rsidRDefault="00230D0D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230D0D" w:rsidRPr="0018627E" w:rsidRDefault="00230D0D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18627E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1163" w:type="dxa"/>
            <w:shd w:val="clear" w:color="auto" w:fill="BFBFBF"/>
            <w:vAlign w:val="center"/>
          </w:tcPr>
          <w:p w:rsidR="00230D0D" w:rsidRPr="0018627E" w:rsidRDefault="00230D0D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Numer części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230D0D" w:rsidRPr="0018627E" w:rsidRDefault="00230D0D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230D0D" w:rsidRPr="0018627E" w:rsidRDefault="00230D0D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18627E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230D0D" w:rsidRPr="0018627E" w:rsidRDefault="00230D0D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18627E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230D0D" w:rsidRPr="0018627E" w:rsidRDefault="00230D0D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  <w:p w:rsidR="00230D0D" w:rsidRPr="0018627E" w:rsidRDefault="00230D0D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18627E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Cena brutto za realizację </w:t>
            </w:r>
          </w:p>
          <w:p w:rsidR="00230D0D" w:rsidRPr="0018627E" w:rsidRDefault="00230D0D" w:rsidP="0031688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18627E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</w:tc>
      </w:tr>
      <w:tr w:rsidR="00230D0D" w:rsidRPr="00FD5B40" w:rsidTr="00E73E99">
        <w:trPr>
          <w:trHeight w:val="54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30D0D" w:rsidRPr="0018627E" w:rsidRDefault="00230D0D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18627E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63" w:type="dxa"/>
            <w:vAlign w:val="center"/>
          </w:tcPr>
          <w:p w:rsidR="00230D0D" w:rsidRPr="009F4517" w:rsidRDefault="00230D0D" w:rsidP="00230D0D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30D0D" w:rsidRDefault="00230D0D" w:rsidP="004D1C4F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TRONUS POLSKA Sp. z o.o.</w:t>
            </w:r>
          </w:p>
          <w:p w:rsidR="00230D0D" w:rsidRDefault="00230D0D" w:rsidP="004D1C4F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ul. Ordona 2A,</w:t>
            </w:r>
          </w:p>
          <w:p w:rsidR="00230D0D" w:rsidRPr="00FD5B40" w:rsidRDefault="00230D0D" w:rsidP="004D1C4F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01-237 Warszawa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D0D" w:rsidRPr="00FD5B40" w:rsidRDefault="00230D0D" w:rsidP="004D1C4F">
            <w:pPr>
              <w:spacing w:before="12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2 419 963,50</w:t>
            </w:r>
          </w:p>
        </w:tc>
      </w:tr>
      <w:tr w:rsidR="00230D0D" w:rsidRPr="00FD5B40" w:rsidTr="00E73E99">
        <w:trPr>
          <w:trHeight w:val="425"/>
        </w:trPr>
        <w:tc>
          <w:tcPr>
            <w:tcW w:w="1134" w:type="dxa"/>
            <w:vMerge/>
            <w:shd w:val="clear" w:color="auto" w:fill="auto"/>
            <w:vAlign w:val="center"/>
          </w:tcPr>
          <w:p w:rsidR="00230D0D" w:rsidRPr="0018627E" w:rsidRDefault="00230D0D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63" w:type="dxa"/>
            <w:vAlign w:val="center"/>
          </w:tcPr>
          <w:p w:rsidR="00230D0D" w:rsidRPr="009F4517" w:rsidRDefault="00230D0D" w:rsidP="00230D0D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30D0D" w:rsidRDefault="00230D0D" w:rsidP="004D1C4F">
            <w:pPr>
              <w:spacing w:line="276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30D0D" w:rsidRPr="00FD5B40" w:rsidRDefault="00230D0D" w:rsidP="004D1C4F">
            <w:pPr>
              <w:spacing w:before="12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11 950 987,50</w:t>
            </w:r>
          </w:p>
        </w:tc>
      </w:tr>
      <w:tr w:rsidR="00230D0D" w:rsidRPr="00FD5B40" w:rsidTr="00E73E99">
        <w:trPr>
          <w:trHeight w:val="416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30D0D" w:rsidRPr="0018627E" w:rsidRDefault="00230D0D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163" w:type="dxa"/>
            <w:vAlign w:val="center"/>
          </w:tcPr>
          <w:p w:rsidR="00230D0D" w:rsidRDefault="00230D0D" w:rsidP="00230D0D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30D0D" w:rsidRDefault="00230D0D" w:rsidP="004D1C4F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KORINA POLSKA Sp. z o. o.</w:t>
            </w:r>
          </w:p>
          <w:p w:rsidR="00230D0D" w:rsidRDefault="00230D0D" w:rsidP="004D1C4F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Al. Warszawska 102</w:t>
            </w:r>
          </w:p>
          <w:p w:rsidR="00230D0D" w:rsidRPr="00FD5B40" w:rsidRDefault="00230D0D" w:rsidP="004D1C4F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20-824 Lublin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D0D" w:rsidRDefault="00230D0D" w:rsidP="004D1C4F">
            <w:pPr>
              <w:spacing w:before="12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96 419,70</w:t>
            </w:r>
          </w:p>
        </w:tc>
      </w:tr>
      <w:tr w:rsidR="00230D0D" w:rsidRPr="00FD5B40" w:rsidTr="00E73E99">
        <w:trPr>
          <w:trHeight w:val="473"/>
        </w:trPr>
        <w:tc>
          <w:tcPr>
            <w:tcW w:w="1134" w:type="dxa"/>
            <w:vMerge/>
            <w:shd w:val="clear" w:color="auto" w:fill="auto"/>
            <w:vAlign w:val="center"/>
          </w:tcPr>
          <w:p w:rsidR="00230D0D" w:rsidRDefault="00230D0D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63" w:type="dxa"/>
            <w:vAlign w:val="center"/>
          </w:tcPr>
          <w:p w:rsidR="00230D0D" w:rsidRDefault="00230D0D" w:rsidP="00230D0D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30D0D" w:rsidRPr="00FD5B40" w:rsidRDefault="00230D0D" w:rsidP="004D1C4F">
            <w:pPr>
              <w:spacing w:line="276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30D0D" w:rsidRDefault="00230D0D" w:rsidP="004D1C4F">
            <w:pPr>
              <w:spacing w:before="12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96</w:t>
            </w:r>
            <w:r w:rsidR="00E5210F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222,90</w:t>
            </w:r>
          </w:p>
        </w:tc>
      </w:tr>
      <w:tr w:rsidR="00230D0D" w:rsidRPr="00FD5B40" w:rsidTr="00E73E99">
        <w:trPr>
          <w:trHeight w:val="673"/>
        </w:trPr>
        <w:tc>
          <w:tcPr>
            <w:tcW w:w="1134" w:type="dxa"/>
            <w:shd w:val="clear" w:color="auto" w:fill="auto"/>
            <w:vAlign w:val="center"/>
          </w:tcPr>
          <w:p w:rsidR="00230D0D" w:rsidRPr="0018627E" w:rsidRDefault="00230D0D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163" w:type="dxa"/>
            <w:vAlign w:val="center"/>
          </w:tcPr>
          <w:p w:rsidR="00230D0D" w:rsidRDefault="00230D0D" w:rsidP="00E5210F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0D0D" w:rsidRDefault="00230D0D" w:rsidP="004D1C4F">
            <w:pPr>
              <w:spacing w:line="276" w:lineRule="auto"/>
              <w:rPr>
                <w:rFonts w:ascii="Cambria" w:hAnsi="Cambria"/>
                <w:szCs w:val="20"/>
              </w:rPr>
            </w:pPr>
            <w:proofErr w:type="spellStart"/>
            <w:r>
              <w:rPr>
                <w:rFonts w:ascii="Cambria" w:hAnsi="Cambria"/>
                <w:szCs w:val="20"/>
              </w:rPr>
              <w:t>Pk</w:t>
            </w:r>
            <w:proofErr w:type="spellEnd"/>
            <w:r>
              <w:rPr>
                <w:rFonts w:ascii="Cambria" w:hAnsi="Cambria"/>
                <w:szCs w:val="20"/>
              </w:rPr>
              <w:t>-Studio Piotr Klepka</w:t>
            </w:r>
          </w:p>
          <w:p w:rsidR="00230D0D" w:rsidRDefault="00E5210F" w:rsidP="004D1C4F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u</w:t>
            </w:r>
            <w:r w:rsidR="00230D0D">
              <w:rPr>
                <w:rFonts w:ascii="Cambria" w:hAnsi="Cambria"/>
                <w:szCs w:val="20"/>
              </w:rPr>
              <w:t xml:space="preserve">l. </w:t>
            </w:r>
            <w:r>
              <w:rPr>
                <w:rFonts w:ascii="Cambria" w:hAnsi="Cambria"/>
                <w:szCs w:val="20"/>
              </w:rPr>
              <w:t>Gawota 17</w:t>
            </w:r>
          </w:p>
          <w:p w:rsidR="00E5210F" w:rsidRPr="00FD5B40" w:rsidRDefault="00E5210F" w:rsidP="004D1C4F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02-830 Warszawa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D0D" w:rsidRDefault="00E5210F" w:rsidP="004D1C4F">
            <w:pPr>
              <w:spacing w:before="12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114  1550,70</w:t>
            </w:r>
          </w:p>
        </w:tc>
      </w:tr>
      <w:tr w:rsidR="00E5210F" w:rsidRPr="00FD5B40" w:rsidTr="00E73E99">
        <w:trPr>
          <w:trHeight w:val="44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5210F" w:rsidRPr="0018627E" w:rsidRDefault="00E5210F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163" w:type="dxa"/>
            <w:vAlign w:val="center"/>
          </w:tcPr>
          <w:p w:rsidR="00E5210F" w:rsidRPr="00446917" w:rsidRDefault="00E5210F" w:rsidP="00E5210F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5210F" w:rsidRDefault="00E5210F" w:rsidP="00446917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DOMI STYL Maciej Banaszek </w:t>
            </w:r>
          </w:p>
          <w:p w:rsidR="00E5210F" w:rsidRDefault="00E5210F" w:rsidP="00446917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Minkowice 206</w:t>
            </w:r>
          </w:p>
          <w:p w:rsidR="00E5210F" w:rsidRPr="00FD5B40" w:rsidRDefault="00E5210F" w:rsidP="00446917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21-007 Mełgiew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10F" w:rsidRDefault="00E5210F" w:rsidP="004D1C4F">
            <w:pPr>
              <w:spacing w:before="12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82 502,25</w:t>
            </w:r>
          </w:p>
        </w:tc>
      </w:tr>
      <w:tr w:rsidR="00E5210F" w:rsidRPr="00FD5B40" w:rsidTr="00E73E99">
        <w:trPr>
          <w:trHeight w:val="547"/>
        </w:trPr>
        <w:tc>
          <w:tcPr>
            <w:tcW w:w="1134" w:type="dxa"/>
            <w:vMerge/>
            <w:shd w:val="clear" w:color="auto" w:fill="auto"/>
            <w:vAlign w:val="center"/>
          </w:tcPr>
          <w:p w:rsidR="00E5210F" w:rsidRDefault="00E5210F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63" w:type="dxa"/>
            <w:vAlign w:val="center"/>
          </w:tcPr>
          <w:p w:rsidR="00E5210F" w:rsidRPr="00446917" w:rsidRDefault="00E5210F" w:rsidP="00E5210F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E5210F" w:rsidRDefault="00E5210F" w:rsidP="00446917">
            <w:pPr>
              <w:spacing w:line="276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5210F" w:rsidRDefault="00E5210F" w:rsidP="004D1C4F">
            <w:pPr>
              <w:spacing w:before="12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104 796,00</w:t>
            </w:r>
          </w:p>
        </w:tc>
      </w:tr>
      <w:tr w:rsidR="00E5210F" w:rsidRPr="00E5210F" w:rsidTr="00E73E99">
        <w:trPr>
          <w:trHeight w:val="56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5210F" w:rsidRPr="0018627E" w:rsidRDefault="00E5210F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163" w:type="dxa"/>
            <w:vAlign w:val="center"/>
          </w:tcPr>
          <w:p w:rsidR="00E5210F" w:rsidRPr="00446917" w:rsidRDefault="00E5210F" w:rsidP="00E5210F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5210F" w:rsidRPr="00E5210F" w:rsidRDefault="00E5210F" w:rsidP="00446917">
            <w:pPr>
              <w:spacing w:line="276" w:lineRule="auto"/>
              <w:rPr>
                <w:rFonts w:ascii="Cambria" w:hAnsi="Cambria"/>
                <w:szCs w:val="20"/>
                <w:lang w:val="en-GB"/>
              </w:rPr>
            </w:pPr>
            <w:r w:rsidRPr="00E5210F">
              <w:rPr>
                <w:rFonts w:ascii="Cambria" w:hAnsi="Cambria"/>
                <w:szCs w:val="20"/>
                <w:lang w:val="en-GB"/>
              </w:rPr>
              <w:t xml:space="preserve">KALL </w:t>
            </w:r>
            <w:r w:rsidRPr="00E70D9D">
              <w:rPr>
                <w:rFonts w:ascii="Cambria" w:hAnsi="Cambria"/>
                <w:szCs w:val="20"/>
                <w:lang w:val="en-GB"/>
              </w:rPr>
              <w:t>CARRION</w:t>
            </w:r>
            <w:r w:rsidRPr="00E5210F">
              <w:rPr>
                <w:rFonts w:ascii="Cambria" w:hAnsi="Cambria"/>
                <w:szCs w:val="20"/>
                <w:lang w:val="en-GB"/>
              </w:rPr>
              <w:t xml:space="preserve"> TRADING Sp. z o. o.</w:t>
            </w:r>
          </w:p>
          <w:p w:rsidR="00E5210F" w:rsidRDefault="00E5210F" w:rsidP="00446917">
            <w:pPr>
              <w:spacing w:line="276" w:lineRule="auto"/>
              <w:rPr>
                <w:rFonts w:ascii="Cambria" w:hAnsi="Cambria"/>
                <w:szCs w:val="20"/>
                <w:lang w:val="en-GB"/>
              </w:rPr>
            </w:pPr>
            <w:r>
              <w:rPr>
                <w:rFonts w:ascii="Cambria" w:hAnsi="Cambria"/>
                <w:szCs w:val="20"/>
                <w:lang w:val="en-GB"/>
              </w:rPr>
              <w:t xml:space="preserve">Al. </w:t>
            </w:r>
            <w:r w:rsidRPr="00E5210F">
              <w:rPr>
                <w:rFonts w:ascii="Cambria" w:hAnsi="Cambria"/>
                <w:szCs w:val="20"/>
              </w:rPr>
              <w:t>Solidarności</w:t>
            </w:r>
            <w:r>
              <w:rPr>
                <w:rFonts w:ascii="Cambria" w:hAnsi="Cambria"/>
                <w:szCs w:val="20"/>
                <w:lang w:val="en-GB"/>
              </w:rPr>
              <w:t xml:space="preserve"> 75/26</w:t>
            </w:r>
          </w:p>
          <w:p w:rsidR="00E5210F" w:rsidRPr="00E5210F" w:rsidRDefault="00E5210F" w:rsidP="00446917">
            <w:pPr>
              <w:spacing w:line="276" w:lineRule="auto"/>
              <w:rPr>
                <w:rFonts w:ascii="Cambria" w:hAnsi="Cambria"/>
                <w:szCs w:val="20"/>
                <w:lang w:val="en-GB"/>
              </w:rPr>
            </w:pPr>
            <w:r>
              <w:rPr>
                <w:rFonts w:ascii="Cambria" w:hAnsi="Cambria"/>
                <w:szCs w:val="20"/>
                <w:lang w:val="en-GB"/>
              </w:rPr>
              <w:t>00-090 Warszawa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10F" w:rsidRPr="00E5210F" w:rsidRDefault="00E5210F" w:rsidP="004D1C4F">
            <w:pPr>
              <w:spacing w:before="12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val="en-GB"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en-GB" w:eastAsia="zh-CN"/>
              </w:rPr>
              <w:t>96 770,25</w:t>
            </w:r>
          </w:p>
        </w:tc>
      </w:tr>
      <w:tr w:rsidR="00E5210F" w:rsidRPr="00E5210F" w:rsidTr="00E73E99">
        <w:trPr>
          <w:trHeight w:val="550"/>
        </w:trPr>
        <w:tc>
          <w:tcPr>
            <w:tcW w:w="1134" w:type="dxa"/>
            <w:vMerge/>
            <w:shd w:val="clear" w:color="auto" w:fill="auto"/>
            <w:vAlign w:val="center"/>
          </w:tcPr>
          <w:p w:rsidR="00E5210F" w:rsidRDefault="00E5210F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63" w:type="dxa"/>
            <w:vAlign w:val="center"/>
          </w:tcPr>
          <w:p w:rsidR="00E5210F" w:rsidRPr="00446917" w:rsidRDefault="00E5210F" w:rsidP="00E5210F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E5210F" w:rsidRPr="00E5210F" w:rsidRDefault="00E5210F" w:rsidP="00446917">
            <w:pPr>
              <w:spacing w:line="276" w:lineRule="auto"/>
              <w:rPr>
                <w:rFonts w:ascii="Cambria" w:hAnsi="Cambria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5210F" w:rsidRPr="00E5210F" w:rsidRDefault="00E5210F" w:rsidP="004D1C4F">
            <w:pPr>
              <w:spacing w:before="12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val="en-GB"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en-GB" w:eastAsia="zh-CN"/>
              </w:rPr>
              <w:t>107 133,00</w:t>
            </w:r>
          </w:p>
        </w:tc>
      </w:tr>
      <w:tr w:rsidR="00E5210F" w:rsidRPr="00FD5B40" w:rsidTr="00E73E99">
        <w:trPr>
          <w:trHeight w:val="55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5210F" w:rsidRPr="0018627E" w:rsidRDefault="00E5210F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163" w:type="dxa"/>
            <w:vAlign w:val="center"/>
          </w:tcPr>
          <w:p w:rsidR="00E5210F" w:rsidRPr="00446917" w:rsidRDefault="00E5210F" w:rsidP="00E5210F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5210F" w:rsidRPr="00E5210F" w:rsidRDefault="00E5210F" w:rsidP="00E5210F">
            <w:pPr>
              <w:spacing w:line="276" w:lineRule="auto"/>
              <w:rPr>
                <w:rFonts w:ascii="Cambria" w:hAnsi="Cambria"/>
                <w:szCs w:val="20"/>
              </w:rPr>
            </w:pPr>
            <w:r w:rsidRPr="00E5210F">
              <w:rPr>
                <w:rFonts w:ascii="Cambria" w:hAnsi="Cambria"/>
                <w:szCs w:val="20"/>
              </w:rPr>
              <w:t xml:space="preserve">DOMI STYL Maciej Banaszek </w:t>
            </w:r>
          </w:p>
          <w:p w:rsidR="00E5210F" w:rsidRPr="00E5210F" w:rsidRDefault="00E5210F" w:rsidP="00E5210F">
            <w:pPr>
              <w:spacing w:line="276" w:lineRule="auto"/>
              <w:rPr>
                <w:rFonts w:ascii="Cambria" w:hAnsi="Cambria"/>
                <w:szCs w:val="20"/>
              </w:rPr>
            </w:pPr>
            <w:r w:rsidRPr="00E5210F">
              <w:rPr>
                <w:rFonts w:ascii="Cambria" w:hAnsi="Cambria"/>
                <w:szCs w:val="20"/>
              </w:rPr>
              <w:t>Minkowice 206</w:t>
            </w:r>
          </w:p>
          <w:p w:rsidR="00E5210F" w:rsidRPr="00FD5B40" w:rsidRDefault="00E5210F" w:rsidP="00E5210F">
            <w:pPr>
              <w:spacing w:line="276" w:lineRule="auto"/>
              <w:rPr>
                <w:rFonts w:ascii="Cambria" w:hAnsi="Cambria"/>
                <w:szCs w:val="20"/>
              </w:rPr>
            </w:pPr>
            <w:r w:rsidRPr="00E5210F">
              <w:rPr>
                <w:rFonts w:ascii="Cambria" w:hAnsi="Cambria"/>
                <w:szCs w:val="20"/>
              </w:rPr>
              <w:t>21-007 Mełgiew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10F" w:rsidRDefault="00E5210F" w:rsidP="004D1C4F">
            <w:pPr>
              <w:spacing w:before="12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82 502,25</w:t>
            </w:r>
          </w:p>
        </w:tc>
      </w:tr>
      <w:tr w:rsidR="00E5210F" w:rsidRPr="00FD5B40" w:rsidTr="00E73E99">
        <w:trPr>
          <w:trHeight w:val="673"/>
        </w:trPr>
        <w:tc>
          <w:tcPr>
            <w:tcW w:w="1134" w:type="dxa"/>
            <w:vMerge/>
            <w:shd w:val="clear" w:color="auto" w:fill="auto"/>
            <w:vAlign w:val="center"/>
          </w:tcPr>
          <w:p w:rsidR="00E5210F" w:rsidRDefault="00E5210F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63" w:type="dxa"/>
            <w:vAlign w:val="center"/>
          </w:tcPr>
          <w:p w:rsidR="00E5210F" w:rsidRPr="00A65B94" w:rsidRDefault="00E5210F" w:rsidP="00E5210F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E5210F" w:rsidRPr="00FD5B40" w:rsidRDefault="00E5210F" w:rsidP="00A65B94">
            <w:pPr>
              <w:spacing w:line="276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5210F" w:rsidRDefault="00E5210F" w:rsidP="004D1C4F">
            <w:pPr>
              <w:spacing w:before="12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104 796,00</w:t>
            </w:r>
          </w:p>
        </w:tc>
      </w:tr>
      <w:tr w:rsidR="00E5210F" w:rsidRPr="00FD5B40" w:rsidTr="00AC2146">
        <w:trPr>
          <w:trHeight w:val="57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5210F" w:rsidRPr="0018627E" w:rsidRDefault="00E5210F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lastRenderedPageBreak/>
              <w:t>7.</w:t>
            </w:r>
          </w:p>
        </w:tc>
        <w:tc>
          <w:tcPr>
            <w:tcW w:w="1163" w:type="dxa"/>
            <w:vAlign w:val="center"/>
          </w:tcPr>
          <w:p w:rsidR="00E5210F" w:rsidRPr="00A65B94" w:rsidRDefault="00E5210F" w:rsidP="00E5210F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5210F" w:rsidRPr="00E5210F" w:rsidRDefault="00E5210F" w:rsidP="00E5210F">
            <w:pPr>
              <w:spacing w:line="276" w:lineRule="auto"/>
              <w:rPr>
                <w:rFonts w:ascii="Cambria" w:hAnsi="Cambria"/>
                <w:szCs w:val="20"/>
              </w:rPr>
            </w:pPr>
            <w:r w:rsidRPr="00E5210F">
              <w:rPr>
                <w:rFonts w:ascii="Cambria" w:hAnsi="Cambria"/>
                <w:szCs w:val="20"/>
              </w:rPr>
              <w:t>Firma Produkcyjno-Usł</w:t>
            </w:r>
            <w:r>
              <w:rPr>
                <w:rFonts w:ascii="Cambria" w:hAnsi="Cambria"/>
                <w:szCs w:val="20"/>
              </w:rPr>
              <w:t xml:space="preserve">ugowo-Handlowa Krzysztof Bieda </w:t>
            </w:r>
          </w:p>
          <w:p w:rsidR="00E5210F" w:rsidRDefault="00E5210F" w:rsidP="00E5210F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ul. Józefa Piłsudskiego 43</w:t>
            </w:r>
          </w:p>
          <w:p w:rsidR="00E5210F" w:rsidRPr="00FD5B40" w:rsidRDefault="00E5210F" w:rsidP="00E5210F">
            <w:pPr>
              <w:spacing w:line="276" w:lineRule="auto"/>
              <w:rPr>
                <w:rFonts w:ascii="Cambria" w:hAnsi="Cambria"/>
                <w:szCs w:val="20"/>
              </w:rPr>
            </w:pPr>
            <w:r w:rsidRPr="00E5210F">
              <w:rPr>
                <w:rFonts w:ascii="Cambria" w:hAnsi="Cambria"/>
                <w:szCs w:val="20"/>
              </w:rPr>
              <w:t xml:space="preserve">34-600 Limanowa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10F" w:rsidRDefault="00E5210F" w:rsidP="004D1C4F">
            <w:pPr>
              <w:spacing w:before="12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161 745,00</w:t>
            </w:r>
          </w:p>
        </w:tc>
      </w:tr>
      <w:tr w:rsidR="00E5210F" w:rsidRPr="00FD5B40" w:rsidTr="00AC2146">
        <w:trPr>
          <w:trHeight w:val="552"/>
        </w:trPr>
        <w:tc>
          <w:tcPr>
            <w:tcW w:w="1134" w:type="dxa"/>
            <w:vMerge/>
            <w:shd w:val="clear" w:color="auto" w:fill="auto"/>
            <w:vAlign w:val="center"/>
          </w:tcPr>
          <w:p w:rsidR="00E5210F" w:rsidRDefault="00E5210F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63" w:type="dxa"/>
            <w:vAlign w:val="center"/>
          </w:tcPr>
          <w:p w:rsidR="00E5210F" w:rsidRPr="00A65B94" w:rsidRDefault="00E5210F" w:rsidP="00E5210F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E5210F" w:rsidRPr="00E5210F" w:rsidRDefault="00E5210F" w:rsidP="00E5210F">
            <w:pPr>
              <w:spacing w:line="276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5210F" w:rsidRDefault="00E5210F" w:rsidP="004D1C4F">
            <w:pPr>
              <w:spacing w:before="12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145 878,00</w:t>
            </w:r>
          </w:p>
        </w:tc>
      </w:tr>
      <w:tr w:rsidR="00230D0D" w:rsidRPr="00FD5B40" w:rsidTr="00AC2146">
        <w:trPr>
          <w:trHeight w:val="929"/>
        </w:trPr>
        <w:tc>
          <w:tcPr>
            <w:tcW w:w="1134" w:type="dxa"/>
            <w:shd w:val="clear" w:color="auto" w:fill="auto"/>
            <w:vAlign w:val="center"/>
          </w:tcPr>
          <w:p w:rsidR="00230D0D" w:rsidRPr="0018627E" w:rsidRDefault="00230D0D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163" w:type="dxa"/>
            <w:vAlign w:val="center"/>
          </w:tcPr>
          <w:p w:rsidR="00230D0D" w:rsidRDefault="00E70D9D" w:rsidP="00E73E99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0D0D" w:rsidRDefault="000035A5" w:rsidP="004D1C4F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Mega System Zbigniew Dębski</w:t>
            </w:r>
          </w:p>
          <w:p w:rsidR="000035A5" w:rsidRDefault="000035A5" w:rsidP="004D1C4F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ul. 10Lutego 15</w:t>
            </w:r>
          </w:p>
          <w:p w:rsidR="000035A5" w:rsidRPr="00FD5B40" w:rsidRDefault="000035A5" w:rsidP="004D1C4F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08-110 Siedlce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D0D" w:rsidRDefault="00E70D9D" w:rsidP="004D1C4F">
            <w:pPr>
              <w:spacing w:before="12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86 173,80</w:t>
            </w:r>
          </w:p>
          <w:p w:rsidR="00E70D9D" w:rsidRDefault="00E70D9D" w:rsidP="007B16E2">
            <w:pPr>
              <w:spacing w:before="12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Kwota </w:t>
            </w:r>
            <w:r w:rsidR="007B16E2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wskazana w formularza cenowym</w:t>
            </w:r>
            <w:bookmarkStart w:id="1" w:name="_GoBack"/>
            <w:bookmarkEnd w:id="1"/>
          </w:p>
        </w:tc>
      </w:tr>
      <w:tr w:rsidR="00E73E99" w:rsidRPr="00FD5B40" w:rsidTr="00AC2146">
        <w:trPr>
          <w:trHeight w:val="55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73E99" w:rsidRPr="0018627E" w:rsidRDefault="00E73E99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163" w:type="dxa"/>
            <w:vAlign w:val="center"/>
          </w:tcPr>
          <w:p w:rsidR="00E73E99" w:rsidRPr="00A65B94" w:rsidRDefault="00E73E99" w:rsidP="00E73E99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73E99" w:rsidRDefault="00E73E99" w:rsidP="00A65B94">
            <w:pPr>
              <w:spacing w:line="276" w:lineRule="auto"/>
              <w:rPr>
                <w:rFonts w:ascii="Cambria" w:hAnsi="Cambria"/>
                <w:szCs w:val="20"/>
              </w:rPr>
            </w:pPr>
            <w:proofErr w:type="spellStart"/>
            <w:r>
              <w:rPr>
                <w:rFonts w:ascii="Cambria" w:hAnsi="Cambria"/>
                <w:szCs w:val="20"/>
              </w:rPr>
              <w:t>Emi</w:t>
            </w:r>
            <w:proofErr w:type="spellEnd"/>
            <w:r>
              <w:rPr>
                <w:rFonts w:ascii="Cambria" w:hAnsi="Cambria"/>
                <w:szCs w:val="20"/>
              </w:rPr>
              <w:t xml:space="preserve"> Plus Sp. j Maciej Dobrowolski i Mirosław Topolski</w:t>
            </w:r>
          </w:p>
          <w:p w:rsidR="00E73E99" w:rsidRDefault="00E73E99" w:rsidP="00A65B94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Ul. Smoluchowskiego 2</w:t>
            </w:r>
          </w:p>
          <w:p w:rsidR="00E73E99" w:rsidRPr="00FD5B40" w:rsidRDefault="00E73E99" w:rsidP="00A65B94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20-474 Lublin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3E99" w:rsidRDefault="00E73E99" w:rsidP="004D1C4F">
            <w:pPr>
              <w:spacing w:before="12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156 702,00</w:t>
            </w:r>
          </w:p>
        </w:tc>
      </w:tr>
      <w:tr w:rsidR="00E73E99" w:rsidRPr="00FD5B40" w:rsidTr="00AC2146">
        <w:trPr>
          <w:trHeight w:val="409"/>
        </w:trPr>
        <w:tc>
          <w:tcPr>
            <w:tcW w:w="1134" w:type="dxa"/>
            <w:vMerge/>
            <w:shd w:val="clear" w:color="auto" w:fill="auto"/>
            <w:vAlign w:val="center"/>
          </w:tcPr>
          <w:p w:rsidR="00E73E99" w:rsidRDefault="00E73E99" w:rsidP="004D1C4F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63" w:type="dxa"/>
            <w:vAlign w:val="center"/>
          </w:tcPr>
          <w:p w:rsidR="00E73E99" w:rsidRPr="00A65B94" w:rsidRDefault="00E73E99" w:rsidP="00E73E99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E73E99" w:rsidRPr="00FD5B40" w:rsidRDefault="00E73E99" w:rsidP="00A65B94">
            <w:pPr>
              <w:spacing w:line="276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3E99" w:rsidRDefault="00E73E99" w:rsidP="004D1C4F">
            <w:pPr>
              <w:spacing w:before="120"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107 290,34</w:t>
            </w:r>
          </w:p>
        </w:tc>
      </w:tr>
    </w:tbl>
    <w:p w:rsidR="000B47EC" w:rsidRPr="00FD5B40" w:rsidRDefault="000B47EC" w:rsidP="007D31FE">
      <w:pPr>
        <w:widowControl/>
        <w:autoSpaceDE/>
        <w:spacing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30D0D" w:rsidRDefault="00230D0D" w:rsidP="00230D0D">
      <w:pPr>
        <w:spacing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47EC" w:rsidRPr="00FE588D" w:rsidRDefault="00B22ECC" w:rsidP="00230D0D">
      <w:pPr>
        <w:spacing w:line="360" w:lineRule="auto"/>
        <w:ind w:left="5670"/>
        <w:jc w:val="center"/>
        <w:rPr>
          <w:rFonts w:ascii="Cambria" w:hAnsi="Cambria"/>
          <w:b/>
          <w:i/>
          <w:sz w:val="24"/>
          <w:szCs w:val="24"/>
        </w:rPr>
      </w:pPr>
      <w:r w:rsidRPr="00661265">
        <w:rPr>
          <w:rFonts w:ascii="Cambria" w:hAnsi="Cambria"/>
          <w:b/>
          <w:i/>
          <w:sz w:val="24"/>
          <w:szCs w:val="24"/>
        </w:rPr>
        <w:t>Kanclerz</w:t>
      </w:r>
      <w:r w:rsidR="000B47EC" w:rsidRPr="00661265">
        <w:rPr>
          <w:rFonts w:ascii="Cambria" w:hAnsi="Cambria"/>
          <w:b/>
          <w:i/>
          <w:sz w:val="24"/>
          <w:szCs w:val="24"/>
        </w:rPr>
        <w:t xml:space="preserve"> Politechniki Lubelskiej</w:t>
      </w:r>
    </w:p>
    <w:p w:rsidR="00230D0D" w:rsidRDefault="00230D0D" w:rsidP="00230D0D">
      <w:pPr>
        <w:widowControl/>
        <w:autoSpaceDE/>
        <w:ind w:left="5670"/>
        <w:jc w:val="center"/>
        <w:rPr>
          <w:rFonts w:ascii="Cambria" w:hAnsi="Cambria"/>
          <w:b/>
          <w:bCs/>
          <w:i/>
          <w:sz w:val="24"/>
          <w:szCs w:val="24"/>
        </w:rPr>
      </w:pPr>
    </w:p>
    <w:p w:rsidR="00230D0D" w:rsidRDefault="00230D0D" w:rsidP="00230D0D">
      <w:pPr>
        <w:widowControl/>
        <w:autoSpaceDE/>
        <w:ind w:left="5670"/>
        <w:jc w:val="center"/>
        <w:rPr>
          <w:rFonts w:ascii="Cambria" w:hAnsi="Cambria"/>
          <w:b/>
          <w:bCs/>
          <w:i/>
          <w:sz w:val="24"/>
          <w:szCs w:val="24"/>
        </w:rPr>
      </w:pPr>
    </w:p>
    <w:p w:rsidR="001959A9" w:rsidRPr="00661265" w:rsidRDefault="00B22ECC" w:rsidP="00230D0D">
      <w:pPr>
        <w:widowControl/>
        <w:autoSpaceDE/>
        <w:ind w:left="5670"/>
        <w:jc w:val="center"/>
        <w:rPr>
          <w:rFonts w:ascii="Cambria" w:hAnsi="Cambria"/>
          <w:b/>
          <w:i/>
          <w:sz w:val="24"/>
          <w:szCs w:val="24"/>
        </w:rPr>
      </w:pPr>
      <w:r w:rsidRPr="00661265">
        <w:rPr>
          <w:rFonts w:ascii="Cambria" w:hAnsi="Cambria"/>
          <w:b/>
          <w:bCs/>
          <w:i/>
          <w:sz w:val="24"/>
          <w:szCs w:val="24"/>
        </w:rPr>
        <w:t>mgr inż. Mirosław ŻUBER</w:t>
      </w:r>
    </w:p>
    <w:p w:rsidR="00EC26FB" w:rsidRPr="00661265" w:rsidRDefault="00EC26FB">
      <w:pPr>
        <w:rPr>
          <w:rFonts w:ascii="Cambria" w:hAnsi="Cambria"/>
          <w:sz w:val="24"/>
          <w:szCs w:val="24"/>
        </w:rPr>
      </w:pPr>
    </w:p>
    <w:sectPr w:rsidR="00EC26FB" w:rsidRPr="00661265" w:rsidSect="0031688F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E8" w:rsidRDefault="007602E8" w:rsidP="001959A9">
      <w:r>
        <w:separator/>
      </w:r>
    </w:p>
  </w:endnote>
  <w:endnote w:type="continuationSeparator" w:id="0">
    <w:p w:rsidR="007602E8" w:rsidRDefault="007602E8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910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5B94" w:rsidRDefault="00A65B94">
            <w:pPr>
              <w:pStyle w:val="Stopka"/>
              <w:jc w:val="right"/>
            </w:pPr>
            <w:r w:rsidRPr="00A65B94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A65B94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A65B94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A65B94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7B16E2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Pr="00A65B94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A65B94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A65B94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A65B94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A65B94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7B16E2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Pr="00A65B94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5B94" w:rsidRDefault="00A65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E8" w:rsidRDefault="007602E8" w:rsidP="001959A9">
      <w:r>
        <w:separator/>
      </w:r>
    </w:p>
  </w:footnote>
  <w:footnote w:type="continuationSeparator" w:id="0">
    <w:p w:rsidR="007602E8" w:rsidRDefault="007602E8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9F4517" w:rsidRPr="00AA0AA3" w:rsidTr="00C7471A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9F4517" w:rsidRPr="009F4517" w:rsidRDefault="009F4517" w:rsidP="009F4517">
          <w:pPr>
            <w:suppressAutoHyphens/>
            <w:rPr>
              <w:rFonts w:ascii="Cambria" w:hAnsi="Cambria"/>
              <w:noProof/>
              <w:sz w:val="20"/>
              <w:szCs w:val="20"/>
            </w:rPr>
          </w:pPr>
        </w:p>
        <w:p w:rsidR="009F4517" w:rsidRPr="008D57E8" w:rsidRDefault="00A65B94" w:rsidP="009F4517">
          <w:pPr>
            <w:spacing w:before="70" w:line="249" w:lineRule="auto"/>
            <w:ind w:left="5354" w:right="1692"/>
            <w:rPr>
              <w:sz w:val="20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75DDF8" id="Grupa 3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AA069BB" id="Dowolny kształt 16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V7TQcAAJw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5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CBEF25E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9F4517" w:rsidRPr="008D57E8" w:rsidRDefault="009F4517" w:rsidP="009F4517">
          <w:pPr>
            <w:rPr>
              <w:sz w:val="20"/>
            </w:rPr>
          </w:pPr>
        </w:p>
        <w:p w:rsidR="009F4517" w:rsidRPr="008D57E8" w:rsidRDefault="009F4517" w:rsidP="009F4517">
          <w:pPr>
            <w:rPr>
              <w:sz w:val="20"/>
            </w:rPr>
          </w:pPr>
        </w:p>
        <w:p w:rsidR="009F4517" w:rsidRPr="008D57E8" w:rsidRDefault="009F4517" w:rsidP="009F4517">
          <w:pPr>
            <w:rPr>
              <w:sz w:val="20"/>
            </w:rPr>
          </w:pPr>
        </w:p>
        <w:p w:rsidR="009F4517" w:rsidRPr="008D57E8" w:rsidRDefault="009F4517" w:rsidP="009F4517">
          <w:pPr>
            <w:rPr>
              <w:sz w:val="20"/>
            </w:rPr>
          </w:pPr>
        </w:p>
        <w:p w:rsidR="009F4517" w:rsidRPr="008D57E8" w:rsidRDefault="009F4517" w:rsidP="009F4517">
          <w:pPr>
            <w:rPr>
              <w:sz w:val="20"/>
            </w:rPr>
          </w:pPr>
        </w:p>
        <w:p w:rsidR="009F4517" w:rsidRPr="009F4517" w:rsidRDefault="009F4517" w:rsidP="009F4517">
          <w:pPr>
            <w:suppressAutoHyphens/>
            <w:rPr>
              <w:rFonts w:ascii="Cambria" w:hAnsi="Cambria"/>
              <w:noProof/>
              <w:sz w:val="20"/>
              <w:szCs w:val="20"/>
            </w:rPr>
          </w:pPr>
        </w:p>
        <w:p w:rsidR="009F4517" w:rsidRPr="00AA0AA3" w:rsidRDefault="009F4517" w:rsidP="009F4517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9F4517" w:rsidRPr="00AA0AA3" w:rsidRDefault="009F4517" w:rsidP="009F4517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661265" w:rsidRPr="001E7D86" w:rsidRDefault="00661265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035A5"/>
    <w:rsid w:val="000110AF"/>
    <w:rsid w:val="00051547"/>
    <w:rsid w:val="000B47EC"/>
    <w:rsid w:val="000B7F01"/>
    <w:rsid w:val="000C181D"/>
    <w:rsid w:val="000F09D1"/>
    <w:rsid w:val="00176006"/>
    <w:rsid w:val="001959A9"/>
    <w:rsid w:val="001E7D86"/>
    <w:rsid w:val="00230D0D"/>
    <w:rsid w:val="00276A1F"/>
    <w:rsid w:val="002D2F91"/>
    <w:rsid w:val="002D7F3A"/>
    <w:rsid w:val="003055C5"/>
    <w:rsid w:val="00305874"/>
    <w:rsid w:val="0031688F"/>
    <w:rsid w:val="003367E9"/>
    <w:rsid w:val="00345694"/>
    <w:rsid w:val="003820AB"/>
    <w:rsid w:val="003C7172"/>
    <w:rsid w:val="003F4304"/>
    <w:rsid w:val="003F5075"/>
    <w:rsid w:val="00446917"/>
    <w:rsid w:val="004B093D"/>
    <w:rsid w:val="004E04A1"/>
    <w:rsid w:val="004E1629"/>
    <w:rsid w:val="005360F6"/>
    <w:rsid w:val="005C6945"/>
    <w:rsid w:val="005D103C"/>
    <w:rsid w:val="00647E73"/>
    <w:rsid w:val="006566FA"/>
    <w:rsid w:val="00661265"/>
    <w:rsid w:val="006F5CEB"/>
    <w:rsid w:val="006F68A7"/>
    <w:rsid w:val="0075332D"/>
    <w:rsid w:val="007602E8"/>
    <w:rsid w:val="007B16E2"/>
    <w:rsid w:val="007D31FE"/>
    <w:rsid w:val="007E53B9"/>
    <w:rsid w:val="00824414"/>
    <w:rsid w:val="008560C8"/>
    <w:rsid w:val="00891B3A"/>
    <w:rsid w:val="009A0BC8"/>
    <w:rsid w:val="009B54FB"/>
    <w:rsid w:val="009F4517"/>
    <w:rsid w:val="00A54EED"/>
    <w:rsid w:val="00A65B94"/>
    <w:rsid w:val="00A83772"/>
    <w:rsid w:val="00AC2146"/>
    <w:rsid w:val="00AF3891"/>
    <w:rsid w:val="00B22ECC"/>
    <w:rsid w:val="00BA20F6"/>
    <w:rsid w:val="00CE2CD2"/>
    <w:rsid w:val="00D333D8"/>
    <w:rsid w:val="00D47ACB"/>
    <w:rsid w:val="00D823AD"/>
    <w:rsid w:val="00DA729D"/>
    <w:rsid w:val="00DB6E29"/>
    <w:rsid w:val="00E27A44"/>
    <w:rsid w:val="00E5210F"/>
    <w:rsid w:val="00E70D9D"/>
    <w:rsid w:val="00E73E99"/>
    <w:rsid w:val="00E86960"/>
    <w:rsid w:val="00E92FDD"/>
    <w:rsid w:val="00EC26FB"/>
    <w:rsid w:val="00EF735E"/>
    <w:rsid w:val="00F86561"/>
    <w:rsid w:val="00FD5B40"/>
    <w:rsid w:val="00FD719C"/>
    <w:rsid w:val="00FE588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C0D291"/>
  <w15:docId w15:val="{EC209E38-F652-4D0A-A874-41048DEC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566FA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2EC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86561"/>
    <w:pPr>
      <w:spacing w:before="37"/>
      <w:ind w:left="836" w:hanging="361"/>
    </w:pPr>
    <w:rPr>
      <w:rFonts w:ascii="Carlito" w:eastAsia="Carlito" w:hAnsi="Carlito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F86561"/>
    <w:rPr>
      <w:rFonts w:ascii="Carlito" w:eastAsia="Carlito" w:hAnsi="Carlito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E7D8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30D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0D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Piotr Sękowski</cp:lastModifiedBy>
  <cp:revision>8</cp:revision>
  <cp:lastPrinted>2021-11-03T10:52:00Z</cp:lastPrinted>
  <dcterms:created xsi:type="dcterms:W3CDTF">2021-11-03T10:16:00Z</dcterms:created>
  <dcterms:modified xsi:type="dcterms:W3CDTF">2021-11-05T12:19:00Z</dcterms:modified>
</cp:coreProperties>
</file>