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0DFA5" w14:textId="77777777" w:rsidR="00F31168" w:rsidRPr="00B54B1B" w:rsidRDefault="00F31168" w:rsidP="00F31168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>Załącznik nr 1 do SWZ</w:t>
      </w:r>
    </w:p>
    <w:p w14:paraId="4E40B162" w14:textId="77777777" w:rsidR="00F31168" w:rsidRDefault="00F31168" w:rsidP="00F31168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22E1D16C" w14:textId="77777777" w:rsidR="00F31168" w:rsidRDefault="00F31168" w:rsidP="00F31168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Pr="000F475C">
        <w:rPr>
          <w:rFonts w:ascii="Open Sans" w:eastAsia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F31168" w14:paraId="5A837A3A" w14:textId="77777777" w:rsidTr="00BB3BA7">
        <w:trPr>
          <w:trHeight w:val="10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E763" w14:textId="77777777" w:rsidR="00F31168" w:rsidRDefault="00F31168" w:rsidP="00BB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4B58A1EC" w14:textId="77777777" w:rsidR="00F31168" w:rsidRDefault="00F31168" w:rsidP="00BB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B639" w14:textId="77777777" w:rsidR="00F31168" w:rsidRDefault="00F31168" w:rsidP="00BB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31168" w14:paraId="46FAE080" w14:textId="77777777" w:rsidTr="00BB3BA7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F4E4" w14:textId="77777777" w:rsidR="00F31168" w:rsidRDefault="00F31168" w:rsidP="00BB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50637EEE" w14:textId="77777777" w:rsidR="00F31168" w:rsidRDefault="00F31168" w:rsidP="00BB3BA7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961D5" w14:textId="77777777" w:rsidR="00F31168" w:rsidRDefault="00F31168" w:rsidP="00BB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31168" w14:paraId="7AD30B72" w14:textId="77777777" w:rsidTr="00BB3BA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6A37" w14:textId="77777777" w:rsidR="00F31168" w:rsidRDefault="00F31168" w:rsidP="00BB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800B" w14:textId="77777777" w:rsidR="00F31168" w:rsidRDefault="00F31168" w:rsidP="00BB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31168" w14:paraId="78C4DA13" w14:textId="77777777" w:rsidTr="00BB3BA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125F" w14:textId="77777777" w:rsidR="00F31168" w:rsidRPr="00633E8D" w:rsidRDefault="00F31168" w:rsidP="00BB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8706" w14:textId="77777777" w:rsidR="00F31168" w:rsidRDefault="00F31168" w:rsidP="00BB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F31168" w14:paraId="18ADF354" w14:textId="77777777" w:rsidTr="00BB3BA7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167F" w14:textId="77777777" w:rsidR="00F31168" w:rsidRPr="00633E8D" w:rsidRDefault="00F31168" w:rsidP="00BB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gwaranta lub poręczyciela (wyłącznie w przypadku wadium wnoszon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C8E7" w14:textId="77777777" w:rsidR="00F31168" w:rsidRDefault="00F31168" w:rsidP="00BB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…………………………………………………………………………*</w:t>
            </w:r>
          </w:p>
        </w:tc>
      </w:tr>
      <w:tr w:rsidR="00F31168" w14:paraId="0C42EAB4" w14:textId="77777777" w:rsidTr="00BB3BA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93D6" w14:textId="77777777" w:rsidR="00F31168" w:rsidRDefault="00F31168" w:rsidP="00BB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6D08" w14:textId="77777777" w:rsidR="00F31168" w:rsidRDefault="00F31168" w:rsidP="00BB3BA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3E1DDD8" wp14:editId="1B08781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1680AE" w14:textId="77777777" w:rsidR="00F31168" w:rsidRDefault="00F31168" w:rsidP="00F3116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E1DDD8" id="Prostokąt 1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51680AE" w14:textId="77777777" w:rsidR="00F31168" w:rsidRDefault="00F31168" w:rsidP="00F3116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83A225" w14:textId="77777777" w:rsidR="00F31168" w:rsidRDefault="00F31168" w:rsidP="00BB3BA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EF3F548" wp14:editId="6015865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9FFF04" w14:textId="77777777" w:rsidR="00F31168" w:rsidRDefault="00F31168" w:rsidP="00F3116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3F548" id="Prostokąt 2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9FFF04" w14:textId="77777777" w:rsidR="00F31168" w:rsidRDefault="00F31168" w:rsidP="00F3116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F06845" w14:textId="77777777" w:rsidR="00F31168" w:rsidRDefault="00F31168" w:rsidP="00BB3BA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4CFF134" wp14:editId="28652EC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3BCFF4" w14:textId="77777777" w:rsidR="00F31168" w:rsidRDefault="00F31168" w:rsidP="00F3116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FF134" id="Prostokąt 3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3BCFF4" w14:textId="77777777" w:rsidR="00F31168" w:rsidRDefault="00F31168" w:rsidP="00F3116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DCD83D" w14:textId="77777777" w:rsidR="00F31168" w:rsidRDefault="00F31168" w:rsidP="00BB3BA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CC189A6" wp14:editId="37CA85F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868CA9" w14:textId="77777777" w:rsidR="00F31168" w:rsidRDefault="00F31168" w:rsidP="00F3116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C189A6" id="Prostokąt 4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6868CA9" w14:textId="77777777" w:rsidR="00F31168" w:rsidRDefault="00F31168" w:rsidP="00F3116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606658" w14:textId="77777777" w:rsidR="00F31168" w:rsidRDefault="00F31168" w:rsidP="00BB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7E32BFB9" w14:textId="77777777" w:rsidR="00F31168" w:rsidRDefault="00F31168" w:rsidP="00F31168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F31168" w14:paraId="54D77381" w14:textId="77777777" w:rsidTr="00BB3BA7">
        <w:trPr>
          <w:trHeight w:val="2244"/>
        </w:trPr>
        <w:tc>
          <w:tcPr>
            <w:tcW w:w="3856" w:type="dxa"/>
            <w:vAlign w:val="center"/>
          </w:tcPr>
          <w:p w14:paraId="7BF20F38" w14:textId="77777777" w:rsidR="00F31168" w:rsidRPr="007E0859" w:rsidRDefault="00F31168" w:rsidP="00BB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7E0859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03ED0A8" w14:textId="77777777" w:rsidR="00F31168" w:rsidRPr="00AB5886" w:rsidRDefault="00F31168" w:rsidP="00BB3BA7">
            <w:pPr>
              <w:pStyle w:val="Akapitzlist"/>
              <w:ind w:left="0"/>
              <w:jc w:val="both"/>
              <w:rPr>
                <w:rFonts w:ascii="Open Sans" w:eastAsia="Open Sans" w:hAnsi="Open Sans" w:cs="Open Sans"/>
                <w:b/>
                <w:bCs/>
                <w:i/>
                <w:iCs/>
              </w:rPr>
            </w:pPr>
            <w:r w:rsidRPr="008A6C95">
              <w:rPr>
                <w:rFonts w:ascii="Open Sans" w:hAnsi="Open Sans" w:cs="Open Sans"/>
                <w:b/>
                <w:bCs/>
              </w:rPr>
              <w:t xml:space="preserve">Opracowanie kompletnej wielobranżowej dokumentacji projektowej, poprzedzonej koncepcją, </w:t>
            </w:r>
            <w:r w:rsidRPr="00AB5886">
              <w:rPr>
                <w:rFonts w:ascii="Open Sans" w:hAnsi="Open Sans" w:cs="Open Sans"/>
                <w:b/>
                <w:bCs/>
              </w:rPr>
              <w:t>wraz z pełnieniem nadzoru autorskiego,</w:t>
            </w:r>
            <w:r w:rsidRPr="008A6C95">
              <w:rPr>
                <w:rFonts w:ascii="Open Sans" w:hAnsi="Open Sans" w:cs="Open Sans"/>
                <w:b/>
                <w:bCs/>
              </w:rPr>
              <w:t xml:space="preserve"> na potrzeby realizacji zadania pn. „Budowa zbiornika retencyjnego M-2 na Potoku Maćkowy wraz z zagospodarowaniem przyległych terenów zielonych”  </w:t>
            </w:r>
          </w:p>
        </w:tc>
      </w:tr>
    </w:tbl>
    <w:p w14:paraId="6876F7B9" w14:textId="77777777" w:rsidR="00F31168" w:rsidRDefault="00F31168" w:rsidP="00F3116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70A6892" w14:textId="77777777" w:rsidR="00F31168" w:rsidRDefault="00F31168" w:rsidP="00F3116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p w14:paraId="255A8640" w14:textId="77777777" w:rsidR="00F31168" w:rsidRDefault="00F31168" w:rsidP="00F3116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0"/>
        <w:gridCol w:w="3513"/>
        <w:gridCol w:w="1564"/>
        <w:gridCol w:w="2122"/>
      </w:tblGrid>
      <w:tr w:rsidR="00F31168" w:rsidRPr="006C4538" w14:paraId="18C78AFF" w14:textId="77777777" w:rsidTr="00BB3BA7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1D98" w14:textId="77777777" w:rsidR="00F31168" w:rsidRPr="00663050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099D" w14:textId="77777777" w:rsidR="00F31168" w:rsidRPr="00663050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AB1E" w14:textId="77777777" w:rsidR="00F31168" w:rsidRPr="00663050" w:rsidRDefault="00F31168" w:rsidP="00BB3BA7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ryczałtowe brutto zł</w:t>
            </w:r>
          </w:p>
        </w:tc>
      </w:tr>
      <w:tr w:rsidR="00F31168" w:rsidRPr="006C4538" w14:paraId="51F250D4" w14:textId="77777777" w:rsidTr="00BB3BA7">
        <w:trPr>
          <w:cantSplit/>
          <w:trHeight w:val="2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1E19" w14:textId="77777777" w:rsidR="00F31168" w:rsidRPr="00101595" w:rsidRDefault="00F31168" w:rsidP="00BB3BA7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101595"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672B" w14:textId="77777777" w:rsidR="00F31168" w:rsidRPr="00101595" w:rsidRDefault="00F31168" w:rsidP="00BB3BA7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101595">
              <w:rPr>
                <w:rFonts w:ascii="Open Sans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BE68" w14:textId="77777777" w:rsidR="00F31168" w:rsidRPr="00101595" w:rsidRDefault="00F31168" w:rsidP="00BB3BA7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101595"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</w:tr>
      <w:tr w:rsidR="00F31168" w:rsidRPr="006C4538" w14:paraId="6AE028EF" w14:textId="77777777" w:rsidTr="00BB3BA7">
        <w:trPr>
          <w:cantSplit/>
          <w:trHeight w:val="6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C5EE" w14:textId="77777777" w:rsidR="00F31168" w:rsidRPr="00663050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3167" w14:textId="77777777" w:rsidR="00F31168" w:rsidRPr="00672B5B" w:rsidRDefault="00F31168" w:rsidP="00BB3BA7">
            <w:pPr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BB3B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 Przedmiot odbioru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Inwentaryzacja terenu i obiektów do celów projektowych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EC25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97C3C54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3E234A24" w14:textId="77777777" w:rsidR="00F31168" w:rsidRPr="00B44524" w:rsidRDefault="00F31168" w:rsidP="00BB3BA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(uwaga: w</w:t>
            </w:r>
            <w:r w:rsidRPr="00BB3BA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ynagrodzenie brutto za I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</w:t>
            </w:r>
            <w:r w:rsidRPr="00BB3BA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rzedmiot odbioru </w:t>
            </w:r>
            <w:r w:rsidRPr="00BB3BA7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nie może przekraczać</w:t>
            </w:r>
            <w:r w:rsidRPr="00BB3BA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BB3BA7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5%</w:t>
            </w:r>
            <w:r w:rsidRPr="00BB3BA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łącznego</w:t>
            </w:r>
            <w:r w:rsidRPr="00BB3BA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wynagrodzenia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brutto</w:t>
            </w:r>
            <w:r w:rsidRPr="00BB3BA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podanego w ofercie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)</w:t>
            </w:r>
            <w:r w:rsidRPr="00BB3BA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</w:tc>
      </w:tr>
      <w:tr w:rsidR="00F31168" w:rsidRPr="006C4538" w14:paraId="0CD95718" w14:textId="77777777" w:rsidTr="00BB3BA7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3B35" w14:textId="77777777" w:rsidR="00F31168" w:rsidRPr="00663050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26C2" w14:textId="77777777" w:rsidR="00F31168" w:rsidRPr="00101595" w:rsidRDefault="00F31168" w:rsidP="00BB3BA7">
            <w:pPr>
              <w:suppressAutoHyphens/>
              <w:spacing w:before="120"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BB3B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II Przedmiot odbioru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Dokumentacja geotechniczna i geologiczna badań podłoża gruntowego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DDC3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CEE29ED" w14:textId="77777777" w:rsidR="00F31168" w:rsidRPr="00B44524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……………..*</w:t>
            </w:r>
          </w:p>
          <w:p w14:paraId="37CB49C2" w14:textId="77777777" w:rsidR="00F31168" w:rsidRPr="00652E21" w:rsidRDefault="00F31168" w:rsidP="00BB3BA7">
            <w:pPr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31168" w:rsidRPr="006C4538" w14:paraId="3DD73319" w14:textId="77777777" w:rsidTr="00BB3BA7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EF5E" w14:textId="77777777" w:rsidR="00F31168" w:rsidRPr="00663050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CBD" w14:textId="77777777" w:rsidR="00F31168" w:rsidRPr="00286E53" w:rsidRDefault="00F31168" w:rsidP="00BB3BA7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BB3B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III Przedmiot odbioru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AB5886">
              <w:rPr>
                <w:rFonts w:ascii="Open Sans" w:eastAsia="Open Sans" w:hAnsi="Open Sans" w:cs="Open Sans"/>
                <w:sz w:val="18"/>
                <w:szCs w:val="18"/>
              </w:rPr>
              <w:t>Inwentaryzacja zieleni oraz plan gospodarki drzewostanem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1337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752AF5AD" w14:textId="77777777" w:rsidR="00F31168" w:rsidRPr="00B44524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0C1FDFBE" w14:textId="77777777" w:rsidR="00F31168" w:rsidRPr="00652E21" w:rsidRDefault="00F31168" w:rsidP="00BB3BA7">
            <w:pPr>
              <w:spacing w:before="120" w:after="12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31168" w:rsidRPr="006C4538" w14:paraId="00A17A18" w14:textId="77777777" w:rsidTr="00BB3BA7">
        <w:trPr>
          <w:cantSplit/>
          <w:trHeight w:val="13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0CF8" w14:textId="77777777" w:rsidR="00F31168" w:rsidRPr="00663050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3320" w14:textId="77777777" w:rsidR="00F31168" w:rsidRPr="00672B5B" w:rsidRDefault="00F31168" w:rsidP="00BB3BA7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BB3B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IV Przedmiot odbioru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Inwentaryzacja przyrodnicza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2D5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46F7E9" w14:textId="77777777" w:rsidR="00F31168" w:rsidRPr="00A07E1E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01595"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F31168" w:rsidRPr="006C4538" w14:paraId="10738095" w14:textId="77777777" w:rsidTr="00BB3BA7">
        <w:trPr>
          <w:cantSplit/>
          <w:trHeight w:val="7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9308" w14:textId="77777777" w:rsidR="00F31168" w:rsidRPr="00663050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91C" w14:textId="77777777" w:rsidR="00F31168" w:rsidRPr="00672B5B" w:rsidRDefault="00F31168" w:rsidP="00BB3BA7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BB3B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V Przedmiot odbioru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Analiza hydrologiczno-hydrauliczna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15E2" w14:textId="77777777" w:rsidR="00F31168" w:rsidRPr="00A07E1E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01595"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F31168" w:rsidRPr="006C4538" w14:paraId="0D9489A1" w14:textId="77777777" w:rsidTr="00BB3BA7">
        <w:trPr>
          <w:cantSplit/>
          <w:trHeight w:val="11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82CF" w14:textId="77777777" w:rsidR="00F31168" w:rsidRPr="00663050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1F42" w14:textId="77777777" w:rsidR="00F31168" w:rsidRPr="00672B5B" w:rsidRDefault="00F31168" w:rsidP="00BB3BA7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BB3B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VI Przedmiot odbioru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Koncepcja docelowych rozwiązań dla zlewni Potoku Maćkowy wraz z wariantową koncepcją budowy zbiornika M-2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B92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845ECA6" w14:textId="77777777" w:rsidR="00F31168" w:rsidRPr="00A07E1E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01595"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F31168" w:rsidRPr="006C4538" w14:paraId="64DB810F" w14:textId="77777777" w:rsidTr="00BB3BA7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997E" w14:textId="77777777" w:rsidR="00F31168" w:rsidRPr="00663050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2C7E" w14:textId="77777777" w:rsidR="00F31168" w:rsidRPr="00BB3BA7" w:rsidRDefault="00F31168" w:rsidP="00BB3BA7">
            <w:pPr>
              <w:pStyle w:val="Nagwek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0C60E70C" w14:textId="77777777" w:rsidR="00F31168" w:rsidRDefault="00F31168" w:rsidP="00BB3BA7">
            <w:pPr>
              <w:pStyle w:val="Nagwek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B3B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V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II</w:t>
            </w:r>
            <w:r w:rsidRPr="00BB3B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Przedmiot odbioru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Materiały do wniosku o wydanie decyzji o środowiskowych uwarunkowaniach realizacji przedsięwzięcia, w tym KIP oraz wymagane załączniki (jeśli jest wymagane)</w:t>
            </w:r>
          </w:p>
          <w:p w14:paraId="7C8C61D7" w14:textId="77777777" w:rsidR="00F31168" w:rsidRPr="00672B5B" w:rsidRDefault="00F31168" w:rsidP="00BB3BA7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74EF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9CCA2A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04A931" w14:textId="77777777" w:rsidR="00F31168" w:rsidRPr="00A07E1E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01595"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F31168" w:rsidRPr="006C4538" w14:paraId="2134F8C1" w14:textId="77777777" w:rsidTr="00BB3BA7">
        <w:trPr>
          <w:cantSplit/>
          <w:trHeight w:val="6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087F" w14:textId="77777777" w:rsidR="00F31168" w:rsidRPr="00663050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DE22" w14:textId="77777777" w:rsidR="00F31168" w:rsidRPr="00672B5B" w:rsidRDefault="00F31168" w:rsidP="00BB3BA7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BB3B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VIII Przedmiot odbioru 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Raport o oddziaływaniu inwestycji na środowisko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(jeśli jest wymagany)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8AB5" w14:textId="77777777" w:rsidR="00F31168" w:rsidRPr="00A07E1E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01595"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F31168" w:rsidRPr="006C4538" w14:paraId="67DEC77A" w14:textId="77777777" w:rsidTr="00BB3BA7">
        <w:trPr>
          <w:cantSplit/>
          <w:trHeight w:val="10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C408" w14:textId="77777777" w:rsidR="00F31168" w:rsidRPr="00663050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2F10" w14:textId="77777777" w:rsidR="00F31168" w:rsidRPr="00672B5B" w:rsidRDefault="00F31168" w:rsidP="00BB3BA7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BB3B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IX Przedmiot odbioru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Materiały do uzyskania zgody wodnoprawnej (w tym między innymi operat wodnoprawny, instrukcja gospodarowania wodami)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4F94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E13C7A4" w14:textId="77777777" w:rsidR="00F31168" w:rsidRPr="00A07E1E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01595"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F31168" w:rsidRPr="006C4538" w14:paraId="18C26C42" w14:textId="77777777" w:rsidTr="00BB3BA7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788C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7BE9" w14:textId="77777777" w:rsidR="00F31168" w:rsidRDefault="00F31168" w:rsidP="00BB3BA7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8B66671" w14:textId="77777777" w:rsidR="00F31168" w:rsidRDefault="00F31168" w:rsidP="00BB3BA7">
            <w:pPr>
              <w:pStyle w:val="Nagwek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B3B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X Przedmiot odbioru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Projekt architektoniczno-budowlany;</w:t>
            </w:r>
          </w:p>
          <w:p w14:paraId="0885043A" w14:textId="77777777" w:rsidR="00F31168" w:rsidRDefault="00F31168" w:rsidP="00BB3BA7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Operat terenowo – prawny; </w:t>
            </w:r>
          </w:p>
          <w:p w14:paraId="71FFCC41" w14:textId="77777777" w:rsidR="00F31168" w:rsidRDefault="00F31168" w:rsidP="00BB3BA7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 zagospodarowania terenu;</w:t>
            </w:r>
          </w:p>
          <w:p w14:paraId="7D4BD9BD" w14:textId="77777777" w:rsidR="00F31168" w:rsidRDefault="00F31168" w:rsidP="00BB3BA7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 techniczny.</w:t>
            </w:r>
          </w:p>
          <w:p w14:paraId="61ED18E0" w14:textId="77777777" w:rsidR="00F31168" w:rsidRPr="00672B5B" w:rsidRDefault="00F31168" w:rsidP="00BB3BA7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34E5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5A2822" w14:textId="77777777" w:rsidR="00F31168" w:rsidRPr="00101595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01595">
              <w:rPr>
                <w:rFonts w:ascii="Open Sans" w:hAnsi="Open Sans" w:cs="Open Sans"/>
                <w:sz w:val="18"/>
                <w:szCs w:val="18"/>
              </w:rPr>
              <w:t>……………..*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BB3BA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(uwaga - wynagrodzenie brutto za X przedmiot odbioru </w:t>
            </w:r>
            <w:r w:rsidRPr="00BB3BA7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nie może być niższe niż</w:t>
            </w:r>
            <w:r w:rsidRPr="00BB3BA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BB3BA7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25% </w:t>
            </w:r>
            <w:r w:rsidRPr="00BB3BA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łącznego wynagrodzenia brutto podanego w ofercie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)</w:t>
            </w:r>
          </w:p>
        </w:tc>
      </w:tr>
      <w:tr w:rsidR="00F31168" w:rsidRPr="006C4538" w14:paraId="1C31FC06" w14:textId="77777777" w:rsidTr="00BB3BA7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D386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1.11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BAAF" w14:textId="77777777" w:rsidR="00F31168" w:rsidRDefault="00F31168" w:rsidP="00BB3BA7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E60A0EA" w14:textId="77777777" w:rsidR="00F31168" w:rsidRDefault="00F31168" w:rsidP="00BB3BA7">
            <w:pPr>
              <w:pStyle w:val="Nagwek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B3B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XI Przedmiot odbioru</w:t>
            </w:r>
            <w:r w:rsidRPr="00016620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Projekty wykonawcze w układzie branżowym; </w:t>
            </w:r>
          </w:p>
          <w:p w14:paraId="3C0A2CF1" w14:textId="77777777" w:rsidR="00F31168" w:rsidRDefault="00F31168" w:rsidP="00BB3BA7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Specyfikacje techniczne wykonania i odbioru robót budowlanych;</w:t>
            </w:r>
          </w:p>
          <w:p w14:paraId="6D6ADDA8" w14:textId="77777777" w:rsidR="00F31168" w:rsidRDefault="00F31168" w:rsidP="00BB3BA7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Przedmiary robót;</w:t>
            </w:r>
          </w:p>
          <w:p w14:paraId="37C67A81" w14:textId="77777777" w:rsidR="00F31168" w:rsidRDefault="00F31168" w:rsidP="00BB3BA7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Kosztorys inwestorski;</w:t>
            </w:r>
          </w:p>
          <w:p w14:paraId="54568619" w14:textId="77777777" w:rsidR="00F31168" w:rsidRDefault="00F31168" w:rsidP="00BB3BA7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Zbiorcze zestawienie kosztów (ZZK);</w:t>
            </w:r>
          </w:p>
          <w:p w14:paraId="166341C1" w14:textId="77777777" w:rsidR="00F31168" w:rsidRDefault="00F31168" w:rsidP="00BB3BA7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Harmonogram rzeczowo-finansowy.</w:t>
            </w:r>
          </w:p>
          <w:p w14:paraId="78DE4654" w14:textId="77777777" w:rsidR="00F31168" w:rsidRPr="00672B5B" w:rsidRDefault="00F31168" w:rsidP="00BB3BA7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DB8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786037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101CEA" w14:textId="77777777" w:rsidR="00F31168" w:rsidRPr="00101595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01595">
              <w:rPr>
                <w:rFonts w:ascii="Open Sans" w:hAnsi="Open Sans" w:cs="Open Sans"/>
                <w:sz w:val="18"/>
                <w:szCs w:val="18"/>
              </w:rPr>
              <w:t>……………..*</w:t>
            </w:r>
            <w:r>
              <w:t xml:space="preserve"> </w:t>
            </w:r>
            <w:r>
              <w:br/>
            </w:r>
            <w:r w:rsidRPr="00BB3BA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(uwaga - wynagrodzenie brutto za XI przedmiot odbioru </w:t>
            </w:r>
            <w:r w:rsidRPr="00BB3BA7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nie może być niższe niż</w:t>
            </w:r>
            <w:r w:rsidRPr="00BB3BA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BB3BA7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25% </w:t>
            </w:r>
            <w:r w:rsidRPr="00BB3BA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łącznego wynagrodzenia brutto podanego w ofercie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</w:p>
        </w:tc>
      </w:tr>
      <w:tr w:rsidR="00F31168" w:rsidRPr="006C4538" w14:paraId="168315A5" w14:textId="77777777" w:rsidTr="00BB3BA7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449E42CE" w14:textId="77777777" w:rsidR="00F31168" w:rsidRPr="006C4538" w:rsidRDefault="00F31168" w:rsidP="00BB3BA7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B467" w14:textId="77777777" w:rsidR="00F31168" w:rsidRPr="006C453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brutto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858B" w14:textId="77777777" w:rsidR="00F31168" w:rsidRPr="006C453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1330" w14:textId="77777777" w:rsidR="00F31168" w:rsidRPr="006C4538" w:rsidRDefault="00F31168" w:rsidP="00BB3BA7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F31168" w:rsidRPr="006C4538" w14:paraId="0E4FC094" w14:textId="77777777" w:rsidTr="00BB3BA7">
        <w:trPr>
          <w:cantSplit/>
          <w:trHeight w:val="217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E2226C" w14:textId="77777777" w:rsidR="00F31168" w:rsidRPr="006C4538" w:rsidRDefault="00F31168" w:rsidP="00BB3BA7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6E04" w14:textId="77777777" w:rsidR="00F31168" w:rsidRPr="00101595" w:rsidRDefault="00F31168" w:rsidP="00BB3BA7">
            <w:pPr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 w:rsidRPr="00101595"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4EB2" w14:textId="77777777" w:rsidR="00F31168" w:rsidRPr="00101595" w:rsidRDefault="00F31168" w:rsidP="00BB3BA7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101595">
              <w:rPr>
                <w:rFonts w:ascii="Open Sans" w:hAnsi="Open Sans" w:cs="Open Sans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C1D3" w14:textId="77777777" w:rsidR="00F31168" w:rsidRPr="00101595" w:rsidRDefault="00F31168" w:rsidP="00BB3BA7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101595">
              <w:rPr>
                <w:rFonts w:ascii="Open Sans" w:hAnsi="Open Sans" w:cs="Open Sans"/>
                <w:sz w:val="16"/>
                <w:szCs w:val="16"/>
                <w:lang w:eastAsia="en-US"/>
              </w:rPr>
              <w:t>6 (4x5)</w:t>
            </w:r>
          </w:p>
        </w:tc>
      </w:tr>
      <w:tr w:rsidR="00F31168" w:rsidRPr="006C4538" w14:paraId="555F989F" w14:textId="77777777" w:rsidTr="00BB3BA7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AA3C" w14:textId="77777777" w:rsidR="00F31168" w:rsidRPr="006C4538" w:rsidRDefault="00F31168" w:rsidP="00BB3BA7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89AE" w14:textId="77777777" w:rsidR="00F31168" w:rsidRPr="006C4538" w:rsidRDefault="00F31168" w:rsidP="00BB3BA7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8F6F" w14:textId="77777777" w:rsidR="00F31168" w:rsidRPr="00E9033F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9033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6A24" w14:textId="77777777" w:rsidR="00F31168" w:rsidRPr="00AB5886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 w:rsidRPr="00AB5886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EF99" w14:textId="77777777" w:rsidR="00F31168" w:rsidRPr="00B35C21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35C2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1168" w:rsidRPr="006C4538" w14:paraId="398C1AD8" w14:textId="77777777" w:rsidTr="00BB3BA7">
        <w:trPr>
          <w:cantSplit/>
          <w:trHeight w:val="1291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6EF602" w14:textId="77777777" w:rsidR="00F31168" w:rsidRPr="006C4538" w:rsidRDefault="00F31168" w:rsidP="00BB3BA7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Łączne wynagrodzenie brutto zł (kol. 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+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09A4B" w14:textId="77777777" w:rsidR="00F31168" w:rsidRPr="006C4538" w:rsidRDefault="00F31168" w:rsidP="00BB3BA7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1168" w:rsidRPr="006C4538" w14:paraId="6FCAD915" w14:textId="77777777" w:rsidTr="00BB3BA7">
        <w:trPr>
          <w:cantSplit/>
          <w:trHeight w:val="552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A403" w14:textId="77777777" w:rsidR="00F31168" w:rsidRPr="006C4538" w:rsidRDefault="00F31168" w:rsidP="00BB3BA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F53C" w14:textId="77777777" w:rsidR="00F31168" w:rsidRPr="006C4538" w:rsidRDefault="00F31168" w:rsidP="00BB3BA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F31168" w:rsidRPr="006C4538" w14:paraId="4485B000" w14:textId="77777777" w:rsidTr="00BB3BA7">
        <w:trPr>
          <w:cantSplit/>
          <w:trHeight w:val="728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F61C" w14:textId="77777777" w:rsidR="00F31168" w:rsidRPr="006C4538" w:rsidRDefault="00F31168" w:rsidP="00BB3BA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 w:rsidRPr="00357F95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7733" w14:textId="77777777" w:rsidR="00F31168" w:rsidRPr="006C4538" w:rsidRDefault="00F31168" w:rsidP="00BB3BA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 w:rsidRPr="00B6581C">
              <w:rPr>
                <w:rFonts w:ascii="Open Sans" w:hAnsi="Open Sans" w:cs="Open Sans"/>
                <w:sz w:val="18"/>
                <w:szCs w:val="18"/>
                <w:lang w:eastAsia="en-US"/>
              </w:rPr>
              <w:t>ostatniego elementu Przedmiotu Zamówienia</w:t>
            </w:r>
          </w:p>
        </w:tc>
      </w:tr>
      <w:tr w:rsidR="00F31168" w:rsidRPr="006C4538" w14:paraId="4D4C4D51" w14:textId="77777777" w:rsidTr="00BB3BA7">
        <w:trPr>
          <w:cantSplit/>
          <w:trHeight w:val="67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CCFC" w14:textId="77777777" w:rsidR="00F31168" w:rsidRPr="006C4538" w:rsidRDefault="00F31168" w:rsidP="00BB3BA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,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liczonego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ostatnie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go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elementu Przedmiotu Zamówienia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C959" w14:textId="77777777" w:rsidR="00F31168" w:rsidRPr="006C4538" w:rsidRDefault="00F31168" w:rsidP="00BB3BA7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9D22117" w14:textId="77777777" w:rsidR="00F31168" w:rsidRPr="006C4538" w:rsidRDefault="00F31168" w:rsidP="00BB3BA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033EEDBA" w14:textId="77777777" w:rsidR="00F31168" w:rsidRDefault="00F31168" w:rsidP="00F31168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2032AF1F" w14:textId="77777777" w:rsidR="00F31168" w:rsidRDefault="00F31168" w:rsidP="00F31168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5374F4BB" w14:textId="77777777" w:rsidR="00F31168" w:rsidRPr="007230D6" w:rsidRDefault="00F31168" w:rsidP="00F31168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 xml:space="preserve">r., poz. 1000 ze zm.). Jednocześnie oświadczam, że wypełniłem ciążące na mnie obowiązki informacyjne przewidziane w art. 13 i 14 RODO a nadto, że w przypadku zawarcia i realizacji umowy z </w:t>
      </w:r>
      <w:r>
        <w:rPr>
          <w:rFonts w:ascii="Open Sans" w:eastAsia="Open Sans" w:hAnsi="Open Sans" w:cs="Open Sans"/>
          <w:color w:val="000000"/>
        </w:rPr>
        <w:t>Z</w:t>
      </w:r>
      <w:r w:rsidRPr="007230D6">
        <w:rPr>
          <w:rFonts w:ascii="Open Sans" w:eastAsia="Open Sans" w:hAnsi="Open Sans" w:cs="Open Sans"/>
          <w:color w:val="000000"/>
        </w:rPr>
        <w:t>amawiającym, zobowiązuję się do wypełniania związanych z nią obowiązków informacyjnych, przewidzianych w art. 13 i 14 RODO, w imieniu własnym oraz w imieniu zamawiającego.</w:t>
      </w:r>
    </w:p>
    <w:p w14:paraId="48DD8AD1" w14:textId="77777777" w:rsidR="00F31168" w:rsidRPr="007230D6" w:rsidRDefault="00F31168" w:rsidP="00F31168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17E9D">
        <w:rPr>
          <w:rFonts w:ascii="Open Sans" w:hAnsi="Open Sans" w:cs="Open Sans"/>
        </w:rPr>
        <w:t>i zobowiązujemy się do wykonania przedmiotu zamówienia zgodnie z SWZ</w:t>
      </w:r>
      <w:r w:rsidRPr="00813724">
        <w:rPr>
          <w:rFonts w:ascii="Open Sans" w:eastAsia="Open Sans" w:hAnsi="Open Sans" w:cs="Open Sans"/>
        </w:rPr>
        <w:t>.</w:t>
      </w:r>
    </w:p>
    <w:p w14:paraId="76234871" w14:textId="77777777" w:rsidR="00F31168" w:rsidRDefault="00F31168" w:rsidP="00F31168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lastRenderedPageBreak/>
        <w:t xml:space="preserve">Oświadczamy, że wyżej podana cena obejmuje realizację wszystkich zobowiązań wykonawcy opisanych w specyfikacji warunków zamówienia wraz z załącznikami. </w:t>
      </w:r>
    </w:p>
    <w:p w14:paraId="429F130F" w14:textId="77777777" w:rsidR="00F31168" w:rsidRPr="007230D6" w:rsidRDefault="00F31168" w:rsidP="00F31168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6BAAF19A" w14:textId="77777777" w:rsidR="00F31168" w:rsidRPr="007230D6" w:rsidRDefault="00F31168" w:rsidP="00F31168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180381E8" w14:textId="77777777" w:rsidR="00F31168" w:rsidRPr="007230D6" w:rsidRDefault="00F31168" w:rsidP="00F31168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599B568E" w14:textId="77777777" w:rsidR="00F31168" w:rsidRDefault="00F31168" w:rsidP="00F31168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3754650C" w14:textId="77777777" w:rsidR="00F31168" w:rsidRDefault="00F31168" w:rsidP="00F31168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3BB54092" w14:textId="77777777" w:rsidR="00F31168" w:rsidRDefault="00F31168" w:rsidP="00F31168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37AF842" w14:textId="77777777" w:rsidR="00F31168" w:rsidRDefault="00F31168" w:rsidP="00F31168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F92BFF1" w14:textId="77777777" w:rsidR="00F31168" w:rsidRDefault="00F31168" w:rsidP="00F31168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BDA2A5D" w14:textId="77777777" w:rsidR="00F31168" w:rsidRDefault="00F31168" w:rsidP="00F31168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4B97F2E6" w14:textId="77777777" w:rsidR="00F31168" w:rsidRDefault="00F31168" w:rsidP="00F31168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1F4E357A" w14:textId="77777777" w:rsidR="00F31168" w:rsidRDefault="00F31168" w:rsidP="00F31168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6664D95" w14:textId="77777777" w:rsidR="00F31168" w:rsidRDefault="00F31168" w:rsidP="00F31168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6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6DBB12CF" w14:textId="77777777" w:rsidR="00F31168" w:rsidRDefault="00F31168" w:rsidP="00F31168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F31168" w14:paraId="3495F915" w14:textId="77777777" w:rsidTr="00BB3BA7">
        <w:tc>
          <w:tcPr>
            <w:tcW w:w="8635" w:type="dxa"/>
          </w:tcPr>
          <w:p w14:paraId="3CCD8C8E" w14:textId="77777777" w:rsidR="00F31168" w:rsidRDefault="00F31168" w:rsidP="00BB3BA7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88157C4" w14:textId="77777777" w:rsidR="00F31168" w:rsidRDefault="00F31168" w:rsidP="00F31168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151102CD" w14:textId="77777777" w:rsidR="00F31168" w:rsidRDefault="00F31168" w:rsidP="00F311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48A52B0B" w14:textId="77777777" w:rsidR="00F31168" w:rsidRDefault="00F31168" w:rsidP="00F311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3712429" w14:textId="77777777" w:rsidR="00F31168" w:rsidRDefault="00F31168" w:rsidP="00F31168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2684E03C" w14:textId="77777777" w:rsidR="00F31168" w:rsidRDefault="00F31168" w:rsidP="00F31168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529B1F22" w14:textId="77777777" w:rsidR="00F31168" w:rsidRDefault="00F31168" w:rsidP="00F31168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2406442E" w14:textId="77777777" w:rsidR="00F31168" w:rsidRDefault="00F31168" w:rsidP="00F31168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F72509C" w14:textId="77777777" w:rsidR="00F31168" w:rsidRPr="00101595" w:rsidRDefault="00F31168" w:rsidP="00F31168">
      <w:pPr>
        <w:spacing w:before="120" w:after="120"/>
        <w:jc w:val="center"/>
        <w:rPr>
          <w:rFonts w:ascii="Open Sans" w:eastAsia="Open Sans" w:hAnsi="Open Sans" w:cs="Open Sans"/>
          <w:b/>
        </w:rPr>
      </w:pPr>
      <w:bookmarkStart w:id="3" w:name="_Hlk164066757"/>
      <w:bookmarkStart w:id="4" w:name="_Hlk141358507"/>
      <w:r w:rsidRPr="00101595">
        <w:rPr>
          <w:rFonts w:ascii="Open Sans" w:eastAsia="Open Sans" w:hAnsi="Open Sans" w:cs="Open Sans"/>
          <w:b/>
        </w:rPr>
        <w:t xml:space="preserve">Opracowanie kompletnej wielobranżowej dokumentacji projektowej, </w:t>
      </w:r>
      <w:r>
        <w:rPr>
          <w:rFonts w:ascii="Open Sans" w:eastAsia="Open Sans" w:hAnsi="Open Sans" w:cs="Open Sans"/>
          <w:b/>
        </w:rPr>
        <w:br/>
      </w:r>
      <w:r w:rsidRPr="00101595">
        <w:rPr>
          <w:rFonts w:ascii="Open Sans" w:eastAsia="Open Sans" w:hAnsi="Open Sans" w:cs="Open Sans"/>
          <w:b/>
        </w:rPr>
        <w:t xml:space="preserve">poprzedzonej koncepcją, </w:t>
      </w:r>
      <w:r w:rsidRPr="00AB5886">
        <w:rPr>
          <w:rFonts w:ascii="Open Sans" w:hAnsi="Open Sans" w:cs="Open Sans"/>
          <w:b/>
          <w:bCs/>
        </w:rPr>
        <w:t>wraz z pełnieniem nadzoru autorskiego</w:t>
      </w:r>
      <w:r w:rsidRPr="00914E95">
        <w:rPr>
          <w:rFonts w:ascii="Open Sans" w:eastAsia="Open Sans" w:hAnsi="Open Sans" w:cs="Open Sans"/>
          <w:b/>
        </w:rPr>
        <w:t>,</w:t>
      </w:r>
      <w:r>
        <w:rPr>
          <w:rFonts w:ascii="Open Sans" w:eastAsia="Open Sans" w:hAnsi="Open Sans" w:cs="Open Sans"/>
          <w:b/>
        </w:rPr>
        <w:t xml:space="preserve"> </w:t>
      </w:r>
      <w:r>
        <w:rPr>
          <w:rFonts w:ascii="Open Sans" w:eastAsia="Open Sans" w:hAnsi="Open Sans" w:cs="Open Sans"/>
          <w:b/>
        </w:rPr>
        <w:br/>
      </w:r>
      <w:r w:rsidRPr="00101595">
        <w:rPr>
          <w:rFonts w:ascii="Open Sans" w:eastAsia="Open Sans" w:hAnsi="Open Sans" w:cs="Open Sans"/>
          <w:b/>
        </w:rPr>
        <w:t>na potrzeby realizacji zadania pn. „Budowa zbiornika retencyjnego M-2  na Potoku Maćkowy</w:t>
      </w:r>
      <w:r>
        <w:rPr>
          <w:rFonts w:ascii="Open Sans" w:eastAsia="Open Sans" w:hAnsi="Open Sans" w:cs="Open Sans"/>
          <w:b/>
        </w:rPr>
        <w:t xml:space="preserve"> </w:t>
      </w:r>
      <w:r w:rsidRPr="00101595">
        <w:rPr>
          <w:rFonts w:ascii="Open Sans" w:eastAsia="Open Sans" w:hAnsi="Open Sans" w:cs="Open Sans"/>
          <w:b/>
        </w:rPr>
        <w:t>wraz z zagospodarowaniem przyległych terenów zielonych”</w:t>
      </w:r>
    </w:p>
    <w:p w14:paraId="7F8B377A" w14:textId="77777777" w:rsidR="00F31168" w:rsidRPr="001B06AC" w:rsidRDefault="00F31168" w:rsidP="00F31168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</w:p>
    <w:bookmarkEnd w:id="3"/>
    <w:p w14:paraId="1ADC361D" w14:textId="77777777" w:rsidR="00F31168" w:rsidRDefault="00F31168" w:rsidP="00F31168">
      <w:pPr>
        <w:spacing w:before="120" w:after="120"/>
        <w:jc w:val="both"/>
        <w:rPr>
          <w:rFonts w:ascii="Open Sans" w:eastAsia="Open Sans" w:hAnsi="Open Sans" w:cs="Open Sans"/>
          <w:b/>
          <w:i/>
          <w:iCs/>
        </w:rPr>
      </w:pPr>
    </w:p>
    <w:bookmarkEnd w:id="4"/>
    <w:p w14:paraId="0D14B481" w14:textId="77777777" w:rsidR="00F31168" w:rsidRDefault="00F31168" w:rsidP="00F3116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>
        <w:rPr>
          <w:rFonts w:ascii="Open Sans" w:eastAsia="Open Sans" w:hAnsi="Open Sans" w:cs="Open Sans"/>
          <w:color w:val="000000"/>
        </w:rPr>
        <w:br/>
        <w:t>w zakresie wskazanym przez zamawiającego.</w:t>
      </w:r>
    </w:p>
    <w:p w14:paraId="6E5D74A7" w14:textId="77777777" w:rsidR="00F31168" w:rsidRDefault="00F31168" w:rsidP="00F31168">
      <w:pPr>
        <w:spacing w:before="120" w:after="120"/>
        <w:jc w:val="both"/>
        <w:rPr>
          <w:rFonts w:ascii="Open Sans" w:eastAsia="Open Sans" w:hAnsi="Open Sans" w:cs="Open Sans"/>
        </w:rPr>
      </w:pPr>
    </w:p>
    <w:p w14:paraId="125128ED" w14:textId="77777777" w:rsidR="00F31168" w:rsidRDefault="00F31168" w:rsidP="00F31168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F31168" w14:paraId="7D948E92" w14:textId="77777777" w:rsidTr="00BB3BA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C21F" w14:textId="77777777" w:rsidR="00F31168" w:rsidRDefault="00F31168" w:rsidP="00BB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F7AD" w14:textId="77777777" w:rsidR="00F31168" w:rsidRDefault="00F31168" w:rsidP="00BB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72E785D" w14:textId="77777777" w:rsidR="00F31168" w:rsidRDefault="00F31168" w:rsidP="00F311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F31168" w14:paraId="2AC0E6A8" w14:textId="77777777" w:rsidTr="00BB3BA7">
        <w:tc>
          <w:tcPr>
            <w:tcW w:w="9066" w:type="dxa"/>
          </w:tcPr>
          <w:p w14:paraId="5CCC7567" w14:textId="77777777" w:rsidR="00F31168" w:rsidRDefault="00F31168" w:rsidP="00BB3BA7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55D86A2" w14:textId="77777777" w:rsidR="00F31168" w:rsidRDefault="00F31168" w:rsidP="00F311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02D942" w14:textId="77777777" w:rsidR="00F31168" w:rsidRDefault="00F31168" w:rsidP="00F311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78557BBC" w14:textId="77777777" w:rsidR="00F31168" w:rsidRDefault="00F31168" w:rsidP="00F31168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278D56F" w14:textId="77777777" w:rsidR="00F31168" w:rsidRDefault="00F31168" w:rsidP="00F31168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70A0B9CB" w14:textId="77777777" w:rsidR="00F31168" w:rsidRDefault="00F31168" w:rsidP="00F31168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6104A2F9" w14:textId="77777777" w:rsidR="00F31168" w:rsidRDefault="00F31168" w:rsidP="00F31168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9ED0F8A" w14:textId="77777777" w:rsidR="00F31168" w:rsidRDefault="00F31168" w:rsidP="00F31168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6679D5E1" w14:textId="77777777" w:rsidR="00F31168" w:rsidRDefault="00F31168" w:rsidP="00F31168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B0F1425" w14:textId="77777777" w:rsidR="00F31168" w:rsidRPr="001B06AC" w:rsidRDefault="00F31168" w:rsidP="00F31168">
      <w:pPr>
        <w:spacing w:before="120" w:after="120"/>
        <w:jc w:val="center"/>
        <w:rPr>
          <w:rFonts w:ascii="Open Sans" w:eastAsia="Open Sans" w:hAnsi="Open Sans" w:cs="Open Sans"/>
          <w:b/>
        </w:rPr>
      </w:pPr>
      <w:r w:rsidRPr="00D55BB9">
        <w:rPr>
          <w:rFonts w:ascii="Open Sans" w:eastAsia="Open Sans" w:hAnsi="Open Sans" w:cs="Open Sans"/>
          <w:b/>
        </w:rPr>
        <w:t xml:space="preserve">Opracowanie kompletnej wielobranżowej dokumentacji projektowej, </w:t>
      </w:r>
      <w:r>
        <w:rPr>
          <w:rFonts w:ascii="Open Sans" w:eastAsia="Open Sans" w:hAnsi="Open Sans" w:cs="Open Sans"/>
          <w:b/>
        </w:rPr>
        <w:br/>
      </w:r>
      <w:r w:rsidRPr="00D55BB9">
        <w:rPr>
          <w:rFonts w:ascii="Open Sans" w:eastAsia="Open Sans" w:hAnsi="Open Sans" w:cs="Open Sans"/>
          <w:b/>
        </w:rPr>
        <w:t xml:space="preserve">poprzedzonej koncepcją, </w:t>
      </w:r>
      <w:r w:rsidRPr="00AB5886">
        <w:rPr>
          <w:rFonts w:ascii="Open Sans" w:hAnsi="Open Sans" w:cs="Open Sans"/>
          <w:b/>
          <w:bCs/>
        </w:rPr>
        <w:t>wraz z pełnieniem nadzoru autorskiego</w:t>
      </w:r>
      <w:r w:rsidRPr="00914E95">
        <w:rPr>
          <w:rFonts w:ascii="Open Sans" w:eastAsia="Open Sans" w:hAnsi="Open Sans" w:cs="Open Sans"/>
          <w:b/>
        </w:rPr>
        <w:t xml:space="preserve"> ,</w:t>
      </w:r>
      <w:r>
        <w:rPr>
          <w:rFonts w:ascii="Open Sans" w:eastAsia="Open Sans" w:hAnsi="Open Sans" w:cs="Open Sans"/>
          <w:b/>
        </w:rPr>
        <w:t xml:space="preserve"> </w:t>
      </w:r>
      <w:r>
        <w:rPr>
          <w:rFonts w:ascii="Open Sans" w:eastAsia="Open Sans" w:hAnsi="Open Sans" w:cs="Open Sans"/>
          <w:b/>
        </w:rPr>
        <w:br/>
      </w:r>
      <w:r w:rsidRPr="00D55BB9">
        <w:rPr>
          <w:rFonts w:ascii="Open Sans" w:eastAsia="Open Sans" w:hAnsi="Open Sans" w:cs="Open Sans"/>
          <w:b/>
        </w:rPr>
        <w:t xml:space="preserve">na potrzeby realizacji zadania pn. „Budowa zbiornika retencyjnego M-2 </w:t>
      </w:r>
      <w:r>
        <w:rPr>
          <w:rFonts w:ascii="Open Sans" w:eastAsia="Open Sans" w:hAnsi="Open Sans" w:cs="Open Sans"/>
          <w:b/>
        </w:rPr>
        <w:br/>
      </w:r>
      <w:r w:rsidRPr="00D55BB9">
        <w:rPr>
          <w:rFonts w:ascii="Open Sans" w:eastAsia="Open Sans" w:hAnsi="Open Sans" w:cs="Open Sans"/>
          <w:b/>
        </w:rPr>
        <w:t>na Potoku Maćkowy wraz z zagospodarowaniem przyległych terenów zielonych”</w:t>
      </w:r>
    </w:p>
    <w:p w14:paraId="3C84AF80" w14:textId="77777777" w:rsidR="00F31168" w:rsidRPr="00517256" w:rsidRDefault="00F31168" w:rsidP="00F31168">
      <w:pPr>
        <w:jc w:val="both"/>
        <w:rPr>
          <w:rFonts w:ascii="Open Sans" w:eastAsia="Open Sans" w:hAnsi="Open Sans" w:cs="Open Sans"/>
          <w:b/>
        </w:rPr>
      </w:pPr>
    </w:p>
    <w:p w14:paraId="494D963E" w14:textId="77777777" w:rsidR="00F31168" w:rsidRDefault="00F31168" w:rsidP="00F3116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bookmarkStart w:id="5" w:name="_Hlk149285938"/>
      <w:r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………………………………………………………….…………………………… </w:t>
      </w:r>
      <w:bookmarkEnd w:id="5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……………………………………………………..………………………………………..…….………..</w:t>
      </w:r>
    </w:p>
    <w:p w14:paraId="4089B312" w14:textId="77777777" w:rsidR="00F31168" w:rsidRDefault="00F31168" w:rsidP="00F3116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7DA79E9D" w14:textId="77777777" w:rsidR="00F31168" w:rsidRDefault="00F31168" w:rsidP="00F3116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 w:rsidRPr="002A1250"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…………………………………………………….…………………………… 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…………………………………………………….……………………………………………….………..</w:t>
      </w:r>
    </w:p>
    <w:p w14:paraId="227CEE83" w14:textId="77777777" w:rsidR="00F31168" w:rsidRDefault="00F31168" w:rsidP="00F3116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2DD6ECA3" w14:textId="77777777" w:rsidR="00F31168" w:rsidRPr="00E856F0" w:rsidRDefault="00F31168" w:rsidP="00F3116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……………………………………………………..………………………………………………...……..</w:t>
      </w:r>
    </w:p>
    <w:p w14:paraId="2940E2E9" w14:textId="77777777" w:rsidR="00F31168" w:rsidRDefault="00F31168" w:rsidP="00F31168">
      <w:pPr>
        <w:spacing w:before="120" w:after="120"/>
        <w:jc w:val="both"/>
        <w:rPr>
          <w:rFonts w:ascii="Open Sans" w:eastAsia="Open Sans" w:hAnsi="Open Sans" w:cs="Open Sans"/>
        </w:rPr>
      </w:pPr>
    </w:p>
    <w:p w14:paraId="394DD93D" w14:textId="77777777" w:rsidR="00F31168" w:rsidRDefault="00F31168" w:rsidP="00F31168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F31168" w14:paraId="1AF2D1FA" w14:textId="77777777" w:rsidTr="00BB3BA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D5C5" w14:textId="77777777" w:rsidR="00F31168" w:rsidRDefault="00F31168" w:rsidP="00BB3BA7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47CD3E4" w14:textId="77777777" w:rsidR="00F31168" w:rsidRDefault="00F31168" w:rsidP="00BB3BA7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85E8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06E1C3D" w14:textId="77777777" w:rsidR="00F31168" w:rsidRDefault="00F31168" w:rsidP="00F311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F31168" w14:paraId="2F534055" w14:textId="77777777" w:rsidTr="00BB3BA7">
        <w:tc>
          <w:tcPr>
            <w:tcW w:w="9066" w:type="dxa"/>
          </w:tcPr>
          <w:p w14:paraId="4B3E47BF" w14:textId="77777777" w:rsidR="00F31168" w:rsidRDefault="00F31168" w:rsidP="00BB3BA7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7D7BD78" w14:textId="77777777" w:rsidR="00F31168" w:rsidRDefault="00F31168" w:rsidP="00F3116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1A8C6E1A" w14:textId="77777777" w:rsidR="00F31168" w:rsidRDefault="00F31168" w:rsidP="00F31168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18689631" w14:textId="77777777" w:rsidR="00F31168" w:rsidRDefault="00F31168" w:rsidP="00F31168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7F5698DC" w14:textId="77777777" w:rsidR="00F31168" w:rsidRDefault="00F31168" w:rsidP="00F31168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38331F91" w14:textId="77777777" w:rsidR="00F31168" w:rsidRPr="00873253" w:rsidRDefault="00F31168" w:rsidP="00F31168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1C4ECA08" w14:textId="77777777" w:rsidR="00F31168" w:rsidRDefault="00F31168" w:rsidP="00F31168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15A94BE8" w14:textId="77777777" w:rsidR="00F31168" w:rsidRDefault="00F31168" w:rsidP="00F31168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1AD1C333" w14:textId="77777777" w:rsidR="00F31168" w:rsidRDefault="00F31168" w:rsidP="00F31168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7C3A2CAD" w14:textId="77777777" w:rsidR="00F31168" w:rsidRDefault="00F31168" w:rsidP="00F31168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5ED0EF0B" w14:textId="77777777" w:rsidR="00F31168" w:rsidRDefault="00F31168" w:rsidP="00F31168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106F5F20" w14:textId="77777777" w:rsidR="00F31168" w:rsidRDefault="00F31168" w:rsidP="00F31168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1BA11835" w14:textId="77777777" w:rsidR="00F31168" w:rsidRPr="00517256" w:rsidRDefault="00F31168" w:rsidP="00F31168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E2A6AF8" w14:textId="77777777" w:rsidR="00F31168" w:rsidRDefault="00F31168" w:rsidP="00F3116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C566B09" w14:textId="77777777" w:rsidR="00F31168" w:rsidRDefault="00F31168" w:rsidP="00F31168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6A5501EC" w14:textId="77777777" w:rsidR="00F31168" w:rsidRDefault="00F31168" w:rsidP="00F31168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A37A9C7" w14:textId="77777777" w:rsidR="00F31168" w:rsidRDefault="00F31168" w:rsidP="00F31168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479187A" w14:textId="77777777" w:rsidR="00F31168" w:rsidRDefault="00F31168" w:rsidP="00F31168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54ACCA59" w14:textId="77777777" w:rsidR="00F31168" w:rsidRDefault="00F31168" w:rsidP="00F31168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3DBA3DC" w14:textId="77777777" w:rsidR="00F31168" w:rsidRPr="00517256" w:rsidRDefault="00F31168" w:rsidP="00F31168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1C29D523" w14:textId="77777777" w:rsidR="00F31168" w:rsidRDefault="00F31168" w:rsidP="00F31168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BE26B9F" w14:textId="77777777" w:rsidR="00F31168" w:rsidRDefault="00F31168" w:rsidP="00F31168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8476651" w14:textId="77777777" w:rsidR="00F31168" w:rsidRPr="00517256" w:rsidRDefault="00F31168" w:rsidP="00F31168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362CE3B4" w14:textId="77777777" w:rsidR="00F31168" w:rsidRDefault="00F31168" w:rsidP="00F31168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732845A8" w14:textId="77777777" w:rsidR="00F31168" w:rsidRDefault="00F31168" w:rsidP="00F31168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6B0532FE" w14:textId="77777777" w:rsidR="00F31168" w:rsidRDefault="00F31168" w:rsidP="00F31168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418228F1" w14:textId="77777777" w:rsidR="00F31168" w:rsidRDefault="00F31168" w:rsidP="00F3116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39698A54" w14:textId="77777777" w:rsidR="00F31168" w:rsidRDefault="00F31168" w:rsidP="00F31168">
      <w:pPr>
        <w:tabs>
          <w:tab w:val="left" w:pos="1260"/>
        </w:tabs>
        <w:jc w:val="center"/>
        <w:rPr>
          <w:rFonts w:ascii="Open Sans" w:hAnsi="Open Sans" w:cs="Open Sans"/>
          <w:b/>
          <w:bCs/>
        </w:rPr>
      </w:pPr>
    </w:p>
    <w:p w14:paraId="20EC9E1F" w14:textId="77777777" w:rsidR="00F31168" w:rsidRPr="00914E95" w:rsidRDefault="00F31168" w:rsidP="00F31168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  <w:r w:rsidRPr="00914E95">
        <w:rPr>
          <w:rFonts w:ascii="Open Sans" w:eastAsia="Open Sans" w:hAnsi="Open Sans" w:cs="Open Sans"/>
          <w:b/>
        </w:rPr>
        <w:t xml:space="preserve">Opracowanie kompletnej wielobranżowej dokumentacji projektowej, </w:t>
      </w:r>
      <w:r w:rsidRPr="00914E95">
        <w:rPr>
          <w:rFonts w:ascii="Open Sans" w:eastAsia="Open Sans" w:hAnsi="Open Sans" w:cs="Open Sans"/>
          <w:b/>
        </w:rPr>
        <w:br/>
        <w:t xml:space="preserve">poprzedzonej koncepcją, </w:t>
      </w:r>
      <w:r w:rsidRPr="00AB5886">
        <w:rPr>
          <w:rFonts w:ascii="Open Sans" w:hAnsi="Open Sans" w:cs="Open Sans"/>
          <w:b/>
          <w:bCs/>
        </w:rPr>
        <w:t xml:space="preserve">wraz z pełnieniem nadzoru autorskiego, </w:t>
      </w:r>
      <w:r w:rsidRPr="00AB5886">
        <w:rPr>
          <w:rFonts w:ascii="Open Sans" w:hAnsi="Open Sans" w:cs="Open Sans"/>
          <w:b/>
          <w:bCs/>
        </w:rPr>
        <w:br/>
      </w:r>
      <w:r w:rsidRPr="00914E95">
        <w:rPr>
          <w:rFonts w:ascii="Open Sans" w:eastAsia="Open Sans" w:hAnsi="Open Sans" w:cs="Open Sans"/>
          <w:b/>
        </w:rPr>
        <w:t>na potrzeby realizacji zadania pn. „Budowa zbiornika retencyjnego M-2 na Potoku Maćkowy wraz z zagospodarowaniem przyległych terenów zielonych”</w:t>
      </w:r>
    </w:p>
    <w:p w14:paraId="307ACA6D" w14:textId="77777777" w:rsidR="00F31168" w:rsidRPr="00517256" w:rsidRDefault="00F31168" w:rsidP="00F31168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>(nazwa zamówienia)</w:t>
      </w:r>
    </w:p>
    <w:p w14:paraId="71B49628" w14:textId="77777777" w:rsidR="00F31168" w:rsidRPr="00517256" w:rsidRDefault="00F31168" w:rsidP="00F3116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7F15F36" w14:textId="77777777" w:rsidR="00F31168" w:rsidRDefault="00F31168" w:rsidP="00F3116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1DE7D00" w14:textId="77777777" w:rsidR="00F31168" w:rsidRDefault="00F31168" w:rsidP="00F3116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F6E2F70" w14:textId="77777777" w:rsidR="00F31168" w:rsidRDefault="00F31168" w:rsidP="00F3116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11E8547" w14:textId="77777777" w:rsidR="00F31168" w:rsidRPr="00517256" w:rsidRDefault="00F31168" w:rsidP="00F3116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 xml:space="preserve">Oświadczam, iż: </w:t>
      </w:r>
    </w:p>
    <w:p w14:paraId="5AEBA100" w14:textId="77777777" w:rsidR="00F31168" w:rsidRPr="00517256" w:rsidRDefault="00F31168" w:rsidP="00F31168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1C8C5D49" w14:textId="77777777" w:rsidR="00F31168" w:rsidRPr="00517256" w:rsidRDefault="00F31168" w:rsidP="00F3116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FE37CA8" w14:textId="77777777" w:rsidR="00F31168" w:rsidRPr="00517256" w:rsidRDefault="00F31168" w:rsidP="00F3116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65320947" w14:textId="77777777" w:rsidR="00F31168" w:rsidRPr="00517256" w:rsidRDefault="00F31168" w:rsidP="00F3116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B9AD73D" w14:textId="77777777" w:rsidR="00F31168" w:rsidRPr="00517256" w:rsidRDefault="00F31168" w:rsidP="00F31168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E400EF6" w14:textId="77777777" w:rsidR="00F31168" w:rsidRPr="00517256" w:rsidRDefault="00F31168" w:rsidP="00F3116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A8AB800" w14:textId="77777777" w:rsidR="00F31168" w:rsidRPr="00517256" w:rsidRDefault="00F31168" w:rsidP="00F3116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46C1C086" w14:textId="77777777" w:rsidR="00F31168" w:rsidRPr="00517256" w:rsidRDefault="00F31168" w:rsidP="00F3116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1203BD6F" w14:textId="77777777" w:rsidR="00F31168" w:rsidRPr="00517256" w:rsidRDefault="00F31168" w:rsidP="00F31168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3486FC41" w14:textId="77777777" w:rsidR="00F31168" w:rsidRPr="00517256" w:rsidRDefault="00F31168" w:rsidP="00F3116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6" w:name="_heading=h.2et92p0" w:colFirst="0" w:colLast="0"/>
      <w:bookmarkEnd w:id="6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3988148B" w14:textId="77777777" w:rsidR="00F31168" w:rsidRPr="00517256" w:rsidRDefault="00F31168" w:rsidP="00F3116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488E48D" w14:textId="77777777" w:rsidR="00F31168" w:rsidRPr="00517256" w:rsidRDefault="00F31168" w:rsidP="00F3116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2B4B6B7" w14:textId="77777777" w:rsidR="00F31168" w:rsidRPr="00517256" w:rsidRDefault="00F31168" w:rsidP="00F31168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69D23483" w14:textId="77777777" w:rsidR="00F31168" w:rsidRPr="00517256" w:rsidRDefault="00F31168" w:rsidP="00F3116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403581F9" w14:textId="77777777" w:rsidR="00F31168" w:rsidRPr="00517256" w:rsidRDefault="00F31168" w:rsidP="00F3116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FC80C04" w14:textId="77777777" w:rsidR="00F31168" w:rsidRPr="00517256" w:rsidRDefault="00F31168" w:rsidP="00F3116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1881D823" w14:textId="77777777" w:rsidR="00F31168" w:rsidRPr="00517256" w:rsidRDefault="00F31168" w:rsidP="00F31168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484D72A8" w14:textId="77777777" w:rsidR="00F31168" w:rsidRPr="00517256" w:rsidRDefault="00F31168" w:rsidP="00F31168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7" w:name="_heading=h.tyjcwt" w:colFirst="0" w:colLast="0"/>
      <w:bookmarkEnd w:id="7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F31168" w:rsidRPr="00517256" w14:paraId="1EA6D7FE" w14:textId="77777777" w:rsidTr="00BB3BA7">
        <w:tc>
          <w:tcPr>
            <w:tcW w:w="9061" w:type="dxa"/>
          </w:tcPr>
          <w:p w14:paraId="5E347CDB" w14:textId="77777777" w:rsidR="00F31168" w:rsidRPr="000D1739" w:rsidRDefault="00F31168" w:rsidP="00BB3BA7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1B8FD79" w14:textId="77777777" w:rsidR="00F31168" w:rsidRPr="00517256" w:rsidRDefault="00F31168" w:rsidP="00F31168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0E0C866" w14:textId="77777777" w:rsidR="00F31168" w:rsidRPr="00517256" w:rsidRDefault="00F31168" w:rsidP="00F31168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A74C8CC" w14:textId="77777777" w:rsidR="00F31168" w:rsidRPr="00517256" w:rsidRDefault="00F31168" w:rsidP="00F31168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D481F7D" w14:textId="77777777" w:rsidR="00F31168" w:rsidRPr="00517256" w:rsidRDefault="00F31168" w:rsidP="00F31168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2ECCF08" w14:textId="77777777" w:rsidR="00F31168" w:rsidRPr="00517256" w:rsidRDefault="00F31168" w:rsidP="00F31168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1CF50D5" w14:textId="77777777" w:rsidR="00F31168" w:rsidRPr="00517256" w:rsidRDefault="00F31168" w:rsidP="00F31168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95CB692" w14:textId="77777777" w:rsidR="00F31168" w:rsidRDefault="00F31168" w:rsidP="00F31168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4D4EBE9" w14:textId="77777777" w:rsidR="00F31168" w:rsidRDefault="00F31168" w:rsidP="00F31168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76B2091" w14:textId="77777777" w:rsidR="00F31168" w:rsidRDefault="00F31168" w:rsidP="00F31168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3CD02C3" w14:textId="77777777" w:rsidR="00F31168" w:rsidRDefault="00F31168" w:rsidP="00F31168">
      <w:pPr>
        <w:spacing w:before="120" w:after="120"/>
        <w:jc w:val="both"/>
        <w:rPr>
          <w:rFonts w:ascii="Open Sans" w:eastAsia="Open Sans" w:hAnsi="Open Sans" w:cs="Open Sans"/>
        </w:rPr>
      </w:pPr>
    </w:p>
    <w:p w14:paraId="5AEFD37F" w14:textId="77777777" w:rsidR="00F31168" w:rsidRDefault="00F31168" w:rsidP="00F31168">
      <w:pPr>
        <w:rPr>
          <w:rFonts w:ascii="Open Sans" w:eastAsia="Open Sans" w:hAnsi="Open Sans" w:cs="Open Sans"/>
        </w:rPr>
        <w:sectPr w:rsidR="00F31168" w:rsidSect="00F31168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134" w:left="1418" w:header="851" w:footer="851" w:gutter="0"/>
          <w:pgNumType w:start="1"/>
          <w:cols w:space="708"/>
        </w:sectPr>
      </w:pPr>
    </w:p>
    <w:p w14:paraId="3D91951D" w14:textId="77777777" w:rsidR="00F31168" w:rsidRPr="00985D5C" w:rsidRDefault="00F31168" w:rsidP="00F31168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lastRenderedPageBreak/>
        <w:t xml:space="preserve">Załącznik nr </w:t>
      </w:r>
      <w:r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15125B8B" w14:textId="77777777" w:rsidR="00F31168" w:rsidRPr="00985D5C" w:rsidRDefault="00F31168" w:rsidP="00F31168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7C4EAD72" w14:textId="77777777" w:rsidR="00F31168" w:rsidRDefault="00F31168" w:rsidP="00F31168">
      <w:pPr>
        <w:spacing w:before="120" w:after="120"/>
        <w:rPr>
          <w:rFonts w:ascii="Open Sans" w:hAnsi="Open Sans" w:cs="Open Sans"/>
        </w:rPr>
      </w:pPr>
      <w:bookmarkStart w:id="10" w:name="_Hlk149830366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68"/>
        <w:gridCol w:w="2143"/>
        <w:gridCol w:w="2511"/>
        <w:gridCol w:w="1279"/>
        <w:gridCol w:w="1369"/>
        <w:gridCol w:w="1581"/>
      </w:tblGrid>
      <w:tr w:rsidR="00F31168" w14:paraId="384568F2" w14:textId="77777777" w:rsidTr="00BB3B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F954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02BA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731D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opracowanie dokumentacji projektowej, składającej się co najmniej z projektu budowlanego i wykonawczego, w zakresie budowy lub przebudowy zbiornika retencyjnego ?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D556" w14:textId="77777777" w:rsidR="00F31168" w:rsidRDefault="00F31168" w:rsidP="00BB3BA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Wartość zamówienia (w zł brutto)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07C1" w14:textId="77777777" w:rsidR="00F31168" w:rsidRDefault="00F31168" w:rsidP="00BB3BA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43D7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F31168" w14:paraId="1FBC4379" w14:textId="77777777" w:rsidTr="00BB3BA7">
        <w:trPr>
          <w:trHeight w:val="7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DD96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9CE2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5855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5A45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D50C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357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31168" w14:paraId="6D4D836E" w14:textId="77777777" w:rsidTr="00BB3BA7">
        <w:trPr>
          <w:trHeight w:val="7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3DF8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11BB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2D72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214B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FA89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2DC3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1B7FAE3" w14:textId="77777777" w:rsidR="00F31168" w:rsidRDefault="00F31168" w:rsidP="00F31168">
      <w:pPr>
        <w:jc w:val="both"/>
        <w:rPr>
          <w:rFonts w:ascii="Open Sans" w:hAnsi="Open Sans" w:cs="Open Sans"/>
          <w:sz w:val="18"/>
          <w:szCs w:val="18"/>
        </w:rPr>
      </w:pPr>
    </w:p>
    <w:p w14:paraId="1A20ADE9" w14:textId="77777777" w:rsidR="00F31168" w:rsidRPr="00AB5886" w:rsidRDefault="00F31168" w:rsidP="00F31168">
      <w:pPr>
        <w:jc w:val="both"/>
        <w:rPr>
          <w:rFonts w:ascii="Open Sans" w:hAnsi="Open Sans" w:cs="Open Sans"/>
          <w:i/>
          <w:iCs/>
        </w:rPr>
      </w:pPr>
      <w:r w:rsidRPr="00AB5886">
        <w:rPr>
          <w:rFonts w:ascii="Open Sans" w:hAnsi="Open Sans" w:cs="Open Sans"/>
          <w:i/>
          <w:iCs/>
          <w:sz w:val="18"/>
          <w:szCs w:val="18"/>
        </w:rPr>
        <w:t>(*) niepotrzebne skreślić</w:t>
      </w:r>
    </w:p>
    <w:p w14:paraId="72BC7625" w14:textId="77777777" w:rsidR="00F31168" w:rsidRDefault="00F31168" w:rsidP="00F31168">
      <w:pPr>
        <w:jc w:val="both"/>
        <w:rPr>
          <w:rFonts w:ascii="Open Sans" w:hAnsi="Open Sans" w:cs="Open Sans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68"/>
        <w:gridCol w:w="2175"/>
        <w:gridCol w:w="3750"/>
        <w:gridCol w:w="1370"/>
        <w:gridCol w:w="1588"/>
      </w:tblGrid>
      <w:tr w:rsidR="00F31168" w14:paraId="6B42FEDA" w14:textId="77777777" w:rsidTr="00BB3B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539D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6B5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471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opracowanie dokumentacji projektowej, składającej się co najmniej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z projektu budowlanego lub wykonawczego, zawierającej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  <w:r>
              <w:rPr>
                <w:rFonts w:ascii="Open Sans" w:hAnsi="Open Sans" w:cs="Open Sans"/>
                <w:sz w:val="18"/>
                <w:szCs w:val="18"/>
                <w:lang w:eastAsia="ar-SA"/>
              </w:rPr>
              <w:t xml:space="preserve">bliczenia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hydrologiczne </w:t>
            </w:r>
            <w:r>
              <w:rPr>
                <w:rFonts w:ascii="Open Sans" w:hAnsi="Open Sans" w:cs="Open Sans"/>
                <w:sz w:val="18"/>
                <w:szCs w:val="18"/>
                <w:lang w:eastAsia="ar-SA"/>
              </w:rPr>
              <w:t>wykonane przy zastosowaniu modelu numerycznego zlewni?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139A821A" w14:textId="77777777" w:rsidR="00F31168" w:rsidRDefault="00F31168" w:rsidP="00BB3BA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EB20" w14:textId="77777777" w:rsidR="00F31168" w:rsidRDefault="00F31168" w:rsidP="00BB3BA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EFA2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F31168" w14:paraId="389326B2" w14:textId="77777777" w:rsidTr="00BB3BA7">
        <w:trPr>
          <w:trHeight w:val="7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EBB5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31A1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D424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3D39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8CE0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31168" w14:paraId="3B465497" w14:textId="77777777" w:rsidTr="00BB3BA7">
        <w:trPr>
          <w:trHeight w:val="7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52C9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8D83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9FAD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83D7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C0B3" w14:textId="77777777" w:rsidR="00F31168" w:rsidRDefault="00F31168" w:rsidP="00BB3BA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427FC3A" w14:textId="77777777" w:rsidR="00F31168" w:rsidRDefault="00F31168" w:rsidP="00F31168">
      <w:pPr>
        <w:jc w:val="both"/>
        <w:rPr>
          <w:rFonts w:ascii="Open Sans" w:hAnsi="Open Sans" w:cs="Open Sans"/>
        </w:rPr>
      </w:pPr>
    </w:p>
    <w:p w14:paraId="5D03E89A" w14:textId="77777777" w:rsidR="00F31168" w:rsidRPr="00AB5886" w:rsidRDefault="00F31168" w:rsidP="00F31168">
      <w:pPr>
        <w:jc w:val="both"/>
        <w:rPr>
          <w:rFonts w:ascii="Open Sans" w:hAnsi="Open Sans" w:cs="Open Sans"/>
          <w:i/>
          <w:iCs/>
          <w:sz w:val="18"/>
          <w:szCs w:val="18"/>
        </w:rPr>
      </w:pPr>
      <w:r w:rsidRPr="00AB5886">
        <w:rPr>
          <w:rFonts w:ascii="Open Sans" w:hAnsi="Open Sans" w:cs="Open Sans"/>
          <w:i/>
          <w:iCs/>
          <w:sz w:val="18"/>
          <w:szCs w:val="18"/>
        </w:rPr>
        <w:t>(*) niepotrzebne skreślić</w:t>
      </w:r>
    </w:p>
    <w:p w14:paraId="79FF4A3D" w14:textId="77777777" w:rsidR="00F31168" w:rsidRDefault="00F31168" w:rsidP="00F31168">
      <w:pPr>
        <w:jc w:val="both"/>
        <w:rPr>
          <w:rFonts w:ascii="Open Sans" w:hAnsi="Open Sans" w:cs="Open Sans"/>
        </w:rPr>
      </w:pPr>
    </w:p>
    <w:p w14:paraId="51CFEE62" w14:textId="77777777" w:rsidR="00F31168" w:rsidRDefault="00F31168" w:rsidP="00F31168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bookmarkEnd w:id="10"/>
    <w:p w14:paraId="30F918EB" w14:textId="77777777" w:rsidR="00F31168" w:rsidRPr="00985D5C" w:rsidRDefault="00F31168" w:rsidP="00F311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396"/>
      </w:tblGrid>
      <w:tr w:rsidR="00F31168" w:rsidRPr="00985D5C" w14:paraId="0A1805C0" w14:textId="77777777" w:rsidTr="00BB3BA7">
        <w:trPr>
          <w:cantSplit/>
          <w:trHeight w:val="10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B7C0" w14:textId="77777777" w:rsidR="00F31168" w:rsidRPr="00985D5C" w:rsidRDefault="00F31168" w:rsidP="00BB3BA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2C6C" w14:textId="77777777" w:rsidR="00F31168" w:rsidRPr="00985D5C" w:rsidRDefault="00F31168" w:rsidP="00BB3BA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6A15A69" w14:textId="77777777" w:rsidR="00F31168" w:rsidRPr="00985D5C" w:rsidRDefault="00F31168" w:rsidP="00F31168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31168" w:rsidRPr="00985D5C" w14:paraId="7CF3FECB" w14:textId="77777777" w:rsidTr="00BB3BA7">
        <w:tc>
          <w:tcPr>
            <w:tcW w:w="9185" w:type="dxa"/>
          </w:tcPr>
          <w:p w14:paraId="071648D0" w14:textId="77777777" w:rsidR="00F31168" w:rsidRPr="00985D5C" w:rsidRDefault="00F31168" w:rsidP="00BB3BA7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782AA88" w14:textId="77777777" w:rsidR="00F31168" w:rsidRDefault="00F31168" w:rsidP="00F31168">
      <w:pPr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</w:p>
    <w:p w14:paraId="2AD4F5C1" w14:textId="77777777" w:rsidR="00F31168" w:rsidRDefault="00F31168" w:rsidP="00F31168">
      <w:pPr>
        <w:rPr>
          <w:rFonts w:ascii="Open Sans" w:eastAsia="Open Sans" w:hAnsi="Open Sans" w:cs="Open Sans"/>
        </w:rPr>
      </w:pPr>
    </w:p>
    <w:p w14:paraId="46E4B87E" w14:textId="77777777" w:rsidR="00F31168" w:rsidRPr="003305A7" w:rsidRDefault="00F31168" w:rsidP="00F31168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4F868946" w14:textId="77777777" w:rsidR="00F31168" w:rsidRDefault="00F31168" w:rsidP="00F31168">
      <w:pPr>
        <w:spacing w:before="120" w:after="120"/>
        <w:rPr>
          <w:rFonts w:ascii="Open Sans" w:hAnsi="Open Sans" w:cs="Open Sans"/>
          <w:snapToGrid w:val="0"/>
        </w:rPr>
      </w:pPr>
    </w:p>
    <w:p w14:paraId="774D118D" w14:textId="77777777" w:rsidR="00F31168" w:rsidRDefault="00F31168" w:rsidP="00F31168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6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5"/>
        <w:gridCol w:w="1560"/>
        <w:gridCol w:w="2695"/>
        <w:gridCol w:w="2836"/>
      </w:tblGrid>
      <w:tr w:rsidR="00F31168" w14:paraId="6B355C43" w14:textId="77777777" w:rsidTr="00BB3BA7">
        <w:trPr>
          <w:trHeight w:val="10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7473B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489C2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5C3D3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64227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/ Wykształcenie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4BD77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F31168" w14:paraId="51EBEF18" w14:textId="77777777" w:rsidTr="00BB3BA7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174F7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2709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34F20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43B6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 inżynieryjnej hydrotechnicznej</w:t>
            </w:r>
          </w:p>
          <w:p w14:paraId="03E562BB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2094999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25C3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3C0A5FA4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503DA16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FD27115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37490C78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8702945" w14:textId="77777777" w:rsidR="00F31168" w:rsidRPr="00AB5886" w:rsidRDefault="00F31168" w:rsidP="00BB3BA7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F31168" w14:paraId="69D3D499" w14:textId="77777777" w:rsidTr="00BB3BA7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39F1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C4AB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4A01A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BFF8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1C73B3F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projektowania w specjalności </w:t>
            </w:r>
          </w:p>
          <w:p w14:paraId="3338DBE5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AB45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0FAF500F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39F08B2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71D65D0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5DD7AB89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5DC91D8" w14:textId="77777777" w:rsidR="00F31168" w:rsidRPr="00AB5886" w:rsidRDefault="00F31168" w:rsidP="00BB3BA7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F31168" w14:paraId="6C008E53" w14:textId="77777777" w:rsidTr="00BB3BA7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FD635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AD48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99113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71BA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 inżynieryjnej drogowej</w:t>
            </w:r>
          </w:p>
          <w:p w14:paraId="291AAEA9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44CF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687BBAF9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DC0D35F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979D974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7297E704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8868747" w14:textId="77777777" w:rsidR="00F31168" w:rsidRPr="00AB5886" w:rsidRDefault="00F31168" w:rsidP="00BB3BA7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F31168" w14:paraId="6780D6D4" w14:textId="77777777" w:rsidTr="00BB3BA7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0F6B1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DDE8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205FF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CACA6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 instalacyjnej w zakresie sieci, instalacji i urządzeń telekomunikacyjnych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522B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55C50AD2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33CF3E8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465C80C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5FB85A1D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E65EEA4" w14:textId="77777777" w:rsidR="00F31168" w:rsidRPr="00AB5886" w:rsidRDefault="00F31168" w:rsidP="00BB3BA7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F31168" w14:paraId="48C49584" w14:textId="77777777" w:rsidTr="00BB3BA7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E6745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9D42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9A2A0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0B010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 specjalności instalacyjnej w zakresie sieci, instalacji i urządzeń elektrycznych i elektroenergetycznych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2AC9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* </w:t>
            </w:r>
          </w:p>
          <w:p w14:paraId="252913BF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3E75F1A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E3844AE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5FAFB80D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334B9B0" w14:textId="77777777" w:rsidR="00F31168" w:rsidRPr="00AB5886" w:rsidRDefault="00F31168" w:rsidP="00BB3BA7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F31168" w14:paraId="2CFFA424" w14:textId="77777777" w:rsidTr="00BB3BA7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B71B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4B98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1D652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7C1EF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 specjalności instalacyjnej w zakresie sieci, instalacji i urządzeń cieplnych, wentylacyjnych, gazowych, wodociągowych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C5DE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134E9989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964E5F9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ED76D0E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697F85A1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C365FA2" w14:textId="77777777" w:rsidR="00F31168" w:rsidRPr="00AB5886" w:rsidRDefault="00F31168" w:rsidP="00BB3BA7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F31168" w14:paraId="039BF6EA" w14:textId="77777777" w:rsidTr="00BB3BA7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8CE32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3B32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A9746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A356A" w14:textId="77777777" w:rsidR="00F31168" w:rsidRDefault="00F31168" w:rsidP="00BB3BA7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Uprawnienia budowlane do projektowania w specjalności architektonicznej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0D4F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3F3B5575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24A4776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6A47187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7DA424F3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D2A8779" w14:textId="77777777" w:rsidR="00F31168" w:rsidRPr="00AB5886" w:rsidRDefault="00F31168" w:rsidP="00BB3BA7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F31168" w14:paraId="7377DB92" w14:textId="77777777" w:rsidTr="00BB3BA7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C2D34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CE3A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A5299" w14:textId="77777777" w:rsidR="00F31168" w:rsidRDefault="00F31168" w:rsidP="00BB3B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Architekt krajobrazu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F9505" w14:textId="77777777" w:rsidR="00F31168" w:rsidRDefault="00F31168" w:rsidP="00BB3BA7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Wykształcenie średnie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lub wyższe w specjalności architektura krajobrazu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A7B3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7662516B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4DA7C71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CE4DD95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33157180" w14:textId="77777777" w:rsidR="00F31168" w:rsidRDefault="00F31168" w:rsidP="00BB3B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8B00335" w14:textId="77777777" w:rsidR="00F31168" w:rsidRPr="00AB5886" w:rsidRDefault="00F31168" w:rsidP="00BB3BA7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</w:tbl>
    <w:p w14:paraId="582F6FA4" w14:textId="77777777" w:rsidR="00F31168" w:rsidRPr="003305A7" w:rsidRDefault="00F31168" w:rsidP="00F31168">
      <w:pPr>
        <w:spacing w:before="120" w:after="120"/>
        <w:jc w:val="center"/>
        <w:rPr>
          <w:rFonts w:ascii="Open Sans" w:hAnsi="Open Sans" w:cs="Open Sans"/>
          <w:snapToGrid w:val="0"/>
        </w:rPr>
      </w:pPr>
    </w:p>
    <w:p w14:paraId="2EDACD4E" w14:textId="77777777" w:rsidR="00F31168" w:rsidRPr="003305A7" w:rsidRDefault="00F31168" w:rsidP="00F3116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49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538"/>
      </w:tblGrid>
      <w:tr w:rsidR="00F31168" w:rsidRPr="003305A7" w14:paraId="23472686" w14:textId="77777777" w:rsidTr="00BB3BA7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044D" w14:textId="77777777" w:rsidR="00F31168" w:rsidRPr="00AE6ADC" w:rsidRDefault="00F31168" w:rsidP="00BB3BA7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DC8C514" w14:textId="77777777" w:rsidR="00F31168" w:rsidRPr="003305A7" w:rsidRDefault="00F31168" w:rsidP="00BB3BA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7890" w14:textId="77777777" w:rsidR="00F31168" w:rsidRPr="003305A7" w:rsidRDefault="00F31168" w:rsidP="00BB3BA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B9DA00B" w14:textId="77777777" w:rsidR="00F31168" w:rsidRDefault="00F31168" w:rsidP="00F31168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F31168" w:rsidRPr="003305A7" w14:paraId="689193FF" w14:textId="77777777" w:rsidTr="00BB3BA7">
        <w:tc>
          <w:tcPr>
            <w:tcW w:w="9498" w:type="dxa"/>
          </w:tcPr>
          <w:p w14:paraId="6911BD21" w14:textId="77777777" w:rsidR="00F31168" w:rsidRPr="003305A7" w:rsidRDefault="00F31168" w:rsidP="00BB3BA7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3E784E4" w14:textId="77777777" w:rsidR="00F31168" w:rsidRPr="00EB50F5" w:rsidRDefault="00F31168" w:rsidP="00F31168">
      <w:pPr>
        <w:rPr>
          <w:rFonts w:ascii="Open Sans" w:eastAsia="Open Sans" w:hAnsi="Open Sans" w:cs="Open Sans"/>
          <w:sz w:val="22"/>
          <w:szCs w:val="22"/>
        </w:rPr>
      </w:pPr>
    </w:p>
    <w:p w14:paraId="04E1F385" w14:textId="77777777" w:rsidR="00DE0591" w:rsidRDefault="00DE0591"/>
    <w:sectPr w:rsidR="00DE0591" w:rsidSect="00F31168">
      <w:headerReference w:type="default" r:id="rId10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57D4E" w14:textId="77777777" w:rsidR="0035346C" w:rsidRDefault="003534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8F4FD84" w14:textId="77777777" w:rsidR="0035346C" w:rsidRDefault="003534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373AA8FD" w14:textId="77777777" w:rsidR="0035346C" w:rsidRPr="007556BF" w:rsidRDefault="0035346C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32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65A90" w14:textId="77777777" w:rsidR="0035346C" w:rsidRDefault="003534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E0D0A20" w14:textId="77777777" w:rsidR="0035346C" w:rsidRPr="00F06E0B" w:rsidRDefault="003534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 xml:space="preserve">e-mail: </w:t>
    </w:r>
    <w:r w:rsidRPr="00F06E0B">
      <w:rPr>
        <w:color w:val="000000"/>
        <w:sz w:val="18"/>
        <w:szCs w:val="18"/>
        <w:lang w:val="en-US"/>
      </w:rPr>
      <w:t>sekretariat@drmg.gdansk.pl, www.drmg.gdansk.pl</w:t>
    </w:r>
  </w:p>
  <w:p w14:paraId="254A2FDD" w14:textId="77777777" w:rsidR="0035346C" w:rsidRDefault="003534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2A1AFAA4" w14:textId="77777777" w:rsidR="0035346C" w:rsidRDefault="003534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73AF4" w14:textId="77777777" w:rsidR="0035346C" w:rsidRDefault="003534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C2D8E64" w14:textId="77777777" w:rsidR="0035346C" w:rsidRDefault="003534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3F451" w14:textId="77777777" w:rsidR="0035346C" w:rsidRPr="00210C18" w:rsidRDefault="0035346C" w:rsidP="00210C18">
    <w:pPr>
      <w:pStyle w:val="Nagwek"/>
      <w:rPr>
        <w:rFonts w:eastAsia="Open Sans"/>
      </w:rPr>
    </w:pPr>
    <w:bookmarkStart w:id="8" w:name="_Hlk162940107"/>
    <w:bookmarkStart w:id="9" w:name="_Hlk162940108"/>
    <w:r>
      <w:rPr>
        <w:rFonts w:ascii="Open Sans" w:eastAsia="Open Sans" w:hAnsi="Open Sans" w:cs="Open Sans"/>
        <w:color w:val="000000"/>
      </w:rPr>
      <w:t>103</w:t>
    </w:r>
    <w:r w:rsidRPr="00677068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102</w:t>
    </w:r>
    <w:r>
      <w:rPr>
        <w:rFonts w:ascii="Open Sans" w:eastAsia="Open Sans" w:hAnsi="Open Sans" w:cs="Open Sans"/>
        <w:color w:val="000000"/>
      </w:rPr>
      <w:t>.</w:t>
    </w:r>
    <w:r w:rsidRPr="00677068">
      <w:rPr>
        <w:rFonts w:ascii="Open Sans" w:eastAsia="Open Sans" w:hAnsi="Open Sans" w:cs="Open Sans"/>
        <w:color w:val="000000"/>
      </w:rPr>
      <w:t>2024/</w:t>
    </w:r>
    <w:r>
      <w:rPr>
        <w:rFonts w:ascii="Open Sans" w:eastAsia="Open Sans" w:hAnsi="Open Sans" w:cs="Open Sans"/>
        <w:color w:val="000000"/>
      </w:rPr>
      <w:t>KW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3E90F" w14:textId="77777777" w:rsidR="0035346C" w:rsidRPr="00210C18" w:rsidRDefault="0035346C" w:rsidP="005A76E8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103</w:t>
    </w:r>
    <w:r w:rsidRPr="00677068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102</w:t>
    </w:r>
    <w:r>
      <w:rPr>
        <w:rFonts w:ascii="Open Sans" w:eastAsia="Open Sans" w:hAnsi="Open Sans" w:cs="Open Sans"/>
        <w:color w:val="000000"/>
      </w:rPr>
      <w:t>.</w:t>
    </w:r>
    <w:r w:rsidRPr="00677068">
      <w:rPr>
        <w:rFonts w:ascii="Open Sans" w:eastAsia="Open Sans" w:hAnsi="Open Sans" w:cs="Open Sans"/>
        <w:color w:val="000000"/>
      </w:rPr>
      <w:t>2024/</w:t>
    </w:r>
    <w:r>
      <w:rPr>
        <w:rFonts w:ascii="Open Sans" w:eastAsia="Open Sans" w:hAnsi="Open Sans" w:cs="Open Sans"/>
        <w:color w:val="000000"/>
      </w:rPr>
      <w:t>KW</w:t>
    </w:r>
  </w:p>
  <w:p w14:paraId="1F30869E" w14:textId="77777777" w:rsidR="0035346C" w:rsidRPr="00893BF4" w:rsidRDefault="0035346C" w:rsidP="00893BF4">
    <w:pPr>
      <w:pStyle w:val="Nagwek"/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932647">
    <w:abstractNumId w:val="0"/>
  </w:num>
  <w:num w:numId="2" w16cid:durableId="1135370468">
    <w:abstractNumId w:val="2"/>
  </w:num>
  <w:num w:numId="3" w16cid:durableId="741415529">
    <w:abstractNumId w:val="1"/>
  </w:num>
  <w:num w:numId="4" w16cid:durableId="629239518">
    <w:abstractNumId w:val="4"/>
  </w:num>
  <w:num w:numId="5" w16cid:durableId="412246149">
    <w:abstractNumId w:val="3"/>
  </w:num>
  <w:num w:numId="6" w16cid:durableId="1170172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D9"/>
    <w:rsid w:val="004741D9"/>
    <w:rsid w:val="00A419FE"/>
    <w:rsid w:val="00DE0591"/>
    <w:rsid w:val="00F3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7240"/>
  <w15:chartTrackingRefBased/>
  <w15:docId w15:val="{1D85BE20-C89E-4F11-9BBE-7A553F4D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4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4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4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41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41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41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41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4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4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41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41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41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41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41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41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41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4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4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4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41D9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4741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41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4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41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41D9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F31168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311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F3116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F311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16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qFormat/>
    <w:rsid w:val="00F3116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3116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116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99"/>
    <w:rsid w:val="00F3116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F31168"/>
  </w:style>
  <w:style w:type="paragraph" w:customStyle="1" w:styleId="Styl">
    <w:name w:val="Styl"/>
    <w:link w:val="StylZnak"/>
    <w:rsid w:val="00F31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ylZnak">
    <w:name w:val="Styl Znak"/>
    <w:link w:val="Styl"/>
    <w:rsid w:val="00F3116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99"/>
    <w:rsid w:val="00F311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2269</Words>
  <Characters>13614</Characters>
  <Application>Microsoft Office Word</Application>
  <DocSecurity>0</DocSecurity>
  <Lines>113</Lines>
  <Paragraphs>31</Paragraphs>
  <ScaleCrop>false</ScaleCrop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2024-08-05T12:53:00Z</dcterms:created>
  <dcterms:modified xsi:type="dcterms:W3CDTF">2024-08-05T12:54:00Z</dcterms:modified>
</cp:coreProperties>
</file>