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3CFB8" w14:textId="77777777" w:rsidR="00AC4202" w:rsidRPr="00A73247" w:rsidRDefault="00AC4202" w:rsidP="00AC4202">
      <w:pPr>
        <w:pStyle w:val="Akapitzlist"/>
        <w:ind w:left="420" w:hanging="278"/>
        <w:jc w:val="center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>CZĘŚĆ II</w:t>
      </w:r>
    </w:p>
    <w:p w14:paraId="05F4A575" w14:textId="77777777" w:rsidR="00AC4202" w:rsidRPr="00A73247" w:rsidRDefault="00AC4202" w:rsidP="00AC4202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73247">
        <w:rPr>
          <w:rFonts w:ascii="Arial" w:hAnsi="Arial" w:cs="Arial"/>
          <w:b/>
          <w:bCs/>
          <w:sz w:val="20"/>
          <w:szCs w:val="20"/>
        </w:rPr>
        <w:t>OFERTA</w:t>
      </w:r>
    </w:p>
    <w:p w14:paraId="157C244A" w14:textId="77777777" w:rsidR="00AC4202" w:rsidRDefault="00AC4202" w:rsidP="00AC420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688F9DB" w14:textId="77777777" w:rsidR="00AC4202" w:rsidRPr="002477A7" w:rsidRDefault="00AC4202" w:rsidP="00AC420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5FE631A1" w14:textId="77777777" w:rsidR="00AC4202" w:rsidRPr="002477A7" w:rsidRDefault="00AC4202" w:rsidP="00AC4202">
      <w:pPr>
        <w:pStyle w:val="Tekstpodstawowywcity"/>
        <w:spacing w:after="0"/>
        <w:ind w:left="0" w:firstLine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1D0ADCFC" w14:textId="77777777" w:rsidR="00AC4202" w:rsidRPr="002477A7" w:rsidRDefault="00AC4202" w:rsidP="00AC420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44CC6DD0" w14:textId="77777777" w:rsidR="00AC4202" w:rsidRPr="002477A7" w:rsidRDefault="00AC4202" w:rsidP="00AC420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719D9C3A" w14:textId="77777777" w:rsidR="00AC4202" w:rsidRPr="002477A7" w:rsidRDefault="00AC4202" w:rsidP="00AC420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467F4AD7" w14:textId="77777777" w:rsidR="00AC4202" w:rsidRPr="002477A7" w:rsidRDefault="00AC4202" w:rsidP="00AC420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1C66F7FE" w14:textId="77777777" w:rsidR="00AC4202" w:rsidRPr="002477A7" w:rsidRDefault="00AC4202" w:rsidP="00AC420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3544959A" w14:textId="77777777" w:rsidR="00AC4202" w:rsidRPr="002477A7" w:rsidRDefault="00AC4202" w:rsidP="00AC420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232C15FB" w14:textId="77777777" w:rsidR="00AC4202" w:rsidRPr="002477A7" w:rsidRDefault="00AC4202" w:rsidP="00AC42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14:paraId="6D53FA46" w14:textId="77777777" w:rsidR="00AC4202" w:rsidRPr="0098514F" w:rsidRDefault="00AC4202" w:rsidP="00AC4202">
      <w:pPr>
        <w:pStyle w:val="paragraph"/>
        <w:spacing w:before="0" w:beforeAutospacing="0" w:after="0" w:afterAutospacing="0"/>
        <w:ind w:right="-142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98514F">
        <w:rPr>
          <w:rStyle w:val="normaltextrun"/>
          <w:rFonts w:ascii="Arial" w:hAnsi="Arial" w:cs="Arial"/>
          <w:b/>
          <w:color w:val="000000"/>
          <w:sz w:val="20"/>
          <w:szCs w:val="20"/>
        </w:rPr>
        <w:t>„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Dostawa mieszanki </w:t>
      </w:r>
      <w:proofErr w:type="spellStart"/>
      <w:r w:rsidRPr="0098514F">
        <w:rPr>
          <w:rFonts w:ascii="Arial" w:hAnsi="Arial" w:cs="Arial"/>
          <w:b/>
          <w:bCs/>
          <w:sz w:val="20"/>
          <w:szCs w:val="20"/>
        </w:rPr>
        <w:t>mineralno</w:t>
      </w:r>
      <w:proofErr w:type="spellEnd"/>
      <w:r w:rsidRPr="0098514F">
        <w:rPr>
          <w:rFonts w:ascii="Arial" w:hAnsi="Arial" w:cs="Arial"/>
          <w:b/>
          <w:bCs/>
          <w:sz w:val="20"/>
          <w:szCs w:val="20"/>
        </w:rPr>
        <w:t xml:space="preserve"> – bitumicznej na zimno do remontu dróg wojewódzkich </w:t>
      </w:r>
      <w:r w:rsidRPr="0098514F">
        <w:rPr>
          <w:rFonts w:ascii="Arial" w:hAnsi="Arial" w:cs="Arial"/>
          <w:b/>
          <w:bCs/>
          <w:sz w:val="20"/>
          <w:szCs w:val="20"/>
        </w:rPr>
        <w:br/>
        <w:t>w sezonie 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98514F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514F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”  – nr postępowania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11</w:t>
      </w:r>
      <w:r w:rsidRPr="0098514F">
        <w:rPr>
          <w:rStyle w:val="normaltextrun"/>
          <w:rFonts w:ascii="Arial" w:hAnsi="Arial" w:cs="Arial"/>
          <w:b/>
          <w:color w:val="000000"/>
          <w:sz w:val="20"/>
          <w:szCs w:val="20"/>
        </w:rPr>
        <w:t>6/2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</w:p>
    <w:p w14:paraId="49B54332" w14:textId="77777777" w:rsidR="00AC4202" w:rsidRPr="0098514F" w:rsidRDefault="00AC4202" w:rsidP="00AC4202">
      <w:pPr>
        <w:pStyle w:val="Akapitzlist"/>
        <w:numPr>
          <w:ilvl w:val="2"/>
          <w:numId w:val="6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98514F">
        <w:rPr>
          <w:rFonts w:ascii="Arial" w:hAnsi="Arial" w:cs="Arial"/>
          <w:b/>
          <w:sz w:val="20"/>
          <w:szCs w:val="20"/>
        </w:rPr>
        <w:t>Oferujemy wykonanie zamówienia:</w:t>
      </w:r>
    </w:p>
    <w:p w14:paraId="49DFA111" w14:textId="77777777" w:rsidR="00AC4202" w:rsidRPr="0098514F" w:rsidRDefault="00AC4202" w:rsidP="00AC4202">
      <w:pPr>
        <w:tabs>
          <w:tab w:val="left" w:pos="9638"/>
        </w:tabs>
        <w:ind w:left="142" w:right="-1" w:hanging="142"/>
        <w:jc w:val="both"/>
        <w:rPr>
          <w:rFonts w:ascii="Arial" w:hAnsi="Arial" w:cs="Arial"/>
          <w:b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1. Dostawa </w:t>
      </w:r>
      <w:r>
        <w:rPr>
          <w:rFonts w:ascii="Arial" w:hAnsi="Arial" w:cs="Arial"/>
          <w:sz w:val="20"/>
          <w:szCs w:val="20"/>
        </w:rPr>
        <w:t>468</w:t>
      </w:r>
      <w:r w:rsidRPr="0098514F">
        <w:rPr>
          <w:rFonts w:ascii="Arial" w:hAnsi="Arial" w:cs="Arial"/>
          <w:sz w:val="20"/>
          <w:szCs w:val="20"/>
        </w:rPr>
        <w:t xml:space="preserve">,00 Mg mieszanki </w:t>
      </w:r>
      <w:proofErr w:type="spellStart"/>
      <w:r w:rsidRPr="0098514F">
        <w:rPr>
          <w:rFonts w:ascii="Arial" w:hAnsi="Arial" w:cs="Arial"/>
          <w:sz w:val="20"/>
          <w:szCs w:val="20"/>
        </w:rPr>
        <w:t>mineralno</w:t>
      </w:r>
      <w:proofErr w:type="spellEnd"/>
      <w:r w:rsidRPr="0098514F">
        <w:rPr>
          <w:rFonts w:ascii="Arial" w:hAnsi="Arial" w:cs="Arial"/>
          <w:sz w:val="20"/>
          <w:szCs w:val="20"/>
        </w:rPr>
        <w:t xml:space="preserve">  - bitumicznej na zimno do remontu dróg wojewódzkich </w:t>
      </w:r>
      <w:r>
        <w:rPr>
          <w:rFonts w:ascii="Arial" w:hAnsi="Arial" w:cs="Arial"/>
          <w:sz w:val="20"/>
          <w:szCs w:val="20"/>
        </w:rPr>
        <w:br/>
      </w:r>
      <w:r w:rsidRPr="0098514F">
        <w:rPr>
          <w:rFonts w:ascii="Arial" w:hAnsi="Arial" w:cs="Arial"/>
          <w:sz w:val="20"/>
          <w:szCs w:val="20"/>
        </w:rPr>
        <w:t>w sezonie zimowym 202</w:t>
      </w:r>
      <w:r>
        <w:rPr>
          <w:rFonts w:ascii="Arial" w:hAnsi="Arial" w:cs="Arial"/>
          <w:sz w:val="20"/>
          <w:szCs w:val="20"/>
        </w:rPr>
        <w:t>4</w:t>
      </w:r>
      <w:r w:rsidRPr="0098514F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5</w:t>
      </w:r>
      <w:r w:rsidRPr="0098514F">
        <w:rPr>
          <w:rFonts w:ascii="Arial" w:hAnsi="Arial" w:cs="Arial"/>
          <w:sz w:val="20"/>
          <w:szCs w:val="20"/>
        </w:rPr>
        <w:t xml:space="preserve">. Dostawa będzie realizowana w dwóch etapach tj.  etap I w ilości </w:t>
      </w:r>
      <w:r>
        <w:rPr>
          <w:rFonts w:ascii="Arial" w:hAnsi="Arial" w:cs="Arial"/>
          <w:sz w:val="20"/>
          <w:szCs w:val="20"/>
        </w:rPr>
        <w:t>264</w:t>
      </w:r>
      <w:r w:rsidRPr="0098514F">
        <w:rPr>
          <w:rFonts w:ascii="Arial" w:hAnsi="Arial" w:cs="Arial"/>
          <w:sz w:val="20"/>
          <w:szCs w:val="20"/>
        </w:rPr>
        <w:t xml:space="preserve">,00 Mg i etap II w ilości </w:t>
      </w:r>
      <w:r>
        <w:rPr>
          <w:rFonts w:ascii="Arial" w:hAnsi="Arial" w:cs="Arial"/>
          <w:sz w:val="20"/>
          <w:szCs w:val="20"/>
        </w:rPr>
        <w:t>204</w:t>
      </w:r>
      <w:r w:rsidRPr="0098514F">
        <w:rPr>
          <w:rFonts w:ascii="Arial" w:hAnsi="Arial" w:cs="Arial"/>
          <w:sz w:val="20"/>
          <w:szCs w:val="20"/>
        </w:rPr>
        <w:t xml:space="preserve">,00 Mg. Pozostała część zamawianej mieszanki tj. </w:t>
      </w:r>
      <w:r>
        <w:rPr>
          <w:rFonts w:ascii="Arial" w:hAnsi="Arial" w:cs="Arial"/>
          <w:sz w:val="20"/>
          <w:szCs w:val="20"/>
        </w:rPr>
        <w:t>93,60</w:t>
      </w:r>
      <w:r w:rsidRPr="0098514F">
        <w:rPr>
          <w:rFonts w:ascii="Arial" w:hAnsi="Arial" w:cs="Arial"/>
          <w:sz w:val="20"/>
          <w:szCs w:val="20"/>
        </w:rPr>
        <w:t xml:space="preserve"> Mg może być zamówiona w ramach prawa opcji.</w:t>
      </w:r>
    </w:p>
    <w:p w14:paraId="2332E318" w14:textId="77777777" w:rsidR="00AC4202" w:rsidRPr="0098514F" w:rsidRDefault="00AC4202" w:rsidP="00AC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3EC1FE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 xml:space="preserve">2. 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Cena za 1 Mg mieszanki </w:t>
      </w:r>
      <w:proofErr w:type="spellStart"/>
      <w:r w:rsidRPr="0098514F">
        <w:rPr>
          <w:rFonts w:ascii="Arial" w:hAnsi="Arial" w:cs="Arial"/>
          <w:b/>
          <w:bCs/>
          <w:sz w:val="20"/>
          <w:szCs w:val="20"/>
        </w:rPr>
        <w:t>mineralno</w:t>
      </w:r>
      <w:proofErr w:type="spellEnd"/>
      <w:r w:rsidRPr="0098514F">
        <w:rPr>
          <w:rFonts w:ascii="Arial" w:hAnsi="Arial" w:cs="Arial"/>
          <w:b/>
          <w:bCs/>
          <w:sz w:val="20"/>
          <w:szCs w:val="20"/>
        </w:rPr>
        <w:t xml:space="preserve"> – bitumicznej na zimno z dostawą do wskazanych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8514F">
        <w:rPr>
          <w:rFonts w:ascii="Arial" w:hAnsi="Arial" w:cs="Arial"/>
          <w:b/>
          <w:bCs/>
          <w:sz w:val="20"/>
          <w:szCs w:val="20"/>
        </w:rPr>
        <w:t>w Części III SWZ miejsc:</w:t>
      </w:r>
    </w:p>
    <w:p w14:paraId="6CA528E7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98514F">
        <w:rPr>
          <w:rFonts w:ascii="Arial" w:hAnsi="Arial" w:cs="Arial"/>
          <w:bCs/>
          <w:sz w:val="20"/>
          <w:szCs w:val="20"/>
          <w:lang w:val="en-US"/>
        </w:rPr>
        <w:t>cena</w:t>
      </w:r>
      <w:proofErr w:type="spellEnd"/>
      <w:r w:rsidRPr="0098514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8514F">
        <w:rPr>
          <w:rFonts w:ascii="Arial" w:hAnsi="Arial" w:cs="Arial"/>
          <w:bCs/>
          <w:sz w:val="20"/>
          <w:szCs w:val="20"/>
          <w:lang w:val="en-US"/>
        </w:rPr>
        <w:t>netto</w:t>
      </w:r>
      <w:proofErr w:type="spellEnd"/>
      <w:r w:rsidRPr="0098514F">
        <w:rPr>
          <w:rFonts w:ascii="Arial" w:hAnsi="Arial" w:cs="Arial"/>
          <w:bCs/>
          <w:sz w:val="20"/>
          <w:szCs w:val="20"/>
          <w:lang w:val="en-US"/>
        </w:rPr>
        <w:t xml:space="preserve"> ............ + ....... %VAT   ..........   = </w:t>
      </w:r>
      <w:proofErr w:type="spellStart"/>
      <w:r w:rsidRPr="0098514F">
        <w:rPr>
          <w:rFonts w:ascii="Arial" w:hAnsi="Arial" w:cs="Arial"/>
          <w:bCs/>
          <w:sz w:val="20"/>
          <w:szCs w:val="20"/>
          <w:lang w:val="en-US"/>
        </w:rPr>
        <w:t>cena</w:t>
      </w:r>
      <w:proofErr w:type="spellEnd"/>
      <w:r w:rsidRPr="0098514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8514F">
        <w:rPr>
          <w:rFonts w:ascii="Arial" w:hAnsi="Arial" w:cs="Arial"/>
          <w:bCs/>
          <w:sz w:val="20"/>
          <w:szCs w:val="20"/>
          <w:lang w:val="en-US"/>
        </w:rPr>
        <w:t>brutto</w:t>
      </w:r>
      <w:proofErr w:type="spellEnd"/>
      <w:r w:rsidRPr="0098514F">
        <w:rPr>
          <w:rFonts w:ascii="Arial" w:hAnsi="Arial" w:cs="Arial"/>
          <w:bCs/>
          <w:sz w:val="20"/>
          <w:szCs w:val="20"/>
          <w:lang w:val="en-US"/>
        </w:rPr>
        <w:t xml:space="preserve"> ......................</w:t>
      </w:r>
    </w:p>
    <w:p w14:paraId="171F1B09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1F5CD827" w14:textId="77777777" w:rsidR="00AC4202" w:rsidRPr="0098514F" w:rsidRDefault="00AC4202" w:rsidP="00AC4202">
      <w:pPr>
        <w:numPr>
          <w:ilvl w:val="3"/>
          <w:numId w:val="1"/>
        </w:numPr>
        <w:tabs>
          <w:tab w:val="clear" w:pos="2880"/>
        </w:tabs>
        <w:spacing w:before="120"/>
        <w:ind w:left="1843" w:hanging="1843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 xml:space="preserve">Cena za wykonanie I etapu dostaw  ( </w:t>
      </w:r>
      <w:r>
        <w:rPr>
          <w:rFonts w:ascii="Arial" w:hAnsi="Arial" w:cs="Arial"/>
          <w:b/>
          <w:bCs/>
          <w:sz w:val="20"/>
          <w:szCs w:val="20"/>
        </w:rPr>
        <w:t>264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,00 Mg) wynosi: </w:t>
      </w:r>
    </w:p>
    <w:p w14:paraId="47DD0644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cena  łączna netto: ……….……...................... zł</w:t>
      </w:r>
    </w:p>
    <w:p w14:paraId="05463E17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słownie: ... ..............................................................................................................złotych</w:t>
      </w:r>
    </w:p>
    <w:p w14:paraId="72C8B498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podatek VAT .......% tj. ……….……...................... zł</w:t>
      </w:r>
    </w:p>
    <w:p w14:paraId="18C52CEC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.......................................................................................................................... złotych</w:t>
      </w:r>
    </w:p>
    <w:p w14:paraId="5F591D65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8514F">
        <w:rPr>
          <w:rFonts w:ascii="Arial" w:hAnsi="Arial" w:cs="Arial"/>
          <w:b/>
          <w:sz w:val="20"/>
          <w:szCs w:val="20"/>
        </w:rPr>
        <w:t xml:space="preserve">cena łączna brutto  </w:t>
      </w:r>
      <w:r w:rsidRPr="0098514F">
        <w:rPr>
          <w:rFonts w:ascii="Arial" w:hAnsi="Arial" w:cs="Arial"/>
          <w:b/>
          <w:bCs/>
          <w:sz w:val="20"/>
          <w:szCs w:val="20"/>
        </w:rPr>
        <w:t>……….……...................... zł</w:t>
      </w:r>
    </w:p>
    <w:p w14:paraId="78C9865A" w14:textId="77777777" w:rsidR="00AC4202" w:rsidRPr="0098514F" w:rsidRDefault="00AC4202" w:rsidP="00AC4202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..............................................................................................................złotych</w:t>
      </w:r>
    </w:p>
    <w:p w14:paraId="663422A7" w14:textId="77777777" w:rsidR="00AC4202" w:rsidRPr="0098514F" w:rsidRDefault="00AC4202" w:rsidP="00AC4202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225986" w14:textId="77777777" w:rsidR="00AC4202" w:rsidRPr="0098514F" w:rsidRDefault="00AC4202" w:rsidP="00AC4202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 xml:space="preserve">Cena za wykonanie II etapu dostaw  ( </w:t>
      </w:r>
      <w:r>
        <w:rPr>
          <w:rFonts w:ascii="Arial" w:hAnsi="Arial" w:cs="Arial"/>
          <w:b/>
          <w:bCs/>
          <w:sz w:val="20"/>
          <w:szCs w:val="20"/>
        </w:rPr>
        <w:t>204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,00 Mg) wynosi: </w:t>
      </w:r>
    </w:p>
    <w:p w14:paraId="35D1695C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cena  łączna netto: ……….……...................... zł</w:t>
      </w:r>
    </w:p>
    <w:p w14:paraId="3DC3B5AE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.................................................................................................................złotych</w:t>
      </w:r>
    </w:p>
    <w:p w14:paraId="181DA416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podatek VAT .......% tj. ……….……...................... zł</w:t>
      </w:r>
    </w:p>
    <w:p w14:paraId="442CAB98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.......................................................................................................................... złotych</w:t>
      </w:r>
    </w:p>
    <w:p w14:paraId="00BFCAA0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8514F">
        <w:rPr>
          <w:rFonts w:ascii="Arial" w:hAnsi="Arial" w:cs="Arial"/>
          <w:b/>
          <w:sz w:val="20"/>
          <w:szCs w:val="20"/>
        </w:rPr>
        <w:t xml:space="preserve">cena łączna brutto </w:t>
      </w:r>
      <w:r w:rsidRPr="0098514F">
        <w:rPr>
          <w:rFonts w:ascii="Arial" w:hAnsi="Arial" w:cs="Arial"/>
          <w:b/>
          <w:bCs/>
          <w:sz w:val="20"/>
          <w:szCs w:val="20"/>
        </w:rPr>
        <w:t>……….……...................... zł</w:t>
      </w:r>
    </w:p>
    <w:p w14:paraId="58CD1EE3" w14:textId="77777777" w:rsidR="00AC4202" w:rsidRPr="0098514F" w:rsidRDefault="00AC4202" w:rsidP="00AC4202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..............................................................................................................złotych</w:t>
      </w:r>
    </w:p>
    <w:p w14:paraId="5026BE3C" w14:textId="77777777" w:rsidR="00AC4202" w:rsidRPr="0098514F" w:rsidRDefault="00AC4202" w:rsidP="00AC4202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5CEBF2" w14:textId="77777777" w:rsidR="00AC4202" w:rsidRPr="0098514F" w:rsidRDefault="00AC4202" w:rsidP="00AC4202">
      <w:pPr>
        <w:numPr>
          <w:ilvl w:val="0"/>
          <w:numId w:val="1"/>
        </w:numPr>
        <w:tabs>
          <w:tab w:val="clear" w:pos="1800"/>
          <w:tab w:val="num" w:pos="142"/>
        </w:tabs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lastRenderedPageBreak/>
        <w:t>Cena za wykonanie dostawy – Prawo Opcji (</w:t>
      </w:r>
      <w:r>
        <w:rPr>
          <w:rFonts w:ascii="Arial" w:hAnsi="Arial" w:cs="Arial"/>
          <w:b/>
          <w:bCs/>
          <w:sz w:val="20"/>
          <w:szCs w:val="20"/>
        </w:rPr>
        <w:t>93,60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 Mg) wynosi: </w:t>
      </w:r>
    </w:p>
    <w:p w14:paraId="7CD48F2F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0185EA0D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cena  łączna netto: ……….……...................... zł</w:t>
      </w:r>
    </w:p>
    <w:p w14:paraId="09709E76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.................................................................................................................      złotych</w:t>
      </w:r>
    </w:p>
    <w:p w14:paraId="407BCF03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podatek VAT .......% tj. ……….……...................... zł</w:t>
      </w:r>
    </w:p>
    <w:p w14:paraId="68C189A1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.......................................................................................................................... złotych</w:t>
      </w:r>
    </w:p>
    <w:p w14:paraId="63C9DE6C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8514F">
        <w:rPr>
          <w:rFonts w:ascii="Arial" w:hAnsi="Arial" w:cs="Arial"/>
          <w:b/>
          <w:sz w:val="20"/>
          <w:szCs w:val="20"/>
        </w:rPr>
        <w:t xml:space="preserve">cena  łączna brutto: </w:t>
      </w:r>
      <w:r w:rsidRPr="0098514F">
        <w:rPr>
          <w:rFonts w:ascii="Arial" w:hAnsi="Arial" w:cs="Arial"/>
          <w:b/>
          <w:bCs/>
          <w:sz w:val="20"/>
          <w:szCs w:val="20"/>
        </w:rPr>
        <w:t>……….……...................... zł</w:t>
      </w:r>
    </w:p>
    <w:p w14:paraId="5266B584" w14:textId="77777777" w:rsidR="00AC4202" w:rsidRPr="0098514F" w:rsidRDefault="00AC4202" w:rsidP="00AC4202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.................................................................................................................. złotych</w:t>
      </w:r>
    </w:p>
    <w:p w14:paraId="494E7274" w14:textId="77777777" w:rsidR="00AC4202" w:rsidRPr="0098514F" w:rsidRDefault="00AC4202" w:rsidP="00AC4202">
      <w:pPr>
        <w:spacing w:before="12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61899C63" w14:textId="77777777" w:rsidR="00AC4202" w:rsidRPr="0098514F" w:rsidRDefault="00AC4202" w:rsidP="00AC4202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>Łączna cena za wykonanie Zamówienia (</w:t>
      </w:r>
      <w:r>
        <w:rPr>
          <w:rFonts w:ascii="Arial" w:hAnsi="Arial" w:cs="Arial"/>
          <w:b/>
          <w:bCs/>
          <w:sz w:val="20"/>
          <w:szCs w:val="20"/>
        </w:rPr>
        <w:t>468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,00 Mg + ilość do wykorzystania na podstawie prawa opcji </w:t>
      </w:r>
      <w:r>
        <w:rPr>
          <w:rFonts w:ascii="Arial" w:hAnsi="Arial" w:cs="Arial"/>
          <w:b/>
          <w:bCs/>
          <w:sz w:val="20"/>
          <w:szCs w:val="20"/>
        </w:rPr>
        <w:t>93,60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 Mg) wynosi: </w:t>
      </w:r>
    </w:p>
    <w:p w14:paraId="77417068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24823BF2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 złotych</w:t>
      </w:r>
    </w:p>
    <w:p w14:paraId="334277A0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podatek VAT .......% tj. ……….……...................... zł</w:t>
      </w:r>
    </w:p>
    <w:p w14:paraId="17F3FE42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................................................................................................................. złotych</w:t>
      </w:r>
    </w:p>
    <w:p w14:paraId="066DE83F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98514F">
        <w:rPr>
          <w:rFonts w:ascii="Arial" w:hAnsi="Arial" w:cs="Arial"/>
          <w:bCs/>
          <w:sz w:val="20"/>
          <w:szCs w:val="20"/>
        </w:rPr>
        <w:t>……….……...................... zł</w:t>
      </w:r>
      <w:r w:rsidRPr="0098514F">
        <w:rPr>
          <w:rFonts w:ascii="Arial" w:hAnsi="Arial" w:cs="Arial"/>
          <w:sz w:val="20"/>
          <w:szCs w:val="20"/>
        </w:rPr>
        <w:t xml:space="preserve"> </w:t>
      </w:r>
    </w:p>
    <w:p w14:paraId="41736A31" w14:textId="77777777" w:rsidR="00AC4202" w:rsidRPr="00CB790F" w:rsidRDefault="00AC4202" w:rsidP="00AC420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8514F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................................................................................................................. złotych</w:t>
      </w:r>
    </w:p>
    <w:p w14:paraId="03BDA136" w14:textId="77777777" w:rsidR="00AC4202" w:rsidRPr="0098514F" w:rsidRDefault="00AC4202" w:rsidP="00AC4202">
      <w:pPr>
        <w:spacing w:before="120"/>
        <w:rPr>
          <w:rFonts w:ascii="Arial" w:hAnsi="Arial" w:cs="Arial"/>
          <w:sz w:val="20"/>
          <w:szCs w:val="20"/>
          <w:u w:val="single"/>
          <w:lang w:eastAsia="x-none"/>
        </w:rPr>
      </w:pPr>
      <w:r w:rsidRPr="0098514F">
        <w:rPr>
          <w:rFonts w:ascii="Arial" w:hAnsi="Arial" w:cs="Arial"/>
          <w:sz w:val="20"/>
          <w:szCs w:val="20"/>
          <w:u w:val="single"/>
          <w:lang w:val="x-none" w:eastAsia="x-none"/>
        </w:rPr>
        <w:t>W cenie zawarto wszystkie koszty, łącznie z kosztami ogólnymi, kosztami</w:t>
      </w:r>
      <w:r w:rsidRPr="0098514F">
        <w:rPr>
          <w:rFonts w:ascii="Arial" w:hAnsi="Arial" w:cs="Arial"/>
          <w:sz w:val="20"/>
          <w:szCs w:val="20"/>
          <w:u w:val="single"/>
          <w:lang w:eastAsia="x-none"/>
        </w:rPr>
        <w:t xml:space="preserve"> transportu oraz </w:t>
      </w:r>
      <w:r w:rsidRPr="0098514F">
        <w:rPr>
          <w:rFonts w:ascii="Arial" w:hAnsi="Arial" w:cs="Arial"/>
          <w:sz w:val="20"/>
          <w:szCs w:val="20"/>
          <w:u w:val="single"/>
          <w:lang w:val="x-none" w:eastAsia="x-none"/>
        </w:rPr>
        <w:t xml:space="preserve"> rozładunku dostarczonych towarów</w:t>
      </w:r>
    </w:p>
    <w:p w14:paraId="1CDE4C11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718EB8A" w14:textId="77777777" w:rsidR="00AC4202" w:rsidRPr="0098514F" w:rsidRDefault="00AC4202" w:rsidP="00AC420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98514F">
        <w:rPr>
          <w:rFonts w:ascii="Arial" w:hAnsi="Arial" w:cs="Arial"/>
          <w:b/>
          <w:sz w:val="20"/>
          <w:szCs w:val="20"/>
        </w:rPr>
        <w:t>II.</w:t>
      </w:r>
      <w:r w:rsidRPr="0098514F">
        <w:rPr>
          <w:rFonts w:ascii="Arial" w:hAnsi="Arial" w:cs="Arial"/>
          <w:sz w:val="20"/>
          <w:szCs w:val="20"/>
        </w:rPr>
        <w:t xml:space="preserve"> </w:t>
      </w:r>
      <w:r w:rsidRPr="0098514F">
        <w:rPr>
          <w:rFonts w:ascii="Arial" w:hAnsi="Arial" w:cs="Arial"/>
          <w:b/>
          <w:bCs/>
          <w:sz w:val="20"/>
          <w:szCs w:val="20"/>
        </w:rPr>
        <w:t>Oferujemy</w:t>
      </w:r>
      <w:r w:rsidRPr="0098514F">
        <w:rPr>
          <w:rFonts w:ascii="Arial" w:hAnsi="Arial" w:cs="Arial"/>
          <w:sz w:val="20"/>
          <w:szCs w:val="20"/>
        </w:rPr>
        <w:t xml:space="preserve"> </w:t>
      </w:r>
      <w:r w:rsidRPr="0098514F">
        <w:rPr>
          <w:rFonts w:ascii="Arial" w:hAnsi="Arial" w:cs="Arial"/>
          <w:b/>
          <w:iCs/>
          <w:sz w:val="20"/>
          <w:szCs w:val="20"/>
        </w:rPr>
        <w:t>czas realizacji dostawy od momentu zgłoszenia zapotrzebowania przez Rejon Drogowy, liczony od następnego dnia roboczego po dniu zgłoszenia zapotrzebowania:……………dni robocze/</w:t>
      </w:r>
      <w:proofErr w:type="spellStart"/>
      <w:r w:rsidRPr="0098514F">
        <w:rPr>
          <w:rFonts w:ascii="Arial" w:hAnsi="Arial" w:cs="Arial"/>
          <w:b/>
          <w:iCs/>
          <w:sz w:val="20"/>
          <w:szCs w:val="20"/>
        </w:rPr>
        <w:t>ych</w:t>
      </w:r>
      <w:proofErr w:type="spellEnd"/>
    </w:p>
    <w:p w14:paraId="3210CBED" w14:textId="77777777" w:rsidR="00AC4202" w:rsidRPr="0098514F" w:rsidRDefault="00AC4202" w:rsidP="00AC4202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96BFED1" w14:textId="77777777" w:rsidR="00AC4202" w:rsidRPr="0098514F" w:rsidRDefault="00AC4202" w:rsidP="00AC420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98514F">
        <w:rPr>
          <w:rFonts w:ascii="Arial" w:hAnsi="Arial" w:cs="Arial"/>
          <w:b/>
          <w:iCs/>
          <w:sz w:val="20"/>
          <w:szCs w:val="20"/>
        </w:rPr>
        <w:t>III.</w:t>
      </w:r>
      <w:r w:rsidRPr="0098514F">
        <w:rPr>
          <w:rFonts w:ascii="Arial" w:hAnsi="Arial" w:cs="Arial"/>
          <w:b/>
          <w:iCs/>
          <w:sz w:val="20"/>
          <w:szCs w:val="20"/>
        </w:rPr>
        <w:tab/>
        <w:t>Maksymalny czas realizacji dostawy wynosi: 8 dni roboczych. Oferty deklarujące czas realizacji dostawy powyżej 8 dni roboczych zostaną odrzucone.</w:t>
      </w:r>
    </w:p>
    <w:p w14:paraId="4F1B68D9" w14:textId="77777777" w:rsidR="00AC4202" w:rsidRPr="0098514F" w:rsidRDefault="00AC4202" w:rsidP="00AC420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98514F">
        <w:rPr>
          <w:rFonts w:ascii="Arial" w:hAnsi="Arial" w:cs="Arial"/>
          <w:b/>
          <w:iCs/>
          <w:sz w:val="20"/>
          <w:szCs w:val="20"/>
        </w:rPr>
        <w:t>Dostawy do Rejonów Drogowych odbywają się jedynie w dni robocze: od poniedziałku do piątku.</w:t>
      </w:r>
    </w:p>
    <w:p w14:paraId="69922D43" w14:textId="77777777" w:rsidR="00AC4202" w:rsidRPr="0098514F" w:rsidRDefault="00AC4202" w:rsidP="00AC4202">
      <w:pPr>
        <w:pStyle w:val="Tekstpodstawowy"/>
        <w:tabs>
          <w:tab w:val="left" w:pos="426"/>
        </w:tabs>
        <w:ind w:left="720"/>
        <w:rPr>
          <w:rFonts w:cs="Arial"/>
          <w:i/>
          <w:color w:val="000000"/>
          <w:sz w:val="20"/>
        </w:rPr>
      </w:pPr>
    </w:p>
    <w:p w14:paraId="27DF5AC7" w14:textId="77777777" w:rsidR="00AC4202" w:rsidRPr="0098514F" w:rsidRDefault="00AC4202" w:rsidP="00AC4202">
      <w:pPr>
        <w:pStyle w:val="Tekstpodstawowywcity"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 W cenie zawarto wszystkie koszty związane z realizacją zamówienia wynikające wprost z opisu przedmiotu zamówienia i kosztorysów ofertowych.</w:t>
      </w:r>
    </w:p>
    <w:p w14:paraId="3EAA4C4D" w14:textId="77777777" w:rsidR="00AC4202" w:rsidRPr="0098514F" w:rsidRDefault="00AC4202" w:rsidP="00AC4202">
      <w:pPr>
        <w:pStyle w:val="Tekstpodstawowywcity"/>
        <w:numPr>
          <w:ilvl w:val="1"/>
          <w:numId w:val="7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 Dostawy objęte Zamówieniem wykonamy w terminie: </w:t>
      </w:r>
    </w:p>
    <w:p w14:paraId="263DEECE" w14:textId="77777777" w:rsidR="00AC4202" w:rsidRPr="0098514F" w:rsidRDefault="00AC4202" w:rsidP="00AC4202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 xml:space="preserve">-  etap I – 2 miesiące od </w:t>
      </w:r>
      <w:r>
        <w:rPr>
          <w:rFonts w:ascii="Arial" w:hAnsi="Arial" w:cs="Arial"/>
          <w:b/>
          <w:bCs/>
          <w:sz w:val="20"/>
          <w:szCs w:val="20"/>
        </w:rPr>
        <w:t>01.10.2024 r.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264</w:t>
      </w:r>
      <w:r w:rsidRPr="0098514F">
        <w:rPr>
          <w:rFonts w:ascii="Arial" w:hAnsi="Arial" w:cs="Arial"/>
          <w:b/>
          <w:bCs/>
          <w:sz w:val="20"/>
          <w:szCs w:val="20"/>
        </w:rPr>
        <w:t>,00 Mg</w:t>
      </w:r>
    </w:p>
    <w:p w14:paraId="30FF1D98" w14:textId="77777777" w:rsidR="00AC4202" w:rsidRPr="0098514F" w:rsidRDefault="00AC4202" w:rsidP="00AC4202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 xml:space="preserve">-  etap II –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 miesięcy od </w:t>
      </w:r>
      <w:r>
        <w:rPr>
          <w:rFonts w:ascii="Arial" w:hAnsi="Arial" w:cs="Arial"/>
          <w:b/>
          <w:bCs/>
          <w:sz w:val="20"/>
          <w:szCs w:val="20"/>
        </w:rPr>
        <w:t>01.10.2024 r.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204</w:t>
      </w:r>
      <w:r w:rsidRPr="0098514F">
        <w:rPr>
          <w:rFonts w:ascii="Arial" w:hAnsi="Arial" w:cs="Arial"/>
          <w:b/>
          <w:bCs/>
          <w:sz w:val="20"/>
          <w:szCs w:val="20"/>
        </w:rPr>
        <w:t>,00 Mg</w:t>
      </w:r>
    </w:p>
    <w:p w14:paraId="461F1201" w14:textId="77777777" w:rsidR="00AC4202" w:rsidRPr="0098514F" w:rsidRDefault="00AC4202" w:rsidP="00AC4202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b/>
          <w:bCs/>
          <w:sz w:val="20"/>
          <w:szCs w:val="20"/>
        </w:rPr>
        <w:t>-  prawo opcji (</w:t>
      </w:r>
      <w:r>
        <w:rPr>
          <w:rFonts w:ascii="Arial" w:hAnsi="Arial" w:cs="Arial"/>
          <w:b/>
          <w:bCs/>
          <w:sz w:val="20"/>
          <w:szCs w:val="20"/>
        </w:rPr>
        <w:t>93,60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 Mg)  –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98514F">
        <w:rPr>
          <w:rFonts w:ascii="Arial" w:hAnsi="Arial" w:cs="Arial"/>
          <w:b/>
          <w:bCs/>
          <w:sz w:val="20"/>
          <w:szCs w:val="20"/>
        </w:rPr>
        <w:t xml:space="preserve"> miesięcy </w:t>
      </w:r>
      <w:r>
        <w:rPr>
          <w:rFonts w:ascii="Arial" w:hAnsi="Arial" w:cs="Arial"/>
          <w:b/>
          <w:bCs/>
          <w:sz w:val="20"/>
          <w:szCs w:val="20"/>
        </w:rPr>
        <w:t>od 01.10.2024 r.</w:t>
      </w:r>
    </w:p>
    <w:p w14:paraId="31029CA3" w14:textId="77777777" w:rsidR="00AC4202" w:rsidRPr="0098514F" w:rsidRDefault="00AC4202" w:rsidP="00AC4202">
      <w:pPr>
        <w:pStyle w:val="Tekstpodstawowywcity"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Oświadczamy, że: </w:t>
      </w:r>
    </w:p>
    <w:p w14:paraId="4C3FDEBF" w14:textId="77777777" w:rsidR="00AC4202" w:rsidRPr="0098514F" w:rsidRDefault="00AC4202" w:rsidP="00AC420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95134CE" w14:textId="77777777" w:rsidR="00AC4202" w:rsidRPr="0098514F" w:rsidRDefault="00AC4202" w:rsidP="00AC4202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B63A07F" w14:textId="77777777" w:rsidR="00AC4202" w:rsidRPr="0098514F" w:rsidRDefault="00AC4202" w:rsidP="00AC4202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98514F">
        <w:rPr>
          <w:rFonts w:ascii="Arial" w:hAnsi="Arial" w:cs="Arial"/>
        </w:rPr>
        <w:t>Oświadczam, że wypełniłem obowiązki informacyjne przewidziane w art. 13 lub art. 14 RODO</w:t>
      </w:r>
      <w:r w:rsidRPr="0098514F">
        <w:rPr>
          <w:rFonts w:ascii="Arial" w:hAnsi="Arial" w:cs="Arial"/>
          <w:vertAlign w:val="superscript"/>
        </w:rPr>
        <w:t>1</w:t>
      </w:r>
      <w:r w:rsidRPr="0098514F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98514F">
        <w:rPr>
          <w:rFonts w:ascii="Arial" w:hAnsi="Arial" w:cs="Arial"/>
        </w:rPr>
        <w:br/>
        <w:t>w niniejszym postępowaniu.*</w:t>
      </w:r>
    </w:p>
    <w:p w14:paraId="481103EC" w14:textId="77777777" w:rsidR="00AC4202" w:rsidRPr="0098514F" w:rsidRDefault="00AC4202" w:rsidP="00AC4202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Zawarty w SWZ wzór umowy (Część IV SWZ), wraz z Szczegółowym opisem przedmiotu zamówienia wraz z wykazem dostaw </w:t>
      </w:r>
      <w:proofErr w:type="spellStart"/>
      <w:r w:rsidRPr="0098514F">
        <w:rPr>
          <w:rFonts w:ascii="Arial" w:hAnsi="Arial" w:cs="Arial"/>
          <w:sz w:val="20"/>
          <w:szCs w:val="20"/>
        </w:rPr>
        <w:t>mmb</w:t>
      </w:r>
      <w:proofErr w:type="spellEnd"/>
      <w:r w:rsidRPr="0098514F">
        <w:rPr>
          <w:rFonts w:ascii="Arial" w:hAnsi="Arial" w:cs="Arial"/>
          <w:sz w:val="20"/>
          <w:szCs w:val="20"/>
        </w:rPr>
        <w:t xml:space="preserve"> na zimno z podziałem na Rejony Drogowe (Część III SWZ), zostały przez nas zaakceptowane i zobowiązujemy się w przypadku przyznania nam </w:t>
      </w:r>
      <w:r w:rsidRPr="0098514F">
        <w:rPr>
          <w:rFonts w:ascii="Arial" w:hAnsi="Arial" w:cs="Arial"/>
          <w:sz w:val="20"/>
          <w:szCs w:val="20"/>
        </w:rPr>
        <w:lastRenderedPageBreak/>
        <w:t>zamówienia do zawarcia umowy w miejscu i terminie wyznaczonym przez Zamawiającego,</w:t>
      </w:r>
      <w:r w:rsidRPr="0098514F">
        <w:rPr>
          <w:rFonts w:ascii="Arial" w:hAnsi="Arial" w:cs="Arial"/>
          <w:sz w:val="20"/>
          <w:szCs w:val="20"/>
        </w:rPr>
        <w:tab/>
      </w:r>
    </w:p>
    <w:p w14:paraId="4FD06221" w14:textId="77777777" w:rsidR="00AC4202" w:rsidRPr="0098514F" w:rsidRDefault="00AC4202" w:rsidP="00AC4202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Uważamy się związani niniejszą Ofertą od terminu składania ofert, do terminu określonego w SWZ w Rozdziale XVII pkt 1</w:t>
      </w:r>
    </w:p>
    <w:p w14:paraId="08516D53" w14:textId="77777777" w:rsidR="00AC4202" w:rsidRPr="0098514F" w:rsidRDefault="00AC4202" w:rsidP="00AC4202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Dostawy objęte zamówieniem zamierzamy wykonać sami**</w:t>
      </w:r>
    </w:p>
    <w:p w14:paraId="36DBBAC1" w14:textId="77777777" w:rsidR="00AC4202" w:rsidRPr="0098514F" w:rsidRDefault="00AC4202" w:rsidP="00AC4202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Następujące dostawy zamierzamy zlecić podwykonawcom:** (podać część zamówienia, liczbę i nazwę firm podwykonawców)</w:t>
      </w:r>
    </w:p>
    <w:p w14:paraId="26986165" w14:textId="77777777" w:rsidR="00AC4202" w:rsidRPr="0098514F" w:rsidRDefault="00AC4202" w:rsidP="00AC4202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98514F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3EDD2D05" w14:textId="77777777" w:rsidR="00AC4202" w:rsidRPr="0098514F" w:rsidRDefault="00AC4202" w:rsidP="00AC4202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98514F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4614DDAD" w14:textId="77777777" w:rsidR="00AC4202" w:rsidRPr="0098514F" w:rsidRDefault="00AC4202" w:rsidP="00AC4202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98514F">
        <w:rPr>
          <w:rFonts w:ascii="Arial" w:hAnsi="Arial" w:cs="Arial"/>
          <w:sz w:val="20"/>
          <w:szCs w:val="20"/>
        </w:rPr>
        <w:t>Pzp</w:t>
      </w:r>
      <w:proofErr w:type="spellEnd"/>
      <w:r w:rsidRPr="0098514F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98514F">
        <w:rPr>
          <w:rFonts w:ascii="Arial" w:hAnsi="Arial" w:cs="Arial"/>
          <w:sz w:val="20"/>
          <w:szCs w:val="20"/>
        </w:rPr>
        <w:br/>
      </w:r>
      <w:r w:rsidRPr="0098514F">
        <w:rPr>
          <w:rFonts w:ascii="Arial" w:hAnsi="Arial" w:cs="Arial"/>
          <w:iCs/>
          <w:sz w:val="20"/>
          <w:szCs w:val="20"/>
        </w:rPr>
        <w:t>w postępowaniu**</w:t>
      </w:r>
    </w:p>
    <w:p w14:paraId="29890CEB" w14:textId="77777777" w:rsidR="00AC4202" w:rsidRPr="0098514F" w:rsidRDefault="00AC4202" w:rsidP="00AC4202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98514F">
        <w:rPr>
          <w:rFonts w:ascii="Arial" w:hAnsi="Arial" w:cs="Arial"/>
          <w:iCs/>
          <w:sz w:val="20"/>
          <w:szCs w:val="20"/>
        </w:rPr>
        <w:t>1/…..................................................................................................................</w:t>
      </w:r>
    </w:p>
    <w:p w14:paraId="09C14966" w14:textId="77777777" w:rsidR="00AC4202" w:rsidRPr="0098514F" w:rsidRDefault="00AC4202" w:rsidP="00AC4202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98514F">
        <w:rPr>
          <w:rFonts w:ascii="Arial" w:hAnsi="Arial" w:cs="Arial"/>
          <w:iCs/>
          <w:sz w:val="20"/>
          <w:szCs w:val="20"/>
        </w:rPr>
        <w:t>2/…..................................................................................................................</w:t>
      </w:r>
    </w:p>
    <w:p w14:paraId="5729801B" w14:textId="77777777" w:rsidR="00AC4202" w:rsidRPr="0098514F" w:rsidRDefault="00AC4202" w:rsidP="00AC4202">
      <w:pPr>
        <w:pStyle w:val="Tekstpodstawowywcity"/>
        <w:numPr>
          <w:ilvl w:val="0"/>
          <w:numId w:val="5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98514F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E247288" w14:textId="77777777" w:rsidR="00AC4202" w:rsidRPr="0098514F" w:rsidRDefault="00AC4202" w:rsidP="00AC4202">
      <w:pPr>
        <w:pStyle w:val="NormalnyWeb"/>
        <w:rPr>
          <w:rFonts w:ascii="Arial" w:hAnsi="Arial" w:cs="Arial"/>
          <w:color w:val="000000"/>
        </w:rPr>
      </w:pPr>
      <w:r w:rsidRPr="0098514F">
        <w:rPr>
          <w:rFonts w:ascii="Arial" w:hAnsi="Arial" w:cs="Arial"/>
          <w:color w:val="000000"/>
        </w:rPr>
        <w:t>________________________</w:t>
      </w:r>
    </w:p>
    <w:p w14:paraId="074ACCBC" w14:textId="77777777" w:rsidR="00AC4202" w:rsidRPr="0098514F" w:rsidRDefault="00AC4202" w:rsidP="00AC4202">
      <w:pPr>
        <w:pStyle w:val="Tekstprzypisudolnego"/>
        <w:jc w:val="both"/>
        <w:rPr>
          <w:rFonts w:ascii="Arial" w:hAnsi="Arial" w:cs="Arial"/>
        </w:rPr>
      </w:pPr>
      <w:r w:rsidRPr="0098514F">
        <w:rPr>
          <w:rFonts w:ascii="Arial" w:hAnsi="Arial" w:cs="Arial"/>
          <w:color w:val="000000"/>
          <w:vertAlign w:val="superscript"/>
        </w:rPr>
        <w:t>1)</w:t>
      </w:r>
      <w:r w:rsidRPr="0098514F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9D0F8D" w14:textId="77777777" w:rsidR="00AC4202" w:rsidRPr="0098514F" w:rsidRDefault="00AC4202" w:rsidP="00AC420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</w:rPr>
      </w:pPr>
      <w:r w:rsidRPr="0098514F">
        <w:rPr>
          <w:rFonts w:ascii="Arial" w:hAnsi="Arial" w:cs="Arial"/>
          <w:color w:val="000000"/>
        </w:rPr>
        <w:t xml:space="preserve">* W przypadku gdy wykonawca </w:t>
      </w:r>
      <w:r w:rsidRPr="0098514F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6A8A76" w14:textId="77777777" w:rsidR="00AC4202" w:rsidRPr="0098514F" w:rsidRDefault="00AC4202" w:rsidP="00AC4202">
      <w:pPr>
        <w:pStyle w:val="Akapitzlist"/>
        <w:ind w:hanging="720"/>
        <w:jc w:val="both"/>
        <w:rPr>
          <w:rFonts w:ascii="Arial" w:hAnsi="Arial" w:cs="Arial"/>
          <w:bCs/>
          <w:iCs/>
          <w:sz w:val="20"/>
          <w:szCs w:val="20"/>
        </w:rPr>
      </w:pPr>
      <w:r w:rsidRPr="0098514F">
        <w:rPr>
          <w:rFonts w:ascii="Arial" w:hAnsi="Arial" w:cs="Arial"/>
          <w:bCs/>
          <w:iCs/>
          <w:sz w:val="20"/>
          <w:szCs w:val="20"/>
        </w:rPr>
        <w:t>** niepotrzebne skreślić;</w:t>
      </w:r>
    </w:p>
    <w:p w14:paraId="194E9C79" w14:textId="77777777" w:rsidR="00AC4202" w:rsidRPr="0098514F" w:rsidRDefault="00AC4202" w:rsidP="00AC4202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77D58BFF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56689EC3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69F72B0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2DFF873B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3EF3AC3D" w14:textId="77777777" w:rsidR="00AC4202" w:rsidRPr="0098514F" w:rsidRDefault="00AC4202" w:rsidP="00AC420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52376C7" w14:textId="77777777" w:rsidR="00AC4202" w:rsidRPr="0098514F" w:rsidRDefault="00AC4202" w:rsidP="00AC420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98514F">
        <w:rPr>
          <w:rFonts w:cs="Arial"/>
          <w:b w:val="0"/>
          <w:sz w:val="20"/>
        </w:rPr>
        <w:t xml:space="preserve">*** Wykonawca jest: </w:t>
      </w:r>
    </w:p>
    <w:p w14:paraId="5C90893B" w14:textId="77777777" w:rsidR="00AC4202" w:rsidRPr="0098514F" w:rsidRDefault="00AC4202" w:rsidP="00AC420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FED8D94" w14:textId="77777777" w:rsidR="00AC4202" w:rsidRPr="0098514F" w:rsidRDefault="00AC4202" w:rsidP="00AC420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98514F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AC4202" w:rsidRPr="0098514F" w14:paraId="0AAFE51F" w14:textId="77777777" w:rsidTr="00F64027">
        <w:tc>
          <w:tcPr>
            <w:tcW w:w="708" w:type="dxa"/>
          </w:tcPr>
          <w:p w14:paraId="475D24E2" w14:textId="77777777" w:rsidR="00AC4202" w:rsidRPr="0098514F" w:rsidRDefault="00AC4202" w:rsidP="00F6402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5CBBD4" w14:textId="77777777" w:rsidR="00AC4202" w:rsidRPr="0098514F" w:rsidRDefault="00AC4202" w:rsidP="00F6402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0F9EAA08" w14:textId="77777777" w:rsidR="00AC4202" w:rsidRPr="0098514F" w:rsidRDefault="00AC4202" w:rsidP="00F6402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4EDAB9A" w14:textId="77777777" w:rsidR="00AC4202" w:rsidRPr="0098514F" w:rsidRDefault="00AC4202" w:rsidP="00F6402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3CDD23B7" w14:textId="77777777" w:rsidR="00AC4202" w:rsidRPr="0098514F" w:rsidRDefault="00AC4202" w:rsidP="00F6402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8F58E3C" w14:textId="77777777" w:rsidR="00AC4202" w:rsidRPr="0098514F" w:rsidRDefault="00AC4202" w:rsidP="00AC4202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ab/>
      </w:r>
    </w:p>
    <w:p w14:paraId="1F5E6193" w14:textId="77777777" w:rsidR="00AC4202" w:rsidRPr="0098514F" w:rsidRDefault="00AC4202" w:rsidP="00AC4202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AC4202" w:rsidRPr="0098514F" w14:paraId="4F3E6075" w14:textId="77777777" w:rsidTr="00F64027">
        <w:tc>
          <w:tcPr>
            <w:tcW w:w="698" w:type="dxa"/>
          </w:tcPr>
          <w:p w14:paraId="02D20CB6" w14:textId="77777777" w:rsidR="00AC4202" w:rsidRPr="0098514F" w:rsidRDefault="00AC4202" w:rsidP="00F6402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27074724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D410A5E" w14:textId="77777777" w:rsidR="00AC4202" w:rsidRPr="0098514F" w:rsidRDefault="00AC4202" w:rsidP="00AC42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 xml:space="preserve">*** Wypełnić poprzez zaznaczenie krzyżykiem właściwej kratki, zgodnie z definicją: . </w:t>
      </w:r>
    </w:p>
    <w:p w14:paraId="23378D45" w14:textId="77777777" w:rsidR="00AC4202" w:rsidRPr="0098514F" w:rsidRDefault="00AC4202" w:rsidP="00AC4202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98514F">
        <w:rPr>
          <w:rStyle w:val="DeltaViewInsertion"/>
          <w:rFonts w:ascii="Arial" w:hAnsi="Arial" w:cs="Arial"/>
          <w:b w:val="0"/>
          <w:bCs/>
          <w:i w:val="0"/>
        </w:rPr>
        <w:t>Mikroprzedsiębiorstwo: przedsiębiorstwo, które zatrudnia mniej niż 10 osób i którego roczny obrót lub roczna suma bilansowa nie przekracza 2 milionów EUR.</w:t>
      </w:r>
    </w:p>
    <w:p w14:paraId="253350BB" w14:textId="77777777" w:rsidR="00AC4202" w:rsidRPr="0098514F" w:rsidRDefault="00AC4202" w:rsidP="00AC4202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</w:rPr>
      </w:pPr>
      <w:r w:rsidRPr="0098514F">
        <w:rPr>
          <w:rStyle w:val="DeltaViewInsertion"/>
          <w:rFonts w:ascii="Arial" w:hAnsi="Arial" w:cs="Arial"/>
          <w:b w:val="0"/>
          <w:bCs/>
          <w:i w:val="0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3CACE668" w14:textId="77777777" w:rsidR="00AC4202" w:rsidRPr="0098514F" w:rsidRDefault="00AC4202" w:rsidP="00AC4202">
      <w:pPr>
        <w:pStyle w:val="Tekstprzypisudolnego"/>
        <w:jc w:val="both"/>
        <w:rPr>
          <w:rFonts w:ascii="Arial" w:hAnsi="Arial" w:cs="Arial"/>
          <w:bCs/>
        </w:rPr>
      </w:pPr>
      <w:r w:rsidRPr="0098514F">
        <w:rPr>
          <w:rStyle w:val="DeltaViewInsertion"/>
          <w:rFonts w:ascii="Arial" w:hAnsi="Arial" w:cs="Arial"/>
          <w:b w:val="0"/>
          <w:bCs/>
          <w:i w:val="0"/>
        </w:rPr>
        <w:t>Średnie przedsiębiorstwa: przedsiębiorstwa, które nie są mikroprzedsiębiorstwami ani małymi przedsiębiorstwam</w:t>
      </w:r>
      <w:r w:rsidRPr="0098514F">
        <w:rPr>
          <w:rFonts w:ascii="Arial" w:hAnsi="Arial" w:cs="Arial"/>
          <w:bCs/>
        </w:rPr>
        <w:t xml:space="preserve">i które zatrudniają mniej niż 250 osób i których roczny obrót nie przekracza 50 milionów EUR </w:t>
      </w:r>
      <w:r w:rsidRPr="0098514F">
        <w:rPr>
          <w:rFonts w:ascii="Arial" w:hAnsi="Arial" w:cs="Arial"/>
          <w:bCs/>
          <w:i/>
        </w:rPr>
        <w:t>lub</w:t>
      </w:r>
      <w:r w:rsidRPr="0098514F">
        <w:rPr>
          <w:rFonts w:ascii="Arial" w:hAnsi="Arial" w:cs="Arial"/>
          <w:bCs/>
        </w:rPr>
        <w:t xml:space="preserve"> roczna suma bilansowa nie przekracza 43 milionów EUR.</w:t>
      </w:r>
    </w:p>
    <w:p w14:paraId="501000C4" w14:textId="77777777" w:rsidR="00AC4202" w:rsidRPr="0098514F" w:rsidRDefault="00AC4202" w:rsidP="00AC4202">
      <w:pPr>
        <w:pStyle w:val="Tekstprzypisudolnego"/>
        <w:jc w:val="both"/>
        <w:rPr>
          <w:rFonts w:ascii="Arial" w:hAnsi="Arial" w:cs="Arial"/>
          <w:bCs/>
        </w:rPr>
      </w:pPr>
      <w:r w:rsidRPr="0098514F">
        <w:rPr>
          <w:rStyle w:val="DeltaViewInsertion"/>
          <w:rFonts w:ascii="Arial" w:hAnsi="Arial" w:cs="Arial"/>
          <w:b w:val="0"/>
          <w:bCs/>
          <w:i w:val="0"/>
        </w:rPr>
        <w:t>Duże przedsiębiorstwa: przedsiębiorstwa, które nie są mikroprzedsiębiorstwami ani małymi przedsiębiorstwami ani średnimi przedsiębiorstwami</w:t>
      </w:r>
      <w:r w:rsidRPr="0098514F">
        <w:rPr>
          <w:rFonts w:ascii="Arial" w:hAnsi="Arial" w:cs="Arial"/>
          <w:bCs/>
        </w:rPr>
        <w:t xml:space="preserve"> i które zatrudniają więcej niż 250 osób i których roczny obrót przekracza 50 milionów EUR </w:t>
      </w:r>
      <w:r w:rsidRPr="0098514F">
        <w:rPr>
          <w:rFonts w:ascii="Arial" w:hAnsi="Arial" w:cs="Arial"/>
          <w:bCs/>
          <w:i/>
        </w:rPr>
        <w:t>lub</w:t>
      </w:r>
      <w:r w:rsidRPr="0098514F">
        <w:rPr>
          <w:rFonts w:ascii="Arial" w:hAnsi="Arial" w:cs="Arial"/>
          <w:bCs/>
        </w:rPr>
        <w:t xml:space="preserve"> roczna suma bilansowa przekracza 43 milionów EUR.</w:t>
      </w:r>
    </w:p>
    <w:p w14:paraId="10FA4901" w14:textId="77777777" w:rsidR="00AC4202" w:rsidRPr="0098514F" w:rsidRDefault="00AC4202" w:rsidP="00AC4202">
      <w:pPr>
        <w:pStyle w:val="Tekstprzypisudolnego"/>
        <w:jc w:val="both"/>
        <w:rPr>
          <w:b/>
        </w:rPr>
      </w:pPr>
    </w:p>
    <w:p w14:paraId="6CCF711E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D339038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E30AC27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C493F17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10636FE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6785562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17089C3" w14:textId="77777777" w:rsidR="00AC4202" w:rsidRPr="0098514F" w:rsidRDefault="00AC4202" w:rsidP="00AC4202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98514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561D821" w14:textId="77777777" w:rsidR="00AC4202" w:rsidRPr="0098514F" w:rsidRDefault="00AC4202" w:rsidP="00AC4202">
      <w:pPr>
        <w:pStyle w:val="Tekstpodstawowywcity"/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 (na wzorze Zamawiającego). </w:t>
      </w:r>
    </w:p>
    <w:p w14:paraId="55AD3F1B" w14:textId="77777777" w:rsidR="00AC4202" w:rsidRPr="0098514F" w:rsidRDefault="00AC4202" w:rsidP="00AC4202">
      <w:pPr>
        <w:pStyle w:val="Tekstpodstawowywcity"/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98514F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 ( jeżeli dotyczy).</w:t>
      </w:r>
    </w:p>
    <w:p w14:paraId="725AD5D5" w14:textId="77777777" w:rsidR="00AC4202" w:rsidRPr="0098514F" w:rsidRDefault="00AC4202" w:rsidP="00AC4202">
      <w:pPr>
        <w:pStyle w:val="Tekstpodstawowywcity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 Zobowiązanie, o którym mowa w Części I SWZ w Rozdziale XI ust. 3 (jeżeli dotyczy).</w:t>
      </w:r>
    </w:p>
    <w:p w14:paraId="21CA4338" w14:textId="77777777" w:rsidR="00AC4202" w:rsidRPr="0098514F" w:rsidRDefault="00AC4202" w:rsidP="00AC4202">
      <w:pPr>
        <w:pStyle w:val="Tekstpodstawowywcity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8514F">
        <w:rPr>
          <w:rFonts w:ascii="Arial" w:hAnsi="Arial" w:cs="Arial"/>
          <w:sz w:val="20"/>
          <w:szCs w:val="20"/>
        </w:rPr>
        <w:t xml:space="preserve"> Oświadczenie, o którym mowa w Rozdziale XII ust. 3 (jeżeli dotyczy).</w:t>
      </w:r>
    </w:p>
    <w:p w14:paraId="6781721D" w14:textId="77777777" w:rsidR="00AC4202" w:rsidRPr="0098514F" w:rsidRDefault="00AC4202" w:rsidP="00AC4202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C03BA45" w14:textId="77777777" w:rsidR="00AC4202" w:rsidRPr="002477A7" w:rsidRDefault="00AC4202" w:rsidP="00AC4202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60DCCF2" w14:textId="77777777" w:rsidR="00AC4202" w:rsidRPr="002477A7" w:rsidRDefault="00AC4202" w:rsidP="00AC4202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3A7C3EB3" w14:textId="77777777" w:rsidR="00AC4202" w:rsidRPr="00DB5A8D" w:rsidRDefault="00AC4202" w:rsidP="00AC4202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4B7E2A40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4227AF31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778D1C2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13A29E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29526882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59800649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1F7E0E2A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F22D76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2C6D74C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213E2067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676DE62F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7E2496F3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5CBFEE79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2C7E16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27EDDB93" w14:textId="77777777" w:rsidR="00AC4202" w:rsidRDefault="00AC4202" w:rsidP="00AC4202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6B0D581D" w14:textId="77777777" w:rsidR="00AC4202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79FA35D6" w14:textId="77777777" w:rsidR="00AC4202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EF042C3" w14:textId="77777777" w:rsidR="00AC4202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7E351B6F" w14:textId="77777777" w:rsidR="00AC4202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B72A6B9" w14:textId="77777777" w:rsidR="00AC4202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9AF00DA" w14:textId="77777777" w:rsidR="00AC4202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8B6E7B6" w14:textId="77777777" w:rsidR="00AC4202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23DFB99" w14:textId="77777777" w:rsidR="00AC4202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EE9DE5F" w14:textId="77777777" w:rsidR="00AC4202" w:rsidRPr="003A30F5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D04A86C" w14:textId="77777777" w:rsidR="00AC4202" w:rsidRPr="003A30F5" w:rsidRDefault="00AC4202" w:rsidP="00AC420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76BDFCC4" w14:textId="77777777" w:rsidR="00AC4202" w:rsidRPr="003A30F5" w:rsidRDefault="00AC4202" w:rsidP="00AC4202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7196DA9E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34DE37F" w14:textId="77777777" w:rsidR="00AC4202" w:rsidRPr="003A30F5" w:rsidRDefault="00AC4202" w:rsidP="00AC420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E1D61F8" w14:textId="77777777" w:rsidR="00AC4202" w:rsidRPr="003A30F5" w:rsidRDefault="00AC4202" w:rsidP="00AC420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684430F9" w14:textId="77777777" w:rsidR="00AC4202" w:rsidRPr="003A30F5" w:rsidRDefault="00AC4202" w:rsidP="00AC4202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179E0C" w14:textId="77777777" w:rsidR="00AC4202" w:rsidRPr="003A30F5" w:rsidRDefault="00AC4202" w:rsidP="00AC420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7416E0D0" w14:textId="77777777" w:rsidR="00AC4202" w:rsidRPr="003A30F5" w:rsidRDefault="00AC4202" w:rsidP="00AC420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CBB7D15" w14:textId="77777777" w:rsidR="00AC4202" w:rsidRPr="003A30F5" w:rsidRDefault="00AC4202" w:rsidP="00AC4202">
      <w:pPr>
        <w:rPr>
          <w:rFonts w:ascii="Arial" w:hAnsi="Arial" w:cs="Arial"/>
          <w:sz w:val="20"/>
          <w:szCs w:val="20"/>
        </w:rPr>
      </w:pPr>
    </w:p>
    <w:p w14:paraId="2FBA494D" w14:textId="77777777" w:rsidR="00AC4202" w:rsidRPr="003A30F5" w:rsidRDefault="00AC4202" w:rsidP="00AC420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89ACB11" w14:textId="77777777" w:rsidR="00AC4202" w:rsidRPr="003A30F5" w:rsidRDefault="00AC4202" w:rsidP="00AC420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56D1895" w14:textId="77777777" w:rsidR="00AC4202" w:rsidRPr="003A30F5" w:rsidRDefault="00AC4202" w:rsidP="00AC420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4554B198" w14:textId="77777777" w:rsidR="00AC4202" w:rsidRPr="003A30F5" w:rsidRDefault="00AC4202" w:rsidP="00AC4202">
      <w:pPr>
        <w:pStyle w:val="Stopka"/>
        <w:ind w:right="-2"/>
        <w:jc w:val="both"/>
        <w:rPr>
          <w:rFonts w:ascii="Arial" w:hAnsi="Arial" w:cs="Arial"/>
        </w:rPr>
      </w:pPr>
    </w:p>
    <w:p w14:paraId="5D2DE72A" w14:textId="77777777" w:rsidR="00AC4202" w:rsidRPr="009C6E0B" w:rsidRDefault="00AC4202" w:rsidP="00AC4202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Segoe UI" w:hAnsi="Segoe UI" w:cs="Segoe UI"/>
          <w:b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A30F5">
        <w:rPr>
          <w:rFonts w:ascii="Arial" w:hAnsi="Arial" w:cs="Arial"/>
          <w:b/>
          <w:bCs/>
          <w:sz w:val="20"/>
          <w:szCs w:val="20"/>
        </w:rPr>
        <w:t>.:</w:t>
      </w:r>
      <w:r w:rsidRPr="003A30F5">
        <w:rPr>
          <w:b/>
          <w:bCs/>
          <w:sz w:val="20"/>
          <w:szCs w:val="20"/>
        </w:rPr>
        <w:t xml:space="preserve"> </w:t>
      </w:r>
      <w:r w:rsidRPr="009C6E0B">
        <w:rPr>
          <w:rStyle w:val="normaltextrun"/>
          <w:rFonts w:ascii="Arial" w:hAnsi="Arial" w:cs="Arial"/>
          <w:b/>
          <w:color w:val="000000"/>
          <w:sz w:val="20"/>
          <w:szCs w:val="20"/>
        </w:rPr>
        <w:t>„</w:t>
      </w:r>
      <w:r w:rsidRPr="009C6E0B">
        <w:rPr>
          <w:rFonts w:ascii="Arial" w:hAnsi="Arial" w:cs="Arial"/>
          <w:b/>
          <w:bCs/>
          <w:sz w:val="20"/>
          <w:szCs w:val="20"/>
        </w:rPr>
        <w:t xml:space="preserve">Dostawa mieszanki </w:t>
      </w:r>
      <w:proofErr w:type="spellStart"/>
      <w:r w:rsidRPr="009C6E0B">
        <w:rPr>
          <w:rFonts w:ascii="Arial" w:hAnsi="Arial" w:cs="Arial"/>
          <w:b/>
          <w:bCs/>
          <w:sz w:val="20"/>
          <w:szCs w:val="20"/>
        </w:rPr>
        <w:t>mineralno</w:t>
      </w:r>
      <w:proofErr w:type="spellEnd"/>
      <w:r w:rsidRPr="009C6E0B">
        <w:rPr>
          <w:rFonts w:ascii="Arial" w:hAnsi="Arial" w:cs="Arial"/>
          <w:b/>
          <w:bCs/>
          <w:sz w:val="20"/>
          <w:szCs w:val="20"/>
        </w:rPr>
        <w:t xml:space="preserve"> – bitumicznej na zimno do remontu dróg wojewódzkich w sezonie 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9C6E0B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9C6E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E0B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”  – nr postępowania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11</w:t>
      </w:r>
      <w:r w:rsidRPr="009C6E0B">
        <w:rPr>
          <w:rStyle w:val="normaltextrun"/>
          <w:rFonts w:ascii="Arial" w:hAnsi="Arial" w:cs="Arial"/>
          <w:b/>
          <w:color w:val="000000"/>
          <w:sz w:val="20"/>
          <w:szCs w:val="20"/>
        </w:rPr>
        <w:t>6/2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  <w:r w:rsidRPr="003A30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50A1305" w14:textId="77777777" w:rsidR="00AC4202" w:rsidRPr="003A30F5" w:rsidRDefault="00AC4202" w:rsidP="00AC4202">
      <w:pPr>
        <w:jc w:val="both"/>
        <w:rPr>
          <w:rFonts w:ascii="Arial" w:hAnsi="Arial" w:cs="Arial"/>
          <w:b/>
          <w:sz w:val="20"/>
          <w:szCs w:val="20"/>
        </w:rPr>
      </w:pPr>
    </w:p>
    <w:p w14:paraId="2E887BB6" w14:textId="77777777" w:rsidR="00AC4202" w:rsidRPr="003A30F5" w:rsidRDefault="00AC4202" w:rsidP="00AC420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4FEC73D" w14:textId="77777777" w:rsidR="00AC4202" w:rsidRPr="003A30F5" w:rsidRDefault="00AC4202" w:rsidP="00AC420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D2E4BFE" w14:textId="77777777" w:rsidR="00AC4202" w:rsidRPr="003A30F5" w:rsidRDefault="00AC4202" w:rsidP="00AC420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426517F" w14:textId="77777777" w:rsidR="00AC4202" w:rsidRPr="003A30F5" w:rsidRDefault="00AC4202" w:rsidP="00AC4202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D1169A6" w14:textId="77777777" w:rsidR="00AC4202" w:rsidRPr="003A30F5" w:rsidRDefault="00AC4202" w:rsidP="00AC420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00EF088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782E422E" w14:textId="77777777" w:rsidR="00AC4202" w:rsidRDefault="00AC4202" w:rsidP="00AC4202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1ADE86E" w14:textId="77777777" w:rsidR="00AC4202" w:rsidRPr="00A43B31" w:rsidRDefault="00AC4202" w:rsidP="00AC4202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7BA9868" w14:textId="77777777" w:rsidR="00AC4202" w:rsidRPr="003A30F5" w:rsidRDefault="00AC4202" w:rsidP="00AC420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759C75" w14:textId="77777777" w:rsidR="00AC4202" w:rsidRPr="003A30F5" w:rsidRDefault="00AC4202" w:rsidP="00AC420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70003B5" w14:textId="77777777" w:rsidR="00AC4202" w:rsidRPr="003A30F5" w:rsidRDefault="00AC4202" w:rsidP="00AC4202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69AEA02" w14:textId="77777777" w:rsidR="00AC4202" w:rsidRPr="003A30F5" w:rsidRDefault="00AC4202" w:rsidP="00AC4202">
      <w:pPr>
        <w:rPr>
          <w:rFonts w:ascii="Arial" w:hAnsi="Arial" w:cs="Arial"/>
          <w:bCs/>
          <w:sz w:val="20"/>
          <w:szCs w:val="20"/>
        </w:rPr>
      </w:pPr>
    </w:p>
    <w:p w14:paraId="20100B7F" w14:textId="77777777" w:rsidR="00AC4202" w:rsidRPr="003A30F5" w:rsidRDefault="00AC4202" w:rsidP="00AC420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295C687" w14:textId="77777777" w:rsidR="00AC4202" w:rsidRPr="003A30F5" w:rsidRDefault="00AC4202" w:rsidP="00AC4202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6EDF624" w14:textId="77777777" w:rsidR="00AC4202" w:rsidRPr="003A30F5" w:rsidRDefault="00AC4202" w:rsidP="00AC4202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208BFC2" w14:textId="77777777" w:rsidR="00AC4202" w:rsidRPr="003A30F5" w:rsidRDefault="00AC4202" w:rsidP="00AC420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4B158E8" w14:textId="77777777" w:rsidR="00AC4202" w:rsidRPr="003A30F5" w:rsidRDefault="00AC4202" w:rsidP="00AC420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2AC978C" w14:textId="77777777" w:rsidR="00AC4202" w:rsidRPr="003A30F5" w:rsidRDefault="00AC4202" w:rsidP="00AC420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23E927B" w14:textId="77777777" w:rsidR="00AC4202" w:rsidRPr="003A30F5" w:rsidRDefault="00AC4202" w:rsidP="00AC4202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862A23" w14:textId="77777777" w:rsidR="00AC4202" w:rsidRPr="003A30F5" w:rsidRDefault="00AC4202" w:rsidP="00AC4202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70B560F" w14:textId="77777777" w:rsidR="00AC4202" w:rsidRPr="003A30F5" w:rsidRDefault="00AC4202" w:rsidP="00AC4202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8F16A06" w14:textId="77777777" w:rsidR="00AC4202" w:rsidRPr="003A30F5" w:rsidRDefault="00AC4202" w:rsidP="00AC420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07D234D" w14:textId="77777777" w:rsidR="00AC4202" w:rsidRPr="003A30F5" w:rsidRDefault="00AC4202" w:rsidP="00AC4202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BC00083" w14:textId="77777777" w:rsidR="00AC4202" w:rsidRPr="003A30F5" w:rsidRDefault="00AC4202" w:rsidP="00AC4202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FE07CA1" w14:textId="77777777" w:rsidR="00AC4202" w:rsidRPr="003A30F5" w:rsidRDefault="00AC4202" w:rsidP="00AC420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219FA91" w14:textId="77777777" w:rsidR="00AC4202" w:rsidRPr="003A30F5" w:rsidRDefault="00AC4202" w:rsidP="00AC4202">
      <w:pPr>
        <w:jc w:val="both"/>
        <w:rPr>
          <w:rFonts w:ascii="Arial" w:hAnsi="Arial" w:cs="Arial"/>
          <w:i/>
          <w:sz w:val="20"/>
          <w:szCs w:val="20"/>
        </w:rPr>
      </w:pPr>
    </w:p>
    <w:p w14:paraId="39AE4A7E" w14:textId="77777777" w:rsidR="00AC4202" w:rsidRPr="003A30F5" w:rsidRDefault="00AC4202" w:rsidP="00AC4202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6E6C97FE" w14:textId="77777777" w:rsidR="00AC4202" w:rsidRPr="003A30F5" w:rsidRDefault="00AC4202" w:rsidP="00AC4202">
      <w:pPr>
        <w:jc w:val="both"/>
        <w:rPr>
          <w:rFonts w:ascii="Arial" w:hAnsi="Arial" w:cs="Arial"/>
          <w:i/>
          <w:sz w:val="20"/>
          <w:szCs w:val="20"/>
        </w:rPr>
      </w:pPr>
    </w:p>
    <w:p w14:paraId="570FE269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176DA8CB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4F134A2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7D103C" w14:textId="77777777" w:rsidR="00AC4202" w:rsidRPr="0001568C" w:rsidRDefault="00AC4202" w:rsidP="00AC4202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1CE4780F" w14:textId="77777777" w:rsidR="00AC4202" w:rsidRPr="003A30F5" w:rsidRDefault="00AC4202" w:rsidP="00AC4202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3DE9C03" w14:textId="77777777" w:rsidR="00AC4202" w:rsidRPr="003A30F5" w:rsidRDefault="00AC4202" w:rsidP="00AC420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0E13DA49" w14:textId="77777777" w:rsidR="00AC4202" w:rsidRPr="003A30F5" w:rsidRDefault="00AC4202" w:rsidP="00AC4202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2AA9E907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535D8875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4648E551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75923515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50B4C9C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86B864" w14:textId="77777777" w:rsidR="00AC4202" w:rsidRPr="003A30F5" w:rsidRDefault="00AC4202" w:rsidP="00AC420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545CA540" w14:textId="77777777" w:rsidR="00AC4202" w:rsidRPr="003A30F5" w:rsidRDefault="00AC4202" w:rsidP="00AC420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13C68B0" w14:textId="77777777" w:rsidR="00AC4202" w:rsidRPr="003A30F5" w:rsidRDefault="00AC4202" w:rsidP="00AC420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588D2A7" w14:textId="77777777" w:rsidR="00AC4202" w:rsidRPr="003A30F5" w:rsidRDefault="00AC4202" w:rsidP="00AC4202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6D05F24F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82DBB64" w14:textId="77777777" w:rsidR="00AC4202" w:rsidRPr="003A30F5" w:rsidRDefault="00AC4202" w:rsidP="00AC4202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D7ABB21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5869A59F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6803AD49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01BB244" w14:textId="77777777" w:rsidR="00AC4202" w:rsidRPr="003A30F5" w:rsidRDefault="00AC4202" w:rsidP="00AC4202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7192D85B" w14:textId="77777777" w:rsidR="00AC4202" w:rsidRPr="003A30F5" w:rsidRDefault="00AC4202" w:rsidP="00AC420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29830C6D" w14:textId="77777777" w:rsidR="00AC4202" w:rsidRPr="003A30F5" w:rsidRDefault="00AC4202" w:rsidP="00AC420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38084B2" w14:textId="77777777" w:rsidR="00AC4202" w:rsidRPr="003A30F5" w:rsidRDefault="00AC4202" w:rsidP="00AC4202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46F6500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10827DA8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1B4289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25D47DED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3EFC62F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0092F828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146CC68" w14:textId="77777777" w:rsidR="00AC4202" w:rsidRPr="003A30F5" w:rsidRDefault="00AC4202" w:rsidP="00AC420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341C7C43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</w:p>
    <w:p w14:paraId="43D7EA72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</w:p>
    <w:p w14:paraId="4D4A0047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</w:p>
    <w:p w14:paraId="2AF97252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</w:p>
    <w:p w14:paraId="3EA3750D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</w:p>
    <w:p w14:paraId="1FCE5595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9B5F125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</w:p>
    <w:p w14:paraId="63F1053C" w14:textId="77777777" w:rsidR="00AC4202" w:rsidRPr="003A30F5" w:rsidRDefault="00AC4202" w:rsidP="00AC4202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062C51C" w14:textId="77777777" w:rsidR="00AC4202" w:rsidRPr="003A30F5" w:rsidRDefault="00AC4202" w:rsidP="00AC420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83095BE" w14:textId="77777777" w:rsidR="00AC4202" w:rsidRPr="003A30F5" w:rsidRDefault="00AC4202" w:rsidP="00AC4202">
      <w:pPr>
        <w:jc w:val="both"/>
        <w:rPr>
          <w:rFonts w:ascii="Arial" w:hAnsi="Arial" w:cs="Arial"/>
          <w:i/>
          <w:sz w:val="20"/>
          <w:szCs w:val="20"/>
        </w:rPr>
      </w:pPr>
    </w:p>
    <w:p w14:paraId="5AED7A4E" w14:textId="77777777" w:rsidR="00AC4202" w:rsidRPr="003A30F5" w:rsidRDefault="00AC4202" w:rsidP="00AC4202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379EBD5" w14:textId="77777777" w:rsidR="00AC4202" w:rsidRDefault="00AC4202" w:rsidP="00AC420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75940FD" w14:textId="77777777" w:rsidR="00AC4202" w:rsidRDefault="00AC4202" w:rsidP="00AC420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EB6E15B" w14:textId="77777777" w:rsidR="00AC4202" w:rsidRDefault="00AC4202" w:rsidP="00AC4202">
      <w:pPr>
        <w:rPr>
          <w:rFonts w:ascii="Arial" w:hAnsi="Arial" w:cs="Arial"/>
          <w:b/>
          <w:bCs/>
          <w:sz w:val="20"/>
          <w:szCs w:val="20"/>
        </w:rPr>
      </w:pPr>
    </w:p>
    <w:p w14:paraId="28F03EFF" w14:textId="77777777" w:rsidR="00AC4202" w:rsidRDefault="00AC4202" w:rsidP="00AC420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07EF106" w14:textId="77777777" w:rsidR="00AC4202" w:rsidRDefault="00AC4202" w:rsidP="00AC4202">
      <w:pPr>
        <w:rPr>
          <w:rFonts w:ascii="Arial" w:hAnsi="Arial" w:cs="Arial"/>
          <w:b/>
          <w:bCs/>
          <w:sz w:val="20"/>
          <w:szCs w:val="20"/>
        </w:rPr>
      </w:pPr>
    </w:p>
    <w:p w14:paraId="30F15AE2" w14:textId="77777777" w:rsidR="00AC4202" w:rsidRPr="003A30F5" w:rsidRDefault="00AC4202" w:rsidP="00AC420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36385290" w14:textId="77777777" w:rsidR="00AC4202" w:rsidRPr="003A30F5" w:rsidRDefault="00AC4202" w:rsidP="00AC4202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29C43C93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8549A35" w14:textId="77777777" w:rsidR="00AC4202" w:rsidRPr="003A30F5" w:rsidRDefault="00AC4202" w:rsidP="00AC4202">
      <w:pPr>
        <w:rPr>
          <w:rFonts w:ascii="Arial" w:hAnsi="Arial" w:cs="Arial"/>
          <w:b/>
          <w:sz w:val="20"/>
          <w:szCs w:val="20"/>
        </w:rPr>
      </w:pPr>
    </w:p>
    <w:p w14:paraId="10ACD60C" w14:textId="77777777" w:rsidR="00AC4202" w:rsidRPr="003A30F5" w:rsidRDefault="00AC4202" w:rsidP="00AC420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19C4853" w14:textId="77777777" w:rsidR="00AC4202" w:rsidRPr="003A30F5" w:rsidRDefault="00AC4202" w:rsidP="00AC420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38F7A4E" w14:textId="77777777" w:rsidR="00AC4202" w:rsidRPr="003A30F5" w:rsidRDefault="00AC4202" w:rsidP="00AC4202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540097" w14:textId="77777777" w:rsidR="00AC4202" w:rsidRPr="003A30F5" w:rsidRDefault="00AC4202" w:rsidP="00AC420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A77D3E" w14:textId="77777777" w:rsidR="00AC4202" w:rsidRPr="003A30F5" w:rsidRDefault="00AC4202" w:rsidP="00AC420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37C8BF0" w14:textId="77777777" w:rsidR="00AC4202" w:rsidRPr="003A30F5" w:rsidRDefault="00AC4202" w:rsidP="00AC4202">
      <w:pPr>
        <w:rPr>
          <w:rFonts w:ascii="Arial" w:hAnsi="Arial" w:cs="Arial"/>
          <w:sz w:val="20"/>
          <w:szCs w:val="20"/>
        </w:rPr>
      </w:pPr>
    </w:p>
    <w:p w14:paraId="0C115CEB" w14:textId="77777777" w:rsidR="00AC4202" w:rsidRPr="003A30F5" w:rsidRDefault="00AC4202" w:rsidP="00AC420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1126580D" w14:textId="77777777" w:rsidR="00AC4202" w:rsidRPr="003A30F5" w:rsidRDefault="00AC4202" w:rsidP="00AC420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070C9270" w14:textId="77777777" w:rsidR="00AC4202" w:rsidRPr="003A30F5" w:rsidRDefault="00AC4202" w:rsidP="00AC420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085A9082" w14:textId="77777777" w:rsidR="00AC4202" w:rsidRPr="003A30F5" w:rsidRDefault="00AC4202" w:rsidP="00AC420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5667916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173FFAC4" w14:textId="77777777" w:rsidR="00AC4202" w:rsidRPr="003A30F5" w:rsidRDefault="00AC4202" w:rsidP="00AC4202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C6E0B">
        <w:rPr>
          <w:rStyle w:val="normaltextrun"/>
          <w:rFonts w:ascii="Arial" w:hAnsi="Arial" w:cs="Arial"/>
          <w:b/>
          <w:color w:val="000000"/>
          <w:sz w:val="20"/>
          <w:szCs w:val="20"/>
        </w:rPr>
        <w:t>„</w:t>
      </w:r>
      <w:r w:rsidRPr="009C6E0B">
        <w:rPr>
          <w:rFonts w:ascii="Arial" w:hAnsi="Arial" w:cs="Arial"/>
          <w:b/>
          <w:bCs/>
          <w:sz w:val="20"/>
          <w:szCs w:val="20"/>
        </w:rPr>
        <w:t xml:space="preserve">Dostawa mieszanki </w:t>
      </w:r>
      <w:proofErr w:type="spellStart"/>
      <w:r w:rsidRPr="009C6E0B">
        <w:rPr>
          <w:rFonts w:ascii="Arial" w:hAnsi="Arial" w:cs="Arial"/>
          <w:b/>
          <w:bCs/>
          <w:sz w:val="20"/>
          <w:szCs w:val="20"/>
        </w:rPr>
        <w:t>mineralno</w:t>
      </w:r>
      <w:proofErr w:type="spellEnd"/>
      <w:r w:rsidRPr="009C6E0B">
        <w:rPr>
          <w:rFonts w:ascii="Arial" w:hAnsi="Arial" w:cs="Arial"/>
          <w:b/>
          <w:bCs/>
          <w:sz w:val="20"/>
          <w:szCs w:val="20"/>
        </w:rPr>
        <w:t xml:space="preserve"> – bitumicznej na zimno do remontu dróg wojewódzkich w sezonie 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9C6E0B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9C6E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E0B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”  – nr postępowania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11</w:t>
      </w:r>
      <w:r w:rsidRPr="009C6E0B">
        <w:rPr>
          <w:rStyle w:val="normaltextrun"/>
          <w:rFonts w:ascii="Arial" w:hAnsi="Arial" w:cs="Arial"/>
          <w:b/>
          <w:color w:val="000000"/>
          <w:sz w:val="20"/>
          <w:szCs w:val="20"/>
        </w:rPr>
        <w:t>6/2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  <w:r w:rsidRPr="003A30F5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C83E668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3B2AD5E9" w14:textId="77777777" w:rsidR="00AC4202" w:rsidRPr="003A30F5" w:rsidRDefault="00AC4202" w:rsidP="00AC4202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55D12F9" w14:textId="77777777" w:rsidR="00AC4202" w:rsidRPr="003A30F5" w:rsidRDefault="00AC4202" w:rsidP="00AC4202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EADD7AA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3E375C51" w14:textId="77777777" w:rsidR="00AC4202" w:rsidRPr="00C02667" w:rsidRDefault="00AC4202" w:rsidP="00AC4202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CDD54CF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20B6AAF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0B087B31" w14:textId="77777777" w:rsidR="00AC4202" w:rsidRPr="003A30F5" w:rsidRDefault="00AC4202" w:rsidP="00AC4202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F6AC272" w14:textId="77777777" w:rsidR="00AC4202" w:rsidRPr="003A30F5" w:rsidRDefault="00AC4202" w:rsidP="00AC420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1DB2705D" w14:textId="77777777" w:rsidR="00AC4202" w:rsidRPr="003A30F5" w:rsidRDefault="00AC4202" w:rsidP="00AC420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18D6BFC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09749856" w14:textId="77777777" w:rsidR="00AC4202" w:rsidRPr="003A30F5" w:rsidRDefault="00AC4202" w:rsidP="00AC420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904E366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2B9496D3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7E6ADD2A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B37D28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54D54CC2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15EE9787" w14:textId="77777777" w:rsidR="00AC4202" w:rsidRPr="003A30F5" w:rsidRDefault="00AC4202" w:rsidP="00AC420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7D37E2D7" w14:textId="77777777" w:rsidR="00AC4202" w:rsidRPr="003A30F5" w:rsidRDefault="00AC4202" w:rsidP="00AC420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4065946" w14:textId="77777777" w:rsidR="00AC4202" w:rsidRPr="003A30F5" w:rsidRDefault="00AC4202" w:rsidP="00AC4202">
      <w:pPr>
        <w:jc w:val="both"/>
        <w:rPr>
          <w:rFonts w:ascii="Arial" w:hAnsi="Arial" w:cs="Arial"/>
          <w:i/>
          <w:sz w:val="20"/>
          <w:szCs w:val="20"/>
        </w:rPr>
      </w:pPr>
    </w:p>
    <w:p w14:paraId="629BC658" w14:textId="77777777" w:rsidR="00AC4202" w:rsidRPr="003A30F5" w:rsidRDefault="00AC4202" w:rsidP="00AC4202">
      <w:pPr>
        <w:jc w:val="both"/>
        <w:rPr>
          <w:rFonts w:ascii="Arial" w:hAnsi="Arial" w:cs="Arial"/>
          <w:i/>
          <w:sz w:val="20"/>
          <w:szCs w:val="20"/>
        </w:rPr>
      </w:pPr>
    </w:p>
    <w:p w14:paraId="0D14F7BC" w14:textId="77777777" w:rsidR="00AC4202" w:rsidRPr="003A30F5" w:rsidRDefault="00AC4202" w:rsidP="00AC4202">
      <w:pPr>
        <w:jc w:val="both"/>
        <w:rPr>
          <w:rFonts w:ascii="Arial" w:hAnsi="Arial" w:cs="Arial"/>
          <w:i/>
          <w:sz w:val="20"/>
          <w:szCs w:val="20"/>
        </w:rPr>
      </w:pPr>
    </w:p>
    <w:p w14:paraId="7870B1FF" w14:textId="77777777" w:rsidR="00AC4202" w:rsidRPr="003A30F5" w:rsidRDefault="00AC4202" w:rsidP="00AC4202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6698783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69807A70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00E61054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0D20BD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33ADAB4F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2891C0F7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7AA49BF5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</w:p>
    <w:p w14:paraId="17FFEE7F" w14:textId="77777777" w:rsidR="00AC4202" w:rsidRPr="003A30F5" w:rsidRDefault="00AC4202" w:rsidP="00AC420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06D29F8" w14:textId="77777777" w:rsidR="00AC4202" w:rsidRPr="003A30F5" w:rsidRDefault="00AC4202" w:rsidP="00AC420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6EFF2E7" w14:textId="77777777" w:rsidR="00AC4202" w:rsidRPr="003A30F5" w:rsidRDefault="00AC4202" w:rsidP="00AC4202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05A6381B" w14:textId="77777777" w:rsidR="009C5540" w:rsidRDefault="009C5540"/>
    <w:p w14:paraId="0811CEF4" w14:textId="77777777" w:rsidR="00E9618D" w:rsidRDefault="00E9618D"/>
    <w:p w14:paraId="7A78B30C" w14:textId="77777777" w:rsidR="00E9618D" w:rsidRDefault="00E9618D"/>
    <w:p w14:paraId="7445C697" w14:textId="77777777" w:rsidR="00E9618D" w:rsidRDefault="00E9618D"/>
    <w:p w14:paraId="47B4F171" w14:textId="77777777" w:rsidR="00E9618D" w:rsidRDefault="00E9618D"/>
    <w:p w14:paraId="12FC7A03" w14:textId="77777777" w:rsidR="00E9618D" w:rsidRDefault="00E9618D"/>
    <w:p w14:paraId="375C7E87" w14:textId="6128F872" w:rsidR="00E9618D" w:rsidRDefault="00E9618D">
      <w:r w:rsidRPr="0012065D">
        <w:rPr>
          <w:noProof/>
        </w:rPr>
        <w:lastRenderedPageBreak/>
        <w:drawing>
          <wp:inline distT="0" distB="0" distL="0" distR="0" wp14:anchorId="726EE0E0" wp14:editId="617F97E1">
            <wp:extent cx="5760720" cy="8545195"/>
            <wp:effectExtent l="0" t="0" r="0" b="8255"/>
            <wp:docPr id="15824277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B44C" w14:textId="77777777" w:rsidR="00E9618D" w:rsidRPr="00E01DE3" w:rsidRDefault="00E9618D" w:rsidP="00E9618D">
      <w:pPr>
        <w:jc w:val="center"/>
        <w:rPr>
          <w:b/>
          <w:sz w:val="36"/>
          <w:szCs w:val="36"/>
        </w:rPr>
      </w:pPr>
      <w:r w:rsidRPr="00E01DE3">
        <w:rPr>
          <w:b/>
          <w:sz w:val="36"/>
          <w:szCs w:val="36"/>
        </w:rPr>
        <w:lastRenderedPageBreak/>
        <w:t>PROTOKÓŁ</w:t>
      </w:r>
    </w:p>
    <w:p w14:paraId="605BA7AA" w14:textId="77777777" w:rsidR="00E9618D" w:rsidRPr="00204A4E" w:rsidRDefault="00E9618D" w:rsidP="00E9618D">
      <w:pPr>
        <w:jc w:val="center"/>
        <w:rPr>
          <w:b/>
          <w:sz w:val="28"/>
          <w:szCs w:val="28"/>
        </w:rPr>
      </w:pPr>
      <w:r w:rsidRPr="00204A4E">
        <w:rPr>
          <w:b/>
          <w:sz w:val="28"/>
          <w:szCs w:val="28"/>
        </w:rPr>
        <w:t xml:space="preserve">odbioru dostawy </w:t>
      </w:r>
      <w:r>
        <w:rPr>
          <w:b/>
          <w:sz w:val="28"/>
          <w:szCs w:val="28"/>
        </w:rPr>
        <w:t xml:space="preserve">mieszanki </w:t>
      </w:r>
      <w:proofErr w:type="spellStart"/>
      <w:r>
        <w:rPr>
          <w:b/>
          <w:sz w:val="28"/>
          <w:szCs w:val="28"/>
        </w:rPr>
        <w:t>mineralno</w:t>
      </w:r>
      <w:proofErr w:type="spellEnd"/>
      <w:r>
        <w:rPr>
          <w:b/>
          <w:sz w:val="28"/>
          <w:szCs w:val="28"/>
        </w:rPr>
        <w:t xml:space="preserve"> – bitumicznej na zimno</w:t>
      </w:r>
    </w:p>
    <w:p w14:paraId="373C1FB7" w14:textId="77777777" w:rsidR="00E9618D" w:rsidRDefault="00E9618D" w:rsidP="00E9618D">
      <w:pPr>
        <w:jc w:val="center"/>
        <w:rPr>
          <w:b/>
        </w:rPr>
      </w:pPr>
      <w:r>
        <w:rPr>
          <w:b/>
        </w:rPr>
        <w:t>s</w:t>
      </w:r>
      <w:r w:rsidRPr="00E01DE3">
        <w:rPr>
          <w:b/>
        </w:rPr>
        <w:t xml:space="preserve">pisany </w:t>
      </w:r>
      <w:r>
        <w:rPr>
          <w:b/>
        </w:rPr>
        <w:t xml:space="preserve">dnia </w:t>
      </w:r>
      <w:r w:rsidRPr="00E01DE3">
        <w:rPr>
          <w:b/>
        </w:rPr>
        <w:t xml:space="preserve"> ……</w:t>
      </w:r>
      <w:r>
        <w:rPr>
          <w:b/>
        </w:rPr>
        <w:t>………..</w:t>
      </w:r>
      <w:r w:rsidRPr="00E01DE3">
        <w:rPr>
          <w:b/>
        </w:rPr>
        <w:t>… roku</w:t>
      </w:r>
    </w:p>
    <w:p w14:paraId="18998C18" w14:textId="77777777" w:rsidR="00E9618D" w:rsidRPr="00E01DE3" w:rsidRDefault="00E9618D" w:rsidP="00E9618D">
      <w:pPr>
        <w:jc w:val="center"/>
        <w:rPr>
          <w:b/>
        </w:rPr>
      </w:pPr>
    </w:p>
    <w:p w14:paraId="55A03BAD" w14:textId="77777777" w:rsidR="00E9618D" w:rsidRPr="002C54D7" w:rsidRDefault="00E9618D" w:rsidP="00E96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 ……….. </w:t>
      </w:r>
    </w:p>
    <w:p w14:paraId="7F1E3635" w14:textId="77777777" w:rsidR="00E9618D" w:rsidRPr="00E01DE3" w:rsidRDefault="00E9618D" w:rsidP="00E9618D">
      <w:pPr>
        <w:jc w:val="center"/>
        <w:rPr>
          <w:b/>
          <w:sz w:val="32"/>
          <w:szCs w:val="32"/>
        </w:rPr>
      </w:pPr>
    </w:p>
    <w:p w14:paraId="451291B4" w14:textId="77777777" w:rsidR="00E9618D" w:rsidRDefault="00E9618D" w:rsidP="00E9618D">
      <w:pPr>
        <w:jc w:val="center"/>
      </w:pPr>
      <w:r>
        <w:t xml:space="preserve">Dostawa mieszanki </w:t>
      </w:r>
      <w:proofErr w:type="spellStart"/>
      <w:r>
        <w:t>mineralno</w:t>
      </w:r>
      <w:proofErr w:type="spellEnd"/>
      <w:r>
        <w:t xml:space="preserve"> – bitumicznej na zimno w sezonie 2024/2025</w:t>
      </w:r>
    </w:p>
    <w:p w14:paraId="746C895E" w14:textId="77777777" w:rsidR="00E9618D" w:rsidRPr="00E01DE3" w:rsidRDefault="00E9618D" w:rsidP="00E9618D">
      <w:pPr>
        <w:jc w:val="center"/>
      </w:pPr>
      <w:r>
        <w:t xml:space="preserve">do </w:t>
      </w:r>
      <w:r w:rsidRPr="00E01DE3">
        <w:t xml:space="preserve"> Rejon</w:t>
      </w:r>
      <w:r>
        <w:t>u Drogowego</w:t>
      </w:r>
      <w:r w:rsidRPr="00E01DE3">
        <w:t xml:space="preserve"> ………………………..</w:t>
      </w:r>
    </w:p>
    <w:p w14:paraId="02DED955" w14:textId="77777777" w:rsidR="00E9618D" w:rsidRPr="00E01DE3" w:rsidRDefault="00E9618D" w:rsidP="00E9618D">
      <w:pPr>
        <w:jc w:val="center"/>
      </w:pPr>
      <w:r w:rsidRPr="00E01DE3">
        <w:t>Zgodnie z umową nr: …………………………… z dnia …………………………</w:t>
      </w:r>
    </w:p>
    <w:p w14:paraId="3A4440DC" w14:textId="77777777" w:rsidR="00E9618D" w:rsidRPr="00E01DE3" w:rsidRDefault="00E9618D" w:rsidP="00E9618D">
      <w:pPr>
        <w:jc w:val="center"/>
        <w:rPr>
          <w:b/>
        </w:rPr>
      </w:pPr>
    </w:p>
    <w:p w14:paraId="67790D7E" w14:textId="77777777" w:rsidR="00E9618D" w:rsidRPr="00204A4E" w:rsidRDefault="00E9618D" w:rsidP="00E9618D">
      <w:pPr>
        <w:jc w:val="center"/>
        <w:rPr>
          <w:b/>
        </w:rPr>
      </w:pPr>
      <w:r w:rsidRPr="00204A4E">
        <w:rPr>
          <w:b/>
        </w:rPr>
        <w:t>KOMISJA W SKŁADZIE:</w:t>
      </w:r>
    </w:p>
    <w:p w14:paraId="2A0775E3" w14:textId="77777777" w:rsidR="00E9618D" w:rsidRPr="00152393" w:rsidRDefault="00E9618D" w:rsidP="00E9618D">
      <w:pPr>
        <w:jc w:val="center"/>
      </w:pPr>
    </w:p>
    <w:p w14:paraId="7B425A81" w14:textId="77777777" w:rsidR="00E9618D" w:rsidRPr="00152393" w:rsidRDefault="00E9618D" w:rsidP="00E9618D">
      <w:pPr>
        <w:numPr>
          <w:ilvl w:val="0"/>
          <w:numId w:val="8"/>
        </w:numPr>
        <w:jc w:val="both"/>
      </w:pPr>
      <w:r w:rsidRPr="00152393">
        <w:t>……………………………… - MZDW Rejon Drogowy ………………</w:t>
      </w:r>
      <w:r>
        <w:t>………………..</w:t>
      </w:r>
      <w:r w:rsidRPr="00152393">
        <w:t xml:space="preserve">….. – </w:t>
      </w:r>
      <w:r>
        <w:t xml:space="preserve"> </w:t>
      </w:r>
      <w:r w:rsidRPr="00152393">
        <w:t>przedstawiciel Zamawiającego</w:t>
      </w:r>
    </w:p>
    <w:p w14:paraId="3B970D49" w14:textId="77777777" w:rsidR="00E9618D" w:rsidRPr="00152393" w:rsidRDefault="00E9618D" w:rsidP="00E9618D">
      <w:pPr>
        <w:numPr>
          <w:ilvl w:val="0"/>
          <w:numId w:val="8"/>
        </w:numPr>
        <w:jc w:val="both"/>
      </w:pPr>
      <w:r>
        <w:t xml:space="preserve">……………………………..   </w:t>
      </w:r>
      <w:r w:rsidRPr="00152393">
        <w:t>-</w:t>
      </w:r>
      <w:r>
        <w:t xml:space="preserve"> </w:t>
      </w:r>
      <w:r w:rsidRPr="00152393">
        <w:t xml:space="preserve"> ………………………</w:t>
      </w:r>
      <w:r>
        <w:t>…</w:t>
      </w:r>
      <w:r w:rsidRPr="00152393">
        <w:t>…………</w:t>
      </w:r>
      <w:r>
        <w:t>………….</w:t>
      </w:r>
      <w:r w:rsidRPr="00152393">
        <w:t xml:space="preserve">……………. – </w:t>
      </w:r>
      <w:r>
        <w:t xml:space="preserve"> </w:t>
      </w:r>
      <w:r w:rsidRPr="00152393">
        <w:t>przedstawiciel Dostawcy</w:t>
      </w:r>
    </w:p>
    <w:p w14:paraId="2CE57E44" w14:textId="77777777" w:rsidR="00E9618D" w:rsidRPr="00152393" w:rsidRDefault="00E9618D" w:rsidP="00E9618D">
      <w:pPr>
        <w:jc w:val="both"/>
      </w:pPr>
    </w:p>
    <w:p w14:paraId="7B29BAE2" w14:textId="77777777" w:rsidR="00E9618D" w:rsidRPr="00152393" w:rsidRDefault="00E9618D" w:rsidP="00E9618D">
      <w:pPr>
        <w:jc w:val="both"/>
      </w:pPr>
      <w:r w:rsidRPr="00152393">
        <w:t>Ustalenia:</w:t>
      </w:r>
    </w:p>
    <w:p w14:paraId="0AF37B8C" w14:textId="77777777" w:rsidR="00E9618D" w:rsidRPr="00152393" w:rsidRDefault="00E9618D" w:rsidP="00E9618D">
      <w:pPr>
        <w:numPr>
          <w:ilvl w:val="0"/>
          <w:numId w:val="9"/>
        </w:numPr>
        <w:jc w:val="both"/>
      </w:pPr>
      <w:r w:rsidRPr="00152393">
        <w:t xml:space="preserve">Ilość dostarczonej </w:t>
      </w:r>
      <w:r>
        <w:t xml:space="preserve">mieszanki </w:t>
      </w:r>
      <w:proofErr w:type="spellStart"/>
      <w:r>
        <w:t>mineralno</w:t>
      </w:r>
      <w:proofErr w:type="spellEnd"/>
      <w:r>
        <w:t xml:space="preserve"> – bitumicznej na zimno</w:t>
      </w:r>
      <w:r w:rsidRPr="00152393">
        <w:t>:</w:t>
      </w:r>
    </w:p>
    <w:p w14:paraId="39D75EAF" w14:textId="77777777" w:rsidR="00E9618D" w:rsidRPr="00152393" w:rsidRDefault="00E9618D" w:rsidP="00E9618D">
      <w:pPr>
        <w:ind w:left="708"/>
        <w:jc w:val="both"/>
      </w:pPr>
      <w:r w:rsidRPr="00152393">
        <w:t>- Obwód Drogowy ……………………. - ……….Mg</w:t>
      </w:r>
    </w:p>
    <w:p w14:paraId="16583B97" w14:textId="77777777" w:rsidR="00E9618D" w:rsidRPr="00152393" w:rsidRDefault="00E9618D" w:rsidP="00E9618D">
      <w:pPr>
        <w:ind w:left="708"/>
        <w:jc w:val="both"/>
      </w:pPr>
      <w:r w:rsidRPr="00152393">
        <w:t>- Obwód Drogowy ……………………. - ……….Mg</w:t>
      </w:r>
    </w:p>
    <w:p w14:paraId="51F2C56E" w14:textId="77777777" w:rsidR="00E9618D" w:rsidRPr="00152393" w:rsidRDefault="00E9618D" w:rsidP="00E9618D">
      <w:pPr>
        <w:ind w:left="708"/>
        <w:jc w:val="both"/>
      </w:pPr>
      <w:r w:rsidRPr="00152393">
        <w:t>- Obwód Drogowy ……………………. - ……….Mg</w:t>
      </w:r>
    </w:p>
    <w:p w14:paraId="698CE1ED" w14:textId="77777777" w:rsidR="00E9618D" w:rsidRPr="00152393" w:rsidRDefault="00E9618D" w:rsidP="00E9618D">
      <w:pPr>
        <w:spacing w:after="240"/>
        <w:ind w:left="708"/>
        <w:jc w:val="both"/>
      </w:pPr>
      <w:r w:rsidRPr="00152393">
        <w:t>- Obwód Drogowy ……………………. - ……….Mg</w:t>
      </w:r>
    </w:p>
    <w:p w14:paraId="5CC4408D" w14:textId="77777777" w:rsidR="00E9618D" w:rsidRPr="00204A4E" w:rsidRDefault="00E9618D" w:rsidP="00E9618D">
      <w:pPr>
        <w:tabs>
          <w:tab w:val="center" w:pos="5195"/>
        </w:tabs>
        <w:ind w:left="708"/>
        <w:jc w:val="both"/>
        <w:rPr>
          <w:b/>
        </w:rPr>
      </w:pPr>
      <w:r w:rsidRPr="00204A4E">
        <w:rPr>
          <w:b/>
        </w:rPr>
        <w:t>RAZEM:…………………….</w:t>
      </w:r>
      <w:r w:rsidRPr="00204A4E">
        <w:rPr>
          <w:b/>
        </w:rPr>
        <w:tab/>
      </w:r>
    </w:p>
    <w:p w14:paraId="6FED39EF" w14:textId="77777777" w:rsidR="00E9618D" w:rsidRPr="00204A4E" w:rsidRDefault="00E9618D" w:rsidP="00E9618D">
      <w:pPr>
        <w:tabs>
          <w:tab w:val="center" w:pos="5195"/>
        </w:tabs>
        <w:ind w:left="708"/>
        <w:jc w:val="both"/>
        <w:rPr>
          <w:b/>
          <w:u w:val="single"/>
        </w:rPr>
      </w:pPr>
    </w:p>
    <w:p w14:paraId="7AD4886C" w14:textId="77777777" w:rsidR="00E9618D" w:rsidRPr="00152393" w:rsidRDefault="00E9618D" w:rsidP="00E9618D">
      <w:pPr>
        <w:numPr>
          <w:ilvl w:val="0"/>
          <w:numId w:val="9"/>
        </w:numPr>
        <w:jc w:val="both"/>
      </w:pPr>
      <w:r w:rsidRPr="00152393">
        <w:t>Termin realizacji zamówienia – ……………………………………</w:t>
      </w:r>
    </w:p>
    <w:p w14:paraId="46828827" w14:textId="77777777" w:rsidR="00E9618D" w:rsidRDefault="00E9618D" w:rsidP="00E9618D">
      <w:pPr>
        <w:numPr>
          <w:ilvl w:val="0"/>
          <w:numId w:val="9"/>
        </w:numPr>
        <w:jc w:val="both"/>
      </w:pPr>
      <w:r w:rsidRPr="00152393">
        <w:t>Jakość dostarczanego materiału -</w:t>
      </w:r>
      <w:r>
        <w:t xml:space="preserve"> </w:t>
      </w:r>
      <w:r w:rsidRPr="00152393">
        <w:t>…………………………………..</w:t>
      </w:r>
    </w:p>
    <w:p w14:paraId="18AE0FD2" w14:textId="77777777" w:rsidR="00E9618D" w:rsidRDefault="00E9618D" w:rsidP="00E9618D">
      <w:pPr>
        <w:numPr>
          <w:ilvl w:val="0"/>
          <w:numId w:val="9"/>
        </w:numPr>
        <w:jc w:val="both"/>
      </w:pPr>
      <w:r w:rsidRPr="00152393">
        <w:t>Niniejszy protokół służy jako podstawa do wystawienia faktury z zastosowaniem cen określonych w w/w umowie.</w:t>
      </w:r>
    </w:p>
    <w:p w14:paraId="68A1A1FC" w14:textId="77777777" w:rsidR="00E9618D" w:rsidRPr="00152393" w:rsidRDefault="00E9618D" w:rsidP="00E9618D">
      <w:pPr>
        <w:numPr>
          <w:ilvl w:val="0"/>
          <w:numId w:val="9"/>
        </w:numPr>
        <w:jc w:val="both"/>
      </w:pPr>
      <w:r>
        <w:t>Uwagi - ………………………………………………………………..</w:t>
      </w:r>
    </w:p>
    <w:p w14:paraId="1BD03151" w14:textId="77777777" w:rsidR="00E9618D" w:rsidRPr="00152393" w:rsidRDefault="00E9618D" w:rsidP="00E9618D">
      <w:pPr>
        <w:jc w:val="both"/>
      </w:pPr>
    </w:p>
    <w:p w14:paraId="1D00B211" w14:textId="77777777" w:rsidR="00E9618D" w:rsidRDefault="00E9618D" w:rsidP="00E9618D">
      <w:pPr>
        <w:jc w:val="both"/>
      </w:pPr>
      <w:r>
        <w:t>Na tym protokół zakończono i podpisano:</w:t>
      </w:r>
    </w:p>
    <w:p w14:paraId="3EBBEE26" w14:textId="77777777" w:rsidR="00E9618D" w:rsidRDefault="00E9618D" w:rsidP="00E9618D">
      <w:pPr>
        <w:jc w:val="both"/>
      </w:pPr>
    </w:p>
    <w:p w14:paraId="4AABF594" w14:textId="77777777" w:rsidR="00E9618D" w:rsidRDefault="00E9618D" w:rsidP="00E9618D">
      <w:pPr>
        <w:jc w:val="both"/>
      </w:pPr>
    </w:p>
    <w:p w14:paraId="41F91D6F" w14:textId="77777777" w:rsidR="00E9618D" w:rsidRDefault="00E9618D" w:rsidP="00E9618D">
      <w:pPr>
        <w:jc w:val="both"/>
      </w:pPr>
      <w:r>
        <w:t>Przedstawiciel Zamawiającego:                                            Przedstawiciel Dostawcy:</w:t>
      </w:r>
    </w:p>
    <w:p w14:paraId="0CEB1008" w14:textId="77777777" w:rsidR="00E9618D" w:rsidRDefault="00E9618D" w:rsidP="00E9618D">
      <w:pPr>
        <w:jc w:val="both"/>
      </w:pPr>
    </w:p>
    <w:p w14:paraId="30D2BB2E" w14:textId="77777777" w:rsidR="00E9618D" w:rsidRDefault="00E9618D" w:rsidP="00E9618D">
      <w:pPr>
        <w:jc w:val="both"/>
      </w:pPr>
    </w:p>
    <w:p w14:paraId="1F639700" w14:textId="77777777" w:rsidR="00E9618D" w:rsidRDefault="00E9618D" w:rsidP="00E9618D">
      <w:pPr>
        <w:numPr>
          <w:ilvl w:val="0"/>
          <w:numId w:val="10"/>
        </w:numPr>
        <w:ind w:left="426"/>
        <w:jc w:val="both"/>
      </w:pPr>
      <w:r>
        <w:t>…………………………...                                               2. …………………………..</w:t>
      </w:r>
    </w:p>
    <w:p w14:paraId="4AA492D2" w14:textId="77777777" w:rsidR="00E9618D" w:rsidRPr="00152393" w:rsidRDefault="00E9618D" w:rsidP="00E9618D"/>
    <w:p w14:paraId="26A1687E" w14:textId="77777777" w:rsidR="00E9618D" w:rsidRDefault="00E9618D" w:rsidP="00E9618D"/>
    <w:p w14:paraId="19327A53" w14:textId="77777777" w:rsidR="00E9618D" w:rsidRDefault="00E9618D" w:rsidP="00E9618D"/>
    <w:p w14:paraId="408B7FBE" w14:textId="77777777" w:rsidR="00E9618D" w:rsidRDefault="00E9618D" w:rsidP="00E9618D">
      <w:pPr>
        <w:tabs>
          <w:tab w:val="left" w:pos="3735"/>
        </w:tabs>
        <w:jc w:val="center"/>
      </w:pPr>
      <w:r>
        <w:t xml:space="preserve">   </w:t>
      </w:r>
      <w:r>
        <w:tab/>
        <w:t xml:space="preserve">          Dyrektor Rejonu Drogowego</w:t>
      </w:r>
    </w:p>
    <w:p w14:paraId="253AC635" w14:textId="0A9B9F4C" w:rsidR="00E9618D" w:rsidRPr="00E9618D" w:rsidRDefault="00E9618D" w:rsidP="00E9618D">
      <w:pPr>
        <w:tabs>
          <w:tab w:val="left" w:pos="-284"/>
        </w:tabs>
        <w:spacing w:line="360" w:lineRule="auto"/>
        <w:ind w:left="-284"/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       …………………………………………</w:t>
      </w:r>
    </w:p>
    <w:sectPr w:rsidR="00E9618D" w:rsidRPr="00E9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5B840" w14:textId="77777777" w:rsidR="00AC4202" w:rsidRDefault="00AC4202" w:rsidP="00AC4202">
      <w:r>
        <w:separator/>
      </w:r>
    </w:p>
  </w:endnote>
  <w:endnote w:type="continuationSeparator" w:id="0">
    <w:p w14:paraId="18069AF8" w14:textId="77777777" w:rsidR="00AC4202" w:rsidRDefault="00AC4202" w:rsidP="00AC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6773066"/>
      <w:docPartObj>
        <w:docPartGallery w:val="Page Numbers (Bottom of Page)"/>
        <w:docPartUnique/>
      </w:docPartObj>
    </w:sdtPr>
    <w:sdtEndPr/>
    <w:sdtContent>
      <w:p w14:paraId="296F894F" w14:textId="57694FA8" w:rsidR="00AC4202" w:rsidRDefault="00AC42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B9614" w14:textId="77777777" w:rsidR="00AC4202" w:rsidRDefault="00AC4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36CA9" w14:textId="77777777" w:rsidR="00AC4202" w:rsidRDefault="00AC4202" w:rsidP="00AC4202">
      <w:r>
        <w:separator/>
      </w:r>
    </w:p>
  </w:footnote>
  <w:footnote w:type="continuationSeparator" w:id="0">
    <w:p w14:paraId="0DB13D2B" w14:textId="77777777" w:rsidR="00AC4202" w:rsidRDefault="00AC4202" w:rsidP="00AC4202">
      <w:r>
        <w:continuationSeparator/>
      </w:r>
    </w:p>
  </w:footnote>
  <w:footnote w:id="1">
    <w:p w14:paraId="3E46394C" w14:textId="77777777" w:rsidR="00AC4202" w:rsidRPr="00A82964" w:rsidRDefault="00AC4202" w:rsidP="00AC4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710E6FC" w14:textId="77777777" w:rsidR="00AC4202" w:rsidRPr="00A82964" w:rsidRDefault="00AC4202" w:rsidP="00AC4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7A2B3C" w14:textId="77777777" w:rsidR="00AC4202" w:rsidRPr="00A82964" w:rsidRDefault="00AC4202" w:rsidP="00AC4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986E5" w14:textId="77777777" w:rsidR="00AC4202" w:rsidRDefault="00AC4202" w:rsidP="00AC420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18E0D3" w14:textId="77777777" w:rsidR="00AC4202" w:rsidRPr="00A82964" w:rsidRDefault="00AC4202" w:rsidP="00AC4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075CC21" w14:textId="77777777" w:rsidR="00AC4202" w:rsidRPr="00A82964" w:rsidRDefault="00AC4202" w:rsidP="00AC4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24E0C9" w14:textId="77777777" w:rsidR="00AC4202" w:rsidRPr="00A82964" w:rsidRDefault="00AC4202" w:rsidP="00AC4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D04DD8" w14:textId="77777777" w:rsidR="00AC4202" w:rsidRDefault="00AC4202" w:rsidP="00AC420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EE4E" w14:textId="247BDD19" w:rsidR="00AC4202" w:rsidRDefault="00AC4202" w:rsidP="00AC4202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52CA5F0A" wp14:editId="71F9D4F1">
          <wp:extent cx="2115820" cy="520700"/>
          <wp:effectExtent l="0" t="0" r="0" b="0"/>
          <wp:docPr id="575365646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0A14BD" wp14:editId="7A1AC38F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15356785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356785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D3F00D9" w14:textId="77777777" w:rsidR="00AC4202" w:rsidRPr="0090044C" w:rsidRDefault="00AC4202" w:rsidP="00AC4202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116/24</w:t>
    </w:r>
  </w:p>
  <w:p w14:paraId="7C0F7585" w14:textId="77777777" w:rsidR="00AC4202" w:rsidRDefault="00AC4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B58D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236C54"/>
    <w:multiLevelType w:val="hybridMultilevel"/>
    <w:tmpl w:val="FFFFFFFF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429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6E23B8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4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6B5076"/>
    <w:multiLevelType w:val="hybridMultilevel"/>
    <w:tmpl w:val="FFFFFFFF"/>
    <w:lvl w:ilvl="0" w:tplc="0415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4699C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67A1601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F01C08"/>
    <w:multiLevelType w:val="hybridMultilevel"/>
    <w:tmpl w:val="FFFFFFFF"/>
    <w:lvl w:ilvl="0" w:tplc="147C2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BFD7CC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8303725">
    <w:abstractNumId w:val="2"/>
  </w:num>
  <w:num w:numId="2" w16cid:durableId="1902790669">
    <w:abstractNumId w:val="8"/>
  </w:num>
  <w:num w:numId="3" w16cid:durableId="2139446566">
    <w:abstractNumId w:val="1"/>
  </w:num>
  <w:num w:numId="4" w16cid:durableId="1438983705">
    <w:abstractNumId w:val="6"/>
  </w:num>
  <w:num w:numId="5" w16cid:durableId="1095982987">
    <w:abstractNumId w:val="4"/>
  </w:num>
  <w:num w:numId="6" w16cid:durableId="865290780">
    <w:abstractNumId w:val="5"/>
  </w:num>
  <w:num w:numId="7" w16cid:durableId="1435511528">
    <w:abstractNumId w:val="3"/>
  </w:num>
  <w:num w:numId="8" w16cid:durableId="588782429">
    <w:abstractNumId w:val="0"/>
  </w:num>
  <w:num w:numId="9" w16cid:durableId="1792238996">
    <w:abstractNumId w:val="9"/>
  </w:num>
  <w:num w:numId="10" w16cid:durableId="620377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02"/>
    <w:rsid w:val="006173C2"/>
    <w:rsid w:val="009A5953"/>
    <w:rsid w:val="009C5540"/>
    <w:rsid w:val="00AC4202"/>
    <w:rsid w:val="00AE3347"/>
    <w:rsid w:val="00B26CE8"/>
    <w:rsid w:val="00D737B6"/>
    <w:rsid w:val="00E9618D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45F78"/>
  <w15:chartTrackingRefBased/>
  <w15:docId w15:val="{B6F1AC94-3AA1-4520-BB92-9AFC62F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2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2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2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2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42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2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42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42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2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2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2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2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2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42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2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42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42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42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4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2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C42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42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C4202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AC42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C42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42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42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4202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Znak"/>
    <w:basedOn w:val="Normalny"/>
    <w:link w:val="TekstpodstawowyZnak"/>
    <w:uiPriority w:val="99"/>
    <w:rsid w:val="00AC420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AC4202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AC4202"/>
  </w:style>
  <w:style w:type="character" w:customStyle="1" w:styleId="DeltaViewInsertion">
    <w:name w:val="DeltaView Insertion"/>
    <w:rsid w:val="00AC420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rsid w:val="00AC4202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AC42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AC4202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AC4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420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C420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C420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4202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customStyle="1" w:styleId="paragraph">
    <w:name w:val="paragraph"/>
    <w:basedOn w:val="Normalny"/>
    <w:rsid w:val="00AC420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AC4202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C4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20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2871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2024-05-22T11:44:00Z</dcterms:created>
  <dcterms:modified xsi:type="dcterms:W3CDTF">2024-05-22T17:12:00Z</dcterms:modified>
</cp:coreProperties>
</file>