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A96D9" w14:textId="4F677456" w:rsidR="00566ED1" w:rsidRDefault="00000000">
      <w:pPr>
        <w:shd w:val="clear" w:color="auto" w:fill="FFFFFF"/>
        <w:tabs>
          <w:tab w:val="right" w:pos="14115"/>
        </w:tabs>
        <w:spacing w:line="281" w:lineRule="exact"/>
      </w:pPr>
      <w:r>
        <w:rPr>
          <w:rFonts w:ascii="Arial" w:eastAsia="Arial" w:hAnsi="Arial" w:cs="Arial"/>
          <w:color w:val="000000"/>
          <w:spacing w:val="-2"/>
          <w:sz w:val="20"/>
          <w:szCs w:val="20"/>
        </w:rPr>
        <w:tab/>
      </w:r>
    </w:p>
    <w:p w14:paraId="42A9BF00" w14:textId="77777777" w:rsidR="00566ED1" w:rsidRDefault="00566ED1">
      <w:pPr>
        <w:shd w:val="clear" w:color="auto" w:fill="FFFFFF"/>
        <w:tabs>
          <w:tab w:val="right" w:pos="14115"/>
        </w:tabs>
        <w:spacing w:line="281" w:lineRule="exact"/>
        <w:rPr>
          <w:rFonts w:ascii="Arial" w:eastAsia="Arial" w:hAnsi="Arial" w:cs="Arial"/>
          <w:color w:val="000000"/>
          <w:spacing w:val="-2"/>
          <w:sz w:val="20"/>
          <w:szCs w:val="20"/>
        </w:rPr>
      </w:pPr>
    </w:p>
    <w:p w14:paraId="05113760" w14:textId="77777777" w:rsidR="00566ED1" w:rsidRDefault="00000000">
      <w:pPr>
        <w:shd w:val="clear" w:color="auto" w:fill="FFFFFF"/>
        <w:tabs>
          <w:tab w:val="right" w:pos="14115"/>
        </w:tabs>
        <w:spacing w:line="281" w:lineRule="exact"/>
        <w:jc w:val="center"/>
      </w:pPr>
      <w:r>
        <w:rPr>
          <w:rFonts w:ascii="Arial" w:eastAsia="Arial" w:hAnsi="Arial" w:cs="Arial"/>
          <w:color w:val="000000"/>
          <w:sz w:val="26"/>
          <w:szCs w:val="26"/>
        </w:rPr>
        <w:t>ZASADY ODŚNIEŻANIA I USUWANIA GOŁOLEDZI NA DROGACH ZARZĄDZANYCH PRZEZ GMINĘ GŁUCHOŁAZY</w:t>
      </w:r>
    </w:p>
    <w:p w14:paraId="00860AB0" w14:textId="77777777" w:rsidR="00566ED1" w:rsidRDefault="00566ED1">
      <w:pPr>
        <w:shd w:val="clear" w:color="auto" w:fill="FFFFFF"/>
        <w:ind w:right="43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14162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"/>
        <w:gridCol w:w="3969"/>
        <w:gridCol w:w="4819"/>
        <w:gridCol w:w="4382"/>
      </w:tblGrid>
      <w:tr w:rsidR="00566ED1" w14:paraId="670F58E7" w14:textId="77777777" w:rsidTr="002E2593"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54A6E1" w14:textId="77777777" w:rsidR="00566ED1" w:rsidRDefault="00000000">
            <w:pPr>
              <w:shd w:val="clear" w:color="auto" w:fill="FFFFFF"/>
              <w:spacing w:line="281" w:lineRule="exact"/>
              <w:jc w:val="center"/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>Standar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</w:t>
            </w:r>
          </w:p>
          <w:p w14:paraId="1792CE46" w14:textId="77777777" w:rsidR="00566ED1" w:rsidRDefault="00566ED1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6000BCF" w14:textId="77777777" w:rsidR="00566ED1" w:rsidRDefault="00000000">
            <w:pPr>
              <w:shd w:val="clear" w:color="auto" w:fill="FFFFFF"/>
              <w:spacing w:line="274" w:lineRule="exact"/>
              <w:ind w:left="187" w:right="187"/>
              <w:jc w:val="center"/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Opis stan utrzymania drogi dla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danego standardu</w:t>
            </w:r>
          </w:p>
        </w:tc>
        <w:tc>
          <w:tcPr>
            <w:tcW w:w="9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20B7B" w14:textId="77777777" w:rsidR="00566ED1" w:rsidRDefault="00000000">
            <w:pPr>
              <w:shd w:val="clear" w:color="auto" w:fill="FFFFFF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Dopuszczalne odstępstwa od standardu</w:t>
            </w:r>
          </w:p>
        </w:tc>
      </w:tr>
      <w:tr w:rsidR="00566ED1" w14:paraId="456BEDAB" w14:textId="77777777" w:rsidTr="002E2593"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2D2936C" w14:textId="77777777" w:rsidR="00566ED1" w:rsidRDefault="00566ED1"/>
        </w:tc>
        <w:tc>
          <w:tcPr>
            <w:tcW w:w="3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6E7996" w14:textId="77777777" w:rsidR="00566ED1" w:rsidRDefault="00566ED1"/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 w14:paraId="703B6A26" w14:textId="77777777" w:rsidR="00566ED1" w:rsidRDefault="00000000">
            <w:pPr>
              <w:shd w:val="clear" w:color="auto" w:fill="FFFFFF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 ustaniu opadów śniegu</w:t>
            </w:r>
          </w:p>
        </w:tc>
        <w:tc>
          <w:tcPr>
            <w:tcW w:w="4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41AFB" w14:textId="77777777" w:rsidR="00566ED1" w:rsidRDefault="00000000">
            <w:pPr>
              <w:shd w:val="clear" w:color="auto" w:fill="FFFFFF"/>
              <w:spacing w:line="266" w:lineRule="exact"/>
              <w:ind w:left="43" w:right="65"/>
              <w:jc w:val="center"/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po stwierdzeniu występowania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zjawisk</w:t>
            </w:r>
          </w:p>
        </w:tc>
      </w:tr>
      <w:tr w:rsidR="00566ED1" w14:paraId="523B4BC2" w14:textId="77777777" w:rsidTr="002E2593"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588994D5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</w:tcPr>
          <w:p w14:paraId="311F95CF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 w14:paraId="23C2E54A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4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31F7A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</w:tr>
      <w:tr w:rsidR="00566ED1" w14:paraId="31C11E92" w14:textId="77777777" w:rsidTr="002E2593"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47D63368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III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</w:tcPr>
          <w:p w14:paraId="7F7F0620" w14:textId="77777777" w:rsidR="00566ED1" w:rsidRDefault="00000000">
            <w:pPr>
              <w:shd w:val="clear" w:color="auto" w:fill="FFFFFF"/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odśnieżona na całej szerokości</w:t>
            </w:r>
          </w:p>
          <w:p w14:paraId="471B08AA" w14:textId="77777777" w:rsidR="00566ED1" w:rsidRDefault="00000000">
            <w:pPr>
              <w:shd w:val="clear" w:color="auto" w:fill="FFFFFF"/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posypana na:</w:t>
            </w:r>
          </w:p>
          <w:p w14:paraId="73283227" w14:textId="77777777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skrzyżowaniach z drogami</w:t>
            </w:r>
          </w:p>
          <w:p w14:paraId="6818FE8C" w14:textId="02BF561E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skrzyżowaniach z </w:t>
            </w:r>
            <w:r w:rsidR="00E709A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drogami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kolej</w:t>
            </w:r>
            <w:r w:rsidR="00E709A5">
              <w:rPr>
                <w:rFonts w:ascii="Arial" w:eastAsia="Arial" w:hAnsi="Arial" w:cs="Arial"/>
                <w:color w:val="000000"/>
                <w:sz w:val="20"/>
                <w:szCs w:val="20"/>
              </w:rPr>
              <w:t>owymi</w:t>
            </w:r>
          </w:p>
          <w:p w14:paraId="21EA2EC8" w14:textId="77777777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>odcinkach o pochyleniu &gt; 4 %</w:t>
            </w:r>
          </w:p>
          <w:p w14:paraId="3011740B" w14:textId="77777777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przystankach autobusowych</w:t>
            </w:r>
          </w:p>
          <w:p w14:paraId="289D851E" w14:textId="2D7919B0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innych miejscach ustalonych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przez zarząd</w:t>
            </w:r>
            <w:r w:rsidR="00E709A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cę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drogi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 w14:paraId="3E088F70" w14:textId="0876A518" w:rsidR="00566ED1" w:rsidRDefault="00000000">
            <w:pPr>
              <w:shd w:val="clear" w:color="auto" w:fill="FFFFFF"/>
              <w:tabs>
                <w:tab w:val="left" w:pos="230"/>
              </w:tabs>
              <w:spacing w:line="266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śnieg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luźny                                      - 6 godz.</w:t>
            </w:r>
          </w:p>
          <w:p w14:paraId="697396B9" w14:textId="7662EFFC" w:rsidR="00566ED1" w:rsidRDefault="00000000">
            <w:pPr>
              <w:shd w:val="clear" w:color="auto" w:fill="FFFFFF"/>
              <w:tabs>
                <w:tab w:val="left" w:pos="230"/>
              </w:tabs>
              <w:spacing w:line="266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śnieg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zajeżdżony                            - występuje</w:t>
            </w:r>
          </w:p>
          <w:p w14:paraId="126A2BA6" w14:textId="77777777" w:rsidR="00566ED1" w:rsidRDefault="00000000">
            <w:pPr>
              <w:shd w:val="clear" w:color="auto" w:fill="FFFFFF"/>
              <w:tabs>
                <w:tab w:val="left" w:pos="230"/>
              </w:tabs>
              <w:spacing w:line="266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zaspy                                              - 6 godz.</w:t>
            </w:r>
          </w:p>
          <w:p w14:paraId="0E193D20" w14:textId="77777777" w:rsidR="00566ED1" w:rsidRDefault="00000000">
            <w:pPr>
              <w:shd w:val="clear" w:color="auto" w:fill="FFFFFF"/>
              <w:tabs>
                <w:tab w:val="left" w:pos="230"/>
              </w:tabs>
              <w:spacing w:line="266" w:lineRule="exact"/>
              <w:ind w:right="113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>lokalnie języki śnieżne,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>utrudnienie dla samochodów               - 6 godz.</w:t>
            </w: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osobowych</w:t>
            </w:r>
          </w:p>
        </w:tc>
        <w:tc>
          <w:tcPr>
            <w:tcW w:w="4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AA27A" w14:textId="77777777" w:rsidR="00566ED1" w:rsidRDefault="00000000">
            <w:pPr>
              <w:shd w:val="clear" w:color="auto" w:fill="FFFFFF"/>
              <w:spacing w:line="274" w:lineRule="exact"/>
              <w:ind w:right="20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 miejscach wyznaczonych:</w:t>
            </w:r>
          </w:p>
          <w:p w14:paraId="3F4828D1" w14:textId="7E5D3465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gołoledź     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- 5 godz.</w:t>
            </w:r>
          </w:p>
          <w:p w14:paraId="4E52B590" w14:textId="58BA6176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szron 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- 5 godz.</w:t>
            </w:r>
          </w:p>
          <w:p w14:paraId="560C34C5" w14:textId="3442E727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szadź       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- 5 godz.</w:t>
            </w:r>
          </w:p>
          <w:p w14:paraId="2D515324" w14:textId="3E74E5F3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śliskość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pośniegowa 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- 6 godz.</w:t>
            </w:r>
          </w:p>
          <w:p w14:paraId="23EF634C" w14:textId="63F184DD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lodowica        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- 5 godz.</w:t>
            </w:r>
          </w:p>
        </w:tc>
      </w:tr>
      <w:tr w:rsidR="00566ED1" w14:paraId="048E4CA2" w14:textId="77777777" w:rsidTr="002E2593"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58BE9736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</w:tcPr>
          <w:p w14:paraId="22BBDA18" w14:textId="77777777" w:rsidR="00566ED1" w:rsidRDefault="00000000">
            <w:pPr>
              <w:shd w:val="clear" w:color="auto" w:fill="FFFFFF"/>
              <w:spacing w:line="281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odśnieżona na całej szerokości</w:t>
            </w:r>
          </w:p>
          <w:p w14:paraId="1BAA9EA4" w14:textId="77777777" w:rsidR="00566ED1" w:rsidRDefault="00000000">
            <w:pPr>
              <w:shd w:val="clear" w:color="auto" w:fill="FFFFFF"/>
              <w:spacing w:line="281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posypana na odcinkach</w:t>
            </w:r>
          </w:p>
          <w:p w14:paraId="7B94BDD6" w14:textId="77777777" w:rsidR="00566ED1" w:rsidRDefault="00000000">
            <w:pPr>
              <w:shd w:val="clear" w:color="auto" w:fill="FFFFFF"/>
              <w:spacing w:line="281" w:lineRule="exact"/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>decydujących o możliwości ruchu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 w14:paraId="1443A6CB" w14:textId="0DA81D0D" w:rsidR="00566ED1" w:rsidRDefault="00000000">
            <w:pPr>
              <w:shd w:val="clear" w:color="auto" w:fill="FFFFFF"/>
              <w:tabs>
                <w:tab w:val="left" w:pos="209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śnieg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luźny                                    - 8 godz.</w:t>
            </w:r>
          </w:p>
          <w:p w14:paraId="02626A87" w14:textId="5D4A8A87" w:rsidR="00566ED1" w:rsidRDefault="00000000">
            <w:pPr>
              <w:shd w:val="clear" w:color="auto" w:fill="FFFFFF"/>
              <w:tabs>
                <w:tab w:val="left" w:pos="209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śnieg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zajeżdżony                         - występuje</w:t>
            </w:r>
          </w:p>
          <w:p w14:paraId="149D7A0A" w14:textId="527D8E4F" w:rsidR="00566ED1" w:rsidRDefault="00000000">
            <w:pPr>
              <w:shd w:val="clear" w:color="auto" w:fill="FFFFFF"/>
              <w:tabs>
                <w:tab w:val="left" w:pos="209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języki śnieżne                         </w:t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występuje</w:t>
            </w:r>
          </w:p>
          <w:p w14:paraId="785F7F90" w14:textId="3B76EAC4" w:rsidR="00566ED1" w:rsidRDefault="00000000">
            <w:pPr>
              <w:shd w:val="clear" w:color="auto" w:fill="FFFFFF"/>
              <w:tabs>
                <w:tab w:val="left" w:pos="209"/>
              </w:tabs>
              <w:spacing w:line="274" w:lineRule="exact"/>
              <w:ind w:right="22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zaspy                                     </w:t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- do 8 godz. Dopuszcza się przerwy w</w:t>
            </w:r>
            <w:r w:rsidR="0022523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komunikacji do 8 godz.</w:t>
            </w:r>
          </w:p>
        </w:tc>
        <w:tc>
          <w:tcPr>
            <w:tcW w:w="4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59852" w14:textId="08FD6CEC" w:rsidR="00566ED1" w:rsidRDefault="00000000" w:rsidP="00E709A5">
            <w:pPr>
              <w:shd w:val="clear" w:color="auto" w:fill="FFFFFF"/>
              <w:spacing w:line="274" w:lineRule="exact"/>
              <w:ind w:right="65" w:hanging="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 miejscach</w:t>
            </w:r>
            <w:r w:rsidR="00E709A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wyznaczonych:</w:t>
            </w:r>
          </w:p>
          <w:p w14:paraId="20816273" w14:textId="4E2F3CCF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gołoledź           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- 8 godz.</w:t>
            </w:r>
          </w:p>
          <w:p w14:paraId="1EAAAC66" w14:textId="03228090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śliskość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pośniegowa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-</w:t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 godz.</w:t>
            </w:r>
          </w:p>
          <w:p w14:paraId="14A477A2" w14:textId="5C193D5D" w:rsidR="00566ED1" w:rsidRDefault="00000000">
            <w:pPr>
              <w:shd w:val="clear" w:color="auto" w:fill="FFFFFF"/>
              <w:tabs>
                <w:tab w:val="left" w:pos="216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lodowica        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- 8 godz.</w:t>
            </w:r>
          </w:p>
        </w:tc>
      </w:tr>
      <w:tr w:rsidR="00566ED1" w14:paraId="211D3E22" w14:textId="77777777" w:rsidTr="002E2593"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621EA0F7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</w:tcPr>
          <w:p w14:paraId="4C1213D3" w14:textId="77777777" w:rsidR="00566ED1" w:rsidRDefault="00000000">
            <w:pPr>
              <w:shd w:val="clear" w:color="auto" w:fill="FFFFFF"/>
              <w:spacing w:line="274" w:lineRule="exact"/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Jezdnia odśnieżona, w miejscach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zasp odśnieżony co najmniej jeden pas ruchu z wykonaniem mijanek.</w:t>
            </w:r>
          </w:p>
          <w:p w14:paraId="6C8F554C" w14:textId="77777777" w:rsidR="00566ED1" w:rsidRDefault="00000000">
            <w:pPr>
              <w:shd w:val="clear" w:color="auto" w:fill="FFFFFF"/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posypana na odcinkach</w:t>
            </w:r>
          </w:p>
          <w:p w14:paraId="51C84808" w14:textId="77777777" w:rsidR="00566ED1" w:rsidRDefault="00000000">
            <w:pPr>
              <w:shd w:val="clear" w:color="auto" w:fill="FFFFFF"/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decydujących o możliwości ruchu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 w14:paraId="0B804BD4" w14:textId="15E4DD09" w:rsidR="00566ED1" w:rsidRDefault="00000000">
            <w:pPr>
              <w:shd w:val="clear" w:color="auto" w:fill="FFFFFF"/>
              <w:spacing w:line="274" w:lineRule="exact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luźny                                           </w:t>
            </w:r>
            <w:r>
              <w:rPr>
                <w:rFonts w:ascii="Arial" w:eastAsia="Arial" w:hAnsi="Arial" w:cs="Arial"/>
                <w:color w:val="000000"/>
                <w:spacing w:val="12"/>
                <w:sz w:val="20"/>
                <w:szCs w:val="20"/>
              </w:rPr>
              <w:t>-16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godz.</w:t>
            </w:r>
          </w:p>
          <w:p w14:paraId="53E9AD3A" w14:textId="50643AB4" w:rsidR="00566ED1" w:rsidRDefault="00000000">
            <w:pPr>
              <w:shd w:val="clear" w:color="auto" w:fill="FFFFFF"/>
              <w:tabs>
                <w:tab w:val="left" w:pos="230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zajeżdżony                       </w:t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- występuje</w:t>
            </w:r>
          </w:p>
          <w:p w14:paraId="46A7602A" w14:textId="2171ED45" w:rsidR="00566ED1" w:rsidRDefault="00000000">
            <w:pPr>
              <w:shd w:val="clear" w:color="auto" w:fill="FFFFFF"/>
              <w:tabs>
                <w:tab w:val="left" w:pos="230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nabój śnieżny                       </w:t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- występuje</w:t>
            </w:r>
          </w:p>
          <w:p w14:paraId="1E20F9C9" w14:textId="02CF9DD0" w:rsidR="00566ED1" w:rsidRDefault="00000000">
            <w:pPr>
              <w:shd w:val="clear" w:color="auto" w:fill="FFFFFF"/>
              <w:tabs>
                <w:tab w:val="left" w:pos="230"/>
              </w:tabs>
              <w:spacing w:line="274" w:lineRule="exact"/>
              <w:ind w:right="21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zaspy                                     </w:t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- do 24</w:t>
            </w:r>
            <w:r w:rsidR="0022523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godz.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Dopuszcza się przerwy w  komunikacji</w:t>
            </w:r>
            <w:r w:rsidR="0022523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 24</w:t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godz.</w:t>
            </w:r>
          </w:p>
        </w:tc>
        <w:tc>
          <w:tcPr>
            <w:tcW w:w="4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B5548" w14:textId="77777777" w:rsidR="00566ED1" w:rsidRDefault="00000000">
            <w:pPr>
              <w:shd w:val="clear" w:color="auto" w:fill="FFFFFF"/>
              <w:spacing w:line="274" w:lineRule="exact"/>
              <w:ind w:right="202" w:hanging="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 miejscach wyznaczonych:</w:t>
            </w:r>
          </w:p>
          <w:p w14:paraId="1DA38D04" w14:textId="6C2FDC47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gołoledź         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   </w:t>
            </w:r>
            <w:r w:rsidR="002E259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- 8 godz.</w:t>
            </w:r>
          </w:p>
          <w:p w14:paraId="26658E9F" w14:textId="08AD577A" w:rsidR="00566ED1" w:rsidRDefault="00000000">
            <w:pPr>
              <w:shd w:val="clear" w:color="auto" w:fill="FFFFFF"/>
              <w:tabs>
                <w:tab w:val="left" w:pos="223"/>
              </w:tabs>
              <w:spacing w:line="274" w:lineRule="exac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śliskość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pośniegowa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- 8 godz.</w:t>
            </w:r>
          </w:p>
        </w:tc>
      </w:tr>
      <w:tr w:rsidR="00566ED1" w14:paraId="35094C74" w14:textId="77777777" w:rsidTr="002E2593"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79E5660E" w14:textId="77777777" w:rsidR="00566ED1" w:rsidRDefault="00000000"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VI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</w:tcPr>
          <w:p w14:paraId="708920C4" w14:textId="77777777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Jezdnia zaśnieżona</w:t>
            </w:r>
          </w:p>
          <w:p w14:paraId="57BAFECE" w14:textId="77777777" w:rsidR="00566ED1" w:rsidRDefault="00000000">
            <w:pPr>
              <w:shd w:val="clear" w:color="auto" w:fill="FFFFFF"/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Prowadzi się interwencyjne odśnieżanie w zależności od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potrzeb.</w:t>
            </w:r>
          </w:p>
          <w:p w14:paraId="3BCE0B90" w14:textId="77777777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Jezdnie posypane po odśnieżaniu w miejscach wyznaczonych przez zarząd drogi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 w14:paraId="6A9E6E46" w14:textId="1656119E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luźny                          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- występuje</w:t>
            </w:r>
          </w:p>
          <w:p w14:paraId="5AF960E6" w14:textId="15EFBB14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zajeżdżony                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- występuje</w:t>
            </w:r>
          </w:p>
          <w:p w14:paraId="2C073FDB" w14:textId="18A9AA47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nabój śnieżny                   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- występuje</w:t>
            </w:r>
          </w:p>
          <w:p w14:paraId="375FF673" w14:textId="77777777" w:rsidR="00566ED1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zaspy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mogą występować           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 48 godz.</w:t>
            </w:r>
          </w:p>
          <w:p w14:paraId="3DBCDCDF" w14:textId="77777777" w:rsidR="004455B4" w:rsidRDefault="004455B4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D298868" w14:textId="038029DD" w:rsidR="004455B4" w:rsidRDefault="004455B4">
            <w:pPr>
              <w:shd w:val="clear" w:color="auto" w:fill="FFFFFF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Dopuszcza się przerwy w  komunikacji do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48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godz.</w:t>
            </w:r>
          </w:p>
        </w:tc>
        <w:tc>
          <w:tcPr>
            <w:tcW w:w="4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2BB13" w14:textId="77777777" w:rsidR="00566ED1" w:rsidRDefault="00000000">
            <w:pPr>
              <w:shd w:val="clear" w:color="auto" w:fill="FFFFFF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 miejscach </w:t>
            </w: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</w:rPr>
              <w:t>wyznaczonych:</w:t>
            </w:r>
          </w:p>
          <w:p w14:paraId="687C909A" w14:textId="77777777" w:rsidR="004455B4" w:rsidRDefault="00000000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20"/>
                <w:szCs w:val="20"/>
              </w:rPr>
              <w:t xml:space="preserve">wszystkie rodzaje </w:t>
            </w:r>
            <w:r w:rsidR="004455B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śliskości </w:t>
            </w:r>
          </w:p>
          <w:p w14:paraId="4D75A35F" w14:textId="7421D018" w:rsidR="00566ED1" w:rsidRPr="004455B4" w:rsidRDefault="004455B4">
            <w:pPr>
              <w:shd w:val="clear" w:color="auto" w:fill="FFFFFF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 odśnieżaniu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                  </w:t>
            </w:r>
            <w:r w:rsidR="00000000">
              <w:rPr>
                <w:rFonts w:ascii="Arial" w:eastAsia="Arial" w:hAnsi="Arial" w:cs="Arial"/>
                <w:color w:val="000000"/>
                <w:sz w:val="20"/>
                <w:szCs w:val="20"/>
              </w:rPr>
              <w:t>- 12 godz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40C6C8EB" w14:textId="77777777" w:rsidR="00566ED1" w:rsidRDefault="00566ED1">
      <w:pPr>
        <w:rPr>
          <w:rFonts w:ascii="Arial" w:hAnsi="Arial"/>
          <w:sz w:val="12"/>
          <w:szCs w:val="12"/>
        </w:rPr>
      </w:pPr>
    </w:p>
    <w:sectPr w:rsidR="00566ED1">
      <w:pgSz w:w="16610" w:h="11693" w:orient="landscape"/>
      <w:pgMar w:top="1188" w:right="1181" w:bottom="770" w:left="1267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ED1"/>
    <w:rsid w:val="0022523E"/>
    <w:rsid w:val="002E2593"/>
    <w:rsid w:val="002E631C"/>
    <w:rsid w:val="0043338B"/>
    <w:rsid w:val="004455B4"/>
    <w:rsid w:val="00566ED1"/>
    <w:rsid w:val="00667BC8"/>
    <w:rsid w:val="00B70637"/>
    <w:rsid w:val="00E7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4BEC"/>
  <w15:docId w15:val="{2A5D8C54-B0B3-4F60-976A-3AB970605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Urząd Miejski Głuchołazy</cp:lastModifiedBy>
  <cp:revision>2</cp:revision>
  <dcterms:created xsi:type="dcterms:W3CDTF">2024-11-05T13:31:00Z</dcterms:created>
  <dcterms:modified xsi:type="dcterms:W3CDTF">2024-11-05T13:31:00Z</dcterms:modified>
  <dc:language>pl-PL</dc:language>
</cp:coreProperties>
</file>