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7E0" w14:textId="7A982490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BE2B9E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do SWZ</w:t>
      </w:r>
    </w:p>
    <w:p w14:paraId="3BE954B6" w14:textId="0F32EE02" w:rsidR="001825D4" w:rsidRPr="00341EA8" w:rsidRDefault="00A065CC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</w:rPr>
        <w:t>Nr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 </w:t>
      </w:r>
      <w:r w:rsidR="00B641C5">
        <w:rPr>
          <w:rFonts w:ascii="Arial Narrow" w:hAnsi="Arial Narrow" w:cs="Arial"/>
          <w:color w:val="000000"/>
          <w:sz w:val="20"/>
          <w:szCs w:val="20"/>
          <w:highlight w:val="white"/>
        </w:rPr>
        <w:t>postępowania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: </w:t>
      </w:r>
      <w:r w:rsidR="00BB3DAB">
        <w:rPr>
          <w:rFonts w:ascii="Arial Narrow" w:hAnsi="Arial Narrow" w:cs="Arial"/>
          <w:i/>
          <w:color w:val="000000"/>
          <w:sz w:val="20"/>
          <w:szCs w:val="20"/>
        </w:rPr>
        <w:t>537</w:t>
      </w:r>
      <w:r w:rsidR="005709CF">
        <w:rPr>
          <w:rFonts w:ascii="Arial Narrow" w:hAnsi="Arial Narrow" w:cs="Arial"/>
          <w:i/>
          <w:color w:val="000000"/>
          <w:sz w:val="20"/>
          <w:szCs w:val="20"/>
        </w:rPr>
        <w:t>/202</w:t>
      </w:r>
      <w:r w:rsidR="00575158">
        <w:rPr>
          <w:rFonts w:ascii="Arial Narrow" w:hAnsi="Arial Narrow" w:cs="Arial"/>
          <w:i/>
          <w:color w:val="000000"/>
          <w:sz w:val="20"/>
          <w:szCs w:val="20"/>
        </w:rPr>
        <w:t>2</w:t>
      </w:r>
    </w:p>
    <w:p w14:paraId="0163992C" w14:textId="77777777" w:rsidR="006E261F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64F7D24C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24B98FC" w14:textId="0BF7334B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7938C5A6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27185191" w14:textId="6C06A11C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</w:t>
      </w:r>
      <w:r w:rsidR="00575158">
        <w:rPr>
          <w:rFonts w:ascii="Arial Narrow" w:eastAsia="Calibri" w:hAnsi="Arial Narrow" w:cs="Arial"/>
          <w:b/>
        </w:rPr>
        <w:t xml:space="preserve">TROCIN </w:t>
      </w:r>
      <w:r w:rsidRPr="00331B67">
        <w:rPr>
          <w:rFonts w:ascii="Arial Narrow" w:eastAsia="Calibri" w:hAnsi="Arial Narrow" w:cs="Arial"/>
          <w:b/>
        </w:rPr>
        <w:t>DO OCZYSZCZALNI ŚCIEKÓW</w:t>
      </w:r>
      <w:r w:rsidR="00575158">
        <w:rPr>
          <w:rFonts w:ascii="Arial Narrow" w:eastAsia="Calibri" w:hAnsi="Arial Narrow" w:cs="Arial"/>
          <w:b/>
        </w:rPr>
        <w:t xml:space="preserve"> </w:t>
      </w:r>
      <w:r w:rsidRPr="00331B67">
        <w:rPr>
          <w:rFonts w:ascii="Arial Narrow" w:eastAsia="Calibri" w:hAnsi="Arial Narrow" w:cs="Arial"/>
          <w:b/>
        </w:rPr>
        <w:t>W WĘGORZEWIE</w:t>
      </w:r>
      <w:r w:rsidR="00575158">
        <w:rPr>
          <w:rFonts w:ascii="Arial Narrow" w:eastAsia="Calibri" w:hAnsi="Arial Narrow" w:cs="Arial"/>
          <w:b/>
        </w:rPr>
        <w:t xml:space="preserve"> W ROKU 202</w:t>
      </w:r>
      <w:r w:rsidR="00BB3DAB">
        <w:rPr>
          <w:rFonts w:ascii="Arial Narrow" w:eastAsia="Calibri" w:hAnsi="Arial Narrow" w:cs="Arial"/>
          <w:b/>
        </w:rPr>
        <w:t>3</w:t>
      </w:r>
      <w:r w:rsidRPr="00331B67">
        <w:rPr>
          <w:rFonts w:ascii="Arial Narrow" w:eastAsia="Calibri" w:hAnsi="Arial Narrow" w:cs="Arial"/>
          <w:b/>
        </w:rPr>
        <w:t>”</w:t>
      </w:r>
    </w:p>
    <w:p w14:paraId="6AFDF3F3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2B84AE09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1C155362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792C8E58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</w:p>
    <w:p w14:paraId="3D5DCB91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52574E6B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7A68496A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</w:p>
    <w:p w14:paraId="0DD572F4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</w:p>
    <w:p w14:paraId="50A7AF77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nr REGON ......................................................................................................................................................</w:t>
      </w:r>
    </w:p>
    <w:p w14:paraId="4C03443E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/>
        </w:rPr>
        <w:t>nr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</w:p>
    <w:p w14:paraId="345DDA76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0F92B5D7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0A56ABD6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3A0AE318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4EB6EBF4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5A86E07B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tel./fax. 87- 427 28 28</w:t>
      </w:r>
    </w:p>
    <w:p w14:paraId="035EBDA8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649E89E1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4443F607" w14:textId="075647E0" w:rsidR="008A17D2" w:rsidRPr="008A17D2" w:rsidRDefault="00601C12" w:rsidP="008A17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 xml:space="preserve">sukcesywną </w:t>
      </w:r>
      <w:r w:rsidR="008A17D2">
        <w:rPr>
          <w:rFonts w:ascii="Arial Narrow" w:hAnsi="Arial Narrow"/>
        </w:rPr>
        <w:t xml:space="preserve">dostawę trocin  do oczyszczalni ścieków w Węgorzewie przy ul. 11 Listopada 31 </w:t>
      </w:r>
      <w:r w:rsidR="008A17D2" w:rsidRPr="008A17D2">
        <w:rPr>
          <w:rFonts w:ascii="Arial Narrow" w:hAnsi="Arial Narrow"/>
        </w:rPr>
        <w:t xml:space="preserve">w ilości </w:t>
      </w:r>
      <w:r w:rsidR="008A17D2" w:rsidRPr="008A17D2">
        <w:rPr>
          <w:rFonts w:ascii="Arial Narrow" w:hAnsi="Arial Narrow"/>
          <w:b/>
          <w:bCs/>
        </w:rPr>
        <w:t xml:space="preserve"> </w:t>
      </w:r>
      <w:r w:rsidR="005D1A20">
        <w:rPr>
          <w:rFonts w:ascii="Arial Narrow" w:hAnsi="Arial Narrow"/>
          <w:b/>
          <w:bCs/>
        </w:rPr>
        <w:t>2</w:t>
      </w:r>
      <w:r w:rsidR="008A17D2" w:rsidRPr="008A17D2">
        <w:rPr>
          <w:rFonts w:ascii="Arial Narrow" w:hAnsi="Arial Narrow"/>
          <w:b/>
          <w:bCs/>
        </w:rPr>
        <w:t> </w:t>
      </w:r>
      <w:r w:rsidR="005D1A20">
        <w:rPr>
          <w:rFonts w:ascii="Arial Narrow" w:hAnsi="Arial Narrow"/>
          <w:b/>
          <w:bCs/>
        </w:rPr>
        <w:t>1</w:t>
      </w:r>
      <w:r w:rsidR="008A17D2" w:rsidRPr="008A17D2">
        <w:rPr>
          <w:rFonts w:ascii="Arial Narrow" w:hAnsi="Arial Narrow"/>
          <w:b/>
          <w:bCs/>
        </w:rPr>
        <w:t>00</w:t>
      </w:r>
      <w:r w:rsidR="008A17D2" w:rsidRPr="008A17D2">
        <w:rPr>
          <w:rFonts w:ascii="Arial Narrow" w:hAnsi="Arial Narrow"/>
        </w:rPr>
        <w:t xml:space="preserve"> </w:t>
      </w:r>
      <w:proofErr w:type="spellStart"/>
      <w:r w:rsidR="008A17D2" w:rsidRPr="008A17D2">
        <w:rPr>
          <w:rFonts w:ascii="Arial Narrow" w:hAnsi="Arial Narrow"/>
        </w:rPr>
        <w:t>mp</w:t>
      </w:r>
      <w:proofErr w:type="spellEnd"/>
      <w:r w:rsidR="008A17D2">
        <w:rPr>
          <w:rFonts w:ascii="Arial Narrow" w:hAnsi="Arial Narrow"/>
        </w:rPr>
        <w:t xml:space="preserve"> w terminie od 1 </w:t>
      </w:r>
      <w:r w:rsidR="005D1A20">
        <w:rPr>
          <w:rFonts w:ascii="Arial Narrow" w:hAnsi="Arial Narrow"/>
        </w:rPr>
        <w:t>stycznia</w:t>
      </w:r>
      <w:r w:rsidR="008A17D2">
        <w:rPr>
          <w:rFonts w:ascii="Arial Narrow" w:hAnsi="Arial Narrow"/>
        </w:rPr>
        <w:t xml:space="preserve"> 202</w:t>
      </w:r>
      <w:r w:rsidR="005D1A20">
        <w:rPr>
          <w:rFonts w:ascii="Arial Narrow" w:hAnsi="Arial Narrow"/>
        </w:rPr>
        <w:t>3</w:t>
      </w:r>
      <w:r w:rsidR="008A17D2">
        <w:rPr>
          <w:rFonts w:ascii="Arial Narrow" w:hAnsi="Arial Narrow"/>
        </w:rPr>
        <w:t xml:space="preserve"> do 31 grudnia 202</w:t>
      </w:r>
      <w:r w:rsidR="005D1A20">
        <w:rPr>
          <w:rFonts w:ascii="Arial Narrow" w:hAnsi="Arial Narrow"/>
        </w:rPr>
        <w:t>3</w:t>
      </w:r>
      <w:r w:rsidR="008A17D2" w:rsidRPr="008A17D2">
        <w:rPr>
          <w:rFonts w:ascii="Arial Narrow" w:hAnsi="Arial Narrow"/>
        </w:rPr>
        <w:t xml:space="preserve">, </w:t>
      </w:r>
      <w:r w:rsidR="008A17D2">
        <w:rPr>
          <w:rFonts w:ascii="Arial Narrow" w:hAnsi="Arial Narrow"/>
        </w:rPr>
        <w:t xml:space="preserve">zgodnie z wymogami: </w:t>
      </w:r>
    </w:p>
    <w:p w14:paraId="7E42565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wilgotność – max. do 45%;</w:t>
      </w:r>
    </w:p>
    <w:p w14:paraId="51F8163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bez zanieczyszczeń takich, jak: śnieg, lód, ziemia, piasek, kamienie, liście, igliwie, gałęzie;</w:t>
      </w:r>
    </w:p>
    <w:p w14:paraId="3579DDBB" w14:textId="77777777" w:rsidR="008A17D2" w:rsidRPr="0040543F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zawartość objętościowa kory i/lub kawałków drewna – max. 2% dostarczonej partii trocin.</w:t>
      </w:r>
    </w:p>
    <w:p w14:paraId="0F845EFC" w14:textId="643CA2F1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1EBBEF99" w14:textId="5994DAD5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cena 1 </w:t>
      </w:r>
      <w:proofErr w:type="spellStart"/>
      <w:r w:rsidR="008A17D2">
        <w:rPr>
          <w:rFonts w:ascii="Arial Narrow" w:hAnsi="Arial Narrow" w:cs="Arial"/>
          <w:b/>
          <w:bCs/>
          <w:color w:val="000000"/>
        </w:rPr>
        <w:t>mp</w:t>
      </w:r>
      <w:proofErr w:type="spellEnd"/>
      <w:r w:rsidRPr="00331B67">
        <w:rPr>
          <w:rFonts w:ascii="Arial Narrow" w:hAnsi="Arial Narrow" w:cs="Arial"/>
          <w:b/>
          <w:bCs/>
          <w:color w:val="000000"/>
        </w:rPr>
        <w:t xml:space="preserve"> </w:t>
      </w:r>
      <w:r w:rsidR="008A17D2">
        <w:rPr>
          <w:rFonts w:ascii="Arial Narrow" w:hAnsi="Arial Narrow" w:cs="Arial"/>
          <w:b/>
          <w:bCs/>
          <w:color w:val="000000"/>
        </w:rPr>
        <w:t>trocin</w:t>
      </w:r>
      <w:r w:rsidRPr="00331B67">
        <w:rPr>
          <w:rFonts w:ascii="Arial Narrow" w:hAnsi="Arial Narrow" w:cs="Arial"/>
          <w:b/>
          <w:bCs/>
          <w:color w:val="000000"/>
        </w:rPr>
        <w:t xml:space="preserve"> netto</w:t>
      </w:r>
      <w:r w:rsidRPr="00331B67">
        <w:rPr>
          <w:rFonts w:ascii="Arial Narrow" w:hAnsi="Arial Narrow" w:cs="Arial"/>
          <w:color w:val="000000"/>
        </w:rPr>
        <w:t>............................................</w:t>
      </w:r>
      <w:r w:rsidR="00BC7A36">
        <w:rPr>
          <w:rFonts w:ascii="Arial Narrow" w:hAnsi="Arial Narrow" w:cs="Arial"/>
          <w:color w:val="000000"/>
        </w:rPr>
        <w:t>...........</w:t>
      </w:r>
      <w:r w:rsidRPr="00331B67">
        <w:rPr>
          <w:rFonts w:ascii="Arial Narrow" w:hAnsi="Arial Narrow" w:cs="Arial"/>
          <w:color w:val="000000"/>
        </w:rPr>
        <w:t xml:space="preserve">zł </w:t>
      </w:r>
    </w:p>
    <w:p w14:paraId="2AE391BB" w14:textId="2B20E6B3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</w:t>
      </w:r>
      <w:r w:rsidRPr="00331B67">
        <w:rPr>
          <w:rFonts w:ascii="Arial Narrow" w:hAnsi="Arial Narrow" w:cs="Arial"/>
          <w:color w:val="000000"/>
        </w:rPr>
        <w:t>zł)</w:t>
      </w:r>
    </w:p>
    <w:p w14:paraId="4493824B" w14:textId="57FBCD53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Wartość </w:t>
      </w:r>
      <w:r w:rsidR="00BC7A36">
        <w:rPr>
          <w:rFonts w:ascii="Arial Narrow" w:hAnsi="Arial Narrow" w:cs="Arial"/>
          <w:b/>
          <w:bCs/>
          <w:color w:val="000000"/>
        </w:rPr>
        <w:t xml:space="preserve">dostawy </w:t>
      </w:r>
      <w:r>
        <w:rPr>
          <w:rFonts w:ascii="Arial Narrow" w:hAnsi="Arial Narrow" w:cs="Arial"/>
          <w:b/>
          <w:bCs/>
          <w:color w:val="000000"/>
        </w:rPr>
        <w:t>netto:</w:t>
      </w:r>
    </w:p>
    <w:p w14:paraId="79A40BF1" w14:textId="55915024" w:rsidR="00585586" w:rsidRDefault="005D1A20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2</w:t>
      </w:r>
      <w:r w:rsidR="00585586" w:rsidRPr="00BC7A36">
        <w:rPr>
          <w:rFonts w:ascii="Arial Narrow" w:hAnsi="Arial Narrow" w:cs="Arial"/>
          <w:b/>
          <w:bCs/>
          <w:color w:val="000000"/>
        </w:rPr>
        <w:t> </w:t>
      </w:r>
      <w:r>
        <w:rPr>
          <w:rFonts w:ascii="Arial Narrow" w:hAnsi="Arial Narrow" w:cs="Arial"/>
          <w:b/>
          <w:bCs/>
          <w:color w:val="000000"/>
        </w:rPr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00</w:t>
      </w:r>
      <w:r w:rsidR="00585586" w:rsidRPr="00585586">
        <w:rPr>
          <w:rFonts w:ascii="Arial Narrow" w:hAnsi="Arial Narrow" w:cs="Arial"/>
          <w:color w:val="000000"/>
        </w:rPr>
        <w:t xml:space="preserve"> </w:t>
      </w:r>
      <w:proofErr w:type="spellStart"/>
      <w:r w:rsidR="00585586" w:rsidRPr="00585586">
        <w:rPr>
          <w:rFonts w:ascii="Arial Narrow" w:hAnsi="Arial Narrow" w:cs="Arial"/>
          <w:color w:val="000000"/>
        </w:rPr>
        <w:t>mp</w:t>
      </w:r>
      <w:proofErr w:type="spellEnd"/>
      <w:r w:rsidR="00585586">
        <w:rPr>
          <w:rFonts w:ascii="Arial Narrow" w:hAnsi="Arial Narrow" w:cs="Arial"/>
          <w:color w:val="000000"/>
        </w:rPr>
        <w:t xml:space="preserve"> x ……………………….zł/</w:t>
      </w:r>
      <w:proofErr w:type="spellStart"/>
      <w:r w:rsidR="00585586">
        <w:rPr>
          <w:rFonts w:ascii="Arial Narrow" w:hAnsi="Arial Narrow" w:cs="Arial"/>
          <w:color w:val="000000"/>
        </w:rPr>
        <w:t>mp</w:t>
      </w:r>
      <w:proofErr w:type="spellEnd"/>
      <w:r w:rsidR="00585586">
        <w:rPr>
          <w:rFonts w:ascii="Arial Narrow" w:hAnsi="Arial Narrow" w:cs="Arial"/>
          <w:color w:val="000000"/>
        </w:rPr>
        <w:t xml:space="preserve"> = </w:t>
      </w:r>
      <w:r w:rsidR="00585586" w:rsidRPr="00585586">
        <w:rPr>
          <w:rFonts w:ascii="Arial Narrow" w:hAnsi="Arial Narrow" w:cs="Arial"/>
          <w:color w:val="000000"/>
        </w:rPr>
        <w:t>…………………………………</w:t>
      </w:r>
      <w:r w:rsidR="00585586">
        <w:rPr>
          <w:rFonts w:ascii="Arial Narrow" w:hAnsi="Arial Narrow" w:cs="Arial"/>
          <w:color w:val="000000"/>
        </w:rPr>
        <w:t>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585586">
        <w:rPr>
          <w:rFonts w:ascii="Arial Narrow" w:hAnsi="Arial Narrow" w:cs="Arial"/>
          <w:color w:val="000000"/>
        </w:rPr>
        <w:t>zł</w:t>
      </w:r>
    </w:p>
    <w:p w14:paraId="22893BAB" w14:textId="000B190F" w:rsidR="00794898" w:rsidRPr="00585586" w:rsidRDefault="00794898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(słownie:………………………………………………………………………………………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BC7A36">
        <w:rPr>
          <w:rFonts w:ascii="Arial Narrow" w:hAnsi="Arial Narrow" w:cs="Arial"/>
          <w:color w:val="000000"/>
        </w:rPr>
        <w:t>……………………</w:t>
      </w:r>
      <w:r>
        <w:rPr>
          <w:rFonts w:ascii="Arial Narrow" w:hAnsi="Arial Narrow" w:cs="Arial"/>
          <w:color w:val="000000"/>
        </w:rPr>
        <w:t>zł)</w:t>
      </w:r>
    </w:p>
    <w:p w14:paraId="775A81E8" w14:textId="0C607A40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podatek VAT............................................................................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..........................................................</w:t>
      </w:r>
      <w:r w:rsidRPr="00331B67">
        <w:rPr>
          <w:rFonts w:ascii="Arial Narrow" w:hAnsi="Arial Narrow" w:cs="Arial"/>
          <w:color w:val="000000"/>
        </w:rPr>
        <w:t>zł</w:t>
      </w:r>
    </w:p>
    <w:p w14:paraId="283487C0" w14:textId="4F36DE44" w:rsidR="00794898" w:rsidRDefault="00BC7A36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</w:t>
      </w:r>
      <w:r w:rsidR="001825D4" w:rsidRPr="00331B67">
        <w:rPr>
          <w:rFonts w:ascii="Arial Narrow" w:hAnsi="Arial Narrow" w:cs="Arial"/>
          <w:b/>
          <w:color w:val="000000"/>
        </w:rPr>
        <w:t>artość dostaw</w:t>
      </w:r>
      <w:r w:rsidR="00B93197" w:rsidRPr="00331B67">
        <w:rPr>
          <w:rFonts w:ascii="Arial Narrow" w:hAnsi="Arial Narrow" w:cs="Arial"/>
          <w:b/>
          <w:color w:val="000000"/>
        </w:rPr>
        <w:t>y</w:t>
      </w:r>
      <w:r w:rsidR="001825D4" w:rsidRPr="00331B67">
        <w:rPr>
          <w:rFonts w:ascii="Arial Narrow" w:hAnsi="Arial Narrow" w:cs="Arial"/>
          <w:b/>
          <w:color w:val="000000"/>
        </w:rPr>
        <w:t xml:space="preserve"> brutto</w:t>
      </w:r>
      <w:r w:rsidR="00794898">
        <w:rPr>
          <w:rFonts w:ascii="Arial Narrow" w:hAnsi="Arial Narrow" w:cs="Arial"/>
          <w:b/>
          <w:color w:val="000000"/>
        </w:rPr>
        <w:t>:</w:t>
      </w:r>
      <w:r w:rsidR="001825D4" w:rsidRPr="00331B67">
        <w:rPr>
          <w:rFonts w:ascii="Arial Narrow" w:hAnsi="Arial Narrow" w:cs="Arial"/>
          <w:b/>
          <w:color w:val="000000"/>
        </w:rPr>
        <w:t xml:space="preserve"> </w:t>
      </w:r>
    </w:p>
    <w:p w14:paraId="38D153BC" w14:textId="2C156FA3" w:rsidR="001825D4" w:rsidRPr="00A01371" w:rsidRDefault="00794898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 w:rsidRPr="00794898">
        <w:rPr>
          <w:rFonts w:ascii="Arial Narrow" w:hAnsi="Arial Narrow" w:cs="Arial"/>
          <w:bCs/>
          <w:color w:val="000000"/>
        </w:rPr>
        <w:t>…………………………….</w:t>
      </w:r>
      <w:r w:rsidR="001825D4" w:rsidRPr="00794898">
        <w:rPr>
          <w:rFonts w:ascii="Arial Narrow" w:hAnsi="Arial Narrow" w:cs="Arial"/>
          <w:bCs/>
          <w:color w:val="000000"/>
        </w:rPr>
        <w:t>.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51861B14" w14:textId="54548CB8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..............................zł</w:t>
      </w:r>
      <w:r w:rsidRPr="00331B67">
        <w:rPr>
          <w:rFonts w:ascii="Arial Narrow" w:hAnsi="Arial Narrow" w:cs="Arial"/>
          <w:color w:val="000000"/>
        </w:rPr>
        <w:t>)</w:t>
      </w:r>
    </w:p>
    <w:p w14:paraId="20C9A88E" w14:textId="6D5E9802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4B784CC1" w14:textId="68F781AD" w:rsidR="00280488" w:rsidRPr="00280488" w:rsidRDefault="001825D4" w:rsidP="002804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Helvetica"/>
          <w:lang w:eastAsia="pl-PL"/>
        </w:rPr>
      </w:pPr>
      <w:r w:rsidRPr="00280488">
        <w:rPr>
          <w:rFonts w:ascii="Arial Narrow" w:hAnsi="Arial Narrow"/>
        </w:rPr>
        <w:t xml:space="preserve">Oferowana cena obejmuje </w:t>
      </w:r>
      <w:r w:rsidR="00280488" w:rsidRPr="00280488">
        <w:rPr>
          <w:rFonts w:ascii="Arial Narrow" w:eastAsia="Times New Roman" w:hAnsi="Arial Narrow" w:cs="Helvetica"/>
          <w:lang w:eastAsia="pl-PL"/>
        </w:rPr>
        <w:t>wszystkie koszty związane z wykonaniem zamówienia, z uwzględnieniem kosztów dostawy i rozładunku</w:t>
      </w:r>
      <w:r w:rsidR="00280488">
        <w:rPr>
          <w:rFonts w:ascii="Arial Narrow" w:eastAsia="Times New Roman" w:hAnsi="Arial Narrow" w:cs="Helvetica"/>
          <w:lang w:eastAsia="pl-PL"/>
        </w:rPr>
        <w:t xml:space="preserve"> w wyznaczonym terminie</w:t>
      </w:r>
      <w:r w:rsidR="00280488" w:rsidRPr="00280488">
        <w:rPr>
          <w:rFonts w:ascii="Arial Narrow" w:eastAsia="Times New Roman" w:hAnsi="Arial Narrow" w:cs="Helvetica"/>
          <w:lang w:eastAsia="pl-PL"/>
        </w:rPr>
        <w:t xml:space="preserve"> oraz kosztów wynikających z obowiązujących przepisów.</w:t>
      </w:r>
    </w:p>
    <w:p w14:paraId="0D894547" w14:textId="77777777" w:rsidR="001825D4" w:rsidRPr="00331B67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 projektem umowy i akceptujemy go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606CEB9F" w14:textId="69D91654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4D9812AB" w14:textId="19DA663B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5D1A20">
        <w:rPr>
          <w:rFonts w:ascii="Arial Narrow" w:hAnsi="Arial Narrow" w:cs="Arial"/>
          <w:color w:val="000000"/>
        </w:rPr>
        <w:t>stycznia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>.</w:t>
      </w:r>
    </w:p>
    <w:p w14:paraId="5E111724" w14:textId="77777777" w:rsidR="00AE6944" w:rsidRPr="00AE6944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50B1A4EE" w14:textId="77777777" w:rsidR="00AE6944" w:rsidRPr="00DF623E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4A112B08" w14:textId="77777777" w:rsidR="00AE6944" w:rsidRPr="00AE6944" w:rsidRDefault="00AE6944" w:rsidP="00AE694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0FACB351" w14:textId="77777777" w:rsidR="00AE6944" w:rsidRPr="00AE6944" w:rsidRDefault="00AE6944" w:rsidP="00AE6944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cs-CZ" w:eastAsia="pl-PL"/>
        </w:rPr>
      </w:pPr>
    </w:p>
    <w:p w14:paraId="6F67E2FE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7F7C2FCB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5A4272F5" w14:textId="77777777" w:rsidR="00AE6944" w:rsidRPr="00AE6944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24116B7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56115208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7184D7CB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10576D40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2F547E71" w14:textId="03E001E2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0506F650" w14:textId="6086D2DE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6D74B097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30A792EF" w14:textId="4ACA0A9E" w:rsidR="004716C8" w:rsidRDefault="004716C8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4063D8B" w14:textId="4DE2B3D1" w:rsidR="00943FE5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0D1936F7" w14:textId="77777777" w:rsidR="005A6F5C" w:rsidRDefault="005A6F5C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7D2A0F22" w14:textId="77777777" w:rsidR="00943FE5" w:rsidRPr="004716C8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27BC9AE4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098EDBEC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48979DF6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B93CD2A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7032CC8D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DE26A5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507D77A9" w14:textId="77777777" w:rsidR="004F005F" w:rsidRPr="00AE6944" w:rsidRDefault="00873AE1" w:rsidP="004716C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46190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p w14:paraId="3DFFC2FB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27A4" w14:textId="77777777" w:rsidR="00972828" w:rsidRDefault="00972828" w:rsidP="00C33D56">
      <w:pPr>
        <w:spacing w:after="0" w:line="240" w:lineRule="auto"/>
      </w:pPr>
      <w:r>
        <w:separator/>
      </w:r>
    </w:p>
  </w:endnote>
  <w:endnote w:type="continuationSeparator" w:id="0">
    <w:p w14:paraId="4FAA3C0A" w14:textId="77777777" w:rsidR="00972828" w:rsidRDefault="00972828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AEBB" w14:textId="77777777" w:rsidR="00883AB7" w:rsidRDefault="0000000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3C7D387F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66402774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46368015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33DC7188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2AFC4852" w14:textId="70B7AA18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2B6F4A6E" w14:textId="51053DD9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6787333A" w14:textId="5722329D" w:rsidR="00F366D3" w:rsidRPr="00EC79E5" w:rsidRDefault="0000000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18E6" w14:textId="77777777" w:rsidR="00972828" w:rsidRDefault="00972828" w:rsidP="00C33D56">
      <w:pPr>
        <w:spacing w:after="0" w:line="240" w:lineRule="auto"/>
      </w:pPr>
      <w:r>
        <w:separator/>
      </w:r>
    </w:p>
  </w:footnote>
  <w:footnote w:type="continuationSeparator" w:id="0">
    <w:p w14:paraId="1B571622" w14:textId="77777777" w:rsidR="00972828" w:rsidRDefault="00972828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3E6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0315E3C" wp14:editId="10F9068E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3B6A1" w14:textId="77777777" w:rsidR="007E47CE" w:rsidRDefault="007E47CE">
    <w:pPr>
      <w:pStyle w:val="Nagwek"/>
    </w:pPr>
  </w:p>
  <w:p w14:paraId="4A6223CB" w14:textId="77777777" w:rsidR="007E47CE" w:rsidRDefault="007E47CE">
    <w:pPr>
      <w:pStyle w:val="Nagwek"/>
    </w:pPr>
  </w:p>
  <w:p w14:paraId="3203EC67" w14:textId="77777777" w:rsidR="007E47CE" w:rsidRDefault="007E47CE">
    <w:pPr>
      <w:pStyle w:val="Nagwek"/>
    </w:pPr>
  </w:p>
  <w:p w14:paraId="5B90F419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7"/>
    <w:multiLevelType w:val="multilevel"/>
    <w:tmpl w:val="FFE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127E"/>
    <w:multiLevelType w:val="hybridMultilevel"/>
    <w:tmpl w:val="00841452"/>
    <w:lvl w:ilvl="0" w:tplc="EABE397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952"/>
    <w:multiLevelType w:val="hybridMultilevel"/>
    <w:tmpl w:val="E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2132480080">
    <w:abstractNumId w:val="4"/>
  </w:num>
  <w:num w:numId="2" w16cid:durableId="1715422325">
    <w:abstractNumId w:val="9"/>
  </w:num>
  <w:num w:numId="3" w16cid:durableId="2101482615">
    <w:abstractNumId w:val="10"/>
  </w:num>
  <w:num w:numId="4" w16cid:durableId="1149324880">
    <w:abstractNumId w:val="8"/>
  </w:num>
  <w:num w:numId="5" w16cid:durableId="1869831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372989">
    <w:abstractNumId w:val="6"/>
  </w:num>
  <w:num w:numId="7" w16cid:durableId="1592276563">
    <w:abstractNumId w:val="11"/>
  </w:num>
  <w:num w:numId="8" w16cid:durableId="2031879446">
    <w:abstractNumId w:val="5"/>
  </w:num>
  <w:num w:numId="9" w16cid:durableId="1819954563">
    <w:abstractNumId w:val="7"/>
  </w:num>
  <w:num w:numId="10" w16cid:durableId="2013680871">
    <w:abstractNumId w:val="2"/>
  </w:num>
  <w:num w:numId="11" w16cid:durableId="795297887">
    <w:abstractNumId w:val="3"/>
  </w:num>
  <w:num w:numId="12" w16cid:durableId="14177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551A"/>
    <w:rsid w:val="00035E44"/>
    <w:rsid w:val="00050FA8"/>
    <w:rsid w:val="000530C9"/>
    <w:rsid w:val="00081F52"/>
    <w:rsid w:val="000A2E38"/>
    <w:rsid w:val="000B0F1C"/>
    <w:rsid w:val="000D4525"/>
    <w:rsid w:val="000F24A4"/>
    <w:rsid w:val="00113AF5"/>
    <w:rsid w:val="00140BA6"/>
    <w:rsid w:val="0014613D"/>
    <w:rsid w:val="001508A8"/>
    <w:rsid w:val="00151487"/>
    <w:rsid w:val="001825D4"/>
    <w:rsid w:val="001A1BF8"/>
    <w:rsid w:val="001A2E34"/>
    <w:rsid w:val="001E66AB"/>
    <w:rsid w:val="0021751F"/>
    <w:rsid w:val="00250B22"/>
    <w:rsid w:val="00276155"/>
    <w:rsid w:val="00277C43"/>
    <w:rsid w:val="00280488"/>
    <w:rsid w:val="0028367F"/>
    <w:rsid w:val="002875A3"/>
    <w:rsid w:val="002936DA"/>
    <w:rsid w:val="00297301"/>
    <w:rsid w:val="002A5ADF"/>
    <w:rsid w:val="002C4BF5"/>
    <w:rsid w:val="003122BD"/>
    <w:rsid w:val="003145D1"/>
    <w:rsid w:val="00322825"/>
    <w:rsid w:val="00331B67"/>
    <w:rsid w:val="00336536"/>
    <w:rsid w:val="00341EA8"/>
    <w:rsid w:val="00362236"/>
    <w:rsid w:val="003967D1"/>
    <w:rsid w:val="003C4982"/>
    <w:rsid w:val="003F7E86"/>
    <w:rsid w:val="0042386F"/>
    <w:rsid w:val="004365F6"/>
    <w:rsid w:val="004716C8"/>
    <w:rsid w:val="0048068B"/>
    <w:rsid w:val="004B5B83"/>
    <w:rsid w:val="004B6CF2"/>
    <w:rsid w:val="004F005F"/>
    <w:rsid w:val="005268F0"/>
    <w:rsid w:val="00553F52"/>
    <w:rsid w:val="005709CF"/>
    <w:rsid w:val="00575158"/>
    <w:rsid w:val="00585586"/>
    <w:rsid w:val="005A5DD5"/>
    <w:rsid w:val="005A6F5C"/>
    <w:rsid w:val="005D1A20"/>
    <w:rsid w:val="005E45E3"/>
    <w:rsid w:val="005F52AF"/>
    <w:rsid w:val="005F6BCF"/>
    <w:rsid w:val="00600E5E"/>
    <w:rsid w:val="00601C12"/>
    <w:rsid w:val="0060446B"/>
    <w:rsid w:val="00636086"/>
    <w:rsid w:val="006375D1"/>
    <w:rsid w:val="006440FB"/>
    <w:rsid w:val="00657C88"/>
    <w:rsid w:val="006608AB"/>
    <w:rsid w:val="00672AD2"/>
    <w:rsid w:val="006B65B0"/>
    <w:rsid w:val="006C07CB"/>
    <w:rsid w:val="006E261F"/>
    <w:rsid w:val="00741672"/>
    <w:rsid w:val="00742AE2"/>
    <w:rsid w:val="00794898"/>
    <w:rsid w:val="007C0468"/>
    <w:rsid w:val="007C230A"/>
    <w:rsid w:val="007D4020"/>
    <w:rsid w:val="007E47CE"/>
    <w:rsid w:val="00805C2F"/>
    <w:rsid w:val="00812873"/>
    <w:rsid w:val="0083713A"/>
    <w:rsid w:val="00850159"/>
    <w:rsid w:val="00873AE1"/>
    <w:rsid w:val="00883AB7"/>
    <w:rsid w:val="008A17D2"/>
    <w:rsid w:val="008B3AE3"/>
    <w:rsid w:val="008C235B"/>
    <w:rsid w:val="008D0546"/>
    <w:rsid w:val="008F0B1D"/>
    <w:rsid w:val="008F72E2"/>
    <w:rsid w:val="009010BA"/>
    <w:rsid w:val="009017EC"/>
    <w:rsid w:val="0093277F"/>
    <w:rsid w:val="00935697"/>
    <w:rsid w:val="0094339A"/>
    <w:rsid w:val="00943FE5"/>
    <w:rsid w:val="00972828"/>
    <w:rsid w:val="0098491D"/>
    <w:rsid w:val="009B3DD8"/>
    <w:rsid w:val="009B62DA"/>
    <w:rsid w:val="009D7ACF"/>
    <w:rsid w:val="009E25E7"/>
    <w:rsid w:val="00A01371"/>
    <w:rsid w:val="00A065CC"/>
    <w:rsid w:val="00A26235"/>
    <w:rsid w:val="00A67E50"/>
    <w:rsid w:val="00A76075"/>
    <w:rsid w:val="00AA2078"/>
    <w:rsid w:val="00AC7160"/>
    <w:rsid w:val="00AE6944"/>
    <w:rsid w:val="00AF7EDE"/>
    <w:rsid w:val="00B362EC"/>
    <w:rsid w:val="00B5751C"/>
    <w:rsid w:val="00B641C5"/>
    <w:rsid w:val="00B66816"/>
    <w:rsid w:val="00B77D8E"/>
    <w:rsid w:val="00B93197"/>
    <w:rsid w:val="00BA22A1"/>
    <w:rsid w:val="00BB3DAB"/>
    <w:rsid w:val="00BC5B77"/>
    <w:rsid w:val="00BC5FFF"/>
    <w:rsid w:val="00BC7A36"/>
    <w:rsid w:val="00BE2B9E"/>
    <w:rsid w:val="00BF22ED"/>
    <w:rsid w:val="00BF76B4"/>
    <w:rsid w:val="00BF7C91"/>
    <w:rsid w:val="00C01FAF"/>
    <w:rsid w:val="00C110B7"/>
    <w:rsid w:val="00C2510C"/>
    <w:rsid w:val="00C33D56"/>
    <w:rsid w:val="00C51EFC"/>
    <w:rsid w:val="00C70BAC"/>
    <w:rsid w:val="00CD5A60"/>
    <w:rsid w:val="00CE2417"/>
    <w:rsid w:val="00D05D9C"/>
    <w:rsid w:val="00D141DE"/>
    <w:rsid w:val="00D212C8"/>
    <w:rsid w:val="00D30A08"/>
    <w:rsid w:val="00D30AAD"/>
    <w:rsid w:val="00D37DE8"/>
    <w:rsid w:val="00D61504"/>
    <w:rsid w:val="00D62EEE"/>
    <w:rsid w:val="00D76CDB"/>
    <w:rsid w:val="00D9138A"/>
    <w:rsid w:val="00DD31BC"/>
    <w:rsid w:val="00DD513B"/>
    <w:rsid w:val="00DD51E7"/>
    <w:rsid w:val="00DE4207"/>
    <w:rsid w:val="00DF1BD3"/>
    <w:rsid w:val="00DF2780"/>
    <w:rsid w:val="00E27DEF"/>
    <w:rsid w:val="00E75779"/>
    <w:rsid w:val="00EB7177"/>
    <w:rsid w:val="00EC79E5"/>
    <w:rsid w:val="00EF032E"/>
    <w:rsid w:val="00F135FC"/>
    <w:rsid w:val="00F366D3"/>
    <w:rsid w:val="00F83589"/>
    <w:rsid w:val="00FE2E01"/>
    <w:rsid w:val="00FE54AB"/>
    <w:rsid w:val="00FE792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3CFE9"/>
  <w15:docId w15:val="{D4177ACF-E382-4C7E-91EE-876A8A1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955-8F43-4F46-A58A-9423F23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101</cp:revision>
  <cp:lastPrinted>2022-03-10T11:34:00Z</cp:lastPrinted>
  <dcterms:created xsi:type="dcterms:W3CDTF">2020-04-07T13:29:00Z</dcterms:created>
  <dcterms:modified xsi:type="dcterms:W3CDTF">2022-09-26T09:01:00Z</dcterms:modified>
</cp:coreProperties>
</file>