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671788BA" w14:textId="77777777" w:rsidR="007B44E1" w:rsidRDefault="007B44E1" w:rsidP="007B44E1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0CE5247C" w14:textId="7A054FFF" w:rsidR="007B44E1" w:rsidRPr="0076609E" w:rsidRDefault="007B44E1" w:rsidP="007B44E1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 3</w:t>
      </w:r>
    </w:p>
    <w:p w14:paraId="4DB56583" w14:textId="77777777" w:rsidR="007B44E1" w:rsidRPr="00204493" w:rsidRDefault="007B44E1" w:rsidP="007B44E1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430442D5" w14:textId="5C9A90E4" w:rsidR="007B44E1" w:rsidRPr="00EE71AE" w:rsidRDefault="007B44E1" w:rsidP="007B44E1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6C36DA">
        <w:rPr>
          <w:rFonts w:ascii="Verdana" w:hAnsi="Verdana" w:cs="Arial"/>
          <w:b/>
          <w:sz w:val="20"/>
          <w:szCs w:val="20"/>
        </w:rPr>
        <w:t>20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1584C2F8" w14:textId="77777777" w:rsidR="007B44E1" w:rsidRPr="00D4031A" w:rsidRDefault="007B44E1" w:rsidP="007B44E1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2138528D" w14:textId="4C941346" w:rsidR="007B44E1" w:rsidRPr="00D4031A" w:rsidRDefault="007B44E1" w:rsidP="007B44E1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>
        <w:rPr>
          <w:rFonts w:ascii="Verdana" w:hAnsi="Verdana" w:cs="Calibri"/>
          <w:sz w:val="20"/>
          <w:szCs w:val="20"/>
        </w:rPr>
        <w:t>ust. I</w:t>
      </w:r>
      <w:r w:rsidR="006C36DA">
        <w:rPr>
          <w:rFonts w:ascii="Verdana" w:hAnsi="Verdana" w:cs="Calibri"/>
          <w:sz w:val="20"/>
          <w:szCs w:val="20"/>
        </w:rPr>
        <w:t>V</w:t>
      </w:r>
      <w:r>
        <w:rPr>
          <w:rFonts w:ascii="Verdana" w:hAnsi="Verdana" w:cs="Calibri"/>
          <w:sz w:val="20"/>
          <w:szCs w:val="20"/>
        </w:rPr>
        <w:t xml:space="preserve"> pkt 1.</w:t>
      </w:r>
      <w:r w:rsidR="006C36DA">
        <w:rPr>
          <w:rFonts w:ascii="Verdana" w:hAnsi="Verdana" w:cs="Calibri"/>
          <w:sz w:val="20"/>
          <w:szCs w:val="20"/>
        </w:rPr>
        <w:t>3</w:t>
      </w:r>
      <w:r>
        <w:rPr>
          <w:rFonts w:ascii="Verdana" w:hAnsi="Verdana" w:cs="Calibri"/>
          <w:sz w:val="20"/>
          <w:szCs w:val="20"/>
        </w:rPr>
        <w:t xml:space="preserve">.3.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4963" w:type="pct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4130"/>
        <w:gridCol w:w="2348"/>
        <w:gridCol w:w="2021"/>
      </w:tblGrid>
      <w:tr w:rsidR="006C36DA" w:rsidRPr="0076609E" w14:paraId="0752DDE0" w14:textId="77777777" w:rsidTr="00954CB7">
        <w:trPr>
          <w:trHeight w:val="690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0725029F" w14:textId="77777777" w:rsidR="006C36DA" w:rsidRPr="00D4031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31E234F3" w14:textId="77777777" w:rsidR="006C36DA" w:rsidRPr="00D4031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4E16280A" w14:textId="77777777" w:rsidR="006C36DA" w:rsidRPr="00D4031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na rzecz którego wykonano certyfikację</w:t>
            </w: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430AF8B3" w14:textId="77777777" w:rsidR="006C36D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16F3C88A" w14:textId="77777777" w:rsidR="006C36DA" w:rsidRPr="00D4031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216123FC" w14:textId="1D82EB39" w:rsidR="006C36D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Czy 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ZSZ</w:t>
            </w:r>
          </w:p>
          <w:p w14:paraId="26AE49D3" w14:textId="77777777" w:rsidR="006C36DA" w:rsidRPr="00D4031A" w:rsidRDefault="006C36DA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uzyskało certyfikat (tak / nie)</w:t>
            </w:r>
          </w:p>
        </w:tc>
      </w:tr>
      <w:tr w:rsidR="006C36DA" w:rsidRPr="0076609E" w14:paraId="086AE024" w14:textId="77777777" w:rsidTr="00954CB7">
        <w:trPr>
          <w:trHeight w:val="630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11169306" w14:textId="77777777" w:rsidR="006C36DA" w:rsidRPr="00D4031A" w:rsidRDefault="006C36DA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A130CF2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7E4697F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50AFEED9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C36DA" w:rsidRPr="0076609E" w14:paraId="1A7724ED" w14:textId="77777777" w:rsidTr="00954CB7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07256860" w14:textId="77777777" w:rsidR="006C36DA" w:rsidRPr="00D4031A" w:rsidRDefault="006C36DA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4121CD31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8C9B1FC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7CBDDA93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C36DA" w:rsidRPr="0076609E" w14:paraId="66C4D2B1" w14:textId="77777777" w:rsidTr="00954CB7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67D064BF" w14:textId="77777777" w:rsidR="006C36DA" w:rsidRPr="00D4031A" w:rsidRDefault="006C36DA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0B5EC9F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43658F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9BD19A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C36DA" w:rsidRPr="0076609E" w14:paraId="44BFE344" w14:textId="77777777" w:rsidTr="00954CB7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7D3B0A9" w14:textId="77777777" w:rsidR="006C36DA" w:rsidRDefault="006C36DA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7F2D0D7F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6BB3A0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D6EFF3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C36DA" w:rsidRPr="0076609E" w14:paraId="34228886" w14:textId="77777777" w:rsidTr="00954CB7">
        <w:trPr>
          <w:trHeight w:val="622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07E8511" w14:textId="77777777" w:rsidR="006C36DA" w:rsidRPr="00D4031A" w:rsidRDefault="006C36DA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60C39D17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6E52DF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26E14D8" w14:textId="77777777" w:rsidR="006C36DA" w:rsidRPr="00D4031A" w:rsidRDefault="006C36DA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11690CF0" w14:textId="77777777" w:rsid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 wykazu należy dołączyć potwierdzenie wykonania usługi.</w:t>
      </w:r>
    </w:p>
    <w:p w14:paraId="3C470C9F" w14:textId="06220B9D" w:rsidR="00D4031A" w:rsidRP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Doświadczenie bez potwierdzenia nie będzie brane pod uwagę w punktacji.</w:t>
      </w:r>
    </w:p>
    <w:p w14:paraId="224267B8" w14:textId="77777777" w:rsidR="00D4031A" w:rsidRPr="006E2560" w:rsidRDefault="00D4031A" w:rsidP="00D4031A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0450D4EF" w14:textId="7E749721" w:rsidR="00343C39" w:rsidRPr="006E2560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6E2560">
        <w:rPr>
          <w:rFonts w:ascii="Verdana" w:hAnsi="Verdana" w:cs="Verdana"/>
          <w:sz w:val="16"/>
          <w:szCs w:val="16"/>
        </w:rPr>
        <w:t>rzy</w:t>
      </w:r>
      <w:proofErr w:type="spellEnd"/>
      <w:r w:rsidRPr="006E2560">
        <w:rPr>
          <w:rFonts w:ascii="Verdana" w:hAnsi="Verdana" w:cs="Verdana"/>
          <w:sz w:val="16"/>
          <w:szCs w:val="16"/>
        </w:rPr>
        <w:t xml:space="preserve"> nie </w:t>
      </w:r>
      <w:r w:rsidR="00297AED" w:rsidRPr="006E2560">
        <w:rPr>
          <w:rFonts w:ascii="Verdana" w:hAnsi="Verdana" w:cs="Verdana"/>
          <w:sz w:val="16"/>
          <w:szCs w:val="16"/>
        </w:rPr>
        <w:t xml:space="preserve">potwierdzi/ą dowodami </w:t>
      </w:r>
      <w:r w:rsidR="005669DF" w:rsidRPr="006E2560">
        <w:rPr>
          <w:rFonts w:ascii="Verdana" w:hAnsi="Verdana" w:cs="Verdana"/>
          <w:sz w:val="16"/>
          <w:szCs w:val="16"/>
        </w:rPr>
        <w:t xml:space="preserve">wykonania </w:t>
      </w:r>
      <w:r w:rsidR="00297AED" w:rsidRPr="006E2560">
        <w:rPr>
          <w:rFonts w:ascii="Verdana" w:hAnsi="Verdana" w:cs="Verdana"/>
          <w:sz w:val="16"/>
          <w:szCs w:val="16"/>
        </w:rPr>
        <w:t>usług przeprowadzonych w ilościach wymaganych przez Zamawiającego</w:t>
      </w:r>
      <w:r w:rsidR="00CB67AF" w:rsidRPr="006E2560">
        <w:rPr>
          <w:rFonts w:ascii="Verdana" w:hAnsi="Verdana" w:cs="Verdana"/>
          <w:sz w:val="16"/>
          <w:szCs w:val="16"/>
        </w:rPr>
        <w:t xml:space="preserve"> oraz </w:t>
      </w:r>
      <w:r w:rsidR="005669DF" w:rsidRPr="006E2560">
        <w:rPr>
          <w:rFonts w:ascii="Verdana" w:hAnsi="Verdana" w:cs="Verdana"/>
          <w:sz w:val="16"/>
          <w:szCs w:val="16"/>
        </w:rPr>
        <w:t xml:space="preserve">informacji o wymaganej ilości certyfikacji, </w:t>
      </w:r>
      <w:r w:rsidRPr="006E2560">
        <w:rPr>
          <w:rFonts w:ascii="Verdana" w:hAnsi="Verdana" w:cs="Verdana"/>
          <w:sz w:val="16"/>
          <w:szCs w:val="16"/>
        </w:rPr>
        <w:t>zostanie/ą wykluczeni,</w:t>
      </w:r>
      <w:r w:rsidR="005669DF" w:rsidRPr="006E2560">
        <w:rPr>
          <w:rFonts w:ascii="Verdana" w:hAnsi="Verdana" w:cs="Verdana"/>
          <w:sz w:val="16"/>
          <w:szCs w:val="16"/>
        </w:rPr>
        <w:t xml:space="preserve"> </w:t>
      </w:r>
      <w:r w:rsidRPr="006E2560">
        <w:rPr>
          <w:rFonts w:ascii="Verdana" w:hAnsi="Verdana" w:cs="Verdana"/>
          <w:sz w:val="16"/>
          <w:szCs w:val="16"/>
        </w:rPr>
        <w:t>a</w:t>
      </w:r>
      <w:r w:rsidR="006E2560">
        <w:rPr>
          <w:rFonts w:ascii="Verdana" w:hAnsi="Verdana" w:cs="Verdana"/>
          <w:sz w:val="16"/>
          <w:szCs w:val="16"/>
        </w:rPr>
        <w:t> </w:t>
      </w:r>
      <w:r w:rsidRPr="006E2560">
        <w:rPr>
          <w:rFonts w:ascii="Verdana" w:hAnsi="Verdana" w:cs="Verdana"/>
          <w:sz w:val="16"/>
          <w:szCs w:val="16"/>
        </w:rPr>
        <w:t>jego/ich oferta zostanie odrzucon</w:t>
      </w:r>
      <w:r w:rsidR="00CB67AF" w:rsidRPr="006E2560">
        <w:rPr>
          <w:rFonts w:ascii="Verdana" w:hAnsi="Verdana" w:cs="Verdana"/>
          <w:sz w:val="16"/>
          <w:szCs w:val="16"/>
        </w:rPr>
        <w:t>a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2C05841B" w14:textId="77777777" w:rsidR="00343C39" w:rsidRPr="006E2560" w:rsidRDefault="00343C39" w:rsidP="00343C39">
      <w:pPr>
        <w:rPr>
          <w:rFonts w:ascii="Verdana" w:hAnsi="Verdana" w:cs="Verdana"/>
          <w:sz w:val="16"/>
          <w:szCs w:val="16"/>
        </w:rPr>
      </w:pPr>
    </w:p>
    <w:p w14:paraId="6FE3BCC0" w14:textId="149A3012" w:rsidR="003F24E0" w:rsidRDefault="00343C39" w:rsidP="00423B2C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>Dokument należy podpisać kwalifikowanym podpisem elektronicznym, lub podpisem zaufanym lub podpisem osobistym</w:t>
      </w:r>
    </w:p>
    <w:sectPr w:rsidR="003F24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1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1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38 927 500,00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1F3563C3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Załącznik nr </w:t>
    </w:r>
    <w:r w:rsidR="006C36DA">
      <w:rPr>
        <w:rFonts w:ascii="Calibri" w:hAnsi="Calibri" w:cs="Calibri"/>
        <w:b/>
        <w:bCs/>
        <w:color w:val="808080"/>
        <w:spacing w:val="60"/>
        <w:sz w:val="14"/>
        <w:szCs w:val="14"/>
      </w:rPr>
      <w:t>3</w:t>
    </w:r>
    <w:r w:rsidR="005C438C">
      <w:rPr>
        <w:rFonts w:ascii="Calibri" w:hAnsi="Calibri" w:cs="Calibri"/>
        <w:b/>
        <w:bCs/>
        <w:color w:val="808080"/>
        <w:spacing w:val="60"/>
        <w:sz w:val="14"/>
        <w:szCs w:val="14"/>
      </w:rPr>
      <w:t>c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954746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6C36DA">
      <w:rPr>
        <w:rFonts w:ascii="Calibri" w:hAnsi="Calibri" w:cs="Calibri"/>
        <w:color w:val="808080"/>
        <w:spacing w:val="60"/>
        <w:sz w:val="14"/>
        <w:szCs w:val="14"/>
      </w:rPr>
      <w:t>20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6C"/>
    <w:rsid w:val="0006601A"/>
    <w:rsid w:val="00187A9F"/>
    <w:rsid w:val="001B5AFC"/>
    <w:rsid w:val="00204493"/>
    <w:rsid w:val="00207793"/>
    <w:rsid w:val="00297AED"/>
    <w:rsid w:val="003101E2"/>
    <w:rsid w:val="00343C39"/>
    <w:rsid w:val="003566FD"/>
    <w:rsid w:val="003F24E0"/>
    <w:rsid w:val="00407F07"/>
    <w:rsid w:val="00423B2C"/>
    <w:rsid w:val="0045619D"/>
    <w:rsid w:val="004905E6"/>
    <w:rsid w:val="00491FDE"/>
    <w:rsid w:val="00495372"/>
    <w:rsid w:val="004A4406"/>
    <w:rsid w:val="004D46E7"/>
    <w:rsid w:val="00500BC5"/>
    <w:rsid w:val="005228AC"/>
    <w:rsid w:val="00530988"/>
    <w:rsid w:val="005669DF"/>
    <w:rsid w:val="005818B0"/>
    <w:rsid w:val="005C438C"/>
    <w:rsid w:val="0062054A"/>
    <w:rsid w:val="00644CAF"/>
    <w:rsid w:val="006951D0"/>
    <w:rsid w:val="006C36DA"/>
    <w:rsid w:val="006C5BF0"/>
    <w:rsid w:val="006E10DD"/>
    <w:rsid w:val="006E2560"/>
    <w:rsid w:val="007510C6"/>
    <w:rsid w:val="0076609E"/>
    <w:rsid w:val="007B44E1"/>
    <w:rsid w:val="007C5372"/>
    <w:rsid w:val="007D267D"/>
    <w:rsid w:val="00803701"/>
    <w:rsid w:val="00856326"/>
    <w:rsid w:val="0085703F"/>
    <w:rsid w:val="0090476D"/>
    <w:rsid w:val="00942561"/>
    <w:rsid w:val="009461F2"/>
    <w:rsid w:val="00954746"/>
    <w:rsid w:val="00964461"/>
    <w:rsid w:val="00980120"/>
    <w:rsid w:val="009C7F64"/>
    <w:rsid w:val="00A15D98"/>
    <w:rsid w:val="00A210CA"/>
    <w:rsid w:val="00A66E09"/>
    <w:rsid w:val="00A81EBF"/>
    <w:rsid w:val="00AA0A6C"/>
    <w:rsid w:val="00AA48CE"/>
    <w:rsid w:val="00AA6B0E"/>
    <w:rsid w:val="00B37032"/>
    <w:rsid w:val="00B53159"/>
    <w:rsid w:val="00BA1A5E"/>
    <w:rsid w:val="00BD4996"/>
    <w:rsid w:val="00BD7DBC"/>
    <w:rsid w:val="00C608E8"/>
    <w:rsid w:val="00CB67AF"/>
    <w:rsid w:val="00D4031A"/>
    <w:rsid w:val="00DB1F49"/>
    <w:rsid w:val="00DD3803"/>
    <w:rsid w:val="00E426A5"/>
    <w:rsid w:val="00EE22F7"/>
    <w:rsid w:val="00F466A6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Jarosław Suszka</cp:lastModifiedBy>
  <cp:revision>9</cp:revision>
  <dcterms:created xsi:type="dcterms:W3CDTF">2024-04-11T07:34:00Z</dcterms:created>
  <dcterms:modified xsi:type="dcterms:W3CDTF">2024-08-07T17:57:00Z</dcterms:modified>
</cp:coreProperties>
</file>