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256B78FF" w:rsidR="00A6276F" w:rsidRPr="00771C51" w:rsidRDefault="00225286" w:rsidP="00EA5CCB">
      <w:pPr>
        <w:spacing w:after="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EA5CCB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EA5CCB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2AFAEC3F" w:rsidR="00A6276F" w:rsidRPr="00A6276F" w:rsidRDefault="00225286" w:rsidP="00EA5CCB">
      <w:pPr>
        <w:spacing w:after="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452FB">
        <w:rPr>
          <w:rFonts w:eastAsia="Tahoma" w:cstheme="minorHAnsi"/>
          <w:b/>
          <w:sz w:val="24"/>
          <w:szCs w:val="24"/>
        </w:rPr>
        <w:t xml:space="preserve">Przedszkola nr </w:t>
      </w:r>
      <w:r w:rsidR="00312AF3">
        <w:rPr>
          <w:rFonts w:eastAsia="Tahoma" w:cstheme="minorHAnsi"/>
          <w:b/>
          <w:sz w:val="24"/>
          <w:szCs w:val="24"/>
        </w:rPr>
        <w:t>5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2452FB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C0BDB8F" w:rsidR="00225286" w:rsidRPr="001057AC" w:rsidRDefault="00225286" w:rsidP="00EA5CCB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EA5CCB">
        <w:rPr>
          <w:rFonts w:eastAsia="Tahoma" w:cstheme="minorHAnsi"/>
          <w:sz w:val="24"/>
          <w:szCs w:val="24"/>
        </w:rPr>
        <w:t>7: JAJA</w:t>
      </w:r>
    </w:p>
    <w:p w14:paraId="06B4BA72" w14:textId="5A359552" w:rsidR="00A6276F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54AE5064" w14:textId="77777777" w:rsidR="00312AF3" w:rsidRPr="00DD1693" w:rsidRDefault="00312AF3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9"/>
        <w:gridCol w:w="850"/>
        <w:gridCol w:w="709"/>
        <w:gridCol w:w="1417"/>
        <w:gridCol w:w="1134"/>
        <w:gridCol w:w="1134"/>
        <w:gridCol w:w="1389"/>
        <w:gridCol w:w="1134"/>
      </w:tblGrid>
      <w:tr w:rsidR="00225286" w:rsidRPr="00874B30" w14:paraId="3390B2DD" w14:textId="77777777" w:rsidTr="00D736C0">
        <w:trPr>
          <w:cantSplit/>
        </w:trPr>
        <w:tc>
          <w:tcPr>
            <w:tcW w:w="596" w:type="dxa"/>
            <w:vAlign w:val="center"/>
            <w:hideMark/>
          </w:tcPr>
          <w:p w14:paraId="24505328" w14:textId="1D45F4C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r w:rsidR="00F82457"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vAlign w:val="center"/>
            <w:hideMark/>
          </w:tcPr>
          <w:p w14:paraId="3892EA04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850" w:type="dxa"/>
            <w:vAlign w:val="center"/>
            <w:hideMark/>
          </w:tcPr>
          <w:p w14:paraId="7728760A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center"/>
          </w:tcPr>
          <w:p w14:paraId="0BE626AC" w14:textId="77777777" w:rsidR="00225286" w:rsidRPr="00874B3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874B3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48B5A79E" w14:textId="568D1E0E" w:rsidR="00225286" w:rsidRPr="00874B3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</w:t>
            </w:r>
            <w:r w:rsidR="00D86E0B"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- %</w:t>
            </w:r>
          </w:p>
        </w:tc>
        <w:tc>
          <w:tcPr>
            <w:tcW w:w="1389" w:type="dxa"/>
            <w:vAlign w:val="center"/>
            <w:hideMark/>
          </w:tcPr>
          <w:p w14:paraId="7BEC3C80" w14:textId="77777777" w:rsidR="00225286" w:rsidRPr="00874B3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874B3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225286" w:rsidRPr="00874B30" w14:paraId="244669FB" w14:textId="77777777" w:rsidTr="00D736C0">
        <w:trPr>
          <w:cantSplit/>
          <w:trHeight w:val="200"/>
        </w:trPr>
        <w:tc>
          <w:tcPr>
            <w:tcW w:w="596" w:type="dxa"/>
            <w:shd w:val="clear" w:color="auto" w:fill="A6A6A6"/>
            <w:vAlign w:val="center"/>
            <w:hideMark/>
          </w:tcPr>
          <w:p w14:paraId="512AAA71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269" w:type="dxa"/>
            <w:shd w:val="clear" w:color="auto" w:fill="A6A6A6"/>
            <w:vAlign w:val="center"/>
            <w:hideMark/>
          </w:tcPr>
          <w:p w14:paraId="6CD988F0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A6A6A6"/>
            <w:vAlign w:val="center"/>
            <w:hideMark/>
          </w:tcPr>
          <w:p w14:paraId="706761DC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3F1AECDB" w14:textId="77777777" w:rsidR="00225286" w:rsidRPr="00874B3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874B3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6.</w:t>
            </w:r>
            <w:r w:rsidR="00AA1C66" w:rsidRPr="00874B3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74B30">
              <w:rPr>
                <w:rFonts w:cstheme="minorHAnsi"/>
                <w:b/>
                <w:sz w:val="20"/>
                <w:szCs w:val="20"/>
              </w:rPr>
              <w:t>(4x5)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39C9868" w14:textId="04559C83" w:rsidR="00225286" w:rsidRPr="00874B3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7</w:t>
            </w:r>
            <w:r w:rsidR="005D4DDE" w:rsidRPr="00874B30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89" w:type="dxa"/>
            <w:shd w:val="clear" w:color="auto" w:fill="A6A6A6"/>
            <w:vAlign w:val="center"/>
            <w:hideMark/>
          </w:tcPr>
          <w:p w14:paraId="698FA4B2" w14:textId="77777777" w:rsidR="00225286" w:rsidRPr="00874B3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874B3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9. (4x8)</w:t>
            </w:r>
          </w:p>
        </w:tc>
      </w:tr>
      <w:tr w:rsidR="00312AF3" w:rsidRPr="00874B30" w14:paraId="2C3A8537" w14:textId="77777777" w:rsidTr="00312AF3">
        <w:trPr>
          <w:cantSplit/>
          <w:trHeight w:val="328"/>
        </w:trPr>
        <w:tc>
          <w:tcPr>
            <w:tcW w:w="596" w:type="dxa"/>
            <w:vAlign w:val="center"/>
            <w:hideMark/>
          </w:tcPr>
          <w:p w14:paraId="3C5C81CC" w14:textId="0CCCF5BD" w:rsidR="00312AF3" w:rsidRPr="00874B30" w:rsidRDefault="00312AF3" w:rsidP="00312AF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8DEF672" w:rsidR="00312AF3" w:rsidRPr="00874B30" w:rsidRDefault="00312AF3" w:rsidP="00312AF3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20418">
              <w:rPr>
                <w:rFonts w:cstheme="minorHAnsi"/>
                <w:sz w:val="20"/>
                <w:szCs w:val="20"/>
              </w:rPr>
              <w:t>jaja rozmiar L (około 60g)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6EBFC97" w:rsidR="00312AF3" w:rsidRPr="00874B30" w:rsidRDefault="00312AF3" w:rsidP="00312AF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CDC8E8A" w:rsidR="00312AF3" w:rsidRPr="00874B30" w:rsidRDefault="00312AF3" w:rsidP="00312AF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0418">
              <w:rPr>
                <w:rFonts w:cstheme="minorHAnsi"/>
                <w:sz w:val="20"/>
                <w:szCs w:val="20"/>
              </w:rPr>
              <w:t>2800</w:t>
            </w:r>
          </w:p>
        </w:tc>
        <w:tc>
          <w:tcPr>
            <w:tcW w:w="1417" w:type="dxa"/>
            <w:vAlign w:val="center"/>
          </w:tcPr>
          <w:p w14:paraId="2E8FA673" w14:textId="77777777" w:rsidR="00312AF3" w:rsidRPr="00874B30" w:rsidRDefault="00312AF3" w:rsidP="00312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312AF3" w:rsidRPr="00874B30" w:rsidRDefault="00312AF3" w:rsidP="00312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626EC5" w14:textId="77777777" w:rsidR="00312AF3" w:rsidRPr="00874B30" w:rsidRDefault="00312AF3" w:rsidP="00312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3B4068D0" w14:textId="77777777" w:rsidR="00312AF3" w:rsidRPr="00874B30" w:rsidRDefault="00312AF3" w:rsidP="00312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312AF3" w:rsidRPr="00874B30" w:rsidRDefault="00312AF3" w:rsidP="00312AF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2AF3" w:rsidRPr="00874B30" w14:paraId="1567AB59" w14:textId="77777777" w:rsidTr="00312AF3">
        <w:trPr>
          <w:trHeight w:val="983"/>
        </w:trPr>
        <w:tc>
          <w:tcPr>
            <w:tcW w:w="5841" w:type="dxa"/>
            <w:gridSpan w:val="5"/>
          </w:tcPr>
          <w:p w14:paraId="663FCE1B" w14:textId="77777777" w:rsidR="00312AF3" w:rsidRDefault="00312AF3" w:rsidP="00312A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Łączna cena oferty </w:t>
            </w:r>
            <w:r w:rsidRPr="00874B30">
              <w:rPr>
                <w:rFonts w:cstheme="minorHAnsi"/>
                <w:b/>
                <w:bCs/>
                <w:sz w:val="20"/>
                <w:szCs w:val="20"/>
              </w:rPr>
              <w:br/>
            </w:r>
            <w:bookmarkStart w:id="0" w:name="_GoBack"/>
            <w:bookmarkEnd w:id="0"/>
            <w:r w:rsidRPr="00874B30">
              <w:rPr>
                <w:rFonts w:cstheme="minorHAnsi"/>
                <w:b/>
                <w:bCs/>
                <w:sz w:val="20"/>
                <w:szCs w:val="20"/>
              </w:rPr>
              <w:t xml:space="preserve">NETTO: </w:t>
            </w:r>
          </w:p>
          <w:p w14:paraId="69541D55" w14:textId="2A3FA23D" w:rsidR="00312AF3" w:rsidRPr="00312AF3" w:rsidRDefault="00312AF3" w:rsidP="00312A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74B30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874B30">
              <w:rPr>
                <w:rFonts w:cstheme="minorHAnsi"/>
                <w:bCs/>
                <w:sz w:val="20"/>
                <w:szCs w:val="20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312AF3" w:rsidRPr="00874B30" w:rsidRDefault="00312AF3" w:rsidP="00312A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sz w:val="20"/>
                <w:szCs w:val="20"/>
              </w:rPr>
              <w:t>…………… zł</w:t>
            </w:r>
          </w:p>
        </w:tc>
        <w:tc>
          <w:tcPr>
            <w:tcW w:w="2523" w:type="dxa"/>
            <w:gridSpan w:val="2"/>
          </w:tcPr>
          <w:p w14:paraId="6D7B3225" w14:textId="77777777" w:rsidR="00312AF3" w:rsidRDefault="00312AF3" w:rsidP="00312A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</w:p>
          <w:p w14:paraId="7D0B1212" w14:textId="45B28A94" w:rsidR="00312AF3" w:rsidRPr="00874B30" w:rsidRDefault="00312AF3" w:rsidP="00312A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74B30">
              <w:rPr>
                <w:rFonts w:cstheme="minorHAnsi"/>
                <w:bCs/>
                <w:sz w:val="20"/>
                <w:szCs w:val="20"/>
              </w:rPr>
              <w:t>(tj. suma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74B30">
              <w:rPr>
                <w:rFonts w:cstheme="minorHAnsi"/>
                <w:bCs/>
                <w:sz w:val="20"/>
                <w:szCs w:val="20"/>
              </w:rPr>
              <w:t>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312AF3" w:rsidRPr="00874B30" w:rsidRDefault="00312AF3" w:rsidP="00312AF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sz w:val="20"/>
                <w:szCs w:val="20"/>
              </w:rPr>
              <w:t>…..………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12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726124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2452FB">
      <w:rPr>
        <w:rFonts w:cstheme="minorHAnsi"/>
        <w:sz w:val="20"/>
        <w:szCs w:val="20"/>
      </w:rPr>
      <w:t>P</w:t>
    </w:r>
    <w:r w:rsidR="00312AF3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452FB"/>
    <w:rsid w:val="00286C3A"/>
    <w:rsid w:val="002954F3"/>
    <w:rsid w:val="00312A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4B30"/>
    <w:rsid w:val="00876A96"/>
    <w:rsid w:val="008774C7"/>
    <w:rsid w:val="00951A3D"/>
    <w:rsid w:val="009D5584"/>
    <w:rsid w:val="00A060B4"/>
    <w:rsid w:val="00A21A69"/>
    <w:rsid w:val="00A6276F"/>
    <w:rsid w:val="00A80E7F"/>
    <w:rsid w:val="00AA1C66"/>
    <w:rsid w:val="00AA2E91"/>
    <w:rsid w:val="00B63496"/>
    <w:rsid w:val="00B70269"/>
    <w:rsid w:val="00BA794E"/>
    <w:rsid w:val="00D009E3"/>
    <w:rsid w:val="00D04FF1"/>
    <w:rsid w:val="00D22111"/>
    <w:rsid w:val="00D22B36"/>
    <w:rsid w:val="00D25EB8"/>
    <w:rsid w:val="00D736C0"/>
    <w:rsid w:val="00D85C0B"/>
    <w:rsid w:val="00D86E0B"/>
    <w:rsid w:val="00DD1693"/>
    <w:rsid w:val="00E80F2A"/>
    <w:rsid w:val="00E83C3F"/>
    <w:rsid w:val="00EA5CC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11</cp:revision>
  <dcterms:created xsi:type="dcterms:W3CDTF">2024-06-24T12:30:00Z</dcterms:created>
  <dcterms:modified xsi:type="dcterms:W3CDTF">2024-07-05T09:05:00Z</dcterms:modified>
</cp:coreProperties>
</file>