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8102" w14:textId="77777777" w:rsidR="00AE3B1F" w:rsidRDefault="00AE3B1F" w:rsidP="00AE3B1F">
      <w:pPr>
        <w:jc w:val="right"/>
      </w:pPr>
      <w:r>
        <w:t>Załącznik nr 5 do projektu umowy</w:t>
      </w:r>
    </w:p>
    <w:p w14:paraId="7F1F2AAD" w14:textId="02874965" w:rsidR="00AE3B1F" w:rsidRDefault="00AE3B1F" w:rsidP="00AE3B1F">
      <w:pPr>
        <w:jc w:val="center"/>
      </w:pPr>
    </w:p>
    <w:p w14:paraId="69B51FEA" w14:textId="77777777" w:rsidR="00AE3B1F" w:rsidRDefault="00AE3B1F" w:rsidP="00AE3B1F">
      <w:pPr>
        <w:jc w:val="center"/>
      </w:pPr>
      <w:r>
        <w:t>PROTOKÓŁ ODBIORU FABRYCZNEGO</w:t>
      </w:r>
    </w:p>
    <w:p w14:paraId="64963197" w14:textId="7791B00C" w:rsidR="00AE3B1F" w:rsidRDefault="00AE3B1F" w:rsidP="00AE3B1F">
      <w:pPr>
        <w:jc w:val="center"/>
      </w:pPr>
      <w:r>
        <w:t>pojazdu trakcyjnego typu ……………….., nr fabryczny ……………….., wyprodukowanego przez …………………………………………………………………………………</w:t>
      </w:r>
    </w:p>
    <w:p w14:paraId="70F96909" w14:textId="77777777" w:rsidR="00AE3B1F" w:rsidRDefault="00AE3B1F" w:rsidP="00AE3B1F">
      <w:pPr>
        <w:jc w:val="both"/>
      </w:pPr>
      <w:r>
        <w:t xml:space="preserve">  </w:t>
      </w:r>
    </w:p>
    <w:p w14:paraId="2B3F6FCA" w14:textId="6C654945" w:rsidR="00AE3B1F" w:rsidRDefault="00283D5D" w:rsidP="00AE3B1F">
      <w:pPr>
        <w:jc w:val="both"/>
      </w:pPr>
      <w:r>
        <w:t>w</w:t>
      </w:r>
      <w:r w:rsidR="00AE3B1F">
        <w:t xml:space="preserve"> dniu …………</w:t>
      </w:r>
      <w:r>
        <w:t>…….</w:t>
      </w:r>
      <w:r w:rsidR="00AE3B1F">
        <w:t>…. r. w ………………….. upoważnieni przedstawiciele Województwa Podlaskiego (dalej Zamawiającego):</w:t>
      </w:r>
    </w:p>
    <w:p w14:paraId="3BB0530D" w14:textId="77777777" w:rsidR="00AE3B1F" w:rsidRDefault="00AE3B1F" w:rsidP="00AE3B1F">
      <w:pPr>
        <w:jc w:val="both"/>
      </w:pPr>
    </w:p>
    <w:p w14:paraId="766EFC2D" w14:textId="0CC8C252" w:rsidR="00AE3B1F" w:rsidRDefault="00AE3B1F" w:rsidP="00AE3B1F">
      <w:pPr>
        <w:jc w:val="both"/>
      </w:pPr>
      <w:r>
        <w:t>1.</w:t>
      </w:r>
      <w:r>
        <w:tab/>
        <w:t>……………………………</w:t>
      </w:r>
      <w:r w:rsidR="00283D5D">
        <w:t>……………………………………………………………………..</w:t>
      </w:r>
      <w:r>
        <w:t>………………………………………</w:t>
      </w:r>
    </w:p>
    <w:p w14:paraId="1ACD3E1D" w14:textId="0BBCDA0B" w:rsidR="00AE3B1F" w:rsidRDefault="00AE3B1F" w:rsidP="00AE3B1F">
      <w:pPr>
        <w:jc w:val="both"/>
      </w:pPr>
      <w:r>
        <w:t>2.</w:t>
      </w:r>
      <w:r>
        <w:tab/>
        <w:t>……………………………</w:t>
      </w:r>
      <w:r w:rsidR="00283D5D">
        <w:t>……………………………………………………………………..</w:t>
      </w:r>
      <w:r>
        <w:t>………………………………………</w:t>
      </w:r>
    </w:p>
    <w:p w14:paraId="1128D0F2" w14:textId="0D1E8628" w:rsidR="00283D5D" w:rsidRDefault="00283D5D" w:rsidP="00AE3B1F">
      <w:pPr>
        <w:jc w:val="both"/>
      </w:pPr>
      <w:r>
        <w:t xml:space="preserve">3.           </w:t>
      </w:r>
      <w:r>
        <w:t>……………………………</w:t>
      </w:r>
      <w:r>
        <w:t>……………………………………………………………………..</w:t>
      </w:r>
      <w:r>
        <w:t>………………………………………</w:t>
      </w:r>
      <w:r>
        <w:t xml:space="preserve"> </w:t>
      </w:r>
    </w:p>
    <w:p w14:paraId="4ED4AA70" w14:textId="77777777" w:rsidR="00AE3B1F" w:rsidRDefault="00AE3B1F" w:rsidP="00AE3B1F">
      <w:pPr>
        <w:jc w:val="both"/>
      </w:pPr>
      <w:r>
        <w:t>przy udziale Przedstawicieli spółki ……………………………. (dalej Użytkownika):</w:t>
      </w:r>
    </w:p>
    <w:p w14:paraId="4F9B649A" w14:textId="278F99D0" w:rsidR="00AE3B1F" w:rsidRDefault="00AE3B1F" w:rsidP="00AE3B1F">
      <w:pPr>
        <w:jc w:val="both"/>
      </w:pPr>
      <w:r>
        <w:t>1.</w:t>
      </w:r>
      <w:r>
        <w:tab/>
        <w:t>……………………………</w:t>
      </w:r>
      <w:r w:rsidR="00283D5D">
        <w:t>….………………………………………………………………….</w:t>
      </w:r>
      <w:r>
        <w:t>………………………………………</w:t>
      </w:r>
    </w:p>
    <w:p w14:paraId="176F4097" w14:textId="4C9FBFD8" w:rsidR="00AE3B1F" w:rsidRDefault="00AE3B1F" w:rsidP="00AE3B1F">
      <w:pPr>
        <w:jc w:val="both"/>
      </w:pPr>
      <w:r>
        <w:t>2.</w:t>
      </w:r>
      <w:r>
        <w:tab/>
        <w:t>……………………………</w:t>
      </w:r>
      <w:r w:rsidR="00283D5D">
        <w:t>……………………………………………………………………..</w:t>
      </w:r>
      <w:r>
        <w:t>………………………………………</w:t>
      </w:r>
    </w:p>
    <w:p w14:paraId="38AF8B17" w14:textId="34C28876" w:rsidR="00283D5D" w:rsidRDefault="00283D5D" w:rsidP="00AE3B1F">
      <w:pPr>
        <w:jc w:val="both"/>
      </w:pPr>
      <w:r>
        <w:t>3.           …………………………………………………………………………………………………………………………………………..</w:t>
      </w:r>
    </w:p>
    <w:p w14:paraId="220D8FC3" w14:textId="77777777" w:rsidR="00AE3B1F" w:rsidRDefault="00AE3B1F" w:rsidP="00AE3B1F">
      <w:pPr>
        <w:jc w:val="both"/>
      </w:pPr>
      <w:r>
        <w:t>oraz Przedstawiciele …………………………………………… (dalej Wykonawcy):</w:t>
      </w:r>
    </w:p>
    <w:p w14:paraId="7D50FA70" w14:textId="6637B970" w:rsidR="00AE3B1F" w:rsidRDefault="00AE3B1F" w:rsidP="00AE3B1F">
      <w:pPr>
        <w:jc w:val="both"/>
      </w:pPr>
      <w:r>
        <w:t>1.</w:t>
      </w:r>
      <w:r>
        <w:tab/>
        <w:t>……………………………</w:t>
      </w:r>
      <w:r w:rsidR="00283D5D">
        <w:t>……………………………………………………………………..</w:t>
      </w:r>
      <w:r>
        <w:t>………………………………………</w:t>
      </w:r>
    </w:p>
    <w:p w14:paraId="26A48949" w14:textId="3F1078E6" w:rsidR="00AE3B1F" w:rsidRDefault="00AE3B1F" w:rsidP="00AE3B1F">
      <w:pPr>
        <w:jc w:val="both"/>
      </w:pPr>
      <w:r>
        <w:t>2.</w:t>
      </w:r>
      <w:r>
        <w:tab/>
        <w:t>……………………………</w:t>
      </w:r>
      <w:r w:rsidR="00283D5D">
        <w:t>……………………………………………………………………..</w:t>
      </w:r>
      <w:r>
        <w:t>………………………………………</w:t>
      </w:r>
    </w:p>
    <w:p w14:paraId="336BB54C" w14:textId="6CB9A968" w:rsidR="00283D5D" w:rsidRDefault="00283D5D" w:rsidP="00AE3B1F">
      <w:pPr>
        <w:jc w:val="both"/>
      </w:pPr>
      <w:r>
        <w:t>3.          ……………………………………………………………………………………………………………………………………………</w:t>
      </w:r>
    </w:p>
    <w:p w14:paraId="11336CE5" w14:textId="080DC6E1" w:rsidR="00AE3B1F" w:rsidRDefault="00AE3B1F" w:rsidP="00AE3B1F">
      <w:pPr>
        <w:jc w:val="both"/>
      </w:pPr>
      <w:r>
        <w:t>dokonali / nie dokonali odbioru fabrycznego pojazdu kolejowego typu …………., nr fabryczny ………………….., wykonanego na podstawie Umowy nr ……..…../….. zawartej w dniu  ………….. przez Zamawiającego i Wykonawcę.</w:t>
      </w:r>
    </w:p>
    <w:p w14:paraId="7CE54995" w14:textId="52096878" w:rsidR="00AE3B1F" w:rsidRDefault="00AE3B1F" w:rsidP="00AE3B1F">
      <w:pPr>
        <w:jc w:val="both"/>
      </w:pPr>
      <w:r>
        <w:t xml:space="preserve">         Pojazd kolejowy przedstawiony do odbioru został wykonany / nie wykonany zgodnie ze Szczegółowym Opisem Przedmiotu Zamówienia przedstawionym przez Zamawiającego (załącznik Nr 1 do Umowy …………./…..) i Warunkami Technicznymi Wykonania i Odbioru opracowanymi przez Wykonawcę i zaakceptowanymi przez Zamawiającego.</w:t>
      </w:r>
    </w:p>
    <w:p w14:paraId="7FE2CB32" w14:textId="24883BFF" w:rsidR="00AE3B1F" w:rsidRDefault="00AE3B1F" w:rsidP="00AE3B1F">
      <w:pPr>
        <w:jc w:val="both"/>
      </w:pPr>
      <w:r>
        <w:t>Odbiory fabryczne poszczególnych zespołów i podzespołów pojazdu szynowego zostały przeprowadzone / nie zostały przeprowadzone przez uprawnione osoby Zamawiającego przy udziale Użytkownika, zgodnie ze Szczegółowym Opisem Przedmiotu Zamówienia, stanowiącym Załącznik nr 1 do Umowy ……………./……, Warunkami Technicznymi Wykonania i Odbioru zaakceptowanymi przez Zamawiającego.</w:t>
      </w:r>
    </w:p>
    <w:p w14:paraId="3A9A3EF1" w14:textId="0018CEF6" w:rsidR="00AE3B1F" w:rsidRDefault="00AE3B1F" w:rsidP="00AE3B1F">
      <w:pPr>
        <w:jc w:val="both"/>
      </w:pPr>
      <w:r>
        <w:t xml:space="preserve">Odbierany pojazd kolejowy posiada / nie posiada Zezwolenie na wprowadzenie pojazdu kolejowego do obrotu wydane przez …………………. w dniu ………………., nr. ……………., jest w pełni zgodny </w:t>
      </w:r>
    </w:p>
    <w:p w14:paraId="4A6D852F" w14:textId="77777777" w:rsidR="00AE3B1F" w:rsidRDefault="00AE3B1F" w:rsidP="00AE3B1F">
      <w:pPr>
        <w:jc w:val="both"/>
      </w:pPr>
      <w:r>
        <w:lastRenderedPageBreak/>
        <w:t>z obowiązującymi TSI oraz jest oznakowany zgodnie z Rozporządzeniem Ministra Transportu, Budownictwa i Gospodarki Morskiej z dnia 3 stycznia 2013 r. w sprawie prowadzenia rejestru oraz sposobu oznakowania pojazdów kolejowych.</w:t>
      </w:r>
    </w:p>
    <w:p w14:paraId="669B298C" w14:textId="77777777" w:rsidR="00AE3B1F" w:rsidRDefault="00AE3B1F" w:rsidP="00AE3B1F">
      <w:pPr>
        <w:jc w:val="both"/>
      </w:pPr>
      <w:r>
        <w:t xml:space="preserve">  </w:t>
      </w:r>
    </w:p>
    <w:p w14:paraId="6995D904" w14:textId="77777777" w:rsidR="00AE3B1F" w:rsidRDefault="00AE3B1F" w:rsidP="00AE3B1F">
      <w:pPr>
        <w:jc w:val="both"/>
      </w:pPr>
      <w:r>
        <w:t>Stwierdza się, że po próbach stacjonarnych, przeprowadzono jazdy próbne na trasie:</w:t>
      </w:r>
    </w:p>
    <w:p w14:paraId="34B363A4" w14:textId="77777777" w:rsidR="00AE3B1F" w:rsidRDefault="00AE3B1F" w:rsidP="00AE3B1F">
      <w:pPr>
        <w:jc w:val="both"/>
      </w:pPr>
      <w:r>
        <w:t>…………………………………………………………. o długości ……………………..</w:t>
      </w:r>
    </w:p>
    <w:p w14:paraId="610267B6" w14:textId="77777777" w:rsidR="00AE3B1F" w:rsidRDefault="00AE3B1F" w:rsidP="00AE3B1F">
      <w:pPr>
        <w:jc w:val="both"/>
      </w:pPr>
    </w:p>
    <w:p w14:paraId="3451A8DB" w14:textId="52C85D1A" w:rsidR="00AE3B1F" w:rsidRDefault="00AE3B1F" w:rsidP="00AE3B1F">
      <w:pPr>
        <w:jc w:val="both"/>
      </w:pPr>
      <w:r>
        <w:t xml:space="preserve">Wszystkie urządzenia pracowały prawidłowo / nie prawidłowo. </w:t>
      </w:r>
    </w:p>
    <w:p w14:paraId="3BC79713" w14:textId="77777777" w:rsidR="00AE3B1F" w:rsidRDefault="00AE3B1F" w:rsidP="00AE3B1F">
      <w:pPr>
        <w:jc w:val="both"/>
      </w:pPr>
      <w:r>
        <w:t>Protokoły z prób stacjonarnych i jazdy próbnej stanowią załączniki do niniejszego Protokołu.</w:t>
      </w:r>
    </w:p>
    <w:p w14:paraId="72FB929C" w14:textId="77777777" w:rsidR="00AE3B1F" w:rsidRDefault="00AE3B1F" w:rsidP="00AE3B1F">
      <w:pPr>
        <w:jc w:val="both"/>
      </w:pPr>
    </w:p>
    <w:p w14:paraId="38345B4A" w14:textId="77777777" w:rsidR="00AE3B1F" w:rsidRDefault="00AE3B1F" w:rsidP="00AE3B1F">
      <w:pPr>
        <w:jc w:val="both"/>
      </w:pPr>
      <w:r>
        <w:t xml:space="preserve"> Wraz z odbieranym pojazdem szynowym Wykonawca przekazał:</w:t>
      </w:r>
    </w:p>
    <w:p w14:paraId="4B9F0005" w14:textId="01243C36" w:rsidR="00AE3B1F" w:rsidRDefault="00AE3B1F" w:rsidP="00283D5D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………………………………………………………….…………………………………………...</w:t>
      </w:r>
    </w:p>
    <w:p w14:paraId="2DD0AD5D" w14:textId="33B9FCCE" w:rsidR="00AE3B1F" w:rsidRDefault="00AE3B1F" w:rsidP="00283D5D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………………………………………………………….…………………………………………...</w:t>
      </w:r>
    </w:p>
    <w:p w14:paraId="399791B1" w14:textId="5850EDA7" w:rsidR="00AE3B1F" w:rsidRDefault="00AE3B1F" w:rsidP="00283D5D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………………………………………………………….…………………………………………...</w:t>
      </w:r>
    </w:p>
    <w:p w14:paraId="06BD0307" w14:textId="77777777" w:rsidR="00AE3B1F" w:rsidRDefault="00AE3B1F" w:rsidP="00AE3B1F">
      <w:pPr>
        <w:jc w:val="both"/>
      </w:pPr>
      <w:r>
        <w:t xml:space="preserve">Pojazd jest kompletny, sprawny technicznie, został należycie wykonany i jest zdolny do użycia zgodnie </w:t>
      </w:r>
    </w:p>
    <w:p w14:paraId="1F8334FD" w14:textId="77777777" w:rsidR="00283D5D" w:rsidRDefault="00AE3B1F" w:rsidP="00AE3B1F">
      <w:pPr>
        <w:jc w:val="both"/>
      </w:pPr>
      <w:r>
        <w:t xml:space="preserve">z jego przeznaczeniem / pojazd nie został odebrany z uwagi </w:t>
      </w:r>
      <w:r w:rsidR="00283D5D">
        <w:t xml:space="preserve"> na</w:t>
      </w:r>
      <w:r>
        <w:t>:</w:t>
      </w:r>
    </w:p>
    <w:p w14:paraId="1C29E136" w14:textId="5996B641" w:rsidR="00AE3B1F" w:rsidRDefault="00AE3B1F" w:rsidP="00AE3B1F">
      <w:pPr>
        <w:jc w:val="both"/>
      </w:pPr>
      <w:r>
        <w:t>………………………</w:t>
      </w:r>
      <w:r w:rsidR="00283D5D">
        <w:t>…………………………………………………………………………………………………………………………</w:t>
      </w:r>
      <w:r>
        <w:t xml:space="preserve">……….. </w:t>
      </w:r>
    </w:p>
    <w:p w14:paraId="719051ED" w14:textId="77777777" w:rsidR="00AE3B1F" w:rsidRDefault="00AE3B1F" w:rsidP="00AE3B1F">
      <w:pPr>
        <w:jc w:val="both"/>
      </w:pPr>
      <w:r>
        <w:t>Pozostałe uwagi:</w:t>
      </w:r>
    </w:p>
    <w:p w14:paraId="48A3F246" w14:textId="428902B9" w:rsidR="00AE3B1F" w:rsidRDefault="00AE3B1F" w:rsidP="00AE3B1F">
      <w:pPr>
        <w:jc w:val="both"/>
      </w:pPr>
      <w:r>
        <w:t>………………………………………………………….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</w:t>
      </w:r>
    </w:p>
    <w:p w14:paraId="549246F6" w14:textId="77777777" w:rsidR="00AE3B1F" w:rsidRDefault="00AE3B1F" w:rsidP="00AE3B1F">
      <w:pPr>
        <w:jc w:val="both"/>
      </w:pPr>
    </w:p>
    <w:p w14:paraId="0AB93BEA" w14:textId="77777777" w:rsidR="00AE3B1F" w:rsidRDefault="00AE3B1F" w:rsidP="00AE3B1F">
      <w:pPr>
        <w:jc w:val="both"/>
      </w:pPr>
      <w:r>
        <w:t>Niniejszy protokół został sporządzony w 3 jednobrzmiących egzemplarzach, po jednym egzemplarzu dla Wykonawcy, Użytkownika i Zamawiającego.</w:t>
      </w:r>
    </w:p>
    <w:p w14:paraId="7F3C2CBD" w14:textId="77777777" w:rsidR="00AE3B1F" w:rsidRDefault="00AE3B1F" w:rsidP="00AE3B1F">
      <w:pPr>
        <w:jc w:val="both"/>
      </w:pPr>
    </w:p>
    <w:p w14:paraId="428D395C" w14:textId="607F57CA" w:rsidR="00AE3B1F" w:rsidRDefault="00AE3B1F" w:rsidP="00AE3B1F">
      <w:pPr>
        <w:jc w:val="both"/>
      </w:pPr>
      <w:r>
        <w:t>Zamawiający:</w:t>
      </w:r>
      <w:r>
        <w:tab/>
      </w:r>
      <w:r w:rsidR="00283D5D">
        <w:tab/>
      </w:r>
      <w:r w:rsidR="00283D5D">
        <w:tab/>
      </w:r>
      <w:r w:rsidR="00283D5D">
        <w:tab/>
      </w:r>
      <w:r>
        <w:t>Użytkownik:</w:t>
      </w:r>
      <w:r>
        <w:tab/>
      </w:r>
      <w:r w:rsidR="00283D5D">
        <w:tab/>
      </w:r>
      <w:r w:rsidR="00283D5D">
        <w:tab/>
      </w:r>
      <w:r w:rsidR="00283D5D">
        <w:tab/>
      </w:r>
      <w:r>
        <w:t>Wykonawca:</w:t>
      </w:r>
    </w:p>
    <w:p w14:paraId="3EDE4B13" w14:textId="0E29C0BA" w:rsidR="00AE3B1F" w:rsidRDefault="00AE3B1F" w:rsidP="00AE3B1F">
      <w:pPr>
        <w:jc w:val="both"/>
      </w:pPr>
      <w:r>
        <w:t>1. ……………………………..</w:t>
      </w:r>
      <w:r>
        <w:tab/>
      </w:r>
      <w:r w:rsidR="00283D5D">
        <w:tab/>
      </w:r>
      <w:r w:rsidR="00283D5D">
        <w:tab/>
      </w:r>
      <w:r>
        <w:t>1. ……………………………..</w:t>
      </w:r>
      <w:r>
        <w:tab/>
      </w:r>
      <w:r w:rsidR="00283D5D">
        <w:tab/>
      </w:r>
      <w:r w:rsidR="00283D5D">
        <w:tab/>
      </w:r>
      <w:r>
        <w:t>1. ……………………………..</w:t>
      </w:r>
    </w:p>
    <w:p w14:paraId="70F2EAC5" w14:textId="067677E4" w:rsidR="00AE3B1F" w:rsidRDefault="00AE3B1F" w:rsidP="00AE3B1F">
      <w:pPr>
        <w:jc w:val="both"/>
      </w:pPr>
      <w:r>
        <w:t>2. ……………………………..</w:t>
      </w:r>
      <w:r>
        <w:tab/>
      </w:r>
      <w:r w:rsidR="00283D5D">
        <w:tab/>
      </w:r>
      <w:r w:rsidR="00283D5D">
        <w:tab/>
      </w:r>
      <w:r>
        <w:t>2. ……………………………..</w:t>
      </w:r>
      <w:r>
        <w:tab/>
      </w:r>
      <w:r w:rsidR="00283D5D">
        <w:tab/>
      </w:r>
      <w:r w:rsidR="00283D5D">
        <w:tab/>
      </w:r>
      <w:r>
        <w:t>2. ……………………………..</w:t>
      </w:r>
    </w:p>
    <w:p w14:paraId="322583B9" w14:textId="33A6918C" w:rsidR="00AE3B1F" w:rsidRDefault="00283D5D" w:rsidP="00AE3B1F">
      <w:pPr>
        <w:jc w:val="both"/>
      </w:pPr>
      <w:r>
        <w:t>3. …………………………….                                3. ……………………………..</w:t>
      </w:r>
      <w:r w:rsidR="00AE3B1F">
        <w:tab/>
      </w:r>
      <w:r w:rsidR="00AE3B1F">
        <w:tab/>
        <w:t xml:space="preserve">               </w:t>
      </w:r>
      <w:r>
        <w:t>3. …………………………….</w:t>
      </w:r>
      <w:r w:rsidR="00AE3B1F">
        <w:t xml:space="preserve">                     </w:t>
      </w:r>
      <w:r w:rsidR="00AE3B1F">
        <w:tab/>
      </w:r>
      <w:r w:rsidR="00AE3B1F">
        <w:tab/>
      </w:r>
      <w:r w:rsidR="00AE3B1F">
        <w:tab/>
        <w:t xml:space="preserve">                 </w:t>
      </w:r>
    </w:p>
    <w:p w14:paraId="52B9D37F" w14:textId="77777777" w:rsidR="00283D5D" w:rsidRDefault="00283D5D" w:rsidP="00AE3B1F">
      <w:pPr>
        <w:jc w:val="both"/>
      </w:pPr>
    </w:p>
    <w:p w14:paraId="4250B6B3" w14:textId="77777777" w:rsidR="00283D5D" w:rsidRDefault="00283D5D" w:rsidP="00AE3B1F">
      <w:pPr>
        <w:jc w:val="both"/>
      </w:pPr>
    </w:p>
    <w:p w14:paraId="4EB12EC0" w14:textId="77777777" w:rsidR="00283D5D" w:rsidRDefault="00283D5D" w:rsidP="00AE3B1F">
      <w:pPr>
        <w:jc w:val="both"/>
      </w:pPr>
    </w:p>
    <w:p w14:paraId="643B294B" w14:textId="2D7DD06A" w:rsidR="00AE3B1F" w:rsidRPr="00283D5D" w:rsidRDefault="00AE3B1F" w:rsidP="00AE3B1F">
      <w:pPr>
        <w:jc w:val="both"/>
        <w:rPr>
          <w:u w:val="single"/>
        </w:rPr>
      </w:pPr>
      <w:r w:rsidRPr="00283D5D">
        <w:rPr>
          <w:u w:val="single"/>
        </w:rPr>
        <w:t>Załączniki:</w:t>
      </w:r>
    </w:p>
    <w:p w14:paraId="606A1AEC" w14:textId="4CAC2153" w:rsidR="00EC015F" w:rsidRDefault="00AE3B1F" w:rsidP="00AE3B1F">
      <w:pPr>
        <w:jc w:val="both"/>
      </w:pPr>
      <w:r>
        <w:t>1.</w:t>
      </w:r>
      <w:r>
        <w:tab/>
        <w:t>Protokół z jazdy próbnej z dnia ……………. na trasie ……………………………………</w:t>
      </w:r>
    </w:p>
    <w:sectPr w:rsidR="00EC0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B925" w14:textId="77777777" w:rsidR="00A87DBA" w:rsidRDefault="00A87DBA">
      <w:pPr>
        <w:spacing w:after="0" w:line="240" w:lineRule="auto"/>
      </w:pPr>
      <w:r>
        <w:separator/>
      </w:r>
    </w:p>
  </w:endnote>
  <w:endnote w:type="continuationSeparator" w:id="0">
    <w:p w14:paraId="56921E82" w14:textId="77777777" w:rsidR="00A87DBA" w:rsidRDefault="00A8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2402" w14:textId="77777777" w:rsidR="00A87DBA" w:rsidRDefault="00A87DBA">
      <w:pPr>
        <w:spacing w:after="0" w:line="240" w:lineRule="auto"/>
      </w:pPr>
      <w:r>
        <w:separator/>
      </w:r>
    </w:p>
  </w:footnote>
  <w:footnote w:type="continuationSeparator" w:id="0">
    <w:p w14:paraId="1EADF152" w14:textId="77777777" w:rsidR="00A87DBA" w:rsidRDefault="00A87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6591C"/>
    <w:multiLevelType w:val="hybridMultilevel"/>
    <w:tmpl w:val="AA4EF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9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1F"/>
    <w:rsid w:val="00076361"/>
    <w:rsid w:val="00187EF0"/>
    <w:rsid w:val="00283D5D"/>
    <w:rsid w:val="005049E1"/>
    <w:rsid w:val="00A87DBA"/>
    <w:rsid w:val="00AE3B1F"/>
    <w:rsid w:val="00C51AD5"/>
    <w:rsid w:val="00E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D9F87"/>
  <w15:chartTrackingRefBased/>
  <w15:docId w15:val="{486BB589-FB9E-4824-BDBB-CBE1ABEF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3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B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B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B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B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B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B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3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3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B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3B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3B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B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Ziniewicz Jan</dc:creator>
  <cp:keywords/>
  <dc:description/>
  <cp:lastModifiedBy>Ziniewicz Jan</cp:lastModifiedBy>
  <cp:revision>3</cp:revision>
  <dcterms:created xsi:type="dcterms:W3CDTF">2025-10-14T09:00:00Z</dcterms:created>
  <dcterms:modified xsi:type="dcterms:W3CDTF">2025-10-14T09:20:00Z</dcterms:modified>
</cp:coreProperties>
</file>