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F905E0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0D11C1" w:rsidRPr="000D11C1">
        <w:rPr>
          <w:rFonts w:asciiTheme="minorHAnsi" w:hAnsiTheme="minorHAnsi" w:cstheme="minorHAnsi"/>
          <w:b/>
          <w:sz w:val="22"/>
          <w:szCs w:val="22"/>
        </w:rPr>
        <w:t xml:space="preserve">dostawy </w:t>
      </w:r>
      <w:r w:rsidR="007858F1">
        <w:rPr>
          <w:rFonts w:asciiTheme="minorHAnsi" w:hAnsiTheme="minorHAnsi" w:cstheme="minorHAnsi"/>
          <w:b/>
          <w:sz w:val="22"/>
          <w:szCs w:val="22"/>
        </w:rPr>
        <w:t xml:space="preserve">rękawic i </w:t>
      </w:r>
      <w:r w:rsidR="000D11C1" w:rsidRPr="000D11C1">
        <w:rPr>
          <w:rFonts w:asciiTheme="minorHAnsi" w:hAnsiTheme="minorHAnsi" w:cstheme="minorHAnsi"/>
          <w:b/>
          <w:sz w:val="22"/>
          <w:szCs w:val="22"/>
        </w:rPr>
        <w:t>środków dezynfekcyjnych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Pr="00F97E5A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0D11C1" w:rsidRPr="00B51277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Pr="00B51277">
        <w:rPr>
          <w:rFonts w:asciiTheme="minorHAnsi" w:hAnsiTheme="minorHAnsi" w:cstheme="minorHAnsi"/>
          <w:b/>
          <w:sz w:val="24"/>
          <w:szCs w:val="24"/>
        </w:rPr>
        <w:t xml:space="preserve">dostawy </w:t>
      </w:r>
      <w:r w:rsidR="007858F1">
        <w:rPr>
          <w:rFonts w:asciiTheme="minorHAnsi" w:hAnsiTheme="minorHAnsi" w:cstheme="minorHAnsi"/>
          <w:b/>
          <w:sz w:val="24"/>
          <w:szCs w:val="24"/>
        </w:rPr>
        <w:t xml:space="preserve">rękawic i </w:t>
      </w:r>
      <w:r w:rsidRPr="00B51277">
        <w:rPr>
          <w:rFonts w:asciiTheme="minorHAnsi" w:hAnsiTheme="minorHAnsi" w:cstheme="minorHAnsi"/>
          <w:b/>
          <w:sz w:val="24"/>
          <w:szCs w:val="24"/>
        </w:rPr>
        <w:t>środków dezynfekcyjnych: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 za cenę oferty brutto ...........................................................zł (słownie:.........................................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............................................................),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2 za cenę oferty brutto ...........................................................zł (słownie:.........................................................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............................................), Grupa 3 za cenę oferty brutto ...........................................................zł (słownie:..................................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...................................................................),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4 za cenę oferty brutto ...........................................................zł (słownie:....................................................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.................................................),  </w:t>
      </w:r>
    </w:p>
    <w:p w:rsidR="000D11C1" w:rsidRPr="000D11C1" w:rsidRDefault="000D11C1" w:rsidP="007858F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5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zgodnie z załączonym formularzem asortymentowo-cenowym.</w:t>
      </w:r>
    </w:p>
    <w:p w:rsidR="000D11C1" w:rsidRPr="00F97E5A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F97E5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="00392865" w:rsidRPr="00F97E5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97E5A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Pr="00F97E5A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C3950" w:rsidRDefault="000D11C1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>w przypadku zawarcia umowy</w:t>
      </w:r>
      <w:r w:rsidR="00CC3950">
        <w:rPr>
          <w:rFonts w:asciiTheme="minorHAnsi" w:hAnsiTheme="minorHAnsi" w:cstheme="minorHAnsi"/>
          <w:iCs/>
          <w:sz w:val="24"/>
          <w:szCs w:val="24"/>
        </w:rPr>
        <w:t>:</w:t>
      </w:r>
    </w:p>
    <w:p w:rsidR="00437EC9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-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i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nazwisko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nr telefonu oraz e-mail)</w:t>
      </w:r>
    </w:p>
    <w:p w:rsidR="00CC3950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CC3950" w:rsidRPr="00F97E5A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 xml:space="preserve">8. </w:t>
      </w:r>
      <w:r w:rsidRPr="00CC3950">
        <w:rPr>
          <w:rFonts w:asciiTheme="minorHAnsi" w:hAnsiTheme="minorHAnsi" w:cstheme="minorHAnsi"/>
          <w:b/>
          <w:spacing w:val="-3"/>
          <w:sz w:val="24"/>
          <w:szCs w:val="24"/>
        </w:rPr>
        <w:t>E-mail do składania zamówień: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……………………………………………………………………………………………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</w:p>
    <w:p w:rsidR="00392865" w:rsidRPr="00F97E5A" w:rsidRDefault="00CC3950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76017">
        <w:rPr>
          <w:rFonts w:asciiTheme="minorHAnsi" w:hAnsiTheme="minorHAnsi" w:cstheme="minorHAnsi"/>
          <w:sz w:val="24"/>
          <w:szCs w:val="24"/>
        </w:rPr>
        <w:t xml:space="preserve"> </w:t>
      </w:r>
      <w:r w:rsidRPr="00F97E5A">
        <w:rPr>
          <w:rFonts w:asciiTheme="minorHAnsi" w:hAnsiTheme="minorHAnsi" w:cstheme="minorHAnsi"/>
          <w:sz w:val="24"/>
          <w:szCs w:val="24"/>
        </w:rPr>
        <w:t>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76017">
        <w:rPr>
          <w:rFonts w:asciiTheme="minorHAnsi" w:hAnsiTheme="minorHAnsi" w:cstheme="minorHAnsi"/>
          <w:sz w:val="24"/>
          <w:szCs w:val="24"/>
        </w:rPr>
        <w:t xml:space="preserve"> </w:t>
      </w:r>
      <w:r w:rsidRPr="00F97E5A">
        <w:rPr>
          <w:rFonts w:asciiTheme="minorHAnsi" w:hAnsiTheme="minorHAnsi" w:cstheme="minorHAnsi"/>
          <w:sz w:val="24"/>
          <w:szCs w:val="24"/>
        </w:rPr>
        <w:t>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BA4BD7" w:rsidRPr="00F97E5A">
        <w:rPr>
          <w:rFonts w:asciiTheme="minorHAnsi" w:hAnsiTheme="minorHAnsi" w:cstheme="minorHAnsi"/>
        </w:rPr>
        <w:tab/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Pr="00F97E5A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9B4DA0" w:rsidRPr="001D3C67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* </w:t>
      </w:r>
      <w:r w:rsidR="009B4DA0" w:rsidRPr="001D3C67">
        <w:rPr>
          <w:rFonts w:asciiTheme="minorHAnsi" w:eastAsia="Calibri" w:hAnsiTheme="minorHAnsi" w:cstheme="minorHAnsi"/>
          <w:iCs/>
          <w:sz w:val="16"/>
          <w:szCs w:val="16"/>
        </w:rPr>
        <w:t>niepotrzebne skreślić</w:t>
      </w:r>
    </w:p>
    <w:p w:rsidR="00392865" w:rsidRPr="001D3C67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C421A0"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392865" w:rsidRPr="001D3C67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5B" w:rsidRDefault="00074A5B" w:rsidP="00392865">
      <w:r>
        <w:separator/>
      </w:r>
    </w:p>
  </w:endnote>
  <w:endnote w:type="continuationSeparator" w:id="0">
    <w:p w:rsidR="00074A5B" w:rsidRDefault="00074A5B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5B" w:rsidRDefault="00074A5B" w:rsidP="00392865">
      <w:r>
        <w:separator/>
      </w:r>
    </w:p>
  </w:footnote>
  <w:footnote w:type="continuationSeparator" w:id="0">
    <w:p w:rsidR="00074A5B" w:rsidRDefault="00074A5B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Calibri" w:hAnsi="Calibri" w:cs="Arial"/>
          <w:b/>
          <w:sz w:val="16"/>
          <w:szCs w:val="16"/>
        </w:rPr>
        <w:t>EUR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b/>
          <w:sz w:val="16"/>
          <w:szCs w:val="16"/>
        </w:rPr>
        <w:t>roczna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74A5B"/>
    <w:rsid w:val="000B7F26"/>
    <w:rsid w:val="000D11C1"/>
    <w:rsid w:val="000E0FC8"/>
    <w:rsid w:val="001029D9"/>
    <w:rsid w:val="00104891"/>
    <w:rsid w:val="00190B91"/>
    <w:rsid w:val="001B4F5F"/>
    <w:rsid w:val="001D3C67"/>
    <w:rsid w:val="001F502B"/>
    <w:rsid w:val="001F5DF4"/>
    <w:rsid w:val="00200D1C"/>
    <w:rsid w:val="0023748E"/>
    <w:rsid w:val="00277FC3"/>
    <w:rsid w:val="002A329D"/>
    <w:rsid w:val="003060F4"/>
    <w:rsid w:val="00345A2F"/>
    <w:rsid w:val="00381E77"/>
    <w:rsid w:val="00392865"/>
    <w:rsid w:val="003D7893"/>
    <w:rsid w:val="003F3E07"/>
    <w:rsid w:val="00401E43"/>
    <w:rsid w:val="0040309F"/>
    <w:rsid w:val="00410B15"/>
    <w:rsid w:val="004159BF"/>
    <w:rsid w:val="00424D54"/>
    <w:rsid w:val="00437EC9"/>
    <w:rsid w:val="00447814"/>
    <w:rsid w:val="00480C04"/>
    <w:rsid w:val="004939C1"/>
    <w:rsid w:val="004B721D"/>
    <w:rsid w:val="004F3DB9"/>
    <w:rsid w:val="005432A2"/>
    <w:rsid w:val="00573319"/>
    <w:rsid w:val="00590909"/>
    <w:rsid w:val="005C273D"/>
    <w:rsid w:val="006C7895"/>
    <w:rsid w:val="007022FE"/>
    <w:rsid w:val="00703251"/>
    <w:rsid w:val="00706154"/>
    <w:rsid w:val="0071179A"/>
    <w:rsid w:val="007858F1"/>
    <w:rsid w:val="007C11AC"/>
    <w:rsid w:val="007C7697"/>
    <w:rsid w:val="007F7785"/>
    <w:rsid w:val="00825CF6"/>
    <w:rsid w:val="00871444"/>
    <w:rsid w:val="00875711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9F6BBE"/>
    <w:rsid w:val="00A17DBF"/>
    <w:rsid w:val="00A375E9"/>
    <w:rsid w:val="00A76017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50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844F7"/>
    <w:rsid w:val="00F905E0"/>
    <w:rsid w:val="00F94500"/>
    <w:rsid w:val="00F97E5A"/>
    <w:rsid w:val="00FD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hlewandowska</cp:lastModifiedBy>
  <cp:revision>2</cp:revision>
  <dcterms:created xsi:type="dcterms:W3CDTF">2024-10-25T06:26:00Z</dcterms:created>
  <dcterms:modified xsi:type="dcterms:W3CDTF">2024-10-25T06:26:00Z</dcterms:modified>
</cp:coreProperties>
</file>