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0D7173BA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6565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5966C4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86565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B1EA6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DC5219A" w14:textId="168E6C4D" w:rsidR="005966C4" w:rsidRDefault="001C10F6" w:rsidP="005966C4">
      <w:pPr>
        <w:spacing w:after="0" w:line="24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</w:t>
      </w:r>
      <w:r w:rsidR="002D7D9B">
        <w:rPr>
          <w:rFonts w:eastAsia="Calibri" w:cstheme="minorHAnsi"/>
          <w:sz w:val="20"/>
          <w:szCs w:val="20"/>
        </w:rPr>
        <w:t xml:space="preserve">.: </w:t>
      </w:r>
      <w:r w:rsidR="005966C4" w:rsidRPr="005966C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Remont pomieszczeń zlokalizowanych na parterze budynku przy ulicy Zielonej 8 </w:t>
      </w:r>
      <w:r w:rsidR="005966C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                     </w:t>
      </w:r>
      <w:r w:rsidR="005966C4" w:rsidRPr="005966C4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w Poznaniu, o łącznej powierzchni 175,86 m2</w:t>
      </w:r>
    </w:p>
    <w:p w14:paraId="00427C86" w14:textId="304EE572" w:rsidR="004D2536" w:rsidRPr="008A4570" w:rsidRDefault="00362F44" w:rsidP="005966C4">
      <w:pPr>
        <w:spacing w:after="0" w:line="240" w:lineRule="auto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629C73B1" w14:textId="372917B8" w:rsidR="00654FDC" w:rsidRPr="00654FDC" w:rsidRDefault="00784B22" w:rsidP="00654FDC">
      <w:pPr>
        <w:pStyle w:val="Akapitzlist"/>
        <w:numPr>
          <w:ilvl w:val="0"/>
          <w:numId w:val="1"/>
        </w:numPr>
        <w:rPr>
          <w:rFonts w:eastAsia="Calibri" w:cstheme="minorHAnsi"/>
          <w:sz w:val="20"/>
          <w:szCs w:val="20"/>
        </w:rPr>
      </w:pPr>
      <w:r w:rsidRPr="00654FDC">
        <w:rPr>
          <w:rFonts w:eastAsia="Calibri" w:cstheme="minorHAnsi"/>
          <w:sz w:val="20"/>
          <w:szCs w:val="20"/>
        </w:rPr>
        <w:t>Oświadczam, że nie zachodzą w stosunku do mnie przesłanki wykluczenia</w:t>
      </w:r>
      <w:r w:rsidR="00A91316" w:rsidRPr="00654FDC">
        <w:rPr>
          <w:rFonts w:eastAsia="Calibri" w:cstheme="minorHAnsi"/>
          <w:sz w:val="20"/>
          <w:szCs w:val="20"/>
        </w:rPr>
        <w:t xml:space="preserve"> z postępowania na podstawie art. 7 ust. 1  </w:t>
      </w:r>
      <w:r w:rsidR="00F74187" w:rsidRPr="00654FDC">
        <w:rPr>
          <w:rFonts w:eastAsia="Calibri" w:cstheme="minorHAnsi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r w:rsidR="00654FDC" w:rsidRPr="00654FDC">
        <w:rPr>
          <w:rFonts w:eastAsia="Calibri" w:cstheme="minorHAnsi"/>
          <w:sz w:val="20"/>
          <w:szCs w:val="20"/>
        </w:rPr>
        <w:t>(t.</w:t>
      </w:r>
      <w:r w:rsidR="00654FDC">
        <w:rPr>
          <w:rFonts w:eastAsia="Calibri" w:cstheme="minorHAnsi"/>
          <w:sz w:val="20"/>
          <w:szCs w:val="20"/>
        </w:rPr>
        <w:t xml:space="preserve"> </w:t>
      </w:r>
      <w:r w:rsidR="00654FDC" w:rsidRPr="00654FDC">
        <w:rPr>
          <w:rFonts w:eastAsia="Calibri" w:cstheme="minorHAnsi"/>
          <w:sz w:val="20"/>
          <w:szCs w:val="20"/>
        </w:rPr>
        <w:t>j. Dz. U. z 2024 r. poz. 507).</w:t>
      </w:r>
    </w:p>
    <w:p w14:paraId="6312374E" w14:textId="270F2E56" w:rsidR="005B150B" w:rsidRPr="00654FDC" w:rsidRDefault="005B150B" w:rsidP="00654FDC">
      <w:pPr>
        <w:pStyle w:val="Akapitzlist"/>
        <w:spacing w:after="0"/>
        <w:jc w:val="both"/>
        <w:rPr>
          <w:rFonts w:eastAsia="Calibri" w:cstheme="minorHAnsi"/>
          <w:sz w:val="20"/>
          <w:szCs w:val="20"/>
        </w:rPr>
      </w:pP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8683E8B" w14:textId="77777777" w:rsidR="003370B8" w:rsidRPr="00374630" w:rsidRDefault="003370B8" w:rsidP="003370B8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2341D69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459007D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748FDB" w14:textId="77777777" w:rsidR="003370B8" w:rsidRDefault="003370B8" w:rsidP="003370B8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8325E7" w14:textId="77777777" w:rsidR="00CF55D4" w:rsidRPr="005C6638" w:rsidRDefault="00CF55D4" w:rsidP="003370B8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</w:p>
    <w:p w14:paraId="03BF933D" w14:textId="77777777" w:rsidR="003370B8" w:rsidRPr="00374630" w:rsidRDefault="003370B8" w:rsidP="003370B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678033FE" w14:textId="77777777" w:rsidR="003370B8" w:rsidRPr="005C6638" w:rsidRDefault="003370B8" w:rsidP="003370B8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53BB258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E930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DAAB6" w14:textId="77777777" w:rsidR="00E9303A" w:rsidRDefault="00E9303A" w:rsidP="00950849">
      <w:pPr>
        <w:spacing w:after="0" w:line="240" w:lineRule="auto"/>
      </w:pPr>
      <w:r>
        <w:separator/>
      </w:r>
    </w:p>
  </w:endnote>
  <w:endnote w:type="continuationSeparator" w:id="0">
    <w:p w14:paraId="5C895869" w14:textId="77777777" w:rsidR="00E9303A" w:rsidRDefault="00E9303A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F86E9" w14:textId="77777777" w:rsidR="00E9303A" w:rsidRDefault="00E9303A" w:rsidP="00950849">
      <w:pPr>
        <w:spacing w:after="0" w:line="240" w:lineRule="auto"/>
      </w:pPr>
      <w:r>
        <w:separator/>
      </w:r>
    </w:p>
  </w:footnote>
  <w:footnote w:type="continuationSeparator" w:id="0">
    <w:p w14:paraId="4E9E7063" w14:textId="77777777" w:rsidR="00E9303A" w:rsidRDefault="00E9303A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57A31"/>
    <w:rsid w:val="00060BE5"/>
    <w:rsid w:val="00065643"/>
    <w:rsid w:val="00073039"/>
    <w:rsid w:val="00080EB9"/>
    <w:rsid w:val="0009674C"/>
    <w:rsid w:val="00106502"/>
    <w:rsid w:val="00171181"/>
    <w:rsid w:val="001B04D9"/>
    <w:rsid w:val="001C10F6"/>
    <w:rsid w:val="001E4B97"/>
    <w:rsid w:val="0020547E"/>
    <w:rsid w:val="00211C1B"/>
    <w:rsid w:val="0021730F"/>
    <w:rsid w:val="00296B7A"/>
    <w:rsid w:val="002B5687"/>
    <w:rsid w:val="002D1169"/>
    <w:rsid w:val="002D23B8"/>
    <w:rsid w:val="002D7D9B"/>
    <w:rsid w:val="002E52FD"/>
    <w:rsid w:val="002F068C"/>
    <w:rsid w:val="002F5300"/>
    <w:rsid w:val="00310B79"/>
    <w:rsid w:val="003160BE"/>
    <w:rsid w:val="00325EB7"/>
    <w:rsid w:val="0033422A"/>
    <w:rsid w:val="003370B8"/>
    <w:rsid w:val="0035522B"/>
    <w:rsid w:val="00362F44"/>
    <w:rsid w:val="0036679F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966C4"/>
    <w:rsid w:val="005B150B"/>
    <w:rsid w:val="005C4DD3"/>
    <w:rsid w:val="005F48DE"/>
    <w:rsid w:val="005F49AB"/>
    <w:rsid w:val="00654FDC"/>
    <w:rsid w:val="0066731F"/>
    <w:rsid w:val="00670F34"/>
    <w:rsid w:val="00682E26"/>
    <w:rsid w:val="006E61E3"/>
    <w:rsid w:val="006E72D2"/>
    <w:rsid w:val="00715218"/>
    <w:rsid w:val="0077280F"/>
    <w:rsid w:val="00784B22"/>
    <w:rsid w:val="0086565D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D2054"/>
    <w:rsid w:val="009F4BCB"/>
    <w:rsid w:val="00A25AF0"/>
    <w:rsid w:val="00A27701"/>
    <w:rsid w:val="00A30060"/>
    <w:rsid w:val="00A7334E"/>
    <w:rsid w:val="00A80689"/>
    <w:rsid w:val="00A87094"/>
    <w:rsid w:val="00A91316"/>
    <w:rsid w:val="00AA0140"/>
    <w:rsid w:val="00AB1EA6"/>
    <w:rsid w:val="00AD487A"/>
    <w:rsid w:val="00AD5D53"/>
    <w:rsid w:val="00B50283"/>
    <w:rsid w:val="00B5566A"/>
    <w:rsid w:val="00B61DC5"/>
    <w:rsid w:val="00BB12CB"/>
    <w:rsid w:val="00BE7B83"/>
    <w:rsid w:val="00C32EE7"/>
    <w:rsid w:val="00CA3102"/>
    <w:rsid w:val="00CE2E4D"/>
    <w:rsid w:val="00CF55D4"/>
    <w:rsid w:val="00D65690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9303A"/>
    <w:rsid w:val="00EC7687"/>
    <w:rsid w:val="00F64837"/>
    <w:rsid w:val="00F71033"/>
    <w:rsid w:val="00F7418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96</cp:revision>
  <cp:lastPrinted>2024-04-12T06:33:00Z</cp:lastPrinted>
  <dcterms:created xsi:type="dcterms:W3CDTF">2018-03-22T10:40:00Z</dcterms:created>
  <dcterms:modified xsi:type="dcterms:W3CDTF">2024-11-06T08:03:00Z</dcterms:modified>
</cp:coreProperties>
</file>