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1" w:rightFromText="141" w:vertAnchor="page" w:horzAnchor="margin" w:tblpY="1396"/>
        <w:tblW w:w="9136" w:type="dxa"/>
        <w:tblLook w:val="04A0" w:firstRow="1" w:lastRow="0" w:firstColumn="1" w:lastColumn="0" w:noHBand="0" w:noVBand="1"/>
      </w:tblPr>
      <w:tblGrid>
        <w:gridCol w:w="486"/>
        <w:gridCol w:w="4559"/>
        <w:gridCol w:w="2681"/>
        <w:gridCol w:w="1410"/>
      </w:tblGrid>
      <w:tr w:rsidR="00534E17" w:rsidTr="005D04D6">
        <w:trPr>
          <w:trHeight w:val="326"/>
        </w:trPr>
        <w:tc>
          <w:tcPr>
            <w:tcW w:w="0" w:type="auto"/>
          </w:tcPr>
          <w:p w:rsidR="009845FE" w:rsidRPr="00676E33" w:rsidRDefault="009845FE" w:rsidP="005D04D6">
            <w:pPr>
              <w:rPr>
                <w:b/>
              </w:rPr>
            </w:pPr>
            <w:r w:rsidRPr="00676E33">
              <w:rPr>
                <w:b/>
              </w:rPr>
              <w:t>Lp.</w:t>
            </w:r>
          </w:p>
        </w:tc>
        <w:tc>
          <w:tcPr>
            <w:tcW w:w="0" w:type="auto"/>
          </w:tcPr>
          <w:p w:rsidR="009845FE" w:rsidRPr="00676E33" w:rsidRDefault="009845FE" w:rsidP="005D04D6">
            <w:pPr>
              <w:rPr>
                <w:b/>
              </w:rPr>
            </w:pPr>
            <w:r w:rsidRPr="00676E33">
              <w:rPr>
                <w:b/>
              </w:rPr>
              <w:t>Miejscowość</w:t>
            </w:r>
          </w:p>
        </w:tc>
        <w:tc>
          <w:tcPr>
            <w:tcW w:w="0" w:type="auto"/>
          </w:tcPr>
          <w:p w:rsidR="009845FE" w:rsidRPr="00676E33" w:rsidRDefault="009845FE" w:rsidP="005D04D6">
            <w:pPr>
              <w:rPr>
                <w:b/>
              </w:rPr>
            </w:pPr>
            <w:r w:rsidRPr="00676E33">
              <w:rPr>
                <w:b/>
              </w:rPr>
              <w:t>Nr działki</w:t>
            </w:r>
          </w:p>
        </w:tc>
        <w:tc>
          <w:tcPr>
            <w:tcW w:w="0" w:type="auto"/>
          </w:tcPr>
          <w:p w:rsidR="009845FE" w:rsidRPr="00676E33" w:rsidRDefault="009845FE" w:rsidP="005D04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E33">
              <w:rPr>
                <w:b/>
              </w:rPr>
              <w:t>Pow. Koszenia (m2)</w:t>
            </w:r>
          </w:p>
        </w:tc>
      </w:tr>
      <w:tr w:rsidR="00534E17" w:rsidTr="005D04D6">
        <w:trPr>
          <w:trHeight w:val="308"/>
        </w:trPr>
        <w:tc>
          <w:tcPr>
            <w:tcW w:w="0" w:type="auto"/>
          </w:tcPr>
          <w:p w:rsidR="009845FE" w:rsidRDefault="009845FE" w:rsidP="005D04D6">
            <w:r>
              <w:t>1</w:t>
            </w:r>
          </w:p>
        </w:tc>
        <w:tc>
          <w:tcPr>
            <w:tcW w:w="0" w:type="auto"/>
          </w:tcPr>
          <w:p w:rsidR="009845FE" w:rsidRDefault="009845FE" w:rsidP="005D04D6">
            <w:r>
              <w:t>Głogów Młp.-os. Słoneczne boisko</w:t>
            </w:r>
          </w:p>
        </w:tc>
        <w:tc>
          <w:tcPr>
            <w:tcW w:w="0" w:type="auto"/>
          </w:tcPr>
          <w:p w:rsidR="009845FE" w:rsidRDefault="009845FE" w:rsidP="005D04D6">
            <w:r>
              <w:t>314/1, 315/1, 316/1, 317/1, 318/1</w:t>
            </w:r>
          </w:p>
        </w:tc>
        <w:tc>
          <w:tcPr>
            <w:tcW w:w="0" w:type="auto"/>
          </w:tcPr>
          <w:p w:rsidR="009845FE" w:rsidRDefault="009845FE" w:rsidP="005D04D6">
            <w:r>
              <w:t>6 000</w:t>
            </w:r>
          </w:p>
        </w:tc>
      </w:tr>
      <w:tr w:rsidR="00534E17" w:rsidTr="005D04D6">
        <w:trPr>
          <w:trHeight w:val="194"/>
        </w:trPr>
        <w:tc>
          <w:tcPr>
            <w:tcW w:w="0" w:type="auto"/>
          </w:tcPr>
          <w:p w:rsidR="009845FE" w:rsidRDefault="00DE1ECB" w:rsidP="005D04D6">
            <w:r>
              <w:t>2</w:t>
            </w:r>
          </w:p>
        </w:tc>
        <w:tc>
          <w:tcPr>
            <w:tcW w:w="0" w:type="auto"/>
          </w:tcPr>
          <w:p w:rsidR="009845FE" w:rsidRDefault="009845FE" w:rsidP="005D04D6">
            <w:r>
              <w:t>Styków-teren boiska sportowego</w:t>
            </w:r>
          </w:p>
        </w:tc>
        <w:tc>
          <w:tcPr>
            <w:tcW w:w="0" w:type="auto"/>
          </w:tcPr>
          <w:p w:rsidR="009845FE" w:rsidRDefault="000E40E7" w:rsidP="005D04D6">
            <w:r>
              <w:t>583/5,501/4</w:t>
            </w:r>
          </w:p>
        </w:tc>
        <w:tc>
          <w:tcPr>
            <w:tcW w:w="0" w:type="auto"/>
          </w:tcPr>
          <w:p w:rsidR="009845FE" w:rsidRDefault="000E40E7" w:rsidP="005D04D6">
            <w:r>
              <w:t>4</w:t>
            </w:r>
            <w:r w:rsidR="009845FE">
              <w:t xml:space="preserve"> 500</w:t>
            </w:r>
          </w:p>
        </w:tc>
      </w:tr>
      <w:tr w:rsidR="00534E17" w:rsidTr="005D04D6">
        <w:trPr>
          <w:trHeight w:val="326"/>
        </w:trPr>
        <w:tc>
          <w:tcPr>
            <w:tcW w:w="0" w:type="auto"/>
          </w:tcPr>
          <w:p w:rsidR="009845FE" w:rsidRDefault="00DE1ECB" w:rsidP="005D04D6">
            <w:r>
              <w:t>3</w:t>
            </w:r>
          </w:p>
        </w:tc>
        <w:tc>
          <w:tcPr>
            <w:tcW w:w="0" w:type="auto"/>
          </w:tcPr>
          <w:p w:rsidR="009845FE" w:rsidRDefault="00676E33" w:rsidP="005D04D6">
            <w:r>
              <w:t>Styków – teren k. Domu Ludowego</w:t>
            </w:r>
          </w:p>
        </w:tc>
        <w:tc>
          <w:tcPr>
            <w:tcW w:w="0" w:type="auto"/>
          </w:tcPr>
          <w:p w:rsidR="009845FE" w:rsidRDefault="009845FE" w:rsidP="005D04D6">
            <w:r>
              <w:t>739</w:t>
            </w:r>
          </w:p>
        </w:tc>
        <w:tc>
          <w:tcPr>
            <w:tcW w:w="0" w:type="auto"/>
          </w:tcPr>
          <w:p w:rsidR="009845FE" w:rsidRDefault="009845FE" w:rsidP="005D04D6">
            <w:r>
              <w:t>2 500</w:t>
            </w:r>
          </w:p>
        </w:tc>
      </w:tr>
      <w:tr w:rsidR="00534E17" w:rsidTr="005D04D6">
        <w:trPr>
          <w:trHeight w:val="326"/>
        </w:trPr>
        <w:tc>
          <w:tcPr>
            <w:tcW w:w="0" w:type="auto"/>
          </w:tcPr>
          <w:p w:rsidR="009845FE" w:rsidRDefault="00DE1ECB" w:rsidP="005D04D6">
            <w:r>
              <w:t>4</w:t>
            </w:r>
          </w:p>
        </w:tc>
        <w:tc>
          <w:tcPr>
            <w:tcW w:w="0" w:type="auto"/>
          </w:tcPr>
          <w:p w:rsidR="009845FE" w:rsidRDefault="00676E33" w:rsidP="005D04D6">
            <w:r>
              <w:t>Wysoka Głogowska – teren k. Domu Ludowego</w:t>
            </w:r>
          </w:p>
        </w:tc>
        <w:tc>
          <w:tcPr>
            <w:tcW w:w="0" w:type="auto"/>
          </w:tcPr>
          <w:p w:rsidR="009845FE" w:rsidRDefault="009845FE" w:rsidP="005D04D6">
            <w:r>
              <w:t>1868, 1921/1, 1920/1, 1921/3, 1921/4</w:t>
            </w:r>
          </w:p>
        </w:tc>
        <w:tc>
          <w:tcPr>
            <w:tcW w:w="0" w:type="auto"/>
          </w:tcPr>
          <w:p w:rsidR="009845FE" w:rsidRDefault="009845FE" w:rsidP="005D04D6">
            <w:r>
              <w:t>7 200</w:t>
            </w:r>
          </w:p>
        </w:tc>
      </w:tr>
      <w:tr w:rsidR="00534E17" w:rsidTr="005D04D6">
        <w:trPr>
          <w:trHeight w:val="308"/>
        </w:trPr>
        <w:tc>
          <w:tcPr>
            <w:tcW w:w="0" w:type="auto"/>
          </w:tcPr>
          <w:p w:rsidR="009845FE" w:rsidRDefault="00DE1ECB" w:rsidP="005D04D6">
            <w:r>
              <w:t>5</w:t>
            </w:r>
          </w:p>
        </w:tc>
        <w:tc>
          <w:tcPr>
            <w:tcW w:w="0" w:type="auto"/>
          </w:tcPr>
          <w:p w:rsidR="009845FE" w:rsidRDefault="00676E33" w:rsidP="005D04D6">
            <w:r>
              <w:t>Wysoka Głogowska – tereny zielone przy drodze</w:t>
            </w:r>
          </w:p>
        </w:tc>
        <w:tc>
          <w:tcPr>
            <w:tcW w:w="0" w:type="auto"/>
          </w:tcPr>
          <w:p w:rsidR="009845FE" w:rsidRDefault="009845FE" w:rsidP="00A26454">
            <w:r>
              <w:t>1927, 2121/1, 2096</w:t>
            </w:r>
            <w:r w:rsidR="00A26454">
              <w:t>/1, 2095</w:t>
            </w:r>
          </w:p>
        </w:tc>
        <w:tc>
          <w:tcPr>
            <w:tcW w:w="0" w:type="auto"/>
          </w:tcPr>
          <w:p w:rsidR="009845FE" w:rsidRDefault="000F4F17" w:rsidP="005D04D6">
            <w:r>
              <w:t>6</w:t>
            </w:r>
            <w:r w:rsidR="009845FE">
              <w:t xml:space="preserve"> 200</w:t>
            </w:r>
          </w:p>
        </w:tc>
      </w:tr>
      <w:tr w:rsidR="00534E17" w:rsidTr="005D04D6">
        <w:trPr>
          <w:trHeight w:val="326"/>
        </w:trPr>
        <w:tc>
          <w:tcPr>
            <w:tcW w:w="0" w:type="auto"/>
          </w:tcPr>
          <w:p w:rsidR="009845FE" w:rsidRDefault="00DE1ECB" w:rsidP="005D04D6">
            <w:r>
              <w:t>6</w:t>
            </w:r>
          </w:p>
        </w:tc>
        <w:tc>
          <w:tcPr>
            <w:tcW w:w="0" w:type="auto"/>
          </w:tcPr>
          <w:p w:rsidR="009845FE" w:rsidRDefault="00676E33" w:rsidP="005D04D6">
            <w:r>
              <w:t>Wysoka Głogowska – teren k. STOLARESU</w:t>
            </w:r>
          </w:p>
        </w:tc>
        <w:tc>
          <w:tcPr>
            <w:tcW w:w="0" w:type="auto"/>
          </w:tcPr>
          <w:p w:rsidR="009845FE" w:rsidRDefault="009845FE" w:rsidP="005D04D6">
            <w:r>
              <w:t>2217, 2240</w:t>
            </w:r>
          </w:p>
        </w:tc>
        <w:tc>
          <w:tcPr>
            <w:tcW w:w="0" w:type="auto"/>
          </w:tcPr>
          <w:p w:rsidR="009845FE" w:rsidRDefault="000F4F17" w:rsidP="005D04D6">
            <w:r>
              <w:t>4 2</w:t>
            </w:r>
            <w:r w:rsidR="009845FE">
              <w:t>00</w:t>
            </w:r>
          </w:p>
        </w:tc>
      </w:tr>
      <w:tr w:rsidR="00534E17" w:rsidTr="005D04D6">
        <w:trPr>
          <w:trHeight w:val="308"/>
        </w:trPr>
        <w:tc>
          <w:tcPr>
            <w:tcW w:w="0" w:type="auto"/>
          </w:tcPr>
          <w:p w:rsidR="009845FE" w:rsidRDefault="00DE1ECB" w:rsidP="005D04D6">
            <w:r>
              <w:t>7</w:t>
            </w:r>
          </w:p>
        </w:tc>
        <w:tc>
          <w:tcPr>
            <w:tcW w:w="0" w:type="auto"/>
          </w:tcPr>
          <w:p w:rsidR="009845FE" w:rsidRDefault="00676E33" w:rsidP="005D04D6">
            <w:r>
              <w:t>Pogwizdów Stary – boisko i tereny przyległe</w:t>
            </w:r>
          </w:p>
        </w:tc>
        <w:tc>
          <w:tcPr>
            <w:tcW w:w="0" w:type="auto"/>
          </w:tcPr>
          <w:p w:rsidR="009845FE" w:rsidRDefault="009845FE" w:rsidP="005D04D6">
            <w:r>
              <w:t>1/1</w:t>
            </w:r>
          </w:p>
        </w:tc>
        <w:tc>
          <w:tcPr>
            <w:tcW w:w="0" w:type="auto"/>
          </w:tcPr>
          <w:p w:rsidR="009845FE" w:rsidRDefault="009845FE" w:rsidP="005D04D6">
            <w:r>
              <w:t>23 000</w:t>
            </w:r>
          </w:p>
        </w:tc>
      </w:tr>
      <w:tr w:rsidR="00534E17" w:rsidTr="005D04D6">
        <w:trPr>
          <w:trHeight w:val="326"/>
        </w:trPr>
        <w:tc>
          <w:tcPr>
            <w:tcW w:w="0" w:type="auto"/>
          </w:tcPr>
          <w:p w:rsidR="009845FE" w:rsidRDefault="00DE1ECB" w:rsidP="005D04D6">
            <w:r>
              <w:t>8</w:t>
            </w:r>
          </w:p>
        </w:tc>
        <w:tc>
          <w:tcPr>
            <w:tcW w:w="0" w:type="auto"/>
          </w:tcPr>
          <w:p w:rsidR="009845FE" w:rsidRDefault="00676E33" w:rsidP="005D04D6">
            <w:r>
              <w:t>Pogwizdów Stary – tereny rajskiej Doliny</w:t>
            </w:r>
          </w:p>
        </w:tc>
        <w:tc>
          <w:tcPr>
            <w:tcW w:w="0" w:type="auto"/>
          </w:tcPr>
          <w:p w:rsidR="009845FE" w:rsidRDefault="009845FE" w:rsidP="005D04D6">
            <w:r>
              <w:t>170/2, 170/3</w:t>
            </w:r>
          </w:p>
        </w:tc>
        <w:tc>
          <w:tcPr>
            <w:tcW w:w="0" w:type="auto"/>
          </w:tcPr>
          <w:p w:rsidR="009845FE" w:rsidRDefault="009845FE" w:rsidP="005D04D6">
            <w:r>
              <w:t>10 000</w:t>
            </w:r>
          </w:p>
        </w:tc>
      </w:tr>
      <w:tr w:rsidR="00534E17" w:rsidTr="005D04D6">
        <w:trPr>
          <w:trHeight w:val="308"/>
        </w:trPr>
        <w:tc>
          <w:tcPr>
            <w:tcW w:w="0" w:type="auto"/>
          </w:tcPr>
          <w:p w:rsidR="009845FE" w:rsidRDefault="00DE1ECB" w:rsidP="005D04D6">
            <w:r>
              <w:t>9</w:t>
            </w:r>
          </w:p>
        </w:tc>
        <w:tc>
          <w:tcPr>
            <w:tcW w:w="0" w:type="auto"/>
          </w:tcPr>
          <w:p w:rsidR="009845FE" w:rsidRDefault="00676E33" w:rsidP="005D04D6">
            <w:r>
              <w:t>Przewrotne – tereny k. Domu Ludowego</w:t>
            </w:r>
          </w:p>
        </w:tc>
        <w:tc>
          <w:tcPr>
            <w:tcW w:w="0" w:type="auto"/>
          </w:tcPr>
          <w:p w:rsidR="009845FE" w:rsidRDefault="00676E33" w:rsidP="005D04D6">
            <w:r>
              <w:t>969/2, 1034/2, 964/4</w:t>
            </w:r>
          </w:p>
        </w:tc>
        <w:tc>
          <w:tcPr>
            <w:tcW w:w="0" w:type="auto"/>
          </w:tcPr>
          <w:p w:rsidR="009845FE" w:rsidRDefault="009845FE" w:rsidP="005D04D6">
            <w:r>
              <w:t>13 500</w:t>
            </w:r>
          </w:p>
        </w:tc>
      </w:tr>
      <w:tr w:rsidR="00534E17" w:rsidTr="005D04D6">
        <w:trPr>
          <w:trHeight w:val="326"/>
        </w:trPr>
        <w:tc>
          <w:tcPr>
            <w:tcW w:w="0" w:type="auto"/>
          </w:tcPr>
          <w:p w:rsidR="009845FE" w:rsidRDefault="00DE1ECB" w:rsidP="005D04D6">
            <w:r>
              <w:t>10</w:t>
            </w:r>
          </w:p>
        </w:tc>
        <w:tc>
          <w:tcPr>
            <w:tcW w:w="0" w:type="auto"/>
          </w:tcPr>
          <w:p w:rsidR="009845FE" w:rsidRDefault="00676E33" w:rsidP="005D04D6">
            <w:r>
              <w:t>Przewrotne – tereny przy ośrodku zdrowia</w:t>
            </w:r>
          </w:p>
        </w:tc>
        <w:tc>
          <w:tcPr>
            <w:tcW w:w="0" w:type="auto"/>
          </w:tcPr>
          <w:p w:rsidR="009845FE" w:rsidRDefault="00676E33" w:rsidP="005D04D6">
            <w:r>
              <w:t>1059/2, 1053/27, 1053/28</w:t>
            </w:r>
          </w:p>
        </w:tc>
        <w:tc>
          <w:tcPr>
            <w:tcW w:w="0" w:type="auto"/>
          </w:tcPr>
          <w:p w:rsidR="009845FE" w:rsidRDefault="009845FE" w:rsidP="005D04D6">
            <w:r>
              <w:t>3 100</w:t>
            </w:r>
          </w:p>
        </w:tc>
      </w:tr>
      <w:tr w:rsidR="00534E17" w:rsidTr="005D04D6">
        <w:trPr>
          <w:trHeight w:val="326"/>
        </w:trPr>
        <w:tc>
          <w:tcPr>
            <w:tcW w:w="0" w:type="auto"/>
          </w:tcPr>
          <w:p w:rsidR="009845FE" w:rsidRDefault="00DE1ECB" w:rsidP="005D04D6">
            <w:r>
              <w:t>11</w:t>
            </w:r>
          </w:p>
        </w:tc>
        <w:tc>
          <w:tcPr>
            <w:tcW w:w="0" w:type="auto"/>
          </w:tcPr>
          <w:p w:rsidR="009845FE" w:rsidRDefault="00676E33" w:rsidP="005D04D6">
            <w:r>
              <w:t>Przewrotne – tereny przy orliku w stronę stawu</w:t>
            </w:r>
          </w:p>
        </w:tc>
        <w:tc>
          <w:tcPr>
            <w:tcW w:w="0" w:type="auto"/>
          </w:tcPr>
          <w:p w:rsidR="009845FE" w:rsidRDefault="00676E33" w:rsidP="005D04D6">
            <w:r>
              <w:t>1834/1, 1834/2, 1834/3, 1834/4, 1839, 1840, 1841</w:t>
            </w:r>
          </w:p>
        </w:tc>
        <w:tc>
          <w:tcPr>
            <w:tcW w:w="0" w:type="auto"/>
          </w:tcPr>
          <w:p w:rsidR="009845FE" w:rsidRDefault="009845FE" w:rsidP="005D04D6">
            <w:r>
              <w:t>27 500</w:t>
            </w:r>
          </w:p>
        </w:tc>
      </w:tr>
      <w:tr w:rsidR="00534E17" w:rsidTr="005D04D6">
        <w:trPr>
          <w:trHeight w:val="308"/>
        </w:trPr>
        <w:tc>
          <w:tcPr>
            <w:tcW w:w="0" w:type="auto"/>
          </w:tcPr>
          <w:p w:rsidR="009845FE" w:rsidRDefault="00DE1ECB" w:rsidP="005D04D6">
            <w:r>
              <w:t>12</w:t>
            </w:r>
          </w:p>
        </w:tc>
        <w:tc>
          <w:tcPr>
            <w:tcW w:w="0" w:type="auto"/>
          </w:tcPr>
          <w:p w:rsidR="009845FE" w:rsidRDefault="00676E33" w:rsidP="005D04D6">
            <w:r>
              <w:t>Przewrotne – staw</w:t>
            </w:r>
          </w:p>
        </w:tc>
        <w:tc>
          <w:tcPr>
            <w:tcW w:w="0" w:type="auto"/>
          </w:tcPr>
          <w:p w:rsidR="009845FE" w:rsidRDefault="00676E33" w:rsidP="005D04D6">
            <w:r>
              <w:t>1861/1</w:t>
            </w:r>
          </w:p>
        </w:tc>
        <w:tc>
          <w:tcPr>
            <w:tcW w:w="0" w:type="auto"/>
          </w:tcPr>
          <w:p w:rsidR="009845FE" w:rsidRDefault="009845FE" w:rsidP="005D04D6">
            <w:r>
              <w:t>6 500</w:t>
            </w:r>
          </w:p>
        </w:tc>
      </w:tr>
      <w:tr w:rsidR="00534E17" w:rsidTr="005D04D6">
        <w:trPr>
          <w:trHeight w:val="326"/>
        </w:trPr>
        <w:tc>
          <w:tcPr>
            <w:tcW w:w="0" w:type="auto"/>
          </w:tcPr>
          <w:p w:rsidR="009845FE" w:rsidRDefault="00DE1ECB" w:rsidP="005D04D6">
            <w:r>
              <w:t>13</w:t>
            </w:r>
          </w:p>
        </w:tc>
        <w:tc>
          <w:tcPr>
            <w:tcW w:w="0" w:type="auto"/>
          </w:tcPr>
          <w:p w:rsidR="009845FE" w:rsidRDefault="00676E33" w:rsidP="005D04D6">
            <w:r>
              <w:t>Przewrotne – bo</w:t>
            </w:r>
            <w:r w:rsidR="00295C19">
              <w:t>isko sportowe i tereny obok</w:t>
            </w:r>
          </w:p>
        </w:tc>
        <w:tc>
          <w:tcPr>
            <w:tcW w:w="0" w:type="auto"/>
          </w:tcPr>
          <w:p w:rsidR="009845FE" w:rsidRDefault="00676E33" w:rsidP="005D04D6">
            <w:r>
              <w:t>3178/2</w:t>
            </w:r>
          </w:p>
        </w:tc>
        <w:tc>
          <w:tcPr>
            <w:tcW w:w="0" w:type="auto"/>
          </w:tcPr>
          <w:p w:rsidR="009845FE" w:rsidRDefault="009845FE" w:rsidP="005D04D6">
            <w:r>
              <w:t>19 000</w:t>
            </w:r>
          </w:p>
        </w:tc>
      </w:tr>
      <w:tr w:rsidR="00534E17" w:rsidTr="005D04D6">
        <w:trPr>
          <w:trHeight w:val="308"/>
        </w:trPr>
        <w:tc>
          <w:tcPr>
            <w:tcW w:w="0" w:type="auto"/>
          </w:tcPr>
          <w:p w:rsidR="009845FE" w:rsidRDefault="00DE1ECB" w:rsidP="005D04D6">
            <w:r>
              <w:t>14</w:t>
            </w:r>
          </w:p>
        </w:tc>
        <w:tc>
          <w:tcPr>
            <w:tcW w:w="0" w:type="auto"/>
          </w:tcPr>
          <w:p w:rsidR="009845FE" w:rsidRDefault="00676E33" w:rsidP="005D04D6">
            <w:r>
              <w:t>Hucisko – boisko, wiaty i teren przy stawie</w:t>
            </w:r>
          </w:p>
        </w:tc>
        <w:tc>
          <w:tcPr>
            <w:tcW w:w="0" w:type="auto"/>
          </w:tcPr>
          <w:p w:rsidR="009845FE" w:rsidRDefault="00676E33" w:rsidP="005D04D6">
            <w:r>
              <w:t>450</w:t>
            </w:r>
          </w:p>
        </w:tc>
        <w:tc>
          <w:tcPr>
            <w:tcW w:w="0" w:type="auto"/>
          </w:tcPr>
          <w:p w:rsidR="009845FE" w:rsidRDefault="009845FE" w:rsidP="005D04D6">
            <w:r>
              <w:t>25 000</w:t>
            </w:r>
          </w:p>
        </w:tc>
      </w:tr>
      <w:tr w:rsidR="00534E17" w:rsidTr="005D04D6">
        <w:trPr>
          <w:trHeight w:val="308"/>
        </w:trPr>
        <w:tc>
          <w:tcPr>
            <w:tcW w:w="0" w:type="auto"/>
          </w:tcPr>
          <w:p w:rsidR="00534E17" w:rsidRDefault="00DE1ECB" w:rsidP="005D04D6">
            <w:r>
              <w:t>15</w:t>
            </w:r>
          </w:p>
        </w:tc>
        <w:tc>
          <w:tcPr>
            <w:tcW w:w="0" w:type="auto"/>
          </w:tcPr>
          <w:p w:rsidR="00534E17" w:rsidRDefault="00534E17" w:rsidP="000E40E7">
            <w:r>
              <w:t>Budy Głogowskie –park</w:t>
            </w:r>
          </w:p>
        </w:tc>
        <w:tc>
          <w:tcPr>
            <w:tcW w:w="0" w:type="auto"/>
          </w:tcPr>
          <w:p w:rsidR="00534E17" w:rsidRDefault="00534E17" w:rsidP="005D04D6">
            <w:r>
              <w:t>1</w:t>
            </w:r>
            <w:r w:rsidR="0054654B">
              <w:t>552/9</w:t>
            </w:r>
          </w:p>
        </w:tc>
        <w:tc>
          <w:tcPr>
            <w:tcW w:w="0" w:type="auto"/>
          </w:tcPr>
          <w:p w:rsidR="00534E17" w:rsidRDefault="0054654B" w:rsidP="005D04D6">
            <w:r>
              <w:t>14</w:t>
            </w:r>
            <w:r w:rsidR="00534E17">
              <w:t xml:space="preserve"> 000 </w:t>
            </w:r>
          </w:p>
        </w:tc>
      </w:tr>
      <w:tr w:rsidR="0054654B" w:rsidTr="005D04D6">
        <w:trPr>
          <w:trHeight w:val="308"/>
        </w:trPr>
        <w:tc>
          <w:tcPr>
            <w:tcW w:w="0" w:type="auto"/>
          </w:tcPr>
          <w:p w:rsidR="0054654B" w:rsidRDefault="00DE1ECB" w:rsidP="005D04D6">
            <w:r>
              <w:t>16</w:t>
            </w:r>
          </w:p>
        </w:tc>
        <w:tc>
          <w:tcPr>
            <w:tcW w:w="0" w:type="auto"/>
          </w:tcPr>
          <w:p w:rsidR="0054654B" w:rsidRDefault="0054654B" w:rsidP="000E40E7">
            <w:r>
              <w:t>Budy Głogowskie – teren przy boisku sportowym</w:t>
            </w:r>
          </w:p>
        </w:tc>
        <w:tc>
          <w:tcPr>
            <w:tcW w:w="0" w:type="auto"/>
          </w:tcPr>
          <w:p w:rsidR="0054654B" w:rsidRDefault="0054654B" w:rsidP="005D04D6">
            <w:r>
              <w:t>1553/4</w:t>
            </w:r>
          </w:p>
        </w:tc>
        <w:tc>
          <w:tcPr>
            <w:tcW w:w="0" w:type="auto"/>
          </w:tcPr>
          <w:p w:rsidR="0054654B" w:rsidRDefault="0054654B" w:rsidP="005D04D6">
            <w:r>
              <w:t>7 000</w:t>
            </w:r>
          </w:p>
        </w:tc>
      </w:tr>
      <w:tr w:rsidR="00534E17" w:rsidTr="005D04D6">
        <w:trPr>
          <w:trHeight w:val="308"/>
        </w:trPr>
        <w:tc>
          <w:tcPr>
            <w:tcW w:w="0" w:type="auto"/>
          </w:tcPr>
          <w:p w:rsidR="00534E17" w:rsidRDefault="00DE1ECB" w:rsidP="005D04D6">
            <w:r>
              <w:t>17</w:t>
            </w:r>
          </w:p>
        </w:tc>
        <w:tc>
          <w:tcPr>
            <w:tcW w:w="0" w:type="auto"/>
          </w:tcPr>
          <w:p w:rsidR="00534E17" w:rsidRDefault="00534E17" w:rsidP="005D04D6">
            <w:r>
              <w:t>Wola Cicha – tereny wokół Domu Ludowego, boisko oraz teren przyległy</w:t>
            </w:r>
          </w:p>
        </w:tc>
        <w:tc>
          <w:tcPr>
            <w:tcW w:w="0" w:type="auto"/>
          </w:tcPr>
          <w:p w:rsidR="00534E17" w:rsidRDefault="00534E17" w:rsidP="005D04D6">
            <w:r>
              <w:t>587/1, 588/5, 598/2</w:t>
            </w:r>
          </w:p>
        </w:tc>
        <w:tc>
          <w:tcPr>
            <w:tcW w:w="0" w:type="auto"/>
          </w:tcPr>
          <w:p w:rsidR="00534E17" w:rsidRDefault="00534E17" w:rsidP="005D04D6">
            <w:r>
              <w:t>12 200</w:t>
            </w:r>
          </w:p>
        </w:tc>
      </w:tr>
      <w:tr w:rsidR="00534E17" w:rsidTr="005D04D6">
        <w:trPr>
          <w:trHeight w:val="308"/>
        </w:trPr>
        <w:tc>
          <w:tcPr>
            <w:tcW w:w="0" w:type="auto"/>
          </w:tcPr>
          <w:p w:rsidR="00534E17" w:rsidRDefault="00DE1ECB" w:rsidP="005D04D6">
            <w:r>
              <w:t>18</w:t>
            </w:r>
          </w:p>
        </w:tc>
        <w:tc>
          <w:tcPr>
            <w:tcW w:w="0" w:type="auto"/>
          </w:tcPr>
          <w:p w:rsidR="00534E17" w:rsidRDefault="00534E17" w:rsidP="005D04D6">
            <w:r>
              <w:t>Wola Cicha – teren wokół drogi w stronę stadniny koni</w:t>
            </w:r>
          </w:p>
        </w:tc>
        <w:tc>
          <w:tcPr>
            <w:tcW w:w="0" w:type="auto"/>
          </w:tcPr>
          <w:p w:rsidR="00534E17" w:rsidRDefault="00534E17" w:rsidP="005D04D6">
            <w:r>
              <w:t>298/5</w:t>
            </w:r>
          </w:p>
        </w:tc>
        <w:tc>
          <w:tcPr>
            <w:tcW w:w="0" w:type="auto"/>
          </w:tcPr>
          <w:p w:rsidR="00534E17" w:rsidRDefault="00534E17" w:rsidP="005D04D6">
            <w:r>
              <w:t>7 500</w:t>
            </w:r>
          </w:p>
        </w:tc>
      </w:tr>
      <w:tr w:rsidR="00534E17" w:rsidTr="005D04D6">
        <w:trPr>
          <w:trHeight w:val="308"/>
        </w:trPr>
        <w:tc>
          <w:tcPr>
            <w:tcW w:w="0" w:type="auto"/>
          </w:tcPr>
          <w:p w:rsidR="00534E17" w:rsidRDefault="00DE1ECB" w:rsidP="005D04D6">
            <w:r>
              <w:t>19</w:t>
            </w:r>
          </w:p>
        </w:tc>
        <w:tc>
          <w:tcPr>
            <w:tcW w:w="0" w:type="auto"/>
          </w:tcPr>
          <w:p w:rsidR="00534E17" w:rsidRDefault="00534E17" w:rsidP="005D04D6">
            <w:r>
              <w:t>Głogów Młp. – pas zieleni wzdłuż ciągu pieszego wzdłuż obwodnicy oraz teren przy rzece Szlachcianka</w:t>
            </w:r>
          </w:p>
        </w:tc>
        <w:tc>
          <w:tcPr>
            <w:tcW w:w="0" w:type="auto"/>
          </w:tcPr>
          <w:p w:rsidR="00534E17" w:rsidRDefault="00534E17" w:rsidP="005D04D6">
            <w:r>
              <w:t>-</w:t>
            </w:r>
          </w:p>
        </w:tc>
        <w:tc>
          <w:tcPr>
            <w:tcW w:w="0" w:type="auto"/>
          </w:tcPr>
          <w:p w:rsidR="00534E17" w:rsidRDefault="00534E17" w:rsidP="005D04D6">
            <w:r>
              <w:t xml:space="preserve">6 000 </w:t>
            </w:r>
          </w:p>
        </w:tc>
      </w:tr>
      <w:tr w:rsidR="00534E17" w:rsidTr="005D04D6">
        <w:trPr>
          <w:trHeight w:val="308"/>
        </w:trPr>
        <w:tc>
          <w:tcPr>
            <w:tcW w:w="0" w:type="auto"/>
          </w:tcPr>
          <w:p w:rsidR="00534E17" w:rsidRDefault="00DE1ECB" w:rsidP="005D04D6">
            <w:r>
              <w:t>20</w:t>
            </w:r>
          </w:p>
        </w:tc>
        <w:tc>
          <w:tcPr>
            <w:tcW w:w="0" w:type="auto"/>
          </w:tcPr>
          <w:p w:rsidR="00534E17" w:rsidRDefault="00534E17" w:rsidP="005D04D6">
            <w:r>
              <w:t>Rogoźnica – teren zielony naprzeciwko Domu Ludowego</w:t>
            </w:r>
          </w:p>
        </w:tc>
        <w:tc>
          <w:tcPr>
            <w:tcW w:w="0" w:type="auto"/>
          </w:tcPr>
          <w:p w:rsidR="00534E17" w:rsidRDefault="00534E17" w:rsidP="005D04D6">
            <w:r>
              <w:t>1170/</w:t>
            </w:r>
            <w:r w:rsidR="00295C19">
              <w:t>3,</w:t>
            </w:r>
            <w:r>
              <w:t>1</w:t>
            </w:r>
            <w:r w:rsidR="00CE4308">
              <w:t>2</w:t>
            </w:r>
          </w:p>
        </w:tc>
        <w:tc>
          <w:tcPr>
            <w:tcW w:w="0" w:type="auto"/>
          </w:tcPr>
          <w:p w:rsidR="00534E17" w:rsidRDefault="00295C19" w:rsidP="005D04D6">
            <w:r>
              <w:t>3 5</w:t>
            </w:r>
            <w:r w:rsidR="00534E17">
              <w:t>00</w:t>
            </w:r>
          </w:p>
        </w:tc>
      </w:tr>
      <w:tr w:rsidR="00A44AC7" w:rsidTr="005D04D6">
        <w:trPr>
          <w:trHeight w:val="308"/>
        </w:trPr>
        <w:tc>
          <w:tcPr>
            <w:tcW w:w="0" w:type="auto"/>
          </w:tcPr>
          <w:p w:rsidR="00A44AC7" w:rsidRDefault="00DE1ECB" w:rsidP="005D04D6">
            <w:r>
              <w:t>21</w:t>
            </w:r>
          </w:p>
        </w:tc>
        <w:tc>
          <w:tcPr>
            <w:tcW w:w="0" w:type="auto"/>
          </w:tcPr>
          <w:p w:rsidR="00A44AC7" w:rsidRDefault="00A44AC7" w:rsidP="005D04D6">
            <w:r>
              <w:t>Głogów Młp. - „choinki”</w:t>
            </w:r>
          </w:p>
        </w:tc>
        <w:tc>
          <w:tcPr>
            <w:tcW w:w="0" w:type="auto"/>
          </w:tcPr>
          <w:p w:rsidR="00A44AC7" w:rsidRDefault="00A44AC7" w:rsidP="005D04D6">
            <w:r>
              <w:t>3635/5</w:t>
            </w:r>
          </w:p>
        </w:tc>
        <w:tc>
          <w:tcPr>
            <w:tcW w:w="0" w:type="auto"/>
          </w:tcPr>
          <w:p w:rsidR="00A44AC7" w:rsidRPr="00A44AC7" w:rsidRDefault="00DE1ECB" w:rsidP="005D04D6">
            <w:r>
              <w:t>39500</w:t>
            </w:r>
          </w:p>
        </w:tc>
      </w:tr>
      <w:tr w:rsidR="00A44AC7" w:rsidTr="005D04D6">
        <w:trPr>
          <w:trHeight w:val="308"/>
        </w:trPr>
        <w:tc>
          <w:tcPr>
            <w:tcW w:w="0" w:type="auto"/>
          </w:tcPr>
          <w:p w:rsidR="00A44AC7" w:rsidRDefault="00DE1ECB" w:rsidP="005D04D6">
            <w:r>
              <w:t>22</w:t>
            </w:r>
          </w:p>
        </w:tc>
        <w:tc>
          <w:tcPr>
            <w:tcW w:w="0" w:type="auto"/>
          </w:tcPr>
          <w:p w:rsidR="00A44AC7" w:rsidRDefault="00A44AC7" w:rsidP="005D04D6">
            <w:r>
              <w:t>Głogów Młp. – os. Niwa – boisko i tereny przyległe</w:t>
            </w:r>
          </w:p>
        </w:tc>
        <w:tc>
          <w:tcPr>
            <w:tcW w:w="0" w:type="auto"/>
          </w:tcPr>
          <w:p w:rsidR="00A44AC7" w:rsidRPr="00A44AC7" w:rsidRDefault="00A44AC7" w:rsidP="005D04D6">
            <w:r>
              <w:t>3168, 3169, 3170/1, 3167/1, 3166/1</w:t>
            </w:r>
          </w:p>
        </w:tc>
        <w:tc>
          <w:tcPr>
            <w:tcW w:w="0" w:type="auto"/>
          </w:tcPr>
          <w:p w:rsidR="00A44AC7" w:rsidRDefault="00A44AC7" w:rsidP="005D04D6">
            <w:r>
              <w:t>32 000</w:t>
            </w:r>
          </w:p>
        </w:tc>
      </w:tr>
      <w:tr w:rsidR="001A7CD8" w:rsidTr="005D04D6">
        <w:trPr>
          <w:trHeight w:val="308"/>
        </w:trPr>
        <w:tc>
          <w:tcPr>
            <w:tcW w:w="0" w:type="auto"/>
          </w:tcPr>
          <w:p w:rsidR="001A7CD8" w:rsidRDefault="00DE1ECB" w:rsidP="005D04D6">
            <w:r>
              <w:t>23</w:t>
            </w:r>
          </w:p>
        </w:tc>
        <w:tc>
          <w:tcPr>
            <w:tcW w:w="0" w:type="auto"/>
          </w:tcPr>
          <w:p w:rsidR="001A7CD8" w:rsidRDefault="001A7CD8" w:rsidP="005D04D6">
            <w:r w:rsidRPr="001C60E4">
              <w:rPr>
                <w:rFonts w:ascii="Times New Roman" w:hAnsi="Times New Roman" w:cs="Times New Roman"/>
                <w:sz w:val="24"/>
                <w:szCs w:val="24"/>
              </w:rPr>
              <w:t>Głogów Młp.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os. Niwa – rowy melioracyjne</w:t>
            </w:r>
          </w:p>
        </w:tc>
        <w:tc>
          <w:tcPr>
            <w:tcW w:w="0" w:type="auto"/>
          </w:tcPr>
          <w:p w:rsidR="001A7CD8" w:rsidRDefault="001A7CD8" w:rsidP="005D04D6">
            <w:r w:rsidRPr="001C60E4">
              <w:rPr>
                <w:rFonts w:ascii="Times New Roman" w:hAnsi="Times New Roman" w:cs="Times New Roman"/>
                <w:sz w:val="24"/>
                <w:szCs w:val="24"/>
              </w:rPr>
              <w:t>3636/5, 3637/1</w:t>
            </w:r>
            <w:r w:rsidR="00397A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C60E4">
              <w:rPr>
                <w:rFonts w:ascii="Times New Roman" w:hAnsi="Times New Roman" w:cs="Times New Roman"/>
                <w:sz w:val="24"/>
                <w:szCs w:val="24"/>
              </w:rPr>
              <w:t>, 3090/4, 3168, 3169, 3170/1</w:t>
            </w:r>
          </w:p>
        </w:tc>
        <w:tc>
          <w:tcPr>
            <w:tcW w:w="0" w:type="auto"/>
          </w:tcPr>
          <w:p w:rsidR="001A7CD8" w:rsidRDefault="001A7CD8" w:rsidP="005D04D6">
            <w:r>
              <w:t>5 700</w:t>
            </w:r>
          </w:p>
        </w:tc>
      </w:tr>
      <w:tr w:rsidR="00172674" w:rsidTr="005D04D6">
        <w:trPr>
          <w:trHeight w:val="308"/>
        </w:trPr>
        <w:tc>
          <w:tcPr>
            <w:tcW w:w="0" w:type="auto"/>
          </w:tcPr>
          <w:p w:rsidR="00172674" w:rsidRDefault="00DE1ECB" w:rsidP="005D04D6">
            <w:r>
              <w:t>24</w:t>
            </w:r>
          </w:p>
        </w:tc>
        <w:tc>
          <w:tcPr>
            <w:tcW w:w="0" w:type="auto"/>
          </w:tcPr>
          <w:p w:rsidR="00172674" w:rsidRPr="001C60E4" w:rsidRDefault="00172674" w:rsidP="005D0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Głogów Młp.-os. Niwa-pas przy ul. AK</w:t>
            </w:r>
            <w:r w:rsidR="00DE1ECB">
              <w:rPr>
                <w:rFonts w:ascii="Times New Roman" w:hAnsi="Times New Roman" w:cs="Times New Roman"/>
                <w:sz w:val="24"/>
                <w:szCs w:val="24"/>
              </w:rPr>
              <w:t>, Piłsudskiego i Jana Pawła 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oraz dz. gminne</w:t>
            </w:r>
          </w:p>
        </w:tc>
        <w:tc>
          <w:tcPr>
            <w:tcW w:w="0" w:type="auto"/>
          </w:tcPr>
          <w:p w:rsidR="00172674" w:rsidRPr="001C60E4" w:rsidRDefault="00172674" w:rsidP="005D0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72674" w:rsidRDefault="00DE1ECB" w:rsidP="005D04D6">
            <w:r>
              <w:t>30</w:t>
            </w:r>
            <w:r w:rsidR="00172674">
              <w:t xml:space="preserve"> 000</w:t>
            </w:r>
          </w:p>
        </w:tc>
      </w:tr>
      <w:tr w:rsidR="00A44AC7" w:rsidTr="005D04D6">
        <w:trPr>
          <w:trHeight w:val="308"/>
        </w:trPr>
        <w:tc>
          <w:tcPr>
            <w:tcW w:w="0" w:type="auto"/>
          </w:tcPr>
          <w:p w:rsidR="00A44AC7" w:rsidRDefault="00A44AC7" w:rsidP="005D04D6"/>
        </w:tc>
        <w:tc>
          <w:tcPr>
            <w:tcW w:w="0" w:type="auto"/>
          </w:tcPr>
          <w:p w:rsidR="00A44AC7" w:rsidRDefault="00A44AC7" w:rsidP="005D04D6"/>
        </w:tc>
        <w:tc>
          <w:tcPr>
            <w:tcW w:w="0" w:type="auto"/>
          </w:tcPr>
          <w:p w:rsidR="00A44AC7" w:rsidRDefault="00A44AC7" w:rsidP="005D04D6"/>
        </w:tc>
        <w:tc>
          <w:tcPr>
            <w:tcW w:w="0" w:type="auto"/>
          </w:tcPr>
          <w:p w:rsidR="00A44AC7" w:rsidRDefault="00DE1ECB" w:rsidP="005D04D6">
            <w:r>
              <w:t>295 600</w:t>
            </w:r>
          </w:p>
        </w:tc>
      </w:tr>
    </w:tbl>
    <w:p w:rsidR="00B06649" w:rsidRDefault="00B06649"/>
    <w:sectPr w:rsidR="00B0664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6850" w:rsidRDefault="00F46850" w:rsidP="00EA2FF6">
      <w:pPr>
        <w:spacing w:after="0" w:line="240" w:lineRule="auto"/>
      </w:pPr>
      <w:r>
        <w:separator/>
      </w:r>
    </w:p>
  </w:endnote>
  <w:endnote w:type="continuationSeparator" w:id="0">
    <w:p w:rsidR="00F46850" w:rsidRDefault="00F46850" w:rsidP="00EA2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000D" w:rsidRDefault="0092000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000D" w:rsidRDefault="0092000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000D" w:rsidRDefault="0092000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6850" w:rsidRDefault="00F46850" w:rsidP="00EA2FF6">
      <w:pPr>
        <w:spacing w:after="0" w:line="240" w:lineRule="auto"/>
      </w:pPr>
      <w:r>
        <w:separator/>
      </w:r>
    </w:p>
  </w:footnote>
  <w:footnote w:type="continuationSeparator" w:id="0">
    <w:p w:rsidR="00F46850" w:rsidRDefault="00F46850" w:rsidP="00EA2F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000D" w:rsidRDefault="0092000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FF6" w:rsidRDefault="0092000D">
    <w:pPr>
      <w:pStyle w:val="Nagwek"/>
    </w:pPr>
    <w:r>
      <w:t>ZAŁĄCZNIK NR 1</w:t>
    </w:r>
    <w:r w:rsidR="00EA2FF6">
      <w:t xml:space="preserve"> – WYKAZ TERENÓW ZIELONYCH PRZEZNACZONYCH DO KOSZENIA W GMINIE GŁOGÓW MAŁOPOLSKI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000D" w:rsidRDefault="0092000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5FE"/>
    <w:rsid w:val="0001736A"/>
    <w:rsid w:val="0002089D"/>
    <w:rsid w:val="000E40E7"/>
    <w:rsid w:val="000F4F17"/>
    <w:rsid w:val="00131679"/>
    <w:rsid w:val="00172674"/>
    <w:rsid w:val="001A7CD8"/>
    <w:rsid w:val="00295C19"/>
    <w:rsid w:val="00397A59"/>
    <w:rsid w:val="003A38AD"/>
    <w:rsid w:val="003B4A5A"/>
    <w:rsid w:val="00433BCF"/>
    <w:rsid w:val="004478AD"/>
    <w:rsid w:val="00485C0A"/>
    <w:rsid w:val="00497C50"/>
    <w:rsid w:val="00534E17"/>
    <w:rsid w:val="0054654B"/>
    <w:rsid w:val="005D04D6"/>
    <w:rsid w:val="006452E3"/>
    <w:rsid w:val="00676E33"/>
    <w:rsid w:val="00691ED2"/>
    <w:rsid w:val="0092000D"/>
    <w:rsid w:val="00921FDC"/>
    <w:rsid w:val="009845FE"/>
    <w:rsid w:val="00996D23"/>
    <w:rsid w:val="009B5B49"/>
    <w:rsid w:val="00A01239"/>
    <w:rsid w:val="00A26454"/>
    <w:rsid w:val="00A44AC7"/>
    <w:rsid w:val="00A70EBA"/>
    <w:rsid w:val="00A94818"/>
    <w:rsid w:val="00B06649"/>
    <w:rsid w:val="00BE60DD"/>
    <w:rsid w:val="00CE4308"/>
    <w:rsid w:val="00DC7BA3"/>
    <w:rsid w:val="00DE1ECB"/>
    <w:rsid w:val="00EA2FF6"/>
    <w:rsid w:val="00F153A0"/>
    <w:rsid w:val="00F46850"/>
    <w:rsid w:val="00FA3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59CA29-B9B1-4727-A36D-081EEF6F2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84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B5B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5B4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A2F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2FF6"/>
  </w:style>
  <w:style w:type="paragraph" w:styleId="Stopka">
    <w:name w:val="footer"/>
    <w:basedOn w:val="Normalny"/>
    <w:link w:val="StopkaZnak"/>
    <w:uiPriority w:val="99"/>
    <w:unhideWhenUsed/>
    <w:rsid w:val="00EA2F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2F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0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254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sbenedyk</dc:creator>
  <cp:keywords/>
  <dc:description/>
  <cp:lastModifiedBy>Sebastian Benedyk</cp:lastModifiedBy>
  <cp:revision>29</cp:revision>
  <cp:lastPrinted>2020-03-16T14:24:00Z</cp:lastPrinted>
  <dcterms:created xsi:type="dcterms:W3CDTF">2018-04-04T11:43:00Z</dcterms:created>
  <dcterms:modified xsi:type="dcterms:W3CDTF">2021-04-22T10:50:00Z</dcterms:modified>
</cp:coreProperties>
</file>