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4A" w:rsidRDefault="0030344A" w:rsidP="003511ED">
      <w:pPr>
        <w:spacing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1ED" w:rsidRPr="0030344A" w:rsidRDefault="003511ED" w:rsidP="003511ED">
      <w:pPr>
        <w:spacing w:after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344A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863C89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30344A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:rsidR="005174C0" w:rsidRDefault="005174C0" w:rsidP="005174C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74C0" w:rsidRPr="005174C0" w:rsidRDefault="003511ED" w:rsidP="005174C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Zobowiązanie 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>podmiotu</w:t>
      </w: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 oddaniu Wykonawcy swoich </w:t>
      </w:r>
      <w:r w:rsidRPr="001A06ED">
        <w:rPr>
          <w:rFonts w:ascii="Times New Roman" w:eastAsia="SimSun" w:hAnsi="Times New Roman" w:cs="Times New Roman"/>
          <w:b/>
          <w:sz w:val="24"/>
          <w:szCs w:val="24"/>
          <w:u w:val="single"/>
        </w:rPr>
        <w:t>zasobów</w:t>
      </w:r>
      <w:r w:rsidR="001A06ED" w:rsidRPr="001A06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A06ED">
        <w:rPr>
          <w:rFonts w:ascii="Times New Roman" w:eastAsia="SimSun" w:hAnsi="Times New Roman" w:cs="Times New Roman"/>
          <w:b/>
          <w:sz w:val="24"/>
          <w:szCs w:val="24"/>
          <w:u w:val="single"/>
        </w:rPr>
        <w:t>w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zakresie </w:t>
      </w:r>
      <w:r w:rsidR="005174C0" w:rsidRPr="005174C0">
        <w:rPr>
          <w:rFonts w:ascii="Times New Roman" w:hAnsi="Times New Roman" w:cs="Times New Roman"/>
          <w:b/>
          <w:sz w:val="24"/>
          <w:szCs w:val="24"/>
          <w:u w:val="single"/>
        </w:rPr>
        <w:t>sytuacji ekonomicznej lub finansowej</w:t>
      </w:r>
      <w:r w:rsidR="005174C0" w:rsidRPr="00517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63C89" w:rsidRPr="00863C89" w:rsidRDefault="00863C89" w:rsidP="00863C8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Prace konserwacyjne – wymiana opraw oświetlenia </w:t>
      </w:r>
      <w:proofErr w:type="spellStart"/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>awaryjno</w:t>
      </w:r>
      <w:proofErr w:type="spellEnd"/>
      <w:r w:rsidRPr="00863C89">
        <w:rPr>
          <w:rFonts w:ascii="Times New Roman" w:hAnsi="Times New Roman" w:cs="Times New Roman"/>
          <w:b/>
          <w:sz w:val="24"/>
          <w:szCs w:val="24"/>
          <w:lang w:eastAsia="pl-PL"/>
        </w:rPr>
        <w:t>-ewakuacyjnego w budynkach w kompleksie wojskowym m. Ustka.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Ja/My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right="2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3511ED" w:rsidRPr="003511ED" w:rsidRDefault="003511ED" w:rsidP="003511ED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 xml:space="preserve">w realizacji zamówienia w charakterze 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>Podwykonawcy/w innych charakterze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vertAlign w:val="superscript"/>
          <w:lang w:eastAsia="zh-CN" w:bidi="hi-IN"/>
        </w:rPr>
        <w:t>2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>w zakresie  ………………………………………………….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3511ED" w:rsidRPr="003511ED" w:rsidRDefault="003511ED" w:rsidP="003511ED">
      <w:pPr>
        <w:tabs>
          <w:tab w:val="left" w:pos="5415"/>
        </w:tabs>
        <w:spacing w:line="36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na okres…………………………………………………………………………………………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należy wypełnić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niepotrzebne skreślić</w:t>
      </w:r>
    </w:p>
    <w:p w:rsidR="003511ED" w:rsidRPr="003511ED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Dokument należy wypełnić i podpisać kwalifikowanym podpisem elektronicznym </w:t>
      </w:r>
    </w:p>
    <w:p w:rsidR="005914B8" w:rsidRDefault="003511ED" w:rsidP="003511ED">
      <w:r w:rsidRPr="003511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Zamawiający zaleca zapisanie dokumentu w formacie PDF.</w:t>
      </w:r>
    </w:p>
    <w:sectPr w:rsidR="005914B8" w:rsidSect="001A06ED">
      <w:head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6B" w:rsidRDefault="00AC776B" w:rsidP="0030344A">
      <w:pPr>
        <w:spacing w:after="0" w:line="240" w:lineRule="auto"/>
      </w:pPr>
      <w:r>
        <w:separator/>
      </w:r>
    </w:p>
  </w:endnote>
  <w:endnote w:type="continuationSeparator" w:id="0">
    <w:p w:rsidR="00AC776B" w:rsidRDefault="00AC776B" w:rsidP="003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6B" w:rsidRDefault="00AC776B" w:rsidP="0030344A">
      <w:pPr>
        <w:spacing w:after="0" w:line="240" w:lineRule="auto"/>
      </w:pPr>
      <w:r>
        <w:separator/>
      </w:r>
    </w:p>
  </w:footnote>
  <w:footnote w:type="continuationSeparator" w:id="0">
    <w:p w:rsidR="00AC776B" w:rsidRDefault="00AC776B" w:rsidP="003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A" w:rsidRPr="0030344A" w:rsidRDefault="00863C89" w:rsidP="0030344A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49</w:t>
    </w:r>
    <w:r w:rsidR="0030344A" w:rsidRPr="0030344A">
      <w:rPr>
        <w:rFonts w:ascii="Times New Roman" w:hAnsi="Times New Roman" w:cs="Times New Roman"/>
        <w:sz w:val="24"/>
        <w:szCs w:val="24"/>
      </w:rPr>
      <w:t>/INFR/6WOG/2021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D"/>
    <w:rsid w:val="001249BB"/>
    <w:rsid w:val="001A06ED"/>
    <w:rsid w:val="00244E01"/>
    <w:rsid w:val="0030344A"/>
    <w:rsid w:val="003511ED"/>
    <w:rsid w:val="005174C0"/>
    <w:rsid w:val="005914B8"/>
    <w:rsid w:val="00642E55"/>
    <w:rsid w:val="00863C89"/>
    <w:rsid w:val="00AC776B"/>
    <w:rsid w:val="00C34DA3"/>
    <w:rsid w:val="00E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4F24"/>
  <w15:docId w15:val="{19A82ED1-7B3D-4EB2-B870-874966E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4A"/>
  </w:style>
  <w:style w:type="paragraph" w:styleId="Stopka">
    <w:name w:val="footer"/>
    <w:basedOn w:val="Normalny"/>
    <w:link w:val="StopkaZnak"/>
    <w:uiPriority w:val="99"/>
    <w:unhideWhenUsed/>
    <w:rsid w:val="003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 Katarzyna</dc:creator>
  <cp:keywords/>
  <dc:description/>
  <cp:lastModifiedBy>Małolepsza Mazur Iwona</cp:lastModifiedBy>
  <cp:revision>3</cp:revision>
  <dcterms:created xsi:type="dcterms:W3CDTF">2021-08-09T10:08:00Z</dcterms:created>
  <dcterms:modified xsi:type="dcterms:W3CDTF">2021-08-09T11:36:00Z</dcterms:modified>
</cp:coreProperties>
</file>