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7AE" w14:textId="77777777" w:rsidR="00A73ED2" w:rsidRPr="007A2088" w:rsidRDefault="00A73ED2">
      <w:pPr>
        <w:rPr>
          <w:rFonts w:cs="Times New Roman"/>
        </w:rPr>
      </w:pPr>
    </w:p>
    <w:p w14:paraId="2C63458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776FBC56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14991D17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50FDB9E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0D25FE9" w14:textId="32F66BA1" w:rsidR="001B4B47" w:rsidRPr="00545573" w:rsidRDefault="006E0647" w:rsidP="001B4B47">
      <w:pPr>
        <w:jc w:val="center"/>
        <w:rPr>
          <w:rFonts w:cs="Times New Roman"/>
          <w:b/>
          <w:i/>
        </w:rPr>
      </w:pPr>
      <w:r w:rsidRPr="00545573">
        <w:rPr>
          <w:rFonts w:cs="Times New Roman"/>
          <w:b/>
        </w:rPr>
        <w:t>„</w:t>
      </w:r>
      <w:r w:rsidR="00104175" w:rsidRPr="00104175">
        <w:rPr>
          <w:b/>
          <w:lang w:eastAsia="en-US"/>
        </w:rPr>
        <w:t>Przebudowa drogi w zakresie oświetlenia drogowego na ul. Harcerskiej w</w:t>
      </w:r>
      <w:r w:rsidR="00104175">
        <w:rPr>
          <w:b/>
          <w:lang w:eastAsia="en-US"/>
        </w:rPr>
        <w:t> </w:t>
      </w:r>
      <w:r w:rsidR="00104175" w:rsidRPr="00104175">
        <w:rPr>
          <w:b/>
          <w:lang w:eastAsia="en-US"/>
        </w:rPr>
        <w:t>Owczegłowach</w:t>
      </w:r>
      <w:r w:rsidR="006C02EE" w:rsidRPr="00545573">
        <w:rPr>
          <w:b/>
          <w:lang w:eastAsia="en-US"/>
        </w:rPr>
        <w:t>”</w:t>
      </w:r>
    </w:p>
    <w:p w14:paraId="11B64AEF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19656BC6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62E44034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97FEA59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6B4E41E7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34433880" w14:textId="77777777" w:rsidR="00BD6874" w:rsidRPr="007A2088" w:rsidRDefault="00BD6874" w:rsidP="00BD6874">
      <w:pPr>
        <w:rPr>
          <w:rFonts w:cs="Times New Roman"/>
          <w:sz w:val="22"/>
        </w:rPr>
      </w:pPr>
    </w:p>
    <w:p w14:paraId="11DB4A77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1D733C65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4610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A41C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9A1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471B4EF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7DB1B8D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3A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48B01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7860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72FE363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4A82CFAE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A2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C4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5EE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0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EBBC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5C2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5A55703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6275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37D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6F7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6785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B4F1B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8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4888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E7776F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F6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2D2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BAC0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28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EFC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ED8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2DDC7ABA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1AB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7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D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DD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C9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3BE5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A3DA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45F4C7C7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EE7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EB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5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28E6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D21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DBF5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B9E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AA0EB5E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6A725953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3FD9BFB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F9D6F6F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5C8AA85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42AF2C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46F264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FCDC423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43EA5C70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10E919E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513B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BCC6D" w14:textId="77777777" w:rsidR="005F3E84" w:rsidRDefault="005F3E84" w:rsidP="006E0647">
      <w:r>
        <w:separator/>
      </w:r>
    </w:p>
  </w:endnote>
  <w:endnote w:type="continuationSeparator" w:id="0">
    <w:p w14:paraId="33113F09" w14:textId="77777777" w:rsidR="005F3E84" w:rsidRDefault="005F3E84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70976" w14:textId="77777777" w:rsidR="005F3E84" w:rsidRDefault="005F3E84" w:rsidP="006E0647">
      <w:r>
        <w:separator/>
      </w:r>
    </w:p>
  </w:footnote>
  <w:footnote w:type="continuationSeparator" w:id="0">
    <w:p w14:paraId="541DE388" w14:textId="77777777" w:rsidR="005F3E84" w:rsidRDefault="005F3E84" w:rsidP="006E0647">
      <w:r>
        <w:continuationSeparator/>
      </w:r>
    </w:p>
  </w:footnote>
  <w:footnote w:id="1">
    <w:p w14:paraId="2253DC5B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95E2" w14:textId="77777777" w:rsidR="000732FD" w:rsidRPr="00A1416C" w:rsidRDefault="006E0647" w:rsidP="000732FD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205FEFF2" w14:textId="77777777" w:rsidR="000732FD" w:rsidRDefault="000732FD" w:rsidP="000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25EE0"/>
    <w:rsid w:val="00053916"/>
    <w:rsid w:val="000562D1"/>
    <w:rsid w:val="00066191"/>
    <w:rsid w:val="000732FD"/>
    <w:rsid w:val="00076E8E"/>
    <w:rsid w:val="000A2E2B"/>
    <w:rsid w:val="000B2D49"/>
    <w:rsid w:val="000E2E1B"/>
    <w:rsid w:val="00104175"/>
    <w:rsid w:val="001202C6"/>
    <w:rsid w:val="00135CBF"/>
    <w:rsid w:val="001B4B47"/>
    <w:rsid w:val="0028623E"/>
    <w:rsid w:val="002A4BF6"/>
    <w:rsid w:val="002B0FFC"/>
    <w:rsid w:val="002B1E72"/>
    <w:rsid w:val="00304FD5"/>
    <w:rsid w:val="00316B6E"/>
    <w:rsid w:val="0032116B"/>
    <w:rsid w:val="00337D5F"/>
    <w:rsid w:val="00344AF0"/>
    <w:rsid w:val="003730EF"/>
    <w:rsid w:val="00376407"/>
    <w:rsid w:val="00421483"/>
    <w:rsid w:val="004257D0"/>
    <w:rsid w:val="004273A5"/>
    <w:rsid w:val="00464949"/>
    <w:rsid w:val="0047174E"/>
    <w:rsid w:val="004836EA"/>
    <w:rsid w:val="004D00BC"/>
    <w:rsid w:val="00513BD4"/>
    <w:rsid w:val="00516AA7"/>
    <w:rsid w:val="00545573"/>
    <w:rsid w:val="005B77C4"/>
    <w:rsid w:val="005D3FD8"/>
    <w:rsid w:val="005F3E84"/>
    <w:rsid w:val="006134BC"/>
    <w:rsid w:val="006166C7"/>
    <w:rsid w:val="00637BBC"/>
    <w:rsid w:val="006A4F4C"/>
    <w:rsid w:val="006B4B7E"/>
    <w:rsid w:val="006B67EA"/>
    <w:rsid w:val="006C02EE"/>
    <w:rsid w:val="006D44EB"/>
    <w:rsid w:val="006E0647"/>
    <w:rsid w:val="006F22BC"/>
    <w:rsid w:val="007202D0"/>
    <w:rsid w:val="007224D2"/>
    <w:rsid w:val="007A2088"/>
    <w:rsid w:val="007A67E8"/>
    <w:rsid w:val="007E4042"/>
    <w:rsid w:val="00817F21"/>
    <w:rsid w:val="00826616"/>
    <w:rsid w:val="008D166B"/>
    <w:rsid w:val="008D62E6"/>
    <w:rsid w:val="008E1D07"/>
    <w:rsid w:val="0092783F"/>
    <w:rsid w:val="009A5597"/>
    <w:rsid w:val="009C0091"/>
    <w:rsid w:val="009C6EAC"/>
    <w:rsid w:val="009D7C3C"/>
    <w:rsid w:val="009F6383"/>
    <w:rsid w:val="00A03C65"/>
    <w:rsid w:val="00A73ED2"/>
    <w:rsid w:val="00A76A7C"/>
    <w:rsid w:val="00AA1A40"/>
    <w:rsid w:val="00B30260"/>
    <w:rsid w:val="00B61C48"/>
    <w:rsid w:val="00B62707"/>
    <w:rsid w:val="00B67EF2"/>
    <w:rsid w:val="00B83794"/>
    <w:rsid w:val="00B92A8F"/>
    <w:rsid w:val="00BD1EC9"/>
    <w:rsid w:val="00BD6874"/>
    <w:rsid w:val="00BD6E12"/>
    <w:rsid w:val="00BF296D"/>
    <w:rsid w:val="00C2542C"/>
    <w:rsid w:val="00C26CF3"/>
    <w:rsid w:val="00C73800"/>
    <w:rsid w:val="00C7389B"/>
    <w:rsid w:val="00C96DD8"/>
    <w:rsid w:val="00CF6BC5"/>
    <w:rsid w:val="00D04A58"/>
    <w:rsid w:val="00D074BE"/>
    <w:rsid w:val="00D24199"/>
    <w:rsid w:val="00D4227D"/>
    <w:rsid w:val="00D9782A"/>
    <w:rsid w:val="00DA16D3"/>
    <w:rsid w:val="00DE4A57"/>
    <w:rsid w:val="00E128CF"/>
    <w:rsid w:val="00E21243"/>
    <w:rsid w:val="00E330E5"/>
    <w:rsid w:val="00EB38D2"/>
    <w:rsid w:val="00EC459C"/>
    <w:rsid w:val="00EC767A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169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17</cp:revision>
  <dcterms:created xsi:type="dcterms:W3CDTF">2022-12-08T09:14:00Z</dcterms:created>
  <dcterms:modified xsi:type="dcterms:W3CDTF">2024-10-30T16:06:00Z</dcterms:modified>
</cp:coreProperties>
</file>