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0B293E" w:rsidRDefault="00E80B7B" w:rsidP="00411A8E">
      <w:pPr>
        <w:pStyle w:val="Nagwek"/>
        <w:rPr>
          <w:b/>
        </w:rPr>
      </w:pPr>
      <w:r>
        <w:rPr>
          <w:b/>
        </w:rPr>
        <w:t>RI.271.</w:t>
      </w:r>
      <w:r w:rsidR="003868CB">
        <w:rPr>
          <w:b/>
        </w:rPr>
        <w:t>1</w:t>
      </w:r>
      <w:r w:rsidR="00F52786">
        <w:rPr>
          <w:b/>
        </w:rPr>
        <w:t>6</w:t>
      </w:r>
      <w:bookmarkStart w:id="0" w:name="_GoBack"/>
      <w:bookmarkEnd w:id="0"/>
      <w:r w:rsidR="00411A8E" w:rsidRPr="000B293E">
        <w:rPr>
          <w:b/>
        </w:rPr>
        <w:t>.202</w:t>
      </w:r>
      <w:r>
        <w:rPr>
          <w:b/>
        </w:rPr>
        <w:t>2</w:t>
      </w:r>
      <w:r w:rsidR="00411A8E" w:rsidRPr="000B293E">
        <w:rPr>
          <w:b/>
        </w:rPr>
        <w:tab/>
      </w:r>
      <w:r w:rsidR="00411A8E" w:rsidRPr="000B293E">
        <w:rPr>
          <w:b/>
        </w:rPr>
        <w:tab/>
        <w:t xml:space="preserve">Załącznik nr </w:t>
      </w:r>
      <w:r>
        <w:rPr>
          <w:b/>
        </w:rPr>
        <w:t>5</w:t>
      </w:r>
      <w:r w:rsidR="00411A8E" w:rsidRPr="009D48BB">
        <w:rPr>
          <w:b/>
        </w:rPr>
        <w:t xml:space="preserve"> </w:t>
      </w:r>
      <w:r w:rsidR="00411A8E" w:rsidRPr="000B293E">
        <w:rPr>
          <w:b/>
        </w:rPr>
        <w:t>do SWZ</w:t>
      </w:r>
    </w:p>
    <w:p w:rsidR="00411A8E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411A8E" w:rsidRPr="00541609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411A8E" w:rsidRPr="00411A8E" w:rsidRDefault="00411A8E" w:rsidP="0025120E">
      <w:pPr>
        <w:spacing w:after="120"/>
        <w:jc w:val="center"/>
        <w:rPr>
          <w:rFonts w:eastAsia="Trebuchet MS" w:cstheme="minorHAnsi"/>
          <w:b/>
          <w:lang w:bidi="pl-PL"/>
        </w:rPr>
      </w:pPr>
      <w:r w:rsidRPr="00541609">
        <w:rPr>
          <w:rFonts w:cs="Times New Roman"/>
        </w:rPr>
        <w:t xml:space="preserve">Na potrzeby postępowania o udzielenie zamówienia publicznego pn. </w:t>
      </w:r>
      <w:r w:rsidR="001D160B" w:rsidRPr="00D72F58">
        <w:rPr>
          <w:rStyle w:val="FontStyle44"/>
          <w:rFonts w:asciiTheme="minorHAnsi" w:hAnsiTheme="minorHAnsi" w:cstheme="minorHAnsi"/>
          <w:szCs w:val="24"/>
        </w:rPr>
        <w:t>„</w:t>
      </w:r>
      <w:r w:rsidR="001D160B" w:rsidRPr="00D72F58">
        <w:rPr>
          <w:rFonts w:cstheme="minorHAnsi"/>
          <w:b/>
          <w:bCs/>
          <w:color w:val="000000"/>
          <w:szCs w:val="24"/>
        </w:rPr>
        <w:t xml:space="preserve">Przebudowa </w:t>
      </w:r>
      <w:r w:rsidR="001D160B">
        <w:rPr>
          <w:rFonts w:cstheme="minorHAnsi"/>
          <w:b/>
          <w:bCs/>
          <w:color w:val="000000"/>
          <w:szCs w:val="24"/>
        </w:rPr>
        <w:t xml:space="preserve">kompleksu lekkoatletycznego na stadionie </w:t>
      </w:r>
      <w:proofErr w:type="spellStart"/>
      <w:r w:rsidR="001D160B">
        <w:rPr>
          <w:rFonts w:cstheme="minorHAnsi"/>
          <w:b/>
          <w:bCs/>
          <w:color w:val="000000"/>
          <w:szCs w:val="24"/>
        </w:rPr>
        <w:t>OSiR</w:t>
      </w:r>
      <w:proofErr w:type="spellEnd"/>
      <w:r w:rsidR="001D160B" w:rsidRPr="00D72F58">
        <w:rPr>
          <w:rFonts w:cstheme="minorHAnsi"/>
          <w:b/>
          <w:bCs/>
          <w:color w:val="000000"/>
          <w:szCs w:val="24"/>
        </w:rPr>
        <w:t xml:space="preserve"> w Człuchowie</w:t>
      </w:r>
      <w:r w:rsidR="001D160B">
        <w:rPr>
          <w:rFonts w:cstheme="minorHAnsi"/>
          <w:b/>
          <w:bCs/>
          <w:color w:val="000000"/>
          <w:szCs w:val="24"/>
        </w:rPr>
        <w:t xml:space="preserve"> – budowa trybun i oświetlenie terenu</w:t>
      </w:r>
      <w:r w:rsidR="001D160B" w:rsidRPr="00D72F58">
        <w:rPr>
          <w:rFonts w:cstheme="minorHAnsi"/>
          <w:b/>
          <w:bCs/>
          <w:color w:val="000000"/>
          <w:szCs w:val="24"/>
        </w:rPr>
        <w:t>”</w:t>
      </w:r>
      <w:r w:rsidRPr="00411A8E">
        <w:rPr>
          <w:rStyle w:val="FontStyle44"/>
          <w:rFonts w:asciiTheme="minorHAnsi" w:hAnsiTheme="minorHAnsi" w:cstheme="minorHAnsi"/>
          <w:b/>
          <w:bCs/>
        </w:rPr>
        <w:t xml:space="preserve"> </w:t>
      </w:r>
    </w:p>
    <w:p w:rsidR="00411A8E" w:rsidRPr="00541609" w:rsidRDefault="00411A8E" w:rsidP="00411A8E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411A8E" w:rsidRPr="00E80B7B" w:rsidRDefault="00411A8E" w:rsidP="00411A8E">
      <w:pPr>
        <w:widowControl w:val="0"/>
        <w:spacing w:after="0"/>
        <w:jc w:val="center"/>
        <w:rPr>
          <w:rFonts w:cs="Times New Roman"/>
          <w:color w:val="0070C0"/>
        </w:rPr>
      </w:pPr>
      <w:r w:rsidRPr="00E80B7B">
        <w:rPr>
          <w:rFonts w:cs="Times New Roman"/>
          <w:color w:val="0070C0"/>
        </w:rPr>
        <w:t xml:space="preserve">Ja:  </w:t>
      </w:r>
      <w:sdt>
        <w:sdtPr>
          <w:rPr>
            <w:rStyle w:val="Pogrubienie"/>
            <w:color w:val="0070C0"/>
          </w:rPr>
          <w:id w:val="-1302004105"/>
          <w:placeholder>
            <w:docPart w:val="09A57BC9B9B747D1B3A189668199202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E80B7B">
            <w:rPr>
              <w:rStyle w:val="Tekstzastpczy"/>
              <w:color w:val="0070C0"/>
            </w:rPr>
            <w:t>Kliknij tutaj, aby wprowadzić Imię i nazwisko osoby upoważnionej do reprezentowania Podmiotu, stanowisko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411A8E" w:rsidRPr="00E80B7B" w:rsidRDefault="00F52786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532920581"/>
          <w:placeholder>
            <w:docPart w:val="88E7A4FA8B924C3E953FF152FD50432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Podmiotu udostępniającego zasoby.</w:t>
          </w:r>
        </w:sdtContent>
      </w:sdt>
    </w:p>
    <w:p w:rsidR="00411A8E" w:rsidRPr="00C07EF4" w:rsidRDefault="00411A8E" w:rsidP="00411A8E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(nazwa Podmiotu)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411A8E" w:rsidRPr="00E80B7B" w:rsidRDefault="00F52786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329495"/>
          <w:placeholder>
            <w:docPart w:val="7D3374E520A1472FBD77532122BE399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określenie udostępnianego zasobu.</w:t>
          </w:r>
        </w:sdtContent>
      </w:sdt>
    </w:p>
    <w:p w:rsidR="00411A8E" w:rsidRPr="00541609" w:rsidRDefault="00411A8E" w:rsidP="00411A8E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411A8E" w:rsidRDefault="00F52786" w:rsidP="00411A8E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E4A620C8A2144BD4A2A5BF9BDB3DECA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Wykonawcy.</w:t>
          </w:r>
        </w:sdtContent>
      </w:sdt>
    </w:p>
    <w:p w:rsidR="003868CB" w:rsidRDefault="00411A8E" w:rsidP="003868CB">
      <w:pPr>
        <w:widowControl w:val="0"/>
        <w:spacing w:after="120"/>
        <w:contextualSpacing/>
        <w:jc w:val="center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</w:p>
    <w:p w:rsidR="00411A8E" w:rsidRPr="00541609" w:rsidRDefault="001D160B" w:rsidP="0025120E">
      <w:pPr>
        <w:widowControl w:val="0"/>
        <w:spacing w:after="0"/>
        <w:jc w:val="center"/>
        <w:rPr>
          <w:rFonts w:cs="Times New Roman"/>
        </w:rPr>
      </w:pPr>
      <w:r w:rsidRPr="00D72F58">
        <w:rPr>
          <w:rStyle w:val="FontStyle44"/>
          <w:rFonts w:asciiTheme="minorHAnsi" w:hAnsiTheme="minorHAnsi" w:cstheme="minorHAnsi"/>
          <w:szCs w:val="24"/>
        </w:rPr>
        <w:t>„</w:t>
      </w:r>
      <w:r w:rsidRPr="00D72F58">
        <w:rPr>
          <w:rFonts w:cstheme="minorHAnsi"/>
          <w:b/>
          <w:bCs/>
          <w:color w:val="000000"/>
          <w:szCs w:val="24"/>
        </w:rPr>
        <w:t xml:space="preserve">Przebudowa </w:t>
      </w:r>
      <w:r>
        <w:rPr>
          <w:rFonts w:cstheme="minorHAnsi"/>
          <w:b/>
          <w:bCs/>
          <w:color w:val="000000"/>
          <w:szCs w:val="24"/>
        </w:rPr>
        <w:t xml:space="preserve">kompleksu lekkoatletycznego na stadionie </w:t>
      </w:r>
      <w:proofErr w:type="spellStart"/>
      <w:r>
        <w:rPr>
          <w:rFonts w:cstheme="minorHAnsi"/>
          <w:b/>
          <w:bCs/>
          <w:color w:val="000000"/>
          <w:szCs w:val="24"/>
        </w:rPr>
        <w:t>OSiR</w:t>
      </w:r>
      <w:proofErr w:type="spellEnd"/>
      <w:r w:rsidRPr="00D72F58">
        <w:rPr>
          <w:rFonts w:cstheme="minorHAnsi"/>
          <w:b/>
          <w:bCs/>
          <w:color w:val="000000"/>
          <w:szCs w:val="24"/>
        </w:rPr>
        <w:t xml:space="preserve"> w Człuchowie</w:t>
      </w:r>
      <w:r>
        <w:rPr>
          <w:rFonts w:cstheme="minorHAnsi"/>
          <w:b/>
          <w:bCs/>
          <w:color w:val="000000"/>
          <w:szCs w:val="24"/>
        </w:rPr>
        <w:t xml:space="preserve"> – budowa trybun i oświetlenie terenu</w:t>
      </w:r>
      <w:r w:rsidRPr="00D72F58">
        <w:rPr>
          <w:rFonts w:cstheme="minorHAnsi"/>
          <w:b/>
          <w:bCs/>
          <w:color w:val="000000"/>
          <w:szCs w:val="24"/>
        </w:rPr>
        <w:t>”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411A8E" w:rsidRPr="00E80B7B" w:rsidRDefault="00F52786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631086923"/>
          <w:placeholder>
            <w:docPart w:val="917426637C9E40168904AF754353BEBD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sposób wykorzystania udostępnionych przeze mnie zasobów będzie następujący:</w:t>
      </w:r>
    </w:p>
    <w:p w:rsidR="00411A8E" w:rsidRPr="00E80B7B" w:rsidRDefault="00F52786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583682484"/>
          <w:placeholder>
            <w:docPart w:val="463345EBAF924FECABD4BC7904329A9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sposób wykorzystania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charakter stosunku łączącego mnie z Wykonawcą będzie następujący:</w:t>
      </w:r>
    </w:p>
    <w:p w:rsidR="00411A8E" w:rsidRPr="00E80B7B" w:rsidRDefault="00F52786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381086666"/>
          <w:placeholder>
            <w:docPart w:val="A0A4BFCCDE774CA6A98D10FEED0CB87C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charakter stosunku.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zakres mojego udziału przy wykonywaniu zamówienia będzie następujący:</w:t>
      </w:r>
    </w:p>
    <w:p w:rsidR="00411A8E" w:rsidRPr="00E80B7B" w:rsidRDefault="00F52786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019745876"/>
          <w:placeholder>
            <w:docPart w:val="1BB18680A5F646A9863E0432D779F3F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udziału.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okres mojego udziału przy wykonywaniu zamówienia będzie następujący:</w:t>
      </w:r>
    </w:p>
    <w:p w:rsidR="00411A8E" w:rsidRPr="00E80B7B" w:rsidRDefault="00F52786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895174609"/>
          <w:placeholder>
            <w:docPart w:val="BE8BE7EEBA4B4513859D08968C457B90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okres udziału.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</w:p>
    <w:p w:rsidR="00411A8E" w:rsidRPr="00FD1B75" w:rsidRDefault="00F52786" w:rsidP="00411A8E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2CCEB378E0E4155B26E7A52FD1AA21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73103350196C471FA5A952314435549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411A8E" w:rsidRPr="00541609" w:rsidRDefault="00411A8E" w:rsidP="00411A8E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411A8E" w:rsidRDefault="00411A8E" w:rsidP="00411A8E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411A8E" w:rsidRDefault="00411A8E" w:rsidP="00411A8E">
      <w:pPr>
        <w:pStyle w:val="Stopka"/>
        <w:jc w:val="center"/>
      </w:pPr>
      <w:r>
        <w:t>[</w:t>
      </w:r>
      <w:r>
        <w:rPr>
          <w:i/>
        </w:rPr>
        <w:t>dokument</w:t>
      </w:r>
      <w:r w:rsidRPr="00A81297">
        <w:rPr>
          <w:i/>
        </w:rPr>
        <w:t xml:space="preserve"> należy podpisać </w:t>
      </w:r>
      <w:r>
        <w:rPr>
          <w:i/>
        </w:rPr>
        <w:t>k</w:t>
      </w:r>
      <w:r w:rsidRPr="00160622">
        <w:rPr>
          <w:i/>
        </w:rPr>
        <w:t xml:space="preserve">walifikowanym podpisem elektronicznym, podpisem </w:t>
      </w:r>
      <w:r>
        <w:rPr>
          <w:i/>
        </w:rPr>
        <w:t>zaufanym lub podpisem osobistym</w:t>
      </w:r>
      <w:r w:rsidRPr="00A81297">
        <w:rPr>
          <w:i/>
        </w:rPr>
        <w:t xml:space="preserve"> przez uprawnione osoby</w:t>
      </w:r>
      <w:r>
        <w:t>]</w:t>
      </w:r>
    </w:p>
    <w:sectPr w:rsidR="00411A8E" w:rsidSect="00FD1B75"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186B1D"/>
    <w:rsid w:val="001D160B"/>
    <w:rsid w:val="0025120E"/>
    <w:rsid w:val="003868CB"/>
    <w:rsid w:val="00411A8E"/>
    <w:rsid w:val="00636DFE"/>
    <w:rsid w:val="007A160D"/>
    <w:rsid w:val="009F57AD"/>
    <w:rsid w:val="00E80B7B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57BC9B9B747D1B3A189668199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7786-EE9F-427B-92E0-FBEA2FAFCF19}"/>
      </w:docPartPr>
      <w:docPartBody>
        <w:p w:rsidR="00E51D8A" w:rsidRDefault="0035430A" w:rsidP="0035430A">
          <w:pPr>
            <w:pStyle w:val="09A57BC9B9B747D1B3A18966819920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88E7A4FA8B924C3E953FF152FD504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75D46-6216-483E-8F46-B9AA718D104A}"/>
      </w:docPartPr>
      <w:docPartBody>
        <w:p w:rsidR="00E51D8A" w:rsidRDefault="0035430A" w:rsidP="0035430A">
          <w:pPr>
            <w:pStyle w:val="88E7A4FA8B924C3E953FF152FD50432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7D3374E520A1472FBD77532122BE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A30F8-340D-4CCA-A8C7-CE95A5758ACA}"/>
      </w:docPartPr>
      <w:docPartBody>
        <w:p w:rsidR="00E51D8A" w:rsidRDefault="0035430A" w:rsidP="0035430A">
          <w:pPr>
            <w:pStyle w:val="7D3374E520A1472FBD77532122BE399B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4A620C8A2144BD4A2A5BF9BDB3DE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85B88-6D65-4447-9E96-87D8A9AB63AD}"/>
      </w:docPartPr>
      <w:docPartBody>
        <w:p w:rsidR="00E51D8A" w:rsidRDefault="0035430A" w:rsidP="0035430A">
          <w:pPr>
            <w:pStyle w:val="E4A620C8A2144BD4A2A5BF9BDB3DECA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17426637C9E40168904AF754353B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B9E2-C0A6-4F10-9105-A7A5D13A8235}"/>
      </w:docPartPr>
      <w:docPartBody>
        <w:p w:rsidR="00E51D8A" w:rsidRDefault="0035430A" w:rsidP="0035430A">
          <w:pPr>
            <w:pStyle w:val="917426637C9E40168904AF754353BEBD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63345EBAF924FECABD4BC790432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5BCAF-50A0-4077-80F0-1CC09733843D}"/>
      </w:docPartPr>
      <w:docPartBody>
        <w:p w:rsidR="00E51D8A" w:rsidRDefault="0035430A" w:rsidP="0035430A">
          <w:pPr>
            <w:pStyle w:val="463345EBAF924FECABD4BC7904329A9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0A4BFCCDE774CA6A98D10FEED0C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74C5E-A9AA-45B8-A15D-FB99B8756C5E}"/>
      </w:docPartPr>
      <w:docPartBody>
        <w:p w:rsidR="00E51D8A" w:rsidRDefault="0035430A" w:rsidP="0035430A">
          <w:pPr>
            <w:pStyle w:val="A0A4BFCCDE774CA6A98D10FEED0CB8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BB18680A5F646A9863E0432D779F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F7B9-A3EA-42AD-874C-6F0503F13446}"/>
      </w:docPartPr>
      <w:docPartBody>
        <w:p w:rsidR="00E51D8A" w:rsidRDefault="0035430A" w:rsidP="0035430A">
          <w:pPr>
            <w:pStyle w:val="1BB18680A5F646A9863E0432D779F3F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BE8BE7EEBA4B4513859D08968C45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E00B-3CD2-41D0-9D71-DEE4278C1A50}"/>
      </w:docPartPr>
      <w:docPartBody>
        <w:p w:rsidR="00E51D8A" w:rsidRDefault="0035430A" w:rsidP="0035430A">
          <w:pPr>
            <w:pStyle w:val="BE8BE7EEBA4B4513859D08968C457B90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2CCEB378E0E4155B26E7A52FD1A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B0AD-9F25-41AC-ADC7-7529A9F7009C}"/>
      </w:docPartPr>
      <w:docPartBody>
        <w:p w:rsidR="00E51D8A" w:rsidRDefault="0035430A" w:rsidP="0035430A">
          <w:pPr>
            <w:pStyle w:val="42CCEB378E0E4155B26E7A52FD1AA211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3103350196C471FA5A9523144355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9969-BE8F-48CC-9A8B-6273A330F299}"/>
      </w:docPartPr>
      <w:docPartBody>
        <w:p w:rsidR="00E51D8A" w:rsidRDefault="0035430A" w:rsidP="0035430A">
          <w:pPr>
            <w:pStyle w:val="73103350196C471FA5A952314435549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0E32BA"/>
    <w:rsid w:val="00157783"/>
    <w:rsid w:val="001E1F59"/>
    <w:rsid w:val="0035430A"/>
    <w:rsid w:val="004F6D7C"/>
    <w:rsid w:val="008C6181"/>
    <w:rsid w:val="00A30B0A"/>
    <w:rsid w:val="00E51D8A"/>
    <w:rsid w:val="00EA6674"/>
    <w:rsid w:val="00E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8</cp:revision>
  <dcterms:created xsi:type="dcterms:W3CDTF">2022-06-27T06:11:00Z</dcterms:created>
  <dcterms:modified xsi:type="dcterms:W3CDTF">2022-09-02T09:23:00Z</dcterms:modified>
</cp:coreProperties>
</file>