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19C90448" w:rsidR="003B16BE" w:rsidRPr="00865E87" w:rsidRDefault="003B16BE" w:rsidP="00140B56">
      <w:pPr>
        <w:spacing w:line="23" w:lineRule="atLeast"/>
        <w:rPr>
          <w:rFonts w:ascii="Arial" w:hAnsi="Arial" w:cs="Arial"/>
          <w:sz w:val="24"/>
          <w:szCs w:val="24"/>
        </w:rPr>
      </w:pPr>
    </w:p>
    <w:p w14:paraId="47F790E6" w14:textId="7606F964" w:rsidR="0085126F" w:rsidRPr="00865E87" w:rsidRDefault="0085126F" w:rsidP="00140B56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10B7359C" w14:textId="429D5C42" w:rsidR="00431F98" w:rsidRPr="00431F98" w:rsidRDefault="00431F98" w:rsidP="00431F98">
      <w:pPr>
        <w:spacing w:line="23" w:lineRule="atLeast"/>
        <w:rPr>
          <w:rFonts w:ascii="Arial" w:hAnsi="Arial" w:cs="Arial"/>
          <w:sz w:val="24"/>
          <w:szCs w:val="24"/>
        </w:rPr>
      </w:pPr>
      <w:bookmarkStart w:id="0" w:name="_Hlk72840380"/>
      <w:r w:rsidRPr="00431F98">
        <w:rPr>
          <w:rFonts w:ascii="Arial" w:hAnsi="Arial" w:cs="Arial"/>
          <w:sz w:val="24"/>
          <w:szCs w:val="24"/>
        </w:rPr>
        <w:t>Znak postępowania: Z.P.271.5.2022</w:t>
      </w:r>
      <w:bookmarkEnd w:id="0"/>
    </w:p>
    <w:p w14:paraId="5F7235D6" w14:textId="11554EA8" w:rsidR="00C574A7" w:rsidRPr="00431F98" w:rsidRDefault="0085126F" w:rsidP="00140B56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1F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5DA7AC84" w:rsidR="00C574A7" w:rsidRPr="00865E87" w:rsidRDefault="00C574A7" w:rsidP="00140B56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140B56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128F4D74" w:rsidR="0085126F" w:rsidRPr="00865E87" w:rsidRDefault="000D5CFF" w:rsidP="00140B56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574A7" w:rsidRPr="00865E87">
        <w:rPr>
          <w:rFonts w:ascii="Arial" w:eastAsia="Times New Roman" w:hAnsi="Arial" w:cs="Arial"/>
          <w:sz w:val="24"/>
          <w:szCs w:val="24"/>
          <w:lang w:eastAsia="pl-PL"/>
        </w:rPr>
        <w:t>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C574A7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C574A7" w:rsidRPr="00865E87">
        <w:rPr>
          <w:rFonts w:ascii="Arial" w:eastAsia="Times New Roman" w:hAnsi="Arial" w:cs="Arial"/>
          <w:sz w:val="24"/>
          <w:szCs w:val="24"/>
          <w:lang w:eastAsia="pl-PL"/>
        </w:rPr>
        <w:t>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E784A77" w:rsidR="0085126F" w:rsidRPr="00865E87" w:rsidRDefault="000D5CFF" w:rsidP="00140B56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140B56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511368BC" w14:textId="77777777" w:rsidR="00431F98" w:rsidRDefault="00431F98" w:rsidP="00140B56">
      <w:pPr>
        <w:spacing w:line="23" w:lineRule="atLeast"/>
        <w:rPr>
          <w:rFonts w:ascii="Arial" w:hAnsi="Arial" w:cs="Arial"/>
          <w:sz w:val="24"/>
          <w:szCs w:val="24"/>
        </w:rPr>
      </w:pPr>
    </w:p>
    <w:p w14:paraId="7C711AEB" w14:textId="4E91F93D" w:rsidR="002E6F86" w:rsidRDefault="0025513A" w:rsidP="00140B56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……………………………………………..</w:t>
      </w:r>
      <w:r w:rsidRPr="00865E87">
        <w:rPr>
          <w:rFonts w:ascii="Arial" w:hAnsi="Arial" w:cs="Arial"/>
          <w:sz w:val="24"/>
          <w:szCs w:val="24"/>
        </w:rPr>
        <w:br/>
        <w:t>/miejscowość, data/</w:t>
      </w:r>
    </w:p>
    <w:p w14:paraId="49CA37BC" w14:textId="77777777" w:rsidR="006606F4" w:rsidRPr="00865E87" w:rsidRDefault="006606F4" w:rsidP="00140B56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140B56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D26C75B" w14:textId="5C07E3BD" w:rsidR="00CD2414" w:rsidRPr="00871BED" w:rsidRDefault="009632E6" w:rsidP="00871BED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11 września 2019 r.  </w:t>
      </w:r>
      <w:r w:rsidR="0055715A" w:rsidRPr="00431F98">
        <w:rPr>
          <w:rFonts w:ascii="Arial" w:eastAsia="Calibri" w:hAnsi="Arial" w:cs="Arial"/>
          <w:sz w:val="24"/>
          <w:szCs w:val="24"/>
        </w:rPr>
        <w:t>Prawo zamówień publicznych (t. j. Dz. U. z 20</w:t>
      </w:r>
      <w:r w:rsidRPr="00431F98">
        <w:rPr>
          <w:rFonts w:ascii="Arial" w:eastAsia="Calibri" w:hAnsi="Arial" w:cs="Arial"/>
          <w:sz w:val="24"/>
          <w:szCs w:val="24"/>
        </w:rPr>
        <w:t>21</w:t>
      </w:r>
      <w:r w:rsidR="0055715A" w:rsidRPr="00431F98">
        <w:rPr>
          <w:rFonts w:ascii="Arial" w:eastAsia="Calibri" w:hAnsi="Arial" w:cs="Arial"/>
          <w:sz w:val="24"/>
          <w:szCs w:val="24"/>
        </w:rPr>
        <w:t xml:space="preserve"> r. poz. </w:t>
      </w:r>
      <w:r w:rsidRPr="00431F98">
        <w:rPr>
          <w:rFonts w:ascii="Arial" w:eastAsia="Calibri" w:hAnsi="Arial" w:cs="Arial"/>
          <w:sz w:val="24"/>
          <w:szCs w:val="24"/>
        </w:rPr>
        <w:t>1129</w:t>
      </w:r>
      <w:r w:rsidR="0055715A" w:rsidRPr="00431F98">
        <w:rPr>
          <w:rFonts w:ascii="Arial" w:eastAsia="Calibri" w:hAnsi="Arial" w:cs="Arial"/>
          <w:sz w:val="24"/>
          <w:szCs w:val="24"/>
        </w:rPr>
        <w:t xml:space="preserve"> ze zm.)</w:t>
      </w:r>
      <w:r w:rsidR="00F731D0" w:rsidRPr="00431F98">
        <w:rPr>
          <w:rFonts w:ascii="Arial" w:eastAsia="Calibri" w:hAnsi="Arial" w:cs="Arial"/>
          <w:sz w:val="24"/>
          <w:szCs w:val="24"/>
        </w:rPr>
        <w:t xml:space="preserve">, którego przedmiotem jest zaprojektowanie i wykonanie robót budowlanych </w:t>
      </w:r>
      <w:r w:rsidR="00CD2414" w:rsidRPr="00431F98">
        <w:rPr>
          <w:rFonts w:ascii="Arial" w:eastAsia="Calibri" w:hAnsi="Arial" w:cs="Arial"/>
          <w:sz w:val="24"/>
          <w:szCs w:val="24"/>
        </w:rPr>
        <w:t>pn.</w:t>
      </w:r>
      <w:r w:rsidRPr="00431F9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85102285"/>
      <w:r w:rsidR="00871BED" w:rsidRPr="00431F98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</w:p>
    <w:bookmarkEnd w:id="1"/>
    <w:p w14:paraId="37671AE8" w14:textId="09800BDA" w:rsidR="0085126F" w:rsidRPr="00865E87" w:rsidRDefault="0085126F" w:rsidP="00140B56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10536E4F" w14:textId="4AD66F90" w:rsidR="0085126F" w:rsidRPr="00865E87" w:rsidRDefault="0085126F" w:rsidP="00140B56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</w:p>
    <w:p w14:paraId="23F8CCA1" w14:textId="4B40D518" w:rsidR="00C31D74" w:rsidRPr="00865E87" w:rsidRDefault="003D56E7" w:rsidP="00140B56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77777777" w:rsidR="00C31D74" w:rsidRPr="00865E87" w:rsidRDefault="00C31D74" w:rsidP="00D76DEA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D76DEA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2680303" w14:textId="77777777" w:rsidR="000D5CFF" w:rsidRDefault="000D5CFF" w:rsidP="000D5CFF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2B486CFF" w14:textId="77777777" w:rsidR="000D5CFF" w:rsidRPr="00994D96" w:rsidRDefault="000D5CFF" w:rsidP="000D5CFF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94D96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 xml:space="preserve">** </w:t>
      </w:r>
      <w:r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6606F4" w:rsidRDefault="00C31D74" w:rsidP="00140B56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0203E0" w14:textId="57ED9D93" w:rsidR="003D56E7" w:rsidRPr="006606F4" w:rsidRDefault="003D56E7" w:rsidP="00140B56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6606F4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5D5BB158" w14:textId="2E6A50A5" w:rsidR="003D56E7" w:rsidRPr="00865E87" w:rsidRDefault="003D56E7" w:rsidP="00140B56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140B56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3335FC49" w:rsidR="00A9196F" w:rsidRPr="00865E87" w:rsidRDefault="003D56E7" w:rsidP="00140B56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03A40F51" w14:textId="77777777" w:rsidR="00C574A7" w:rsidRPr="00865E87" w:rsidRDefault="00C574A7" w:rsidP="00140B56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3B9F0C41" w14:textId="04092841" w:rsidR="00DC7E9B" w:rsidRPr="00865E87" w:rsidRDefault="00DC7E9B" w:rsidP="00140B56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140B56">
      <w:pPr>
        <w:spacing w:line="23" w:lineRule="atLeast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140B56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0D5CFF" w:rsidRDefault="00140B56" w:rsidP="00140B56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sz w:val="24"/>
          <w:szCs w:val="24"/>
        </w:rPr>
        <w:t>□  Krajowego Rejestru Sądowego</w:t>
      </w: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, adres internetowy bazy: (wpisać adres www.): …………………………., numer w rejestrze (wpisać): ……………………………., NIP lub REGON (wpisać)  ……………  i/lub </w:t>
      </w:r>
    </w:p>
    <w:p w14:paraId="056C1592" w14:textId="77777777" w:rsidR="00140B56" w:rsidRPr="000D5CFF" w:rsidRDefault="00140B56" w:rsidP="00140B56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sz w:val="24"/>
          <w:szCs w:val="24"/>
        </w:rPr>
        <w:t>□ Centralnej Ewidencji Informacji o Działalności Gospodarczej</w:t>
      </w: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: adres internetowy bazy: (wpisać adres www.): …………………………., NIP lub REGON (wpisać):  …………………………………  </w:t>
      </w:r>
    </w:p>
    <w:p w14:paraId="7EF3D283" w14:textId="23EAAA1B" w:rsidR="00DD21EE" w:rsidRPr="000D5CFF" w:rsidRDefault="00140B56" w:rsidP="00140B56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 </w:t>
      </w:r>
      <w:r w:rsidRPr="000D5CFF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7C8C92D0" w14:textId="77777777" w:rsidR="00140B56" w:rsidRPr="00865E87" w:rsidRDefault="00140B56" w:rsidP="00140B56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140B56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7C76990" w14:textId="20179DD3" w:rsidR="0045487D" w:rsidRPr="00865E87" w:rsidRDefault="00656866" w:rsidP="0045487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>w trybie podstawowym zgodnie z art. 275</w:t>
      </w:r>
      <w:r w:rsidR="00D607D9" w:rsidRPr="00865E87">
        <w:rPr>
          <w:rFonts w:ascii="Arial" w:eastAsia="Calibri" w:hAnsi="Arial" w:cs="Arial"/>
          <w:sz w:val="24"/>
          <w:szCs w:val="24"/>
        </w:rPr>
        <w:t xml:space="preserve"> pkt 2)</w:t>
      </w:r>
      <w:r w:rsidRPr="00865E87">
        <w:rPr>
          <w:rFonts w:ascii="Arial" w:eastAsia="Calibri" w:hAnsi="Arial" w:cs="Arial"/>
          <w:sz w:val="24"/>
          <w:szCs w:val="24"/>
        </w:rPr>
        <w:t xml:space="preserve"> Pzp, składam</w:t>
      </w:r>
      <w:r w:rsidR="00431F98">
        <w:rPr>
          <w:rFonts w:ascii="Arial" w:eastAsia="Calibri" w:hAnsi="Arial" w:cs="Arial"/>
          <w:sz w:val="24"/>
          <w:szCs w:val="24"/>
        </w:rPr>
        <w:t>(y)</w:t>
      </w:r>
      <w:r w:rsidRPr="00865E87">
        <w:rPr>
          <w:rFonts w:ascii="Arial" w:eastAsia="Calibri" w:hAnsi="Arial" w:cs="Arial"/>
          <w:sz w:val="24"/>
          <w:szCs w:val="24"/>
        </w:rPr>
        <w:t xml:space="preserve"> niniejszą ofertę na </w:t>
      </w:r>
      <w:r w:rsidR="00F731D0">
        <w:rPr>
          <w:rFonts w:ascii="Arial" w:eastAsia="Calibri" w:hAnsi="Arial" w:cs="Arial"/>
          <w:sz w:val="24"/>
          <w:szCs w:val="24"/>
        </w:rPr>
        <w:t xml:space="preserve">zaprojektowanie </w:t>
      </w:r>
      <w:r w:rsidR="00F731D0">
        <w:rPr>
          <w:rFonts w:ascii="Arial" w:eastAsia="Calibri" w:hAnsi="Arial" w:cs="Arial"/>
          <w:sz w:val="24"/>
          <w:szCs w:val="24"/>
        </w:rPr>
        <w:br/>
        <w:t xml:space="preserve">i wykonanie robót </w:t>
      </w:r>
      <w:r w:rsidR="00F731D0" w:rsidRPr="00431F98">
        <w:rPr>
          <w:rFonts w:ascii="Arial" w:eastAsia="Calibri" w:hAnsi="Arial" w:cs="Arial"/>
          <w:sz w:val="24"/>
          <w:szCs w:val="24"/>
        </w:rPr>
        <w:t xml:space="preserve">budowlanych </w:t>
      </w:r>
      <w:r w:rsidRPr="00431F98">
        <w:rPr>
          <w:rFonts w:ascii="Arial" w:eastAsia="Calibri" w:hAnsi="Arial" w:cs="Arial"/>
          <w:sz w:val="24"/>
          <w:szCs w:val="24"/>
        </w:rPr>
        <w:t>pn.</w:t>
      </w:r>
      <w:r w:rsidR="00923570" w:rsidRPr="00431F98">
        <w:rPr>
          <w:rFonts w:ascii="Arial" w:eastAsia="Calibri" w:hAnsi="Arial" w:cs="Arial"/>
          <w:sz w:val="24"/>
          <w:szCs w:val="24"/>
        </w:rPr>
        <w:t>:</w:t>
      </w:r>
      <w:r w:rsidR="0020622A" w:rsidRPr="00431F98">
        <w:rPr>
          <w:rFonts w:ascii="Arial" w:eastAsia="Calibri" w:hAnsi="Arial" w:cs="Arial"/>
          <w:sz w:val="24"/>
          <w:szCs w:val="24"/>
        </w:rPr>
        <w:t xml:space="preserve"> </w:t>
      </w:r>
      <w:r w:rsidR="00F731D0" w:rsidRPr="00431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„Przebudowa drogi gminnej Wierzbno-Karwin-Szarbia oraz budowa chodników </w:t>
      </w:r>
      <w:r w:rsidR="00F731D0" w:rsidRPr="00871BED">
        <w:rPr>
          <w:rFonts w:ascii="Arial" w:eastAsia="Times New Roman" w:hAnsi="Arial" w:cs="Arial"/>
          <w:b/>
          <w:sz w:val="24"/>
          <w:szCs w:val="24"/>
          <w:lang w:eastAsia="pl-PL"/>
        </w:rPr>
        <w:t>i oświetlenia ulicznego”</w:t>
      </w:r>
    </w:p>
    <w:p w14:paraId="72436FDC" w14:textId="6829B41E" w:rsidR="00C86ACB" w:rsidRPr="00865E87" w:rsidRDefault="00C86ACB" w:rsidP="00140B56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2D7CCE99" w:rsidR="00AF6200" w:rsidRPr="00865E87" w:rsidRDefault="00656866" w:rsidP="00140B56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Oferuję</w:t>
      </w:r>
      <w:r w:rsidR="00431F98">
        <w:rPr>
          <w:rFonts w:ascii="Arial" w:hAnsi="Arial" w:cs="Arial"/>
          <w:sz w:val="24"/>
          <w:szCs w:val="24"/>
        </w:rPr>
        <w:t xml:space="preserve">/oferujemy </w:t>
      </w:r>
      <w:r w:rsidRPr="00865E87">
        <w:rPr>
          <w:rFonts w:ascii="Arial" w:hAnsi="Arial" w:cs="Arial"/>
          <w:sz w:val="24"/>
          <w:szCs w:val="24"/>
        </w:rPr>
        <w:t xml:space="preserve">wykonanie </w:t>
      </w:r>
      <w:r w:rsidR="008D7D26">
        <w:rPr>
          <w:rFonts w:ascii="Arial" w:hAnsi="Arial" w:cs="Arial"/>
          <w:sz w:val="24"/>
          <w:szCs w:val="24"/>
        </w:rPr>
        <w:t xml:space="preserve">całości </w:t>
      </w:r>
      <w:r w:rsidRPr="00865E87">
        <w:rPr>
          <w:rFonts w:ascii="Arial" w:hAnsi="Arial" w:cs="Arial"/>
          <w:sz w:val="24"/>
          <w:szCs w:val="24"/>
        </w:rPr>
        <w:t>przedmiotu zamówienia za cenę</w:t>
      </w:r>
      <w:r w:rsidR="008E7742" w:rsidRPr="00865E87">
        <w:rPr>
          <w:rFonts w:ascii="Arial" w:hAnsi="Arial" w:cs="Arial"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sz w:val="24"/>
          <w:szCs w:val="24"/>
        </w:rPr>
        <w:t xml:space="preserve">ryczałtową </w:t>
      </w:r>
      <w:r w:rsidR="008E7742" w:rsidRPr="00865E87">
        <w:rPr>
          <w:rFonts w:ascii="Arial" w:hAnsi="Arial" w:cs="Arial"/>
          <w:sz w:val="24"/>
          <w:szCs w:val="24"/>
        </w:rPr>
        <w:t>brutt</w:t>
      </w:r>
      <w:r w:rsidR="00863A43" w:rsidRPr="00865E87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43" w:rsidRPr="00865E87" w14:paraId="11038DBC" w14:textId="77777777" w:rsidTr="00940C41">
        <w:tc>
          <w:tcPr>
            <w:tcW w:w="3020" w:type="dxa"/>
            <w:shd w:val="clear" w:color="FFFF00" w:fill="auto"/>
          </w:tcPr>
          <w:p w14:paraId="4C9CD6B0" w14:textId="3D068530" w:rsidR="00863A43" w:rsidRPr="00865E87" w:rsidRDefault="00863A43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  <w:r w:rsidR="00AA4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21" w:type="dxa"/>
            <w:shd w:val="clear" w:color="FFFF00" w:fill="auto"/>
          </w:tcPr>
          <w:p w14:paraId="66305CE5" w14:textId="170FDED3" w:rsidR="00863A43" w:rsidRPr="00865E87" w:rsidRDefault="00863A43" w:rsidP="0045487D">
            <w:pPr>
              <w:suppressAutoHyphens/>
              <w:spacing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868A15E" w14:textId="4B141DA3" w:rsidR="00863A43" w:rsidRPr="00865E87" w:rsidRDefault="00863A43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  <w:r w:rsidR="00AA4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63A43" w:rsidRPr="00865E87" w14:paraId="73934073" w14:textId="77777777" w:rsidTr="00940C41">
        <w:tc>
          <w:tcPr>
            <w:tcW w:w="3020" w:type="dxa"/>
          </w:tcPr>
          <w:p w14:paraId="50611F11" w14:textId="77777777" w:rsidR="00863A43" w:rsidRPr="00431F98" w:rsidRDefault="00863A43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870E4A" w14:textId="77777777" w:rsidR="0040360D" w:rsidRPr="00431F98" w:rsidRDefault="0040360D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F1AABD" w14:textId="4D1DD527" w:rsidR="00863A43" w:rsidRPr="00431F98" w:rsidRDefault="00AA48DC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 zł</w:t>
            </w:r>
          </w:p>
          <w:p w14:paraId="2A2FED27" w14:textId="3C13837E" w:rsidR="00863A43" w:rsidRPr="00431F98" w:rsidRDefault="00AA48DC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Wpisać kwotę</w:t>
            </w:r>
          </w:p>
        </w:tc>
        <w:tc>
          <w:tcPr>
            <w:tcW w:w="3021" w:type="dxa"/>
          </w:tcPr>
          <w:p w14:paraId="4A5117C1" w14:textId="77777777" w:rsidR="005553DC" w:rsidRPr="00431F98" w:rsidRDefault="005553DC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F5A5EE7" w14:textId="1B59424C" w:rsidR="00863A43" w:rsidRPr="00431F98" w:rsidRDefault="00C32AC0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4387D24E" w14:textId="77777777" w:rsidR="00C32AC0" w:rsidRPr="00431F98" w:rsidRDefault="00C32AC0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FD056B" w14:textId="77777777" w:rsidR="00C32AC0" w:rsidRPr="00431F98" w:rsidRDefault="00C32AC0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  <w:p w14:paraId="0BA9B881" w14:textId="24091F28" w:rsidR="005553DC" w:rsidRPr="00431F98" w:rsidRDefault="005553DC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64DD481" w14:textId="77777777" w:rsidR="00863A43" w:rsidRPr="00431F98" w:rsidRDefault="00863A43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DBDA1B" w14:textId="77777777" w:rsidR="00AA48DC" w:rsidRPr="00431F98" w:rsidRDefault="00AA48DC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1286CFC" w14:textId="77777777" w:rsidR="00AA48DC" w:rsidRPr="00431F98" w:rsidRDefault="00AA48DC" w:rsidP="00AA48DC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 zł</w:t>
            </w:r>
          </w:p>
          <w:p w14:paraId="05DCA15D" w14:textId="06E9AE3B" w:rsidR="00AA48DC" w:rsidRPr="00431F98" w:rsidRDefault="00AA48DC" w:rsidP="00AA48DC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Wpisać kwotę</w:t>
            </w:r>
          </w:p>
          <w:p w14:paraId="0917DD58" w14:textId="3D4B1E77" w:rsidR="00AA48DC" w:rsidRPr="00431F98" w:rsidRDefault="00AA48DC" w:rsidP="0045487D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90C7474" w14:textId="0427331F" w:rsidR="00835A15" w:rsidRDefault="00835A15" w:rsidP="00A15960">
      <w:pPr>
        <w:spacing w:line="23" w:lineRule="atLeast"/>
        <w:rPr>
          <w:rFonts w:ascii="Arial" w:hAnsi="Arial" w:cs="Arial"/>
          <w:color w:val="000000"/>
          <w:sz w:val="24"/>
          <w:szCs w:val="24"/>
        </w:rPr>
      </w:pPr>
    </w:p>
    <w:p w14:paraId="6EE0DDB6" w14:textId="280E9E2C" w:rsidR="008D7D26" w:rsidRDefault="008D7D26" w:rsidP="00A15960">
      <w:pPr>
        <w:spacing w:line="2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powyższą cenę składa się: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D26" w:rsidRPr="00865E87" w14:paraId="3DC788EF" w14:textId="77777777" w:rsidTr="00667247">
        <w:tc>
          <w:tcPr>
            <w:tcW w:w="3020" w:type="dxa"/>
          </w:tcPr>
          <w:p w14:paraId="0CE63373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 za wykonania dokumentacji projektowej wraz uzyskaniem pozwolenia na budowę i pełnieniem nadzoru autorskiego nad realizacją robót budowlanych</w:t>
            </w:r>
          </w:p>
        </w:tc>
        <w:tc>
          <w:tcPr>
            <w:tcW w:w="3021" w:type="dxa"/>
          </w:tcPr>
          <w:p w14:paraId="76506D7C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</w:tcPr>
          <w:p w14:paraId="06852ACC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 za wykonania dokumentacji projektowej wraz uzyskaniem pozwolenia na budowę i pełnieniem nadzoru autorskiego nad realizacją robót budowlanych</w:t>
            </w:r>
          </w:p>
        </w:tc>
      </w:tr>
      <w:tr w:rsidR="008D7D26" w:rsidRPr="00865E87" w14:paraId="743E2E7A" w14:textId="77777777" w:rsidTr="00667247">
        <w:tc>
          <w:tcPr>
            <w:tcW w:w="3020" w:type="dxa"/>
          </w:tcPr>
          <w:p w14:paraId="2ADD14D6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7531AD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 zł</w:t>
            </w:r>
          </w:p>
          <w:p w14:paraId="70FFB52D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Wpisać kwotę</w:t>
            </w:r>
          </w:p>
        </w:tc>
        <w:tc>
          <w:tcPr>
            <w:tcW w:w="3021" w:type="dxa"/>
          </w:tcPr>
          <w:p w14:paraId="2AFB74B6" w14:textId="77777777" w:rsidR="005553DC" w:rsidRPr="00431F98" w:rsidRDefault="005553DC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CD67EF4" w14:textId="6B049CAC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6BD11700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B073D9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  <w:p w14:paraId="4F6C5C53" w14:textId="0BB93845" w:rsidR="005553DC" w:rsidRPr="00431F98" w:rsidRDefault="005553DC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B1EC9C7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72F80CE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 zł</w:t>
            </w:r>
          </w:p>
          <w:p w14:paraId="346D2A71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Wpisać kwotę</w:t>
            </w:r>
          </w:p>
          <w:p w14:paraId="5B01EF17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7D26" w:rsidRPr="00865E87" w14:paraId="59915793" w14:textId="77777777" w:rsidTr="00667247">
        <w:tc>
          <w:tcPr>
            <w:tcW w:w="3020" w:type="dxa"/>
          </w:tcPr>
          <w:p w14:paraId="1089F875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 za wykonanie robót budowlanych</w:t>
            </w:r>
          </w:p>
        </w:tc>
        <w:tc>
          <w:tcPr>
            <w:tcW w:w="3021" w:type="dxa"/>
          </w:tcPr>
          <w:p w14:paraId="180D56FB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</w:tcPr>
          <w:p w14:paraId="52CE90AE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 za wykonanie robót budowlanych</w:t>
            </w:r>
          </w:p>
        </w:tc>
      </w:tr>
      <w:tr w:rsidR="008D7D26" w:rsidRPr="00865E87" w14:paraId="1EE32970" w14:textId="77777777" w:rsidTr="00667247">
        <w:tc>
          <w:tcPr>
            <w:tcW w:w="3020" w:type="dxa"/>
          </w:tcPr>
          <w:p w14:paraId="37D97F9D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018261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 zł</w:t>
            </w:r>
          </w:p>
          <w:p w14:paraId="0AF37CA3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Wpisać kwotę</w:t>
            </w:r>
          </w:p>
        </w:tc>
        <w:tc>
          <w:tcPr>
            <w:tcW w:w="3021" w:type="dxa"/>
          </w:tcPr>
          <w:p w14:paraId="760DFB7F" w14:textId="77777777" w:rsidR="005553DC" w:rsidRPr="00431F98" w:rsidRDefault="005553DC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0131F0" w14:textId="61C5A313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5AE58AEB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446136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  <w:p w14:paraId="330F4532" w14:textId="1176310C" w:rsidR="005553DC" w:rsidRPr="00431F98" w:rsidRDefault="005553DC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BDE5140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ADFE608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 zł</w:t>
            </w:r>
          </w:p>
          <w:p w14:paraId="0A889C66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1F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Wpisać kwotę</w:t>
            </w:r>
          </w:p>
          <w:p w14:paraId="35E4A037" w14:textId="77777777" w:rsidR="008D7D26" w:rsidRPr="00431F98" w:rsidRDefault="008D7D26" w:rsidP="00667247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10CC25D" w14:textId="77777777" w:rsidR="008D7D26" w:rsidRDefault="008D7D26" w:rsidP="00A15960">
      <w:pPr>
        <w:spacing w:line="23" w:lineRule="atLeast"/>
        <w:rPr>
          <w:rFonts w:ascii="Arial" w:hAnsi="Arial" w:cs="Arial"/>
          <w:color w:val="000000"/>
          <w:sz w:val="24"/>
          <w:szCs w:val="24"/>
        </w:rPr>
      </w:pPr>
    </w:p>
    <w:p w14:paraId="611A9031" w14:textId="2AB6273F" w:rsidR="00863A43" w:rsidRPr="00865E87" w:rsidRDefault="005B2743" w:rsidP="00A1596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579BD06A" w:rsidR="00F3171E" w:rsidRPr="00865E87" w:rsidRDefault="00973E83" w:rsidP="00140B56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(należy wpisać: 36, 48 lub 60).</w:t>
      </w:r>
    </w:p>
    <w:p w14:paraId="662CD5B3" w14:textId="39241599" w:rsidR="00AD6308" w:rsidRPr="00C54290" w:rsidRDefault="00973E83" w:rsidP="00140B56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>ZGODNIE Z ART. 225 UST. 2 PZP INFORMUJĘ/</w:t>
      </w:r>
      <w:r w:rsidR="00431F98">
        <w:rPr>
          <w:rFonts w:ascii="Arial" w:hAnsi="Arial" w:cs="Arial"/>
          <w:sz w:val="24"/>
          <w:szCs w:val="24"/>
        </w:rPr>
        <w:t>INFORMUJEMY</w:t>
      </w:r>
      <w:r w:rsidR="00AD6308" w:rsidRPr="00C54290">
        <w:rPr>
          <w:rFonts w:ascii="Arial" w:hAnsi="Arial" w:cs="Arial"/>
          <w:sz w:val="24"/>
          <w:szCs w:val="24"/>
        </w:rPr>
        <w:t xml:space="preserve">, ŻE WYBÓR OFERTY: </w:t>
      </w:r>
    </w:p>
    <w:p w14:paraId="42AD6965" w14:textId="0DF2394E" w:rsidR="00AD6308" w:rsidRPr="00865E87" w:rsidRDefault="00AD6308" w:rsidP="00140B56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□ nie będzie prowadził do powstania u zamawiającego obowiązku podatkowego zgodnie z przepisami o podatku od towarów i usług</w:t>
      </w:r>
      <w:r w:rsidR="00DF7321" w:rsidRPr="00865E87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865E87" w:rsidRDefault="00AD6308" w:rsidP="00140B56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□ będzie prowadził do powstania u zamawiającego obowiązku podatkowego zgodnie z przepisami o podatku od towarów i usług</w:t>
      </w:r>
      <w:r w:rsidR="00DF7321"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65380C38" w:rsidR="00AD6308" w:rsidRPr="00865E87" w:rsidRDefault="000F5B1E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Nazwa/rodzaj usługi,</w:t>
            </w:r>
            <w:r w:rsidR="00431F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roboty budowlanej,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525D452F" w:rsidR="00AD6308" w:rsidRPr="00865E87" w:rsidRDefault="000F5B1E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431F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140B5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865E87" w:rsidRDefault="005B2743" w:rsidP="00140B56">
      <w:pPr>
        <w:spacing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40360D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40360D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40360D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40360D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2EBA129" w14:textId="77777777" w:rsidR="0040360D" w:rsidRDefault="0040360D" w:rsidP="00140B56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19DC638" w14:textId="0E886DDE" w:rsidR="000F5B1E" w:rsidRPr="00C54290" w:rsidRDefault="00973E83" w:rsidP="00140B56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4591185E" w14:textId="1A9093E5" w:rsidR="008A7268" w:rsidRDefault="00C54290" w:rsidP="008A7268">
      <w:pPr>
        <w:tabs>
          <w:tab w:val="left" w:pos="284"/>
        </w:tabs>
        <w:suppressAutoHyphens/>
        <w:spacing w:after="0" w:line="23" w:lineRule="atLea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7868A77" w14:textId="77777777" w:rsidR="008A7268" w:rsidRDefault="008A7268" w:rsidP="008A7268">
      <w:pPr>
        <w:tabs>
          <w:tab w:val="left" w:pos="284"/>
        </w:tabs>
        <w:suppressAutoHyphens/>
        <w:spacing w:after="0" w:line="23" w:lineRule="atLeast"/>
        <w:ind w:left="284"/>
        <w:rPr>
          <w:rFonts w:ascii="Arial" w:hAnsi="Arial" w:cs="Arial"/>
          <w:sz w:val="24"/>
          <w:szCs w:val="24"/>
        </w:rPr>
      </w:pPr>
    </w:p>
    <w:p w14:paraId="6A4CACDD" w14:textId="14C75B1A" w:rsidR="008A7268" w:rsidRPr="008A7268" w:rsidRDefault="008A7268" w:rsidP="00721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60394">
        <w:rPr>
          <w:rFonts w:ascii="Arial" w:hAnsi="Arial" w:cs="Arial"/>
          <w:sz w:val="24"/>
          <w:szCs w:val="24"/>
        </w:rPr>
        <w:t>I</w:t>
      </w:r>
      <w:r w:rsidR="0072158F">
        <w:rPr>
          <w:rFonts w:ascii="Arial" w:hAnsi="Arial" w:cs="Arial"/>
          <w:sz w:val="24"/>
          <w:szCs w:val="24"/>
        </w:rPr>
        <w:t xml:space="preserve">NFORMACJA DOTYCZĄCA PODMIOTÓW UDOSTĘPNIAJĄCYCH ZASOBY </w:t>
      </w:r>
    </w:p>
    <w:p w14:paraId="4C4BD8C2" w14:textId="77777777" w:rsidR="0072158F" w:rsidRDefault="0072158F" w:rsidP="00860394">
      <w:pPr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</w:p>
    <w:p w14:paraId="35652678" w14:textId="549AA8D5" w:rsidR="008A04F8" w:rsidRPr="00860394" w:rsidRDefault="008A7268" w:rsidP="00860394">
      <w:pPr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860394">
        <w:rPr>
          <w:rFonts w:ascii="Arial" w:eastAsia="Calibri" w:hAnsi="Arial" w:cs="Arial"/>
          <w:sz w:val="24"/>
          <w:szCs w:val="24"/>
        </w:rPr>
        <w:t xml:space="preserve">Oświadczam, że w celu wykazania spełniania warunków udziału </w:t>
      </w:r>
      <w:r w:rsidR="00312703" w:rsidRPr="00860394">
        <w:rPr>
          <w:rFonts w:ascii="Arial" w:eastAsia="Calibri" w:hAnsi="Arial" w:cs="Arial"/>
          <w:sz w:val="24"/>
          <w:szCs w:val="24"/>
        </w:rPr>
        <w:br/>
      </w:r>
      <w:r w:rsidRPr="00860394">
        <w:rPr>
          <w:rFonts w:ascii="Arial" w:eastAsia="Calibri" w:hAnsi="Arial" w:cs="Arial"/>
          <w:sz w:val="24"/>
          <w:szCs w:val="24"/>
        </w:rPr>
        <w:t xml:space="preserve">w postępowaniu określonych przez zamawiającego w  Ogłoszeniu </w:t>
      </w:r>
      <w:r w:rsidR="00312703" w:rsidRPr="00860394">
        <w:rPr>
          <w:rFonts w:ascii="Arial" w:eastAsia="Calibri" w:hAnsi="Arial" w:cs="Arial"/>
          <w:sz w:val="24"/>
          <w:szCs w:val="24"/>
        </w:rPr>
        <w:br/>
      </w:r>
      <w:r w:rsidRPr="00860394">
        <w:rPr>
          <w:rFonts w:ascii="Arial" w:eastAsia="Calibri" w:hAnsi="Arial" w:cs="Arial"/>
          <w:sz w:val="24"/>
          <w:szCs w:val="24"/>
        </w:rPr>
        <w:t>o zamówieniu i Specyfikacji Warunków Zamówienia, polegam na zasobach następującego/ych podmiotu/ów:</w:t>
      </w:r>
      <w:r w:rsidR="000009E0" w:rsidRPr="00860394">
        <w:rPr>
          <w:rFonts w:ascii="Arial" w:eastAsia="Calibri" w:hAnsi="Arial" w:cs="Arial"/>
          <w:sz w:val="24"/>
          <w:szCs w:val="24"/>
        </w:rPr>
        <w:t xml:space="preserve"> </w:t>
      </w:r>
      <w:r w:rsidRPr="00860394">
        <w:rPr>
          <w:rFonts w:ascii="Arial" w:eastAsia="Calibri" w:hAnsi="Arial" w:cs="Arial"/>
          <w:sz w:val="24"/>
          <w:szCs w:val="24"/>
        </w:rPr>
        <w:t>…………………………………….</w:t>
      </w:r>
      <w:r w:rsidR="0040360D" w:rsidRPr="00860394">
        <w:rPr>
          <w:rFonts w:ascii="Arial" w:eastAsia="Calibri" w:hAnsi="Arial" w:cs="Arial"/>
          <w:sz w:val="24"/>
          <w:szCs w:val="24"/>
        </w:rPr>
        <w:t xml:space="preserve">, NIP………., REGON ………….., e-mail: …………………. </w:t>
      </w:r>
      <w:r w:rsidRPr="00860394">
        <w:rPr>
          <w:rFonts w:ascii="Arial" w:eastAsia="Calibri" w:hAnsi="Arial" w:cs="Arial"/>
          <w:sz w:val="24"/>
          <w:szCs w:val="24"/>
        </w:rPr>
        <w:t>(należy podać dane podmiotu udostępniającego zasoby</w:t>
      </w:r>
      <w:r w:rsidR="00860394">
        <w:rPr>
          <w:rFonts w:ascii="Arial" w:eastAsia="Calibri" w:hAnsi="Arial" w:cs="Arial"/>
          <w:sz w:val="24"/>
          <w:szCs w:val="24"/>
        </w:rPr>
        <w:t xml:space="preserve"> oraz złożyć </w:t>
      </w:r>
      <w:r w:rsidRPr="00860394">
        <w:rPr>
          <w:rFonts w:ascii="Arial" w:eastAsia="Calibri" w:hAnsi="Arial" w:cs="Arial"/>
          <w:sz w:val="24"/>
          <w:szCs w:val="24"/>
        </w:rPr>
        <w:t>zobowiązanie podmiotu – wzór zał. nr 3 do SWZ</w:t>
      </w:r>
      <w:r w:rsidR="00860394">
        <w:rPr>
          <w:rFonts w:ascii="Arial" w:eastAsia="Calibri" w:hAnsi="Arial" w:cs="Arial"/>
          <w:sz w:val="24"/>
          <w:szCs w:val="24"/>
        </w:rPr>
        <w:t xml:space="preserve"> a także oświadczenie o braku podstaw wykluczenia i spełnianiu warunków udziału w postępowaniu – wzór zał. nr 2a do SWZ</w:t>
      </w:r>
      <w:r w:rsidRPr="00860394">
        <w:rPr>
          <w:rFonts w:ascii="Arial" w:eastAsia="Calibri" w:hAnsi="Arial" w:cs="Arial"/>
          <w:sz w:val="24"/>
          <w:szCs w:val="24"/>
        </w:rPr>
        <w:t>).</w:t>
      </w:r>
    </w:p>
    <w:p w14:paraId="616535FE" w14:textId="77777777" w:rsidR="00583E9B" w:rsidRPr="00583E9B" w:rsidRDefault="00583E9B" w:rsidP="00583E9B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14:paraId="58CA256A" w14:textId="37B70D81" w:rsidR="000F5B1E" w:rsidRPr="00C54290" w:rsidRDefault="008A7268" w:rsidP="00140B56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="00973E83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777777" w:rsidR="000F5B1E" w:rsidRPr="00865E87" w:rsidRDefault="000F5B1E" w:rsidP="00140B56">
      <w:pPr>
        <w:tabs>
          <w:tab w:val="left" w:pos="284"/>
        </w:tabs>
        <w:suppressAutoHyphens/>
        <w:spacing w:after="8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6D363393" w:rsidR="000F5B1E" w:rsidRPr="00865E87" w:rsidRDefault="00E44761" w:rsidP="00140B56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860394">
        <w:rPr>
          <w:rFonts w:ascii="Arial" w:eastAsia="Times New Roman" w:hAnsi="Arial" w:cs="Arial"/>
          <w:sz w:val="24"/>
          <w:szCs w:val="24"/>
          <w:lang w:eastAsia="ar-SA"/>
        </w:rPr>
        <w:t xml:space="preserve">(y) 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140B56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akceptuję/emy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140B56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raz z załącznikami i przyjmuję/emy zawarte w niej warunki bez zastrzeżeń, </w:t>
      </w:r>
    </w:p>
    <w:p w14:paraId="3FF46E64" w14:textId="04818BC2" w:rsidR="000F5B1E" w:rsidRPr="00865E87" w:rsidRDefault="000F5B1E" w:rsidP="00140B56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BED9275" w:rsidR="00C54290" w:rsidRDefault="005F439C" w:rsidP="00F825C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(y) 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się za związanego/ych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3B10535" w:rsidR="00973E83" w:rsidRDefault="000F5B1E" w:rsidP="00F825C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F825C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140B56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  <w:t>□ zrealizuję/emy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7D377FDF" w14:textId="553178C9" w:rsidR="005F439C" w:rsidRPr="00865E87" w:rsidRDefault="00E44761" w:rsidP="005F439C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□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140B56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13A699A" w14:textId="4E4DA9ED" w:rsidR="00AC50B9" w:rsidRPr="00865E87" w:rsidRDefault="005B2743" w:rsidP="00140B56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37410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237410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237410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23741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237410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59491A6F" w14:textId="77777777" w:rsidR="00F825C7" w:rsidRPr="00865E87" w:rsidRDefault="00F825C7" w:rsidP="00140B56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657D7D" w14:textId="441F75AE" w:rsidR="007B78DD" w:rsidRPr="00865E87" w:rsidRDefault="008A7268" w:rsidP="00140B56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="00973E83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140B56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79C20EB8" w14:textId="43FD3F45" w:rsidR="008A7268" w:rsidRDefault="00B33699" w:rsidP="005F439C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237410">
        <w:rPr>
          <w:rFonts w:ascii="Arial" w:hAnsi="Arial" w:cs="Arial"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Dziale XII pkt </w:t>
      </w:r>
      <w:r w:rsidR="005F439C">
        <w:rPr>
          <w:rFonts w:ascii="Arial" w:hAnsi="Arial" w:cs="Arial"/>
          <w:color w:val="000000"/>
          <w:sz w:val="24"/>
          <w:szCs w:val="24"/>
        </w:rPr>
        <w:t>6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65711A0C" w14:textId="77777777" w:rsidR="005F439C" w:rsidRDefault="005F439C" w:rsidP="005F439C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</w:p>
    <w:p w14:paraId="0761746B" w14:textId="2FB97B75" w:rsidR="00973E83" w:rsidRPr="00865E87" w:rsidRDefault="008A7268" w:rsidP="00140B56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73E83" w:rsidRPr="00865E87">
        <w:rPr>
          <w:rFonts w:ascii="Arial" w:hAnsi="Arial" w:cs="Arial"/>
          <w:color w:val="000000"/>
          <w:sz w:val="24"/>
          <w:szCs w:val="24"/>
        </w:rPr>
        <w:t xml:space="preserve">. </w:t>
      </w:r>
      <w:r w:rsidR="00973E83"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973E83"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</w:t>
      </w:r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="00973E83"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 lub innej osoby uprawnionej</w:t>
      </w:r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="00973E83"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140B56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3A07D785" w14:textId="177C40E6" w:rsidR="008A7268" w:rsidRPr="00B16A65" w:rsidRDefault="00933CD2" w:rsidP="00140B56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183AE671" w:rsidR="00534515" w:rsidRPr="00865E87" w:rsidRDefault="00534515" w:rsidP="00140B56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F439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7679D54" w14:textId="34998BFF" w:rsidR="00D15CF7" w:rsidRPr="00865E87" w:rsidRDefault="00D15CF7" w:rsidP="00140B56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493B3310" w14:textId="77777777" w:rsidR="009A6720" w:rsidRPr="00865E87" w:rsidRDefault="009A6720" w:rsidP="00140B56">
      <w:pPr>
        <w:spacing w:after="0" w:line="23" w:lineRule="atLeast"/>
        <w:contextualSpacing/>
        <w:rPr>
          <w:rFonts w:ascii="Arial" w:eastAsia="Times New Roman" w:hAnsi="Arial" w:cs="Arial"/>
          <w:b/>
          <w:color w:val="0000FF"/>
          <w:sz w:val="24"/>
          <w:szCs w:val="24"/>
          <w:lang w:val="x-none" w:eastAsia="x-none"/>
        </w:rPr>
      </w:pPr>
    </w:p>
    <w:p w14:paraId="64D570E1" w14:textId="77777777" w:rsidR="0045487D" w:rsidRPr="00865E87" w:rsidRDefault="0045487D" w:rsidP="00140B56">
      <w:pPr>
        <w:spacing w:after="0" w:line="23" w:lineRule="atLeast"/>
        <w:contextualSpacing/>
        <w:rPr>
          <w:rFonts w:ascii="Arial" w:eastAsia="Times New Roman" w:hAnsi="Arial" w:cs="Arial"/>
          <w:b/>
          <w:color w:val="0000FF"/>
          <w:sz w:val="24"/>
          <w:szCs w:val="24"/>
          <w:lang w:val="x-none" w:eastAsia="x-none"/>
        </w:rPr>
      </w:pPr>
    </w:p>
    <w:p w14:paraId="1BD16D3B" w14:textId="702967FD" w:rsidR="00C16EF2" w:rsidRDefault="00D15CF7" w:rsidP="00C16EF2">
      <w:p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865E87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865E8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C16EF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Formularz oferty należy opatrzyć kwalifikowanym podpisem elektronicznym lub podpisem zaufanym lub podpisem osobistym. </w:t>
      </w:r>
    </w:p>
    <w:p w14:paraId="2DB22A00" w14:textId="0F1E633A" w:rsidR="008E0B27" w:rsidRPr="00865E87" w:rsidRDefault="00340695" w:rsidP="00C16EF2">
      <w:p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sz w:val="24"/>
          <w:szCs w:val="24"/>
        </w:rPr>
        <w:t>Wyk. K.G.</w:t>
      </w:r>
    </w:p>
    <w:sectPr w:rsidR="008E0B27" w:rsidRPr="00865E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D85B" w14:textId="77777777" w:rsidR="005B4394" w:rsidRDefault="005B4394" w:rsidP="004846F5">
      <w:pPr>
        <w:spacing w:after="0" w:line="240" w:lineRule="auto"/>
      </w:pPr>
      <w:r>
        <w:separator/>
      </w:r>
    </w:p>
  </w:endnote>
  <w:endnote w:type="continuationSeparator" w:id="0">
    <w:p w14:paraId="5C17995E" w14:textId="77777777" w:rsidR="005B4394" w:rsidRDefault="005B4394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2C33" w14:textId="77777777" w:rsidR="005B4394" w:rsidRDefault="005B4394" w:rsidP="004846F5">
      <w:pPr>
        <w:spacing w:after="0" w:line="240" w:lineRule="auto"/>
      </w:pPr>
      <w:r>
        <w:separator/>
      </w:r>
    </w:p>
  </w:footnote>
  <w:footnote w:type="continuationSeparator" w:id="0">
    <w:p w14:paraId="791F5CFE" w14:textId="77777777" w:rsidR="005B4394" w:rsidRDefault="005B4394" w:rsidP="004846F5">
      <w:pPr>
        <w:spacing w:after="0" w:line="240" w:lineRule="auto"/>
      </w:pPr>
      <w:r>
        <w:continuationSeparator/>
      </w:r>
    </w:p>
  </w:footnote>
  <w:footnote w:id="1">
    <w:p w14:paraId="2F5235E4" w14:textId="5A0BDFB4" w:rsidR="000F5B1E" w:rsidRPr="0040360D" w:rsidRDefault="000F5B1E" w:rsidP="0040360D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40360D">
        <w:rPr>
          <w:rStyle w:val="Odwoanieprzypisudolnego"/>
          <w:rFonts w:ascii="Arial" w:hAnsi="Arial" w:cs="Arial"/>
          <w:color w:val="0000FF"/>
        </w:rPr>
        <w:footnoteRef/>
      </w:r>
      <w:r w:rsidRPr="0040360D">
        <w:rPr>
          <w:rFonts w:ascii="Arial" w:hAnsi="Arial" w:cs="Arial"/>
        </w:rPr>
        <w:t xml:space="preserve"> </w:t>
      </w:r>
      <w:r w:rsidRPr="0040360D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40360D">
        <w:rPr>
          <w:rFonts w:ascii="Arial" w:eastAsia="Times New Roman" w:hAnsi="Arial" w:cs="Arial"/>
          <w:lang w:eastAsia="ar-SA"/>
        </w:rPr>
        <w:br/>
      </w:r>
      <w:r w:rsidRPr="0040360D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37410">
        <w:rPr>
          <w:rFonts w:ascii="Arial" w:eastAsia="Times New Roman" w:hAnsi="Arial" w:cs="Arial"/>
          <w:lang w:eastAsia="ar-SA"/>
        </w:rPr>
        <w:br/>
      </w:r>
      <w:r w:rsidRPr="0040360D">
        <w:rPr>
          <w:rFonts w:ascii="Arial" w:eastAsia="Times New Roman" w:hAnsi="Arial" w:cs="Arial"/>
          <w:lang w:eastAsia="ar-SA"/>
        </w:rPr>
        <w:t>o ochronie danych) (Dz. Urz. UE L 119 z 04.05.2016, str. 1).</w:t>
      </w:r>
    </w:p>
  </w:footnote>
  <w:footnote w:id="2">
    <w:p w14:paraId="1CC59E19" w14:textId="08D77780" w:rsidR="00E44761" w:rsidRPr="00D1789E" w:rsidRDefault="00E44761" w:rsidP="0040360D">
      <w:pPr>
        <w:pStyle w:val="Tekstprzypisudolnego"/>
        <w:spacing w:line="23" w:lineRule="atLeast"/>
        <w:rPr>
          <w:b/>
          <w:bCs/>
        </w:rPr>
      </w:pPr>
      <w:r w:rsidRPr="0040360D">
        <w:rPr>
          <w:rStyle w:val="Odwoanieprzypisudolnego"/>
          <w:rFonts w:ascii="Arial" w:hAnsi="Arial" w:cs="Arial"/>
          <w:b/>
          <w:bCs/>
          <w:color w:val="0000FF"/>
        </w:rPr>
        <w:footnoteRef/>
      </w:r>
      <w:r w:rsidRPr="0040360D">
        <w:rPr>
          <w:rFonts w:ascii="Arial" w:hAnsi="Arial" w:cs="Arial"/>
          <w:b/>
          <w:bCs/>
        </w:rPr>
        <w:t xml:space="preserve"> </w:t>
      </w:r>
      <w:r w:rsidRPr="0040360D">
        <w:rPr>
          <w:rFonts w:ascii="Arial" w:eastAsia="Times New Roman" w:hAnsi="Arial" w:cs="Arial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5F439C">
        <w:rPr>
          <w:rFonts w:ascii="Arial" w:eastAsia="Times New Roman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F1DB" w14:textId="7BF3FC2F" w:rsidR="00871BED" w:rsidRDefault="00871BED">
    <w:pPr>
      <w:pStyle w:val="Nagwek"/>
    </w:pPr>
    <w:r>
      <w:rPr>
        <w:noProof/>
      </w:rPr>
      <w:drawing>
        <wp:inline distT="0" distB="0" distL="0" distR="0" wp14:anchorId="05A99C6C" wp14:editId="56E29DD8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1E7F30" w14:textId="77777777" w:rsidR="00871BED" w:rsidRDefault="00871BED">
    <w:pPr>
      <w:pStyle w:val="Nagwek"/>
    </w:pPr>
  </w:p>
  <w:p w14:paraId="6E4884BB" w14:textId="77777777" w:rsidR="00871BED" w:rsidRPr="00871BED" w:rsidRDefault="00871BED" w:rsidP="00871BED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871BED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36DA5D4B" w14:textId="77777777" w:rsidR="00871BED" w:rsidRDefault="00871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4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511A4D"/>
    <w:multiLevelType w:val="multilevel"/>
    <w:tmpl w:val="484C0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D13"/>
    <w:multiLevelType w:val="hybridMultilevel"/>
    <w:tmpl w:val="B9EC03F0"/>
    <w:lvl w:ilvl="0" w:tplc="6090FB7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10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3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7"/>
  </w:num>
  <w:num w:numId="2" w16cid:durableId="1284462507">
    <w:abstractNumId w:val="1"/>
  </w:num>
  <w:num w:numId="3" w16cid:durableId="1522476518">
    <w:abstractNumId w:val="9"/>
  </w:num>
  <w:num w:numId="4" w16cid:durableId="1405251642">
    <w:abstractNumId w:val="2"/>
  </w:num>
  <w:num w:numId="5" w16cid:durableId="1594703472">
    <w:abstractNumId w:val="10"/>
  </w:num>
  <w:num w:numId="6" w16cid:durableId="2142111849">
    <w:abstractNumId w:val="14"/>
  </w:num>
  <w:num w:numId="7" w16cid:durableId="1769620525">
    <w:abstractNumId w:val="13"/>
  </w:num>
  <w:num w:numId="8" w16cid:durableId="1123157283">
    <w:abstractNumId w:val="12"/>
  </w:num>
  <w:num w:numId="9" w16cid:durableId="1496602293">
    <w:abstractNumId w:val="6"/>
  </w:num>
  <w:num w:numId="10" w16cid:durableId="160511452">
    <w:abstractNumId w:val="3"/>
  </w:num>
  <w:num w:numId="11" w16cid:durableId="1780949436">
    <w:abstractNumId w:val="11"/>
  </w:num>
  <w:num w:numId="12" w16cid:durableId="850530461">
    <w:abstractNumId w:val="4"/>
  </w:num>
  <w:num w:numId="13" w16cid:durableId="903181502">
    <w:abstractNumId w:val="0"/>
  </w:num>
  <w:num w:numId="14" w16cid:durableId="1485320664">
    <w:abstractNumId w:val="5"/>
  </w:num>
  <w:num w:numId="15" w16cid:durableId="2056929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09E0"/>
    <w:rsid w:val="0000126F"/>
    <w:rsid w:val="00002985"/>
    <w:rsid w:val="00016889"/>
    <w:rsid w:val="00044CB7"/>
    <w:rsid w:val="00044EEF"/>
    <w:rsid w:val="00051CC7"/>
    <w:rsid w:val="00092060"/>
    <w:rsid w:val="000D5CFF"/>
    <w:rsid w:val="000F5B1E"/>
    <w:rsid w:val="000F649A"/>
    <w:rsid w:val="000F6B0F"/>
    <w:rsid w:val="00126AFE"/>
    <w:rsid w:val="00134D3F"/>
    <w:rsid w:val="00140B56"/>
    <w:rsid w:val="001A582C"/>
    <w:rsid w:val="001A5B3B"/>
    <w:rsid w:val="001B2F5C"/>
    <w:rsid w:val="001D6054"/>
    <w:rsid w:val="0020622A"/>
    <w:rsid w:val="00222798"/>
    <w:rsid w:val="00235BD0"/>
    <w:rsid w:val="00237410"/>
    <w:rsid w:val="0025513A"/>
    <w:rsid w:val="00265A1D"/>
    <w:rsid w:val="0029751D"/>
    <w:rsid w:val="002A1573"/>
    <w:rsid w:val="002B4F05"/>
    <w:rsid w:val="002C483B"/>
    <w:rsid w:val="002C5C76"/>
    <w:rsid w:val="002E6F86"/>
    <w:rsid w:val="00312703"/>
    <w:rsid w:val="0032054D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0360D"/>
    <w:rsid w:val="0041203F"/>
    <w:rsid w:val="004211F6"/>
    <w:rsid w:val="00431F98"/>
    <w:rsid w:val="00433FAB"/>
    <w:rsid w:val="00440436"/>
    <w:rsid w:val="004416C6"/>
    <w:rsid w:val="004422C8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34515"/>
    <w:rsid w:val="005553DC"/>
    <w:rsid w:val="0055715A"/>
    <w:rsid w:val="005775B3"/>
    <w:rsid w:val="00583E9B"/>
    <w:rsid w:val="00595DE5"/>
    <w:rsid w:val="005B2743"/>
    <w:rsid w:val="005B4394"/>
    <w:rsid w:val="005F439C"/>
    <w:rsid w:val="00601886"/>
    <w:rsid w:val="006138E5"/>
    <w:rsid w:val="00616075"/>
    <w:rsid w:val="0064468F"/>
    <w:rsid w:val="006473EF"/>
    <w:rsid w:val="00651E02"/>
    <w:rsid w:val="00656866"/>
    <w:rsid w:val="006606F4"/>
    <w:rsid w:val="0066074E"/>
    <w:rsid w:val="006A1C4A"/>
    <w:rsid w:val="006A37CE"/>
    <w:rsid w:val="006B2C2E"/>
    <w:rsid w:val="006D04B4"/>
    <w:rsid w:val="006E4B0C"/>
    <w:rsid w:val="00707248"/>
    <w:rsid w:val="00721160"/>
    <w:rsid w:val="0072158F"/>
    <w:rsid w:val="00755B05"/>
    <w:rsid w:val="0077168E"/>
    <w:rsid w:val="007741BC"/>
    <w:rsid w:val="00774F18"/>
    <w:rsid w:val="007A3482"/>
    <w:rsid w:val="007A4B8F"/>
    <w:rsid w:val="007A741A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166A7"/>
    <w:rsid w:val="00835A15"/>
    <w:rsid w:val="0085126F"/>
    <w:rsid w:val="00860394"/>
    <w:rsid w:val="00863A43"/>
    <w:rsid w:val="00865E87"/>
    <w:rsid w:val="00871BED"/>
    <w:rsid w:val="008738B0"/>
    <w:rsid w:val="00877133"/>
    <w:rsid w:val="008900D1"/>
    <w:rsid w:val="008A04F8"/>
    <w:rsid w:val="008A0B3A"/>
    <w:rsid w:val="008A7268"/>
    <w:rsid w:val="008C0128"/>
    <w:rsid w:val="008D7D26"/>
    <w:rsid w:val="008E0B27"/>
    <w:rsid w:val="008E6C57"/>
    <w:rsid w:val="008E7742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D7082"/>
    <w:rsid w:val="00A15960"/>
    <w:rsid w:val="00A25B32"/>
    <w:rsid w:val="00A9196F"/>
    <w:rsid w:val="00AA48DC"/>
    <w:rsid w:val="00AC50B9"/>
    <w:rsid w:val="00AD39F3"/>
    <w:rsid w:val="00AD6308"/>
    <w:rsid w:val="00AF3178"/>
    <w:rsid w:val="00AF38EF"/>
    <w:rsid w:val="00AF6200"/>
    <w:rsid w:val="00B03536"/>
    <w:rsid w:val="00B16A65"/>
    <w:rsid w:val="00B23C8D"/>
    <w:rsid w:val="00B33699"/>
    <w:rsid w:val="00B43FC6"/>
    <w:rsid w:val="00B52593"/>
    <w:rsid w:val="00B913CB"/>
    <w:rsid w:val="00BA4F6D"/>
    <w:rsid w:val="00BB1BAB"/>
    <w:rsid w:val="00BD36C2"/>
    <w:rsid w:val="00BD4794"/>
    <w:rsid w:val="00BE1276"/>
    <w:rsid w:val="00BF7B61"/>
    <w:rsid w:val="00C16EF2"/>
    <w:rsid w:val="00C31D74"/>
    <w:rsid w:val="00C32AC0"/>
    <w:rsid w:val="00C54290"/>
    <w:rsid w:val="00C574A7"/>
    <w:rsid w:val="00C86ACB"/>
    <w:rsid w:val="00CD2414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C7E9B"/>
    <w:rsid w:val="00DD21EE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3171E"/>
    <w:rsid w:val="00F731D0"/>
    <w:rsid w:val="00F825C7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0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90</cp:revision>
  <cp:lastPrinted>2022-05-06T11:44:00Z</cp:lastPrinted>
  <dcterms:created xsi:type="dcterms:W3CDTF">2021-03-09T09:36:00Z</dcterms:created>
  <dcterms:modified xsi:type="dcterms:W3CDTF">2022-05-12T06:41:00Z</dcterms:modified>
</cp:coreProperties>
</file>