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41E0" w14:textId="66276977" w:rsidR="000754A7" w:rsidRDefault="006D018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Gliwice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773B1">
        <w:rPr>
          <w:rFonts w:asciiTheme="majorHAnsi" w:eastAsia="Times New Roman" w:hAnsiTheme="majorHAnsi" w:cs="Arial"/>
          <w:snapToGrid w:val="0"/>
          <w:lang w:eastAsia="pl-PL"/>
        </w:rPr>
        <w:t>13 wrzesień</w:t>
      </w:r>
      <w:r w:rsidR="00BD5C0F">
        <w:rPr>
          <w:rFonts w:asciiTheme="majorHAnsi" w:eastAsia="Times New Roman" w:hAnsiTheme="majorHAnsi" w:cs="Arial"/>
          <w:snapToGrid w:val="0"/>
          <w:lang w:eastAsia="pl-PL"/>
        </w:rPr>
        <w:t xml:space="preserve"> 2022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70AD074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Komenda Miejska Państwowej Straży Pożarnej</w:t>
      </w:r>
    </w:p>
    <w:p w14:paraId="04EBCB76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w Gliwicach</w:t>
      </w:r>
    </w:p>
    <w:p w14:paraId="64E91A39" w14:textId="77777777" w:rsidR="006D018C" w:rsidRPr="006D018C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ul. Wrocławska 1</w:t>
      </w:r>
    </w:p>
    <w:p w14:paraId="0A19978F" w14:textId="5C0B2F77" w:rsidR="003C3668" w:rsidRDefault="006D018C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D018C">
        <w:rPr>
          <w:rFonts w:ascii="Times New Roman" w:eastAsia="Times New Roman" w:hAnsi="Times New Roman" w:cs="Times New Roman"/>
          <w:b/>
          <w:snapToGrid w:val="0"/>
          <w:lang w:eastAsia="pl-PL"/>
        </w:rPr>
        <w:t>44 - 100 Gliwice</w:t>
      </w:r>
    </w:p>
    <w:p w14:paraId="3428BEA9" w14:textId="1A27340F" w:rsidR="00EF0834" w:rsidRDefault="00EF0834" w:rsidP="006D018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D04F50B" w14:textId="77777777" w:rsidR="00EF0834" w:rsidRPr="00376C3F" w:rsidRDefault="00EF0834" w:rsidP="006D018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FC90111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- </w:t>
      </w:r>
      <w:r w:rsidR="007078A5" w:rsidRPr="007078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 internetową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4685901F" w:rsidR="000754A7" w:rsidRPr="006D018C" w:rsidRDefault="000754A7" w:rsidP="006F0F8D">
      <w:pPr>
        <w:ind w:left="964" w:hanging="964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6819F1" w:rsidRPr="006819F1">
        <w:rPr>
          <w:rFonts w:asciiTheme="majorHAnsi" w:eastAsia="Calibri" w:hAnsiTheme="majorHAnsi" w:cs="Arial"/>
          <w:b/>
        </w:rPr>
        <w:t>„</w:t>
      </w:r>
      <w:r w:rsidR="0067669C" w:rsidRPr="0067669C">
        <w:rPr>
          <w:b/>
          <w:sz w:val="24"/>
          <w:szCs w:val="28"/>
        </w:rPr>
        <w:t>Przebudowa budynku N1 KM PSP Gliwice przy ul. W</w:t>
      </w:r>
      <w:r w:rsidR="0067669C" w:rsidRPr="0067669C">
        <w:rPr>
          <w:b/>
          <w:sz w:val="24"/>
          <w:szCs w:val="28"/>
        </w:rPr>
        <w:t xml:space="preserve">rocławskiej 1 </w:t>
      </w:r>
      <w:r w:rsidR="0067669C" w:rsidRPr="0067669C">
        <w:rPr>
          <w:b/>
          <w:sz w:val="24"/>
          <w:szCs w:val="28"/>
        </w:rPr>
        <w:t xml:space="preserve">w Gliwicach wraz z budową wentylacji mechanicznej </w:t>
      </w:r>
      <w:proofErr w:type="spellStart"/>
      <w:r w:rsidR="0067669C" w:rsidRPr="0067669C">
        <w:rPr>
          <w:b/>
          <w:sz w:val="24"/>
          <w:szCs w:val="28"/>
        </w:rPr>
        <w:t>nawiewno</w:t>
      </w:r>
      <w:proofErr w:type="spellEnd"/>
      <w:r w:rsidR="0067669C" w:rsidRPr="0067669C">
        <w:rPr>
          <w:b/>
          <w:sz w:val="24"/>
          <w:szCs w:val="28"/>
        </w:rPr>
        <w:t>-wywiewnej – etap I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C9004D">
        <w:rPr>
          <w:rFonts w:asciiTheme="majorHAnsi" w:eastAsia="Calibri" w:hAnsiTheme="majorHAnsi" w:cs="Arial"/>
          <w:b/>
        </w:rPr>
        <w:t>,</w:t>
      </w:r>
      <w:r w:rsidR="006819F1">
        <w:rPr>
          <w:b/>
          <w:bCs/>
        </w:rPr>
        <w:t xml:space="preserve"> </w:t>
      </w:r>
      <w:r w:rsidR="006B02E9" w:rsidRPr="009705F0">
        <w:rPr>
          <w:rFonts w:asciiTheme="majorHAnsi" w:eastAsia="Calibri" w:hAnsiTheme="majorHAnsi" w:cs="Arial"/>
          <w:bCs/>
        </w:rPr>
        <w:t>(</w:t>
      </w:r>
      <w:r w:rsidR="00C9004D">
        <w:rPr>
          <w:rFonts w:asciiTheme="majorHAnsi" w:eastAsia="Calibri" w:hAnsiTheme="majorHAnsi" w:cs="Arial"/>
          <w:bCs/>
        </w:rPr>
        <w:t>MT. 2370.1</w:t>
      </w:r>
      <w:r w:rsidR="0067669C">
        <w:rPr>
          <w:rFonts w:asciiTheme="majorHAnsi" w:eastAsia="Calibri" w:hAnsiTheme="majorHAnsi" w:cs="Arial"/>
          <w:bCs/>
        </w:rPr>
        <w:t>2</w:t>
      </w:r>
      <w:r w:rsidR="00C9004D">
        <w:rPr>
          <w:rFonts w:asciiTheme="majorHAnsi" w:eastAsia="Calibri" w:hAnsiTheme="majorHAnsi" w:cs="Arial"/>
          <w:bCs/>
        </w:rPr>
        <w:t>.2022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7A18FC9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CF7BA6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</w:t>
      </w:r>
      <w:r w:rsidR="00C9004D" w:rsidRPr="00C9004D">
        <w:rPr>
          <w:rFonts w:asciiTheme="majorHAnsi" w:eastAsia="Calibri" w:hAnsiTheme="majorHAnsi" w:cs="Arial"/>
        </w:rPr>
        <w:t>Dz.U. z 2022 r., poz. 1079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 xml:space="preserve">ze </w:t>
      </w:r>
      <w:proofErr w:type="spellStart"/>
      <w:r w:rsidR="00C9004D">
        <w:rPr>
          <w:rFonts w:asciiTheme="majorHAnsi" w:eastAsia="Calibri" w:hAnsiTheme="majorHAnsi" w:cs="Arial"/>
        </w:rPr>
        <w:t>późn</w:t>
      </w:r>
      <w:proofErr w:type="spellEnd"/>
      <w:r w:rsidR="00C9004D">
        <w:rPr>
          <w:rFonts w:asciiTheme="majorHAnsi" w:eastAsia="Calibri" w:hAnsiTheme="majorHAnsi" w:cs="Arial"/>
        </w:rPr>
        <w:t xml:space="preserve">. </w:t>
      </w:r>
      <w:r w:rsidR="00BC3D79">
        <w:rPr>
          <w:rFonts w:asciiTheme="majorHAnsi" w:eastAsia="Calibri" w:hAnsiTheme="majorHAnsi" w:cs="Arial"/>
        </w:rPr>
        <w:t>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2F5E711C" w:rsidR="00691FA1" w:rsidRPr="0067669C" w:rsidRDefault="003052CF" w:rsidP="0067669C">
      <w:pPr>
        <w:pStyle w:val="Default"/>
        <w:widowControl w:val="0"/>
        <w:spacing w:line="120" w:lineRule="atLeast"/>
        <w:jc w:val="both"/>
        <w:rPr>
          <w:sz w:val="22"/>
          <w:szCs w:val="22"/>
        </w:rPr>
      </w:pPr>
      <w:r w:rsidRPr="006819F1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6819F1">
        <w:rPr>
          <w:rFonts w:asciiTheme="majorHAnsi" w:eastAsia="Calibri" w:hAnsiTheme="majorHAnsi" w:cs="Arial"/>
          <w:b/>
        </w:rPr>
        <w:t>1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0" w:name="_Hlk82682572"/>
      <w:r w:rsidR="0067669C" w:rsidRPr="0067669C">
        <w:rPr>
          <w:sz w:val="22"/>
          <w:szCs w:val="22"/>
        </w:rPr>
        <w:t>Firma A.S. Michał Świderek</w:t>
      </w:r>
      <w:r w:rsidR="006D018C" w:rsidRPr="00420D0B">
        <w:rPr>
          <w:sz w:val="22"/>
          <w:szCs w:val="22"/>
        </w:rPr>
        <w:t xml:space="preserve"> </w:t>
      </w:r>
      <w:r w:rsidR="0067669C">
        <w:rPr>
          <w:sz w:val="22"/>
          <w:szCs w:val="22"/>
        </w:rPr>
        <w:t xml:space="preserve">ul. Plebańska 9/3 </w:t>
      </w:r>
      <w:r w:rsidR="0067669C" w:rsidRPr="0067669C">
        <w:rPr>
          <w:sz w:val="22"/>
          <w:szCs w:val="22"/>
        </w:rPr>
        <w:t>44-100 Gliwice</w:t>
      </w:r>
    </w:p>
    <w:bookmarkEnd w:id="0"/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399E74B2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EEFA3B0" w14:textId="77777777" w:rsidR="00EF0834" w:rsidRDefault="00EF083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0A93FE6" w:rsidR="00691FA1" w:rsidRPr="006819F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732A79FD" w14:textId="77777777" w:rsidR="006819F1" w:rsidRDefault="006819F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0"/>
        <w:gridCol w:w="2174"/>
        <w:gridCol w:w="2060"/>
        <w:gridCol w:w="2126"/>
        <w:gridCol w:w="2268"/>
        <w:gridCol w:w="2977"/>
        <w:gridCol w:w="1701"/>
        <w:gridCol w:w="1417"/>
      </w:tblGrid>
      <w:tr w:rsidR="0067669C" w14:paraId="7DF7A84C" w14:textId="69333BD9" w:rsidTr="0067669C">
        <w:trPr>
          <w:trHeight w:val="15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FD78F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D846E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56FC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6EBF862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5A4A497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AF84B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F241B02" w14:textId="5063F984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 oferty</w:t>
            </w:r>
          </w:p>
          <w:p w14:paraId="772CD352" w14:textId="45293B74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6</w:t>
            </w:r>
            <w:r w:rsidRPr="006819F1">
              <w:rPr>
                <w:rFonts w:asciiTheme="majorHAnsi" w:eastAsia="Calibri" w:hAnsiTheme="majorHAnsi" w:cs="Arial"/>
                <w:b/>
              </w:rPr>
              <w:t>0%</w:t>
            </w:r>
          </w:p>
          <w:p w14:paraId="0DB3E874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745D1" w14:textId="131FA374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  <w:p w14:paraId="034463DF" w14:textId="075D2558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 xml:space="preserve">Okres gwarancji </w:t>
            </w:r>
            <w:r>
              <w:rPr>
                <w:rFonts w:asciiTheme="majorHAnsi" w:eastAsia="Calibri" w:hAnsiTheme="majorHAnsi" w:cs="Arial"/>
                <w:b/>
              </w:rPr>
              <w:br/>
            </w:r>
            <w:r w:rsidRPr="0067669C">
              <w:rPr>
                <w:rFonts w:asciiTheme="majorHAnsi" w:eastAsia="Calibri" w:hAnsiTheme="majorHAnsi" w:cs="Arial"/>
                <w:b/>
              </w:rPr>
              <w:t xml:space="preserve">i rękojmi </w:t>
            </w:r>
          </w:p>
          <w:p w14:paraId="3379DCB5" w14:textId="701F7E7D" w:rsidR="0067669C" w:rsidRPr="006819F1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75F9C" w14:textId="077F5F69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  <w:p w14:paraId="601BD4D0" w14:textId="4F93B1F9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Okres gwarancji i rękojmi</w:t>
            </w:r>
          </w:p>
          <w:p w14:paraId="26C0140B" w14:textId="582845F4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4</w:t>
            </w:r>
            <w:r w:rsidRPr="0067669C">
              <w:rPr>
                <w:rFonts w:asciiTheme="majorHAnsi" w:eastAsia="Calibri" w:hAnsiTheme="majorHAnsi" w:cs="Arial"/>
                <w:b/>
              </w:rPr>
              <w:t>0%</w:t>
            </w:r>
          </w:p>
          <w:p w14:paraId="06527C8C" w14:textId="31CDB3BA" w:rsidR="0067669C" w:rsidRPr="006819F1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AFC23" w14:textId="1677A06F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BDE61" w14:textId="112ECACF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Ranking</w:t>
            </w:r>
          </w:p>
        </w:tc>
      </w:tr>
      <w:tr w:rsidR="0067669C" w14:paraId="51A804EB" w14:textId="29DF1451" w:rsidTr="0067669C">
        <w:trPr>
          <w:trHeight w:val="6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0066CB" w14:textId="77777777" w:rsidR="0067669C" w:rsidRPr="006819F1" w:rsidRDefault="0067669C" w:rsidP="00B30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FE2" w14:textId="025E3CB9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67669C">
              <w:rPr>
                <w:rFonts w:asciiTheme="majorHAnsi" w:hAnsiTheme="majorHAnsi" w:cs="Times New Roman"/>
                <w:color w:val="000000"/>
              </w:rPr>
              <w:t>Zakł</w:t>
            </w:r>
            <w:r>
              <w:rPr>
                <w:rFonts w:asciiTheme="majorHAnsi" w:hAnsiTheme="majorHAnsi" w:cs="Times New Roman"/>
                <w:color w:val="000000"/>
              </w:rPr>
              <w:t xml:space="preserve">ad Budowlano-Instalacyjny ALFA </w:t>
            </w:r>
          </w:p>
          <w:p w14:paraId="28DCFDA2" w14:textId="77777777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67669C">
              <w:rPr>
                <w:rFonts w:asciiTheme="majorHAnsi" w:hAnsiTheme="majorHAnsi" w:cs="Times New Roman"/>
                <w:color w:val="000000"/>
              </w:rPr>
              <w:t>ul. Plebiscytowa 1</w:t>
            </w:r>
          </w:p>
          <w:p w14:paraId="32840C83" w14:textId="68652D07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 w:cs="Times New Roman"/>
              </w:rPr>
            </w:pPr>
            <w:r w:rsidRPr="0067669C">
              <w:rPr>
                <w:rFonts w:asciiTheme="majorHAnsi" w:hAnsiTheme="majorHAnsi" w:cs="Times New Roman"/>
              </w:rPr>
              <w:t>44-121 Gliwice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2FD0" w14:textId="59245D88" w:rsidR="0067669C" w:rsidRPr="0067669C" w:rsidRDefault="0067669C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1 198 451,80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F15" w14:textId="4D288F5C" w:rsidR="0067669C" w:rsidRPr="0067669C" w:rsidRDefault="0067669C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53,60 %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04C" w14:textId="546B211B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72 miesiące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DFD" w14:textId="69529862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F7D" w14:textId="5295C6ED" w:rsidR="0067669C" w:rsidRPr="0067669C" w:rsidRDefault="0067669C" w:rsidP="007A69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93,60 %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29C" w14:textId="7F589926" w:rsidR="0067669C" w:rsidRPr="0067669C" w:rsidRDefault="0067669C" w:rsidP="00D8789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III</w:t>
            </w:r>
          </w:p>
        </w:tc>
      </w:tr>
      <w:tr w:rsidR="0067669C" w14:paraId="25B50279" w14:textId="77777777" w:rsidTr="0067669C">
        <w:trPr>
          <w:trHeight w:val="6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BB8A" w14:textId="15FA9F46" w:rsidR="0067669C" w:rsidRPr="006819F1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191" w14:textId="77777777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67669C">
              <w:rPr>
                <w:rFonts w:asciiTheme="majorHAnsi" w:hAnsiTheme="majorHAnsi"/>
                <w:b/>
              </w:rPr>
              <w:t xml:space="preserve">Firma A.S. Michał Świderek </w:t>
            </w:r>
          </w:p>
          <w:p w14:paraId="501600DC" w14:textId="77777777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67669C">
              <w:rPr>
                <w:rFonts w:asciiTheme="majorHAnsi" w:hAnsiTheme="majorHAnsi"/>
                <w:b/>
              </w:rPr>
              <w:t xml:space="preserve">ul. Plebańska 9/3 </w:t>
            </w:r>
          </w:p>
          <w:p w14:paraId="772D862E" w14:textId="39CB8765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67669C">
              <w:rPr>
                <w:rFonts w:asciiTheme="majorHAnsi" w:hAnsiTheme="majorHAnsi"/>
                <w:b/>
              </w:rPr>
              <w:t>44-100 Gliwice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607" w14:textId="283469F2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67669C">
              <w:rPr>
                <w:rFonts w:asciiTheme="majorHAnsi" w:eastAsia="Calibri" w:hAnsiTheme="majorHAnsi" w:cs="Times New Roman"/>
                <w:b/>
              </w:rPr>
              <w:t>1 070 600,00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301" w14:textId="4C3D592D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B59" w14:textId="79BFC9D2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72 miesiące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D46" w14:textId="25E13914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346" w14:textId="68BCBA33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130" w14:textId="527EEE8A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67669C">
              <w:rPr>
                <w:rFonts w:asciiTheme="majorHAnsi" w:eastAsia="Calibri" w:hAnsiTheme="majorHAnsi" w:cs="Arial"/>
                <w:b/>
              </w:rPr>
              <w:t>I</w:t>
            </w:r>
          </w:p>
        </w:tc>
      </w:tr>
      <w:tr w:rsidR="0067669C" w14:paraId="7FDE56B8" w14:textId="77777777" w:rsidTr="0067669C">
        <w:trPr>
          <w:trHeight w:val="6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07E70" w14:textId="4EFF9047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ED3" w14:textId="39709C0D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7669C">
              <w:rPr>
                <w:rFonts w:asciiTheme="majorHAnsi" w:hAnsiTheme="majorHAnsi"/>
              </w:rPr>
              <w:t>JANEL Piotr Janowiec</w:t>
            </w:r>
          </w:p>
          <w:p w14:paraId="4BD167CC" w14:textId="77777777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7669C">
              <w:rPr>
                <w:rFonts w:asciiTheme="majorHAnsi" w:hAnsiTheme="majorHAnsi"/>
              </w:rPr>
              <w:t>ul. Czeremchowa 9</w:t>
            </w:r>
          </w:p>
          <w:p w14:paraId="182F3F18" w14:textId="3B87DDD8" w:rsidR="0067669C" w:rsidRPr="00D8789E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7669C">
              <w:rPr>
                <w:rFonts w:asciiTheme="majorHAnsi" w:hAnsiTheme="majorHAnsi"/>
              </w:rPr>
              <w:t>44-100 Gliwice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C3B" w14:textId="002FB2D0" w:rsidR="0067669C" w:rsidRPr="00D8789E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Times New Roman"/>
              </w:rPr>
            </w:pPr>
            <w:r w:rsidRPr="0067669C">
              <w:rPr>
                <w:rFonts w:asciiTheme="majorHAnsi" w:eastAsia="Calibri" w:hAnsiTheme="majorHAnsi" w:cs="Times New Roman"/>
              </w:rPr>
              <w:t>1 162 415,45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D8789E">
              <w:rPr>
                <w:rFonts w:asciiTheme="majorHAnsi" w:eastAsia="Calibri" w:hAnsiTheme="majorHAnsi" w:cs="Times New Roman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C55" w14:textId="22F05B7A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55,26 %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361" w14:textId="4BE3919E" w:rsidR="0067669C" w:rsidRP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7669C">
              <w:rPr>
                <w:rFonts w:asciiTheme="majorHAnsi" w:eastAsia="Calibri" w:hAnsiTheme="majorHAnsi" w:cs="Arial"/>
              </w:rPr>
              <w:t>72 miesiące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72B" w14:textId="56F0A6FE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E1C" w14:textId="12295724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95,26 %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ADC" w14:textId="441C45A6" w:rsidR="0067669C" w:rsidRDefault="0067669C" w:rsidP="006766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</w:t>
            </w:r>
          </w:p>
        </w:tc>
      </w:tr>
    </w:tbl>
    <w:p w14:paraId="3148431A" w14:textId="77777777" w:rsidR="00CF438A" w:rsidRDefault="00CF438A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6CA26EED" w14:textId="257F10A8" w:rsidR="006819F1" w:rsidRPr="006819F1" w:rsidRDefault="00CF438A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7A69D1">
        <w:rPr>
          <w:rFonts w:asciiTheme="majorHAnsi" w:hAnsiTheme="majorHAnsi"/>
          <w:bCs/>
        </w:rPr>
        <w:t xml:space="preserve">Na podstawie art. 308 ust. </w:t>
      </w:r>
      <w:r w:rsidR="007375AF" w:rsidRPr="007A69D1">
        <w:rPr>
          <w:rFonts w:asciiTheme="majorHAnsi" w:hAnsiTheme="majorHAnsi"/>
          <w:bCs/>
        </w:rPr>
        <w:t>2</w:t>
      </w:r>
      <w:r w:rsidRPr="007A69D1">
        <w:rPr>
          <w:rFonts w:asciiTheme="majorHAnsi" w:hAnsiTheme="majorHAnsi"/>
          <w:bCs/>
        </w:rPr>
        <w:t xml:space="preserve"> Ustawy Prawo zamówień publicznych, Zamawiający zawrze umowę w sprawie przedmiotowego zamówienia publicznego z wybranym wykonawcą:</w:t>
      </w:r>
      <w:r>
        <w:rPr>
          <w:rFonts w:asciiTheme="majorHAnsi" w:hAnsiTheme="majorHAnsi"/>
          <w:b/>
          <w:bCs/>
        </w:rPr>
        <w:t xml:space="preserve"> </w:t>
      </w:r>
      <w:r w:rsidR="006D018C" w:rsidRPr="007A69D1">
        <w:rPr>
          <w:b/>
          <w:sz w:val="22"/>
          <w:szCs w:val="22"/>
        </w:rPr>
        <w:t>Bemar  Sp. z o.o. ul. Świętokrzyska 2, 44-101 Gliwice</w:t>
      </w:r>
      <w:r w:rsidR="006819F1">
        <w:rPr>
          <w:sz w:val="22"/>
          <w:szCs w:val="22"/>
          <w:u w:val="single"/>
        </w:rPr>
        <w:t xml:space="preserve"> </w:t>
      </w:r>
    </w:p>
    <w:p w14:paraId="66FC37D7" w14:textId="69B3E81C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7AAF0F30" w14:textId="5D648B1D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182E40F7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Komendant Miejski</w:t>
      </w:r>
    </w:p>
    <w:p w14:paraId="417EFA34" w14:textId="77777777" w:rsidR="00D8789E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Państwowej Straży Pożarnej w Gliwicach</w:t>
      </w:r>
    </w:p>
    <w:p w14:paraId="3E280BB2" w14:textId="3F5178C1" w:rsidR="00962811" w:rsidRPr="00D8789E" w:rsidRDefault="00D8789E" w:rsidP="00D8789E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</w:rPr>
      </w:pPr>
      <w:r w:rsidRPr="00D8789E">
        <w:rPr>
          <w:rFonts w:ascii="Times New Roman" w:hAnsi="Times New Roman" w:cs="Times New Roman"/>
        </w:rPr>
        <w:t>st. bryg. mgr inż. Roman Klecha</w:t>
      </w:r>
    </w:p>
    <w:sectPr w:rsidR="00962811" w:rsidRPr="00D8789E" w:rsidSect="00E11550">
      <w:head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7D84" w14:textId="5E0CE2D9" w:rsidR="00BF37D5" w:rsidRDefault="0067669C" w:rsidP="00BF37D5">
    <w:pPr>
      <w:pStyle w:val="Nagwek"/>
      <w:jc w:val="right"/>
    </w:pPr>
    <w:r>
      <w:t>MT.2370.12</w:t>
    </w:r>
    <w:r w:rsidR="00BD5C0F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18B3"/>
    <w:rsid w:val="000754A7"/>
    <w:rsid w:val="00087759"/>
    <w:rsid w:val="00134BD7"/>
    <w:rsid w:val="0017209F"/>
    <w:rsid w:val="001A72BF"/>
    <w:rsid w:val="002C161E"/>
    <w:rsid w:val="00303DB7"/>
    <w:rsid w:val="003052CF"/>
    <w:rsid w:val="003C3668"/>
    <w:rsid w:val="003D49C1"/>
    <w:rsid w:val="003F05E3"/>
    <w:rsid w:val="00420D0B"/>
    <w:rsid w:val="004350A5"/>
    <w:rsid w:val="004773B1"/>
    <w:rsid w:val="004A443E"/>
    <w:rsid w:val="004D086A"/>
    <w:rsid w:val="005E09C2"/>
    <w:rsid w:val="006369DD"/>
    <w:rsid w:val="0067669C"/>
    <w:rsid w:val="006819F1"/>
    <w:rsid w:val="00683BDC"/>
    <w:rsid w:val="00691FA1"/>
    <w:rsid w:val="006B02E9"/>
    <w:rsid w:val="006D018C"/>
    <w:rsid w:val="006D6DB6"/>
    <w:rsid w:val="006F0F8D"/>
    <w:rsid w:val="007078A5"/>
    <w:rsid w:val="007375AF"/>
    <w:rsid w:val="007A69D1"/>
    <w:rsid w:val="007B057F"/>
    <w:rsid w:val="007D4778"/>
    <w:rsid w:val="008315DF"/>
    <w:rsid w:val="00962811"/>
    <w:rsid w:val="009705F0"/>
    <w:rsid w:val="00997DCF"/>
    <w:rsid w:val="009F0CEC"/>
    <w:rsid w:val="00A37E6F"/>
    <w:rsid w:val="00A86DC0"/>
    <w:rsid w:val="00AA0202"/>
    <w:rsid w:val="00AC2593"/>
    <w:rsid w:val="00AD543C"/>
    <w:rsid w:val="00B01D1F"/>
    <w:rsid w:val="00B2383C"/>
    <w:rsid w:val="00B30872"/>
    <w:rsid w:val="00BB62FA"/>
    <w:rsid w:val="00BC3D79"/>
    <w:rsid w:val="00BD5C0F"/>
    <w:rsid w:val="00BE294F"/>
    <w:rsid w:val="00BF37D5"/>
    <w:rsid w:val="00C9004D"/>
    <w:rsid w:val="00CF438A"/>
    <w:rsid w:val="00CF7BA6"/>
    <w:rsid w:val="00D017C3"/>
    <w:rsid w:val="00D8789E"/>
    <w:rsid w:val="00DB0E86"/>
    <w:rsid w:val="00E11550"/>
    <w:rsid w:val="00E25BC4"/>
    <w:rsid w:val="00E87AAB"/>
    <w:rsid w:val="00EA6E64"/>
    <w:rsid w:val="00EC6601"/>
    <w:rsid w:val="00ED3949"/>
    <w:rsid w:val="00EF0834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Tomasz</dc:creator>
  <cp:keywords/>
  <dc:description/>
  <cp:lastModifiedBy>Tomasz Starosta</cp:lastModifiedBy>
  <cp:revision>3</cp:revision>
  <cp:lastPrinted>2022-07-21T07:32:00Z</cp:lastPrinted>
  <dcterms:created xsi:type="dcterms:W3CDTF">2022-09-13T12:46:00Z</dcterms:created>
  <dcterms:modified xsi:type="dcterms:W3CDTF">2022-09-13T13:22:00Z</dcterms:modified>
</cp:coreProperties>
</file>