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0E" w:rsidRPr="00235ED7" w:rsidRDefault="00235ED7" w:rsidP="002D670E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 w:rsidR="002D670E" w:rsidRPr="00235ED7">
        <w:rPr>
          <w:b/>
          <w:sz w:val="24"/>
          <w:szCs w:val="24"/>
        </w:rPr>
        <w:t>OPIS PRZEDMIOTU ZAMÓWIENIA</w:t>
      </w:r>
    </w:p>
    <w:p w:rsidR="002D670E" w:rsidRDefault="002D670E" w:rsidP="002D670E">
      <w:r>
        <w:t>1. NAZWA I ADRES ZAMAWIAJĄCEGO</w:t>
      </w:r>
    </w:p>
    <w:p w:rsidR="002D670E" w:rsidRDefault="002D670E" w:rsidP="002D670E">
      <w:r>
        <w:t>Komenda Wojewódzka Policji z/s w Radomiu</w:t>
      </w:r>
    </w:p>
    <w:p w:rsidR="002D670E" w:rsidRDefault="002D670E" w:rsidP="002D670E">
      <w:r>
        <w:t>ul. 11-go Listopada 37/59</w:t>
      </w:r>
    </w:p>
    <w:p w:rsidR="002D670E" w:rsidRDefault="002D670E" w:rsidP="002D670E">
      <w:r>
        <w:t>26-600 Radom</w:t>
      </w:r>
    </w:p>
    <w:p w:rsidR="002D670E" w:rsidRDefault="002D670E" w:rsidP="002D670E">
      <w:r>
        <w:t>NAZWA ZADANIA:</w:t>
      </w:r>
    </w:p>
    <w:p w:rsidR="002D670E" w:rsidRPr="0069098C" w:rsidRDefault="00827196" w:rsidP="002D670E">
      <w:pPr>
        <w:rPr>
          <w:b/>
        </w:rPr>
      </w:pPr>
      <w:r>
        <w:t>Wykonanie zadania</w:t>
      </w:r>
      <w:r w:rsidR="002D670E">
        <w:t xml:space="preserve"> pn.: „</w:t>
      </w:r>
      <w:r w:rsidR="00A368F9">
        <w:rPr>
          <w:b/>
        </w:rPr>
        <w:t>Wymiana stolarki okiennej w budynku garażowym, remont dachów: budynek biurowy i garażowy , wymiana opraw oświetlenia zewnętrznego, wykonanie instalacji sygnalizacji pożaru, karczowanie drzew”</w:t>
      </w:r>
      <w:r w:rsidR="000F6E5F">
        <w:rPr>
          <w:b/>
        </w:rPr>
        <w:t xml:space="preserve"> </w:t>
      </w:r>
      <w:r w:rsidR="00A368F9">
        <w:rPr>
          <w:b/>
        </w:rPr>
        <w:t xml:space="preserve"> </w:t>
      </w:r>
    </w:p>
    <w:p w:rsidR="002D670E" w:rsidRDefault="002D670E" w:rsidP="002D670E">
      <w:r>
        <w:t>A</w:t>
      </w:r>
      <w:r w:rsidR="0069098C">
        <w:t xml:space="preserve">DRES OBIEKTU: </w:t>
      </w:r>
      <w:r w:rsidR="00A368F9">
        <w:t xml:space="preserve">Komenda Wojewódzka Policji zs. w Radomiu ul. Garbarska </w:t>
      </w:r>
    </w:p>
    <w:p w:rsidR="002D670E" w:rsidRDefault="002D670E" w:rsidP="002D670E">
      <w:r>
        <w:t>Kody wg CPV:</w:t>
      </w:r>
    </w:p>
    <w:p w:rsidR="002D670E" w:rsidRDefault="0006400C" w:rsidP="002D670E">
      <w:r>
        <w:t>45400000-1</w:t>
      </w:r>
      <w:r w:rsidR="002D670E">
        <w:t xml:space="preserve"> Roboty </w:t>
      </w:r>
      <w:r>
        <w:t xml:space="preserve">wykończeniowe w zakresie robót budowlanych </w:t>
      </w:r>
    </w:p>
    <w:p w:rsidR="002D670E" w:rsidRDefault="0006400C" w:rsidP="002D670E">
      <w:r>
        <w:t>45453000-3</w:t>
      </w:r>
      <w:r w:rsidR="002D670E">
        <w:t xml:space="preserve"> - </w:t>
      </w:r>
      <w:r>
        <w:t xml:space="preserve">Roboty instalacyjne elektryczne </w:t>
      </w:r>
    </w:p>
    <w:p w:rsidR="002D670E" w:rsidRDefault="0006400C" w:rsidP="002D670E">
      <w:r>
        <w:t>45</w:t>
      </w:r>
      <w:r w:rsidR="002D670E">
        <w:t>10</w:t>
      </w:r>
      <w:r>
        <w:t xml:space="preserve">0000-8 </w:t>
      </w:r>
      <w:r w:rsidR="002D670E">
        <w:t xml:space="preserve"> </w:t>
      </w:r>
      <w:r>
        <w:t>- Przygotowanie terenu / karczowanie drzew</w:t>
      </w:r>
    </w:p>
    <w:p w:rsidR="002D670E" w:rsidRDefault="002D670E" w:rsidP="002D670E">
      <w:r>
        <w:t>1. Opis ogólny przedmiotu zamówienia</w:t>
      </w:r>
    </w:p>
    <w:p w:rsidR="002D670E" w:rsidRDefault="002D670E" w:rsidP="002D670E">
      <w:r>
        <w:t>Zakres robót:</w:t>
      </w:r>
    </w:p>
    <w:p w:rsidR="0006400C" w:rsidRDefault="002D670E" w:rsidP="002D670E">
      <w:r>
        <w:t>Branża budowlana:</w:t>
      </w:r>
      <w:r w:rsidR="0069098C">
        <w:tab/>
      </w:r>
      <w:r w:rsidR="0069098C">
        <w:tab/>
      </w:r>
      <w:r w:rsidR="0069098C">
        <w:tab/>
      </w:r>
      <w:r w:rsidR="0069098C">
        <w:tab/>
        <w:t xml:space="preserve">       </w:t>
      </w:r>
      <w:r w:rsidR="000F6E5F">
        <w:tab/>
      </w:r>
      <w:r w:rsidR="000F6E5F">
        <w:tab/>
      </w:r>
      <w:r w:rsidR="000F6E5F">
        <w:tab/>
      </w:r>
      <w:r w:rsidR="000F6E5F">
        <w:tab/>
      </w:r>
      <w:r w:rsidR="000F6E5F">
        <w:tab/>
      </w:r>
      <w:r w:rsidR="000F6E5F">
        <w:tab/>
        <w:t xml:space="preserve">          a</w:t>
      </w:r>
      <w:r w:rsidR="0069098C">
        <w:t>)</w:t>
      </w:r>
      <w:r w:rsidR="000F6E5F">
        <w:t xml:space="preserve"> </w:t>
      </w:r>
      <w:r w:rsidR="0006400C">
        <w:t xml:space="preserve">Wymiana stolarki okiennej </w:t>
      </w:r>
      <w:r w:rsidR="00231096">
        <w:t xml:space="preserve">w </w:t>
      </w:r>
      <w:r w:rsidR="0006400C">
        <w:t>budynku garażowym</w:t>
      </w:r>
      <w:r w:rsidR="00231096">
        <w:t xml:space="preserve"> wraz z robotami towarzyszącymi.</w:t>
      </w:r>
    </w:p>
    <w:p w:rsidR="0006400C" w:rsidRDefault="0006400C" w:rsidP="002D670E">
      <w:r>
        <w:t>b) Remont dachów: budynek garażowy oraz biurowy</w:t>
      </w:r>
      <w:r w:rsidR="00231096">
        <w:t xml:space="preserve"> – wymiana obróbek blacharskich </w:t>
      </w:r>
    </w:p>
    <w:p w:rsidR="002D670E" w:rsidRDefault="0006400C" w:rsidP="002D670E">
      <w:r>
        <w:t xml:space="preserve">c) Karczowanie drzew </w:t>
      </w:r>
      <w:r w:rsidR="000F6E5F">
        <w:tab/>
        <w:t xml:space="preserve">          </w:t>
      </w:r>
      <w:r w:rsidR="0069098C">
        <w:tab/>
        <w:t xml:space="preserve">                                   </w:t>
      </w:r>
    </w:p>
    <w:p w:rsidR="002D670E" w:rsidRDefault="002D670E" w:rsidP="002D670E">
      <w:r>
        <w:t>Branża elektryczna:</w:t>
      </w:r>
    </w:p>
    <w:p w:rsidR="002D670E" w:rsidRDefault="002D670E" w:rsidP="0069098C">
      <w:r>
        <w:t xml:space="preserve">a) </w:t>
      </w:r>
      <w:r w:rsidR="0006400C">
        <w:t>Wymiana opraw oświetlenia zewnętrznego</w:t>
      </w:r>
    </w:p>
    <w:p w:rsidR="0006400C" w:rsidRDefault="0006400C" w:rsidP="0069098C">
      <w:r>
        <w:t>b) Wykonanie sygnalizacji pożaru.</w:t>
      </w:r>
    </w:p>
    <w:p w:rsidR="002D670E" w:rsidRDefault="002D670E" w:rsidP="002D670E">
      <w:r>
        <w:t>Przed złożeniem oferty zaleca się odbycie wizji lokalnej na obiekcie.</w:t>
      </w:r>
    </w:p>
    <w:p w:rsidR="002D670E" w:rsidRDefault="002D670E" w:rsidP="002D670E">
      <w:r>
        <w:t>3. TERMIN WYKONANIA ZAMÓWIENIA</w:t>
      </w:r>
    </w:p>
    <w:p w:rsidR="00B8108C" w:rsidRDefault="0019443E" w:rsidP="002D670E">
      <w:r>
        <w:t xml:space="preserve"> Termin wykonania zadania </w:t>
      </w:r>
      <w:r w:rsidR="00E4597E">
        <w:t>20</w:t>
      </w:r>
      <w:bookmarkStart w:id="0" w:name="_GoBack"/>
      <w:bookmarkEnd w:id="0"/>
      <w:r w:rsidR="002A264B">
        <w:t>.12</w:t>
      </w:r>
      <w:r w:rsidR="002D670E">
        <w:t>.2017</w:t>
      </w:r>
    </w:p>
    <w:sectPr w:rsidR="00B8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E"/>
    <w:rsid w:val="0006400C"/>
    <w:rsid w:val="000F6E5F"/>
    <w:rsid w:val="0019443E"/>
    <w:rsid w:val="00231096"/>
    <w:rsid w:val="00235ED7"/>
    <w:rsid w:val="002A264B"/>
    <w:rsid w:val="002C7BE4"/>
    <w:rsid w:val="002D670E"/>
    <w:rsid w:val="003C7674"/>
    <w:rsid w:val="0069098C"/>
    <w:rsid w:val="00827196"/>
    <w:rsid w:val="00A368F9"/>
    <w:rsid w:val="00B8108C"/>
    <w:rsid w:val="00E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Cis</dc:creator>
  <cp:lastModifiedBy>Policja</cp:lastModifiedBy>
  <cp:revision>7</cp:revision>
  <dcterms:created xsi:type="dcterms:W3CDTF">2017-10-20T11:34:00Z</dcterms:created>
  <dcterms:modified xsi:type="dcterms:W3CDTF">2017-11-02T11:01:00Z</dcterms:modified>
</cp:coreProperties>
</file>