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7E45DF30" w14:textId="77777777" w:rsidR="00B33449" w:rsidRDefault="005E1FA5" w:rsidP="00B33449">
      <w:pPr>
        <w:spacing w:line="276" w:lineRule="auto"/>
        <w:jc w:val="center"/>
        <w:rPr>
          <w:b/>
          <w:bCs/>
        </w:rPr>
      </w:pPr>
      <w:r w:rsidRPr="00582ACF">
        <w:rPr>
          <w:b/>
          <w:bCs/>
        </w:rPr>
        <w:t>„</w:t>
      </w:r>
      <w:r w:rsidR="00445A23">
        <w:rPr>
          <w:b/>
          <w:bCs/>
        </w:rPr>
        <w:t>Utwardzenie ulicy Przemysłowej w Kaliskach</w:t>
      </w:r>
      <w:r w:rsidRPr="00582ACF">
        <w:rPr>
          <w:b/>
          <w:bCs/>
        </w:rPr>
        <w:t>”</w:t>
      </w:r>
      <w:r w:rsidR="00445A23">
        <w:rPr>
          <w:b/>
          <w:bCs/>
        </w:rPr>
        <w:t xml:space="preserve"> w formule „Zaprojektuj i wybuduj”</w:t>
      </w:r>
      <w:r w:rsidR="00F62258">
        <w:rPr>
          <w:b/>
          <w:bCs/>
        </w:rPr>
        <w:t xml:space="preserve">  </w:t>
      </w:r>
    </w:p>
    <w:p w14:paraId="2A99B557" w14:textId="451340A0" w:rsidR="00B33449" w:rsidRPr="00212B4E" w:rsidRDefault="00B33449" w:rsidP="00B33449">
      <w:pPr>
        <w:spacing w:line="276" w:lineRule="auto"/>
        <w:jc w:val="center"/>
        <w:rPr>
          <w:sz w:val="24"/>
          <w:szCs w:val="24"/>
        </w:rPr>
      </w:pPr>
      <w:r w:rsidRPr="00EA2D77">
        <w:rPr>
          <w:sz w:val="24"/>
          <w:szCs w:val="24"/>
        </w:rPr>
        <w:t xml:space="preserve">w ramach operacji typu „Budowa lub modernizacja dróg lokalnych” </w:t>
      </w:r>
      <w:r w:rsidRPr="00EA2D77">
        <w:rPr>
          <w:sz w:val="24"/>
          <w:szCs w:val="24"/>
        </w:rPr>
        <w:br/>
        <w:t xml:space="preserve">w ramach poddziałania „Wsparcie inwestycji związanych z tworzeniem, ulepszaniem </w:t>
      </w:r>
      <w:r>
        <w:rPr>
          <w:sz w:val="24"/>
          <w:szCs w:val="24"/>
        </w:rPr>
        <w:br/>
      </w:r>
      <w:r w:rsidRPr="00EA2D77">
        <w:rPr>
          <w:sz w:val="24"/>
          <w:szCs w:val="24"/>
        </w:rPr>
        <w:t>lub rozbudową wszystkich rodzajów małej infrastruktury, w tym inwestycji w energię odnawialną i w oszczędzanie energii” objętego PROW na lata 2014 - 2020</w:t>
      </w:r>
    </w:p>
    <w:p w14:paraId="3A648E07" w14:textId="2B2FC5B0" w:rsidR="00582ACF" w:rsidRPr="00582ACF" w:rsidRDefault="00F62258" w:rsidP="00B9009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lastRenderedPageBreak/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451E7E5A" w:rsidR="007E32E6" w:rsidRDefault="007E32E6" w:rsidP="00771177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>art. 275 ust. 1 PZP, pn.: „</w:t>
      </w:r>
      <w:r w:rsidR="00130552">
        <w:t>Utwardzenie ulicy Przemysłowej w Kaliskach</w:t>
      </w:r>
      <w:r>
        <w:t>”: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26D63993" w14:textId="3DE20E73" w:rsidR="004A3354" w:rsidRDefault="004A3354" w:rsidP="00590339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4A3354" w14:paraId="043AFDE3" w14:textId="77777777" w:rsidTr="00C06C09">
        <w:trPr>
          <w:trHeight w:val="563"/>
        </w:trPr>
        <w:tc>
          <w:tcPr>
            <w:tcW w:w="3062" w:type="dxa"/>
          </w:tcPr>
          <w:p w14:paraId="11BA2112" w14:textId="77777777" w:rsidR="004A3354" w:rsidRDefault="004A3354" w:rsidP="00C06C09">
            <w:r>
              <w:t>Cena netto</w:t>
            </w:r>
          </w:p>
        </w:tc>
        <w:tc>
          <w:tcPr>
            <w:tcW w:w="3062" w:type="dxa"/>
          </w:tcPr>
          <w:p w14:paraId="2C9358D3" w14:textId="77777777" w:rsidR="004A3354" w:rsidRDefault="004A3354" w:rsidP="00C06C09">
            <w:r>
              <w:t>Podatek VAT</w:t>
            </w:r>
          </w:p>
        </w:tc>
        <w:tc>
          <w:tcPr>
            <w:tcW w:w="3063" w:type="dxa"/>
          </w:tcPr>
          <w:p w14:paraId="2BC373B7" w14:textId="77777777" w:rsidR="004A3354" w:rsidRDefault="004A3354" w:rsidP="00C06C09">
            <w:r>
              <w:t>Cena brutto</w:t>
            </w:r>
          </w:p>
        </w:tc>
      </w:tr>
      <w:tr w:rsidR="004A3354" w14:paraId="04B8DEA2" w14:textId="77777777" w:rsidTr="00C06C09">
        <w:trPr>
          <w:trHeight w:val="563"/>
        </w:trPr>
        <w:tc>
          <w:tcPr>
            <w:tcW w:w="3062" w:type="dxa"/>
          </w:tcPr>
          <w:p w14:paraId="662AAF1A" w14:textId="77777777" w:rsidR="004A3354" w:rsidRDefault="004A3354" w:rsidP="00C06C09"/>
        </w:tc>
        <w:tc>
          <w:tcPr>
            <w:tcW w:w="3062" w:type="dxa"/>
          </w:tcPr>
          <w:p w14:paraId="0E8C56C9" w14:textId="77777777" w:rsidR="004A3354" w:rsidRDefault="004A3354" w:rsidP="00C06C09"/>
        </w:tc>
        <w:tc>
          <w:tcPr>
            <w:tcW w:w="3063" w:type="dxa"/>
          </w:tcPr>
          <w:p w14:paraId="38EA046F" w14:textId="77777777" w:rsidR="004A3354" w:rsidRDefault="004A3354" w:rsidP="00C06C09"/>
        </w:tc>
      </w:tr>
    </w:tbl>
    <w:p w14:paraId="5F309053" w14:textId="36A67D58" w:rsidR="00862D10" w:rsidRDefault="00862D10" w:rsidP="00CC0EA1">
      <w:pPr>
        <w:jc w:val="both"/>
      </w:pPr>
    </w:p>
    <w:p w14:paraId="3C5E44CF" w14:textId="1128827D" w:rsidR="00E718E4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Oświadczamy, że na cały wykonany przez nas przedmiot zamówienia</w:t>
      </w:r>
      <w:r w:rsidRPr="00B90092">
        <w:rPr>
          <w:b/>
          <w:bCs/>
        </w:rPr>
        <w:t xml:space="preserve"> udzielimy gwarancji na okres ……. miesięcy</w:t>
      </w:r>
      <w:r>
        <w:t xml:space="preserve">. </w:t>
      </w:r>
      <w:r w:rsidRPr="00E718E4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44B4050D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6D2BF6">
        <w:t>przez 30 dni od upływu terminu składania ofert.</w:t>
      </w:r>
    </w:p>
    <w:p w14:paraId="4E245BB2" w14:textId="3FE35D6C" w:rsidR="008F3ED1" w:rsidRPr="005632A9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 w:rsidRPr="00233299">
        <w:rPr>
          <w:b/>
          <w:bCs/>
        </w:rPr>
        <w:t xml:space="preserve">zapłata ma </w:t>
      </w:r>
      <w:r w:rsidR="008F3ED1" w:rsidRPr="00233299">
        <w:rPr>
          <w:b/>
          <w:bCs/>
        </w:rPr>
        <w:t>nastąpi</w:t>
      </w:r>
      <w:r w:rsidR="00BA25FD" w:rsidRPr="00233299">
        <w:rPr>
          <w:b/>
          <w:bCs/>
        </w:rPr>
        <w:t>ć</w:t>
      </w:r>
      <w:r w:rsidR="008F3ED1" w:rsidRPr="00233299">
        <w:rPr>
          <w:b/>
          <w:bCs/>
        </w:rPr>
        <w:t xml:space="preserve"> w ciągu </w:t>
      </w:r>
      <w:r w:rsidR="00BA25FD" w:rsidRPr="00233299">
        <w:rPr>
          <w:b/>
          <w:bCs/>
        </w:rPr>
        <w:t xml:space="preserve">… </w:t>
      </w:r>
      <w:r w:rsidR="008F3ED1" w:rsidRPr="00233299">
        <w:rPr>
          <w:b/>
          <w:bCs/>
        </w:rPr>
        <w:t>dni</w:t>
      </w:r>
      <w:r w:rsidR="008F3ED1">
        <w:t xml:space="preserve"> 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6A8EFC0B" w14:textId="77777777" w:rsidR="00271C38" w:rsidRDefault="00271C38" w:rsidP="00AC048A">
      <w:pPr>
        <w:pStyle w:val="Akapitzlist"/>
        <w:ind w:left="284"/>
        <w:rPr>
          <w:b/>
          <w:bCs/>
        </w:rPr>
      </w:pPr>
    </w:p>
    <w:p w14:paraId="5D124801" w14:textId="50766F0C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lastRenderedPageBreak/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4B98B28F" w:rsidR="00600201" w:rsidRPr="00E718E4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</w:t>
      </w:r>
      <w:r w:rsidR="0074138D">
        <w:t>:</w:t>
      </w:r>
      <w:r w:rsidR="00D3361C">
        <w:t xml:space="preserve"> </w:t>
      </w:r>
    </w:p>
    <w:p w14:paraId="06B3A4C3" w14:textId="767F0521" w:rsidR="00862D10" w:rsidRPr="00D268D3" w:rsidRDefault="0074138D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357846AA" w:rsidR="00D268D3" w:rsidRDefault="0074138D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mikro przedsiębiorstwo</w:t>
      </w:r>
    </w:p>
    <w:p w14:paraId="623BC1AC" w14:textId="46AB764F" w:rsidR="0074138D" w:rsidRDefault="0074138D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3AE683E6" w14:textId="6A2D702E" w:rsidR="0074138D" w:rsidRDefault="0074138D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duże przedsiębiorstwo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9F11" w14:textId="77777777" w:rsidR="00EB26DC" w:rsidRDefault="00EB26DC" w:rsidP="00590339">
      <w:pPr>
        <w:spacing w:after="0" w:line="240" w:lineRule="auto"/>
      </w:pPr>
      <w:r>
        <w:separator/>
      </w:r>
    </w:p>
  </w:endnote>
  <w:endnote w:type="continuationSeparator" w:id="0">
    <w:p w14:paraId="757B9DC6" w14:textId="77777777" w:rsidR="00EB26DC" w:rsidRDefault="00EB26DC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D6A5" w14:textId="77777777" w:rsidR="00EB26DC" w:rsidRDefault="00EB26DC" w:rsidP="00590339">
      <w:pPr>
        <w:spacing w:after="0" w:line="240" w:lineRule="auto"/>
      </w:pPr>
      <w:r>
        <w:separator/>
      </w:r>
    </w:p>
  </w:footnote>
  <w:footnote w:type="continuationSeparator" w:id="0">
    <w:p w14:paraId="74B979D7" w14:textId="77777777" w:rsidR="00EB26DC" w:rsidRDefault="00EB26DC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E819" w14:textId="017B6113" w:rsidR="00445A23" w:rsidRDefault="00445A23">
    <w:pPr>
      <w:pStyle w:val="Nagwek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E8F40A9" wp14:editId="1886CBF6">
          <wp:simplePos x="0" y="0"/>
          <wp:positionH relativeFrom="column">
            <wp:posOffset>2041525</wp:posOffset>
          </wp:positionH>
          <wp:positionV relativeFrom="paragraph">
            <wp:posOffset>-372745</wp:posOffset>
          </wp:positionV>
          <wp:extent cx="1874520" cy="753110"/>
          <wp:effectExtent l="0" t="0" r="0" b="889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88B0F24" wp14:editId="32CFFC93">
          <wp:simplePos x="0" y="0"/>
          <wp:positionH relativeFrom="column">
            <wp:posOffset>281940</wp:posOffset>
          </wp:positionH>
          <wp:positionV relativeFrom="paragraph">
            <wp:posOffset>-366395</wp:posOffset>
          </wp:positionV>
          <wp:extent cx="1129665" cy="754380"/>
          <wp:effectExtent l="0" t="0" r="0" b="7620"/>
          <wp:wrapTight wrapText="bothSides">
            <wp:wrapPolygon edited="0">
              <wp:start x="0" y="0"/>
              <wp:lineTo x="0" y="21273"/>
              <wp:lineTo x="21126" y="21273"/>
              <wp:lineTo x="2112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39BC621D" wp14:editId="31C4D79F">
          <wp:simplePos x="0" y="0"/>
          <wp:positionH relativeFrom="column">
            <wp:posOffset>4396105</wp:posOffset>
          </wp:positionH>
          <wp:positionV relativeFrom="paragraph">
            <wp:posOffset>-372110</wp:posOffset>
          </wp:positionV>
          <wp:extent cx="1120140" cy="758825"/>
          <wp:effectExtent l="0" t="0" r="3810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86264" w14:textId="7547D4C4" w:rsidR="00590339" w:rsidRDefault="00590339">
    <w:pPr>
      <w:pStyle w:val="Nagwek"/>
    </w:pPr>
  </w:p>
  <w:p w14:paraId="5FBA4C41" w14:textId="224298D0" w:rsidR="00445A23" w:rsidRDefault="00445A23">
    <w:pPr>
      <w:pStyle w:val="Nagwek"/>
    </w:pPr>
  </w:p>
  <w:p w14:paraId="6FED2905" w14:textId="784B8D43" w:rsidR="00445A23" w:rsidRDefault="00445A23">
    <w:pPr>
      <w:pStyle w:val="Nagwek"/>
    </w:pPr>
  </w:p>
  <w:p w14:paraId="05774BA3" w14:textId="0D70B951" w:rsidR="00445A23" w:rsidRDefault="00445A23">
    <w:pPr>
      <w:pStyle w:val="Nagwek"/>
    </w:pPr>
    <w:r>
      <w:t>ZP.271.</w:t>
    </w:r>
    <w:r w:rsidR="00933E47">
      <w:t>10</w:t>
    </w:r>
    <w: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30460"/>
    <w:rsid w:val="000875A2"/>
    <w:rsid w:val="00096418"/>
    <w:rsid w:val="000C1EBE"/>
    <w:rsid w:val="001112E6"/>
    <w:rsid w:val="00112712"/>
    <w:rsid w:val="00130552"/>
    <w:rsid w:val="00147C33"/>
    <w:rsid w:val="00153297"/>
    <w:rsid w:val="0018490B"/>
    <w:rsid w:val="001A1BCD"/>
    <w:rsid w:val="001B75E2"/>
    <w:rsid w:val="001E4E22"/>
    <w:rsid w:val="00233299"/>
    <w:rsid w:val="0026011C"/>
    <w:rsid w:val="00271C38"/>
    <w:rsid w:val="002772A1"/>
    <w:rsid w:val="00297B10"/>
    <w:rsid w:val="002D2BCA"/>
    <w:rsid w:val="002E738B"/>
    <w:rsid w:val="00317DE1"/>
    <w:rsid w:val="00351F3B"/>
    <w:rsid w:val="003C0E6F"/>
    <w:rsid w:val="004123DB"/>
    <w:rsid w:val="00445A23"/>
    <w:rsid w:val="00462C71"/>
    <w:rsid w:val="004A3354"/>
    <w:rsid w:val="00542286"/>
    <w:rsid w:val="00547E46"/>
    <w:rsid w:val="005632A9"/>
    <w:rsid w:val="00582ACF"/>
    <w:rsid w:val="0058763D"/>
    <w:rsid w:val="00590339"/>
    <w:rsid w:val="005A1A51"/>
    <w:rsid w:val="005A44B5"/>
    <w:rsid w:val="005D1C3A"/>
    <w:rsid w:val="005E1FA5"/>
    <w:rsid w:val="005E47A4"/>
    <w:rsid w:val="005F6B7F"/>
    <w:rsid w:val="00600201"/>
    <w:rsid w:val="00606396"/>
    <w:rsid w:val="00683288"/>
    <w:rsid w:val="006B4CFF"/>
    <w:rsid w:val="006C2E6C"/>
    <w:rsid w:val="006D2BF6"/>
    <w:rsid w:val="006D6221"/>
    <w:rsid w:val="0074138D"/>
    <w:rsid w:val="007466A0"/>
    <w:rsid w:val="00771177"/>
    <w:rsid w:val="007B06FE"/>
    <w:rsid w:val="007C6EFE"/>
    <w:rsid w:val="007E071A"/>
    <w:rsid w:val="007E32E6"/>
    <w:rsid w:val="007E42D5"/>
    <w:rsid w:val="008605BE"/>
    <w:rsid w:val="00862323"/>
    <w:rsid w:val="00862D10"/>
    <w:rsid w:val="00876A3C"/>
    <w:rsid w:val="008B4935"/>
    <w:rsid w:val="008C2490"/>
    <w:rsid w:val="008F3ED1"/>
    <w:rsid w:val="00902B9F"/>
    <w:rsid w:val="00922913"/>
    <w:rsid w:val="00933E47"/>
    <w:rsid w:val="0096317E"/>
    <w:rsid w:val="00993EA8"/>
    <w:rsid w:val="009E0BB0"/>
    <w:rsid w:val="00AA7112"/>
    <w:rsid w:val="00AC048A"/>
    <w:rsid w:val="00AC201D"/>
    <w:rsid w:val="00B33449"/>
    <w:rsid w:val="00B3369F"/>
    <w:rsid w:val="00B4559F"/>
    <w:rsid w:val="00B90092"/>
    <w:rsid w:val="00B900CB"/>
    <w:rsid w:val="00BA25FD"/>
    <w:rsid w:val="00BD2F1E"/>
    <w:rsid w:val="00C8689C"/>
    <w:rsid w:val="00CA6C49"/>
    <w:rsid w:val="00CC0143"/>
    <w:rsid w:val="00CC0EA1"/>
    <w:rsid w:val="00CC72AC"/>
    <w:rsid w:val="00D268D3"/>
    <w:rsid w:val="00D3361C"/>
    <w:rsid w:val="00D3417E"/>
    <w:rsid w:val="00D962E9"/>
    <w:rsid w:val="00DA30C3"/>
    <w:rsid w:val="00E718E4"/>
    <w:rsid w:val="00EB26DC"/>
    <w:rsid w:val="00EF1C3C"/>
    <w:rsid w:val="00F62258"/>
    <w:rsid w:val="00F76BE1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UG Kaliska</cp:lastModifiedBy>
  <cp:revision>15</cp:revision>
  <dcterms:created xsi:type="dcterms:W3CDTF">2021-04-08T10:31:00Z</dcterms:created>
  <dcterms:modified xsi:type="dcterms:W3CDTF">2021-09-23T08:08:00Z</dcterms:modified>
</cp:coreProperties>
</file>