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C22D9A">
        <w:rPr>
          <w:rFonts w:ascii="Arial" w:hAnsi="Arial" w:cs="Arial"/>
          <w:b/>
          <w:bCs/>
        </w:rPr>
        <w:t>1</w:t>
      </w:r>
      <w:r w:rsidR="00E05E1B">
        <w:rPr>
          <w:rFonts w:ascii="Arial" w:hAnsi="Arial" w:cs="Arial"/>
          <w:b/>
          <w:bCs/>
        </w:rPr>
        <w:t>.2</w:t>
      </w:r>
      <w:r w:rsidR="009D11C9">
        <w:rPr>
          <w:rFonts w:ascii="Arial" w:hAnsi="Arial" w:cs="Arial"/>
          <w:b/>
          <w:bCs/>
        </w:rPr>
        <w:t xml:space="preserve"> </w:t>
      </w:r>
      <w:r w:rsidR="00C35E8D">
        <w:rPr>
          <w:rFonts w:ascii="Arial" w:hAnsi="Arial" w:cs="Arial"/>
          <w:b/>
          <w:bCs/>
        </w:rPr>
        <w:t>do</w:t>
      </w:r>
      <w:r w:rsidR="0034066B">
        <w:rPr>
          <w:rFonts w:ascii="Arial" w:hAnsi="Arial" w:cs="Arial"/>
          <w:b/>
          <w:bCs/>
        </w:rPr>
        <w:t xml:space="preserve"> umowy nr </w:t>
      </w:r>
      <w:r w:rsidR="000149C0">
        <w:rPr>
          <w:rFonts w:ascii="Arial" w:hAnsi="Arial" w:cs="Arial"/>
          <w:b/>
          <w:bCs/>
        </w:rPr>
        <w:t xml:space="preserve">… </w:t>
      </w:r>
      <w:r w:rsidR="0034066B">
        <w:rPr>
          <w:rFonts w:ascii="Arial" w:hAnsi="Arial" w:cs="Arial"/>
          <w:b/>
          <w:bCs/>
        </w:rPr>
        <w:t xml:space="preserve"> /2018/Kz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C22D9A">
        <w:rPr>
          <w:rFonts w:ascii="Arial" w:hAnsi="Arial" w:cs="Arial"/>
          <w:b/>
          <w:bCs/>
        </w:rPr>
        <w:t xml:space="preserve">                   KZ – 2380/</w:t>
      </w:r>
      <w:r w:rsidR="0034066B">
        <w:rPr>
          <w:rFonts w:ascii="Arial" w:hAnsi="Arial" w:cs="Arial"/>
          <w:b/>
          <w:bCs/>
        </w:rPr>
        <w:t>137/18/ZW</w:t>
      </w:r>
      <w:r>
        <w:rPr>
          <w:rFonts w:ascii="Arial" w:hAnsi="Arial" w:cs="Arial"/>
          <w:b/>
          <w:bCs/>
        </w:rPr>
        <w:t>-Zp</w:t>
      </w:r>
    </w:p>
    <w:p w:rsidR="00204D78" w:rsidRPr="00E97D49" w:rsidRDefault="0055134D" w:rsidP="00E97D4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E97D49" w:rsidRPr="00771741" w:rsidRDefault="00E97D49" w:rsidP="00771741"/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DC03AA" w:rsidRDefault="009C5983" w:rsidP="00DC03AA">
      <w:pPr>
        <w:spacing w:line="276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03AA">
        <w:rPr>
          <w:rFonts w:ascii="Arial" w:hAnsi="Arial" w:cs="Arial"/>
          <w:b/>
        </w:rPr>
        <w:t xml:space="preserve">na </w:t>
      </w:r>
      <w:r w:rsidR="00A47105" w:rsidRPr="00DC03AA">
        <w:rPr>
          <w:rFonts w:ascii="Arial" w:hAnsi="Arial" w:cs="Arial"/>
          <w:b/>
        </w:rPr>
        <w:t>jednorazową dostawę</w:t>
      </w:r>
      <w:r w:rsidR="00DC03AA" w:rsidRPr="00DC03AA">
        <w:rPr>
          <w:rFonts w:ascii="Arial" w:hAnsi="Arial" w:cs="Arial"/>
          <w:b/>
          <w:bCs/>
          <w:kern w:val="36"/>
        </w:rPr>
        <w:t xml:space="preserve"> latarek akumulatorowych</w:t>
      </w:r>
    </w:p>
    <w:p w:rsidR="00DC03AA" w:rsidRPr="00DC03AA" w:rsidRDefault="00DC03AA" w:rsidP="00DC03AA">
      <w:pPr>
        <w:spacing w:line="276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03AA">
        <w:rPr>
          <w:rFonts w:ascii="Arial" w:hAnsi="Arial" w:cs="Arial"/>
          <w:b/>
          <w:bCs/>
          <w:kern w:val="36"/>
        </w:rPr>
        <w:t xml:space="preserve">- </w:t>
      </w:r>
      <w:r w:rsidR="00413279">
        <w:rPr>
          <w:rFonts w:ascii="Arial" w:hAnsi="Arial" w:cs="Arial"/>
          <w:b/>
          <w:bCs/>
          <w:kern w:val="36"/>
        </w:rPr>
        <w:t xml:space="preserve">Mactronic </w:t>
      </w:r>
      <w:r w:rsidR="002850A6">
        <w:rPr>
          <w:rFonts w:ascii="Arial" w:hAnsi="Arial" w:cs="Arial"/>
          <w:b/>
          <w:bCs/>
          <w:kern w:val="36"/>
        </w:rPr>
        <w:t>Black Eye 420 lm</w:t>
      </w:r>
      <w:r w:rsidR="00C37D5C">
        <w:rPr>
          <w:rFonts w:ascii="Arial" w:hAnsi="Arial" w:cs="Arial"/>
          <w:b/>
          <w:bCs/>
          <w:kern w:val="36"/>
        </w:rPr>
        <w:br/>
        <w:t xml:space="preserve"> – model </w:t>
      </w:r>
      <w:r w:rsidR="00C37D5C" w:rsidRPr="00C37D5C">
        <w:rPr>
          <w:rFonts w:ascii="Arial" w:hAnsi="Arial" w:cs="Arial"/>
          <w:b/>
        </w:rPr>
        <w:t>L-MX532L-RC</w:t>
      </w:r>
      <w:r w:rsidR="00C37D5C">
        <w:rPr>
          <w:rFonts w:ascii="Arial" w:hAnsi="Arial" w:cs="Arial"/>
        </w:rPr>
        <w:t xml:space="preserve">  </w:t>
      </w:r>
    </w:p>
    <w:p w:rsidR="00204D78" w:rsidRDefault="00A47105" w:rsidP="00DC03A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52870" w:rsidRPr="00204D78" w:rsidRDefault="00752870" w:rsidP="00702B5B">
      <w:pPr>
        <w:ind w:right="-1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771741" w:rsidRDefault="00771741" w:rsidP="0055134D">
      <w:pPr>
        <w:rPr>
          <w:rFonts w:ascii="Arial" w:hAnsi="Arial" w:cs="Arial"/>
          <w:b/>
        </w:rPr>
      </w:pPr>
    </w:p>
    <w:p w:rsidR="00702B5B" w:rsidRDefault="00702B5B" w:rsidP="00702B5B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Warunki i wartość</w:t>
      </w:r>
      <w:r w:rsidRPr="00592346">
        <w:rPr>
          <w:rFonts w:ascii="Arial" w:hAnsi="Arial" w:cs="Arial"/>
        </w:rPr>
        <w:t xml:space="preserve"> oferty :</w:t>
      </w:r>
      <w:r>
        <w:rPr>
          <w:rFonts w:ascii="Arial" w:hAnsi="Arial" w:cs="Arial"/>
        </w:rPr>
        <w:t xml:space="preserve"> </w:t>
      </w:r>
    </w:p>
    <w:p w:rsidR="00702B5B" w:rsidRDefault="00702B5B" w:rsidP="00702B5B">
      <w:pPr>
        <w:spacing w:line="360" w:lineRule="auto"/>
        <w:ind w:right="-567"/>
        <w:rPr>
          <w:rFonts w:ascii="Arial" w:hAnsi="Arial" w:cs="Arial"/>
        </w:rPr>
      </w:pPr>
    </w:p>
    <w:p w:rsidR="00702B5B" w:rsidRPr="00FF635D" w:rsidRDefault="00702B5B" w:rsidP="00702B5B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Wartość</w:t>
      </w:r>
      <w:r w:rsidRPr="00FF635D">
        <w:rPr>
          <w:rFonts w:ascii="Arial" w:hAnsi="Arial" w:cs="Arial"/>
        </w:rPr>
        <w:t xml:space="preserve"> brutto: …..............................……..…… zł   </w:t>
      </w:r>
    </w:p>
    <w:p w:rsidR="00702B5B" w:rsidRDefault="00702B5B" w:rsidP="00702B5B">
      <w:pPr>
        <w:spacing w:line="276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702B5B" w:rsidRPr="00FF635D" w:rsidRDefault="00702B5B" w:rsidP="00702B5B">
      <w:pPr>
        <w:spacing w:line="276" w:lineRule="auto"/>
        <w:ind w:right="-567"/>
        <w:rPr>
          <w:rFonts w:ascii="Arial" w:hAnsi="Arial" w:cs="Arial"/>
        </w:rPr>
      </w:pPr>
    </w:p>
    <w:p w:rsidR="00702B5B" w:rsidRDefault="00702B5B" w:rsidP="00702B5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dostawy –  </w:t>
      </w:r>
      <w:r>
        <w:rPr>
          <w:rFonts w:ascii="Arial" w:hAnsi="Arial" w:cs="Arial"/>
          <w:b/>
        </w:rPr>
        <w:t xml:space="preserve">w nieprzekraczalnym terminie 10 </w:t>
      </w:r>
      <w:r w:rsidRPr="009A64E4">
        <w:rPr>
          <w:rFonts w:ascii="Arial" w:hAnsi="Arial" w:cs="Arial"/>
          <w:b/>
        </w:rPr>
        <w:t>dni</w:t>
      </w:r>
      <w:r>
        <w:rPr>
          <w:rFonts w:ascii="Arial" w:hAnsi="Arial" w:cs="Arial"/>
          <w:b/>
        </w:rPr>
        <w:t xml:space="preserve"> roboczych</w:t>
      </w:r>
      <w:r>
        <w:rPr>
          <w:rFonts w:ascii="Arial" w:hAnsi="Arial" w:cs="Arial"/>
        </w:rPr>
        <w:t xml:space="preserve"> od dnia podpisania umowy.</w:t>
      </w:r>
    </w:p>
    <w:p w:rsidR="00702B5B" w:rsidRDefault="00702B5B" w:rsidP="00702B5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gwarancji  ……………………</w:t>
      </w:r>
      <w:r w:rsidRPr="009D11C9">
        <w:rPr>
          <w:rFonts w:ascii="Arial" w:hAnsi="Arial" w:cs="Arial"/>
        </w:rPr>
        <w:t xml:space="preserve"> (nie może być krótszy niż 24 miesięcy od daty dostawy)</w:t>
      </w:r>
    </w:p>
    <w:p w:rsidR="00702B5B" w:rsidRDefault="00702B5B" w:rsidP="00702B5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 i termin płatności - przelew - </w:t>
      </w:r>
      <w:r w:rsidRPr="00E47D04"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od daty doręczenia asortymentu wraz z fakturą do siedziby Zamawiającego.</w:t>
      </w:r>
    </w:p>
    <w:p w:rsidR="00702B5B" w:rsidRDefault="00702B5B" w:rsidP="00702B5B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66482">
        <w:rPr>
          <w:rFonts w:ascii="Arial" w:hAnsi="Arial" w:cs="Arial"/>
        </w:rPr>
        <w:t>Termin związania z ofertą</w:t>
      </w:r>
      <w:r>
        <w:rPr>
          <w:rFonts w:ascii="Arial" w:hAnsi="Arial" w:cs="Arial"/>
        </w:rPr>
        <w:t xml:space="preserve"> – …….(nie krótszy niż 30 dni)</w:t>
      </w:r>
    </w:p>
    <w:p w:rsidR="00702B5B" w:rsidRDefault="00702B5B" w:rsidP="00702B5B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cenę asortymentu należ wkalkulować wszelkie koszty dostawy (np. transport)</w:t>
      </w:r>
    </w:p>
    <w:p w:rsidR="00702B5B" w:rsidRPr="00151D66" w:rsidRDefault="00702B5B" w:rsidP="00702B5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151D66">
        <w:rPr>
          <w:rFonts w:ascii="Arial" w:hAnsi="Arial" w:cs="Arial"/>
        </w:rPr>
        <w:t xml:space="preserve">Imię i nazwisko, nr telefonu, faxu oraz e-mail osoby upoważnionej do kontaktów </w:t>
      </w:r>
      <w:r w:rsidRPr="00151D66">
        <w:rPr>
          <w:rFonts w:ascii="Arial" w:hAnsi="Arial" w:cs="Arial"/>
        </w:rPr>
        <w:br/>
        <w:t>z Zamawiającym:..............................................................................................................</w:t>
      </w:r>
    </w:p>
    <w:p w:rsidR="00702B5B" w:rsidRPr="00E47D04" w:rsidRDefault="00702B5B" w:rsidP="00702B5B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sz w:val="20"/>
        </w:rPr>
      </w:pPr>
      <w:r w:rsidRPr="00151D66">
        <w:rPr>
          <w:rFonts w:ascii="Arial" w:hAnsi="Arial" w:cs="Arial"/>
          <w:sz w:val="20"/>
        </w:rPr>
        <w:t xml:space="preserve">                          ........................................................................................................................................</w:t>
      </w:r>
    </w:p>
    <w:p w:rsidR="00752870" w:rsidRPr="00752870" w:rsidRDefault="00752870" w:rsidP="00752870">
      <w:pPr>
        <w:spacing w:line="276" w:lineRule="auto"/>
        <w:rPr>
          <w:rFonts w:ascii="Arial" w:hAnsi="Arial" w:cs="Arial"/>
        </w:rPr>
      </w:pPr>
    </w:p>
    <w:tbl>
      <w:tblPr>
        <w:tblW w:w="100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119"/>
        <w:gridCol w:w="992"/>
        <w:gridCol w:w="1071"/>
        <w:gridCol w:w="1222"/>
        <w:gridCol w:w="1122"/>
        <w:gridCol w:w="1080"/>
        <w:gridCol w:w="968"/>
      </w:tblGrid>
      <w:tr w:rsidR="00C22D9A" w:rsidRPr="00C22D9A" w:rsidTr="00925A2A">
        <w:trPr>
          <w:trHeight w:val="10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rPr>
                <w:sz w:val="24"/>
                <w:szCs w:val="24"/>
              </w:rPr>
            </w:pPr>
          </w:p>
        </w:tc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2D9A" w:rsidRPr="00C22D9A" w:rsidTr="004B6EC9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C22D9A" w:rsidRPr="00C22D9A" w:rsidTr="002850A6">
        <w:trPr>
          <w:trHeight w:val="1984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D9A" w:rsidRPr="00C22D9A" w:rsidRDefault="00752870" w:rsidP="00752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70" w:rsidRDefault="00DC03AA" w:rsidP="00DC03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Latarka akumu</w:t>
            </w:r>
            <w:r w:rsidR="00E05E1B">
              <w:rPr>
                <w:rFonts w:ascii="Arial" w:hAnsi="Arial" w:cs="Arial"/>
                <w:b/>
              </w:rPr>
              <w:t xml:space="preserve">latorowa </w:t>
            </w:r>
            <w:r w:rsidR="00413279">
              <w:rPr>
                <w:rFonts w:ascii="Arial" w:hAnsi="Arial" w:cs="Arial"/>
                <w:b/>
              </w:rPr>
              <w:t xml:space="preserve">Mactronic </w:t>
            </w:r>
            <w:r w:rsidR="00E05E1B">
              <w:rPr>
                <w:rFonts w:ascii="Arial" w:hAnsi="Arial" w:cs="Arial"/>
                <w:b/>
              </w:rPr>
              <w:t>Black Eye, 420 lm</w:t>
            </w:r>
          </w:p>
          <w:p w:rsidR="00DC03AA" w:rsidRPr="00C37D5C" w:rsidRDefault="00C37D5C" w:rsidP="00DC03AA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  <w:r w:rsidRPr="00C37D5C">
              <w:rPr>
                <w:rFonts w:ascii="Arial" w:hAnsi="Arial" w:cs="Arial"/>
                <w:b/>
              </w:rPr>
              <w:t xml:space="preserve">Model - </w:t>
            </w:r>
            <w:r w:rsidRPr="00C37D5C">
              <w:rPr>
                <w:rFonts w:ascii="Arial" w:hAnsi="Arial" w:cs="Arial"/>
                <w:b/>
              </w:rPr>
              <w:t>L-MX532L-RC  </w:t>
            </w:r>
          </w:p>
          <w:p w:rsidR="00C37D5C" w:rsidRDefault="00C37D5C" w:rsidP="00DC03AA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</w:p>
          <w:p w:rsidR="00DC03AA" w:rsidRPr="00DC03AA" w:rsidRDefault="00DC03AA" w:rsidP="00DC03AA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r w:rsidRPr="00DC03AA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>Opis produktu i dane techniczne</w:t>
            </w:r>
            <w:r w:rsidR="00E05E1B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>:</w:t>
            </w:r>
          </w:p>
          <w:p w:rsidR="00DC03AA" w:rsidRPr="00DC03AA" w:rsidRDefault="00E05E1B" w:rsidP="00DC03AA">
            <w:pPr>
              <w:spacing w:line="276" w:lineRule="auto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lang w:eastAsia="en-US"/>
              </w:rPr>
              <w:t>Moc światła:</w:t>
            </w:r>
          </w:p>
          <w:p w:rsidR="00DC03AA" w:rsidRPr="00E05E1B" w:rsidRDefault="00E05E1B" w:rsidP="00E05E1B">
            <w:pPr>
              <w:spacing w:line="276" w:lineRule="auto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-  420</w:t>
            </w:r>
            <w:r w:rsidR="00DC03AA" w:rsidRPr="00DC03AA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lm</w:t>
            </w:r>
            <w:r w:rsidR="00DC03AA" w:rsidRPr="00DC03AA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 xml:space="preserve">Źródło światła </w:t>
            </w:r>
          </w:p>
          <w:p w:rsidR="00DC03AA" w:rsidRPr="00DC03AA" w:rsidRDefault="00E05E1B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-  Cree XP-G G2 LED</w:t>
            </w:r>
          </w:p>
          <w:p w:rsidR="00DC03AA" w:rsidRPr="00DC03AA" w:rsidRDefault="00E05E1B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lang w:eastAsia="en-US"/>
              </w:rPr>
              <w:t xml:space="preserve">Zasięg światła </w:t>
            </w:r>
          </w:p>
          <w:p w:rsidR="00DC03AA" w:rsidRPr="00DC03AA" w:rsidRDefault="00E05E1B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- 150</w:t>
            </w:r>
            <w:r w:rsidR="00DC03AA" w:rsidRPr="00DC03AA">
              <w:rPr>
                <w:rFonts w:ascii="Arial" w:eastAsia="Calibri" w:hAnsi="Arial" w:cs="Arial"/>
                <w:lang w:eastAsia="en-US"/>
              </w:rPr>
              <w:t xml:space="preserve"> m</w:t>
            </w:r>
          </w:p>
          <w:p w:rsidR="00E05E1B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>Zasilanie</w:t>
            </w:r>
            <w:r w:rsidR="004B6EC9">
              <w:rPr>
                <w:rFonts w:ascii="Arial" w:eastAsia="Calibri" w:hAnsi="Arial" w:cs="Arial"/>
                <w:b/>
                <w:i/>
                <w:lang w:eastAsia="en-US"/>
              </w:rPr>
              <w:t xml:space="preserve">    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lang w:eastAsia="en-US"/>
              </w:rPr>
              <w:t xml:space="preserve">- </w:t>
            </w:r>
            <w:r w:rsidR="00E05E1B">
              <w:rPr>
                <w:rFonts w:ascii="Arial" w:eastAsia="Calibri" w:hAnsi="Arial" w:cs="Arial"/>
                <w:lang w:eastAsia="en-US"/>
              </w:rPr>
              <w:t>Li-ion battery 3.7V</w:t>
            </w:r>
            <w:r w:rsidR="002850A6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E05E1B">
              <w:rPr>
                <w:rFonts w:ascii="Arial" w:eastAsia="Calibri" w:hAnsi="Arial" w:cs="Arial"/>
                <w:lang w:eastAsia="en-US"/>
              </w:rPr>
              <w:t>2200 mAh</w:t>
            </w:r>
          </w:p>
          <w:p w:rsid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lastRenderedPageBreak/>
              <w:t>Obudowa</w:t>
            </w:r>
            <w:r w:rsidRPr="00DC03A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lang w:eastAsia="en-US"/>
              </w:rPr>
              <w:t>- aluminium lotnicze</w:t>
            </w:r>
          </w:p>
          <w:p w:rsid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>Klasa wodoszczelności</w:t>
            </w:r>
            <w:r w:rsidRPr="00DC03A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lang w:eastAsia="en-US"/>
              </w:rPr>
              <w:t xml:space="preserve">-  </w:t>
            </w:r>
            <w:r w:rsidR="002850A6">
              <w:rPr>
                <w:rFonts w:ascii="Arial" w:eastAsia="Calibri" w:hAnsi="Arial" w:cs="Arial"/>
                <w:lang w:eastAsia="en-US"/>
              </w:rPr>
              <w:t>IP65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>Wymiary (dł. x śr. głowicy x śr. korpusu)</w:t>
            </w:r>
          </w:p>
          <w:p w:rsidR="00DC03AA" w:rsidRPr="00DC03AA" w:rsidRDefault="00E05E1B" w:rsidP="00DC03AA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- 135 mm x 36,5 mm x 28,5</w:t>
            </w:r>
            <w:r w:rsidR="00DC03AA" w:rsidRPr="00DC03AA">
              <w:rPr>
                <w:rFonts w:ascii="Arial" w:eastAsia="Calibri" w:hAnsi="Arial" w:cs="Arial"/>
                <w:lang w:eastAsia="en-US"/>
              </w:rPr>
              <w:t xml:space="preserve"> mm</w:t>
            </w:r>
          </w:p>
          <w:p w:rsidR="00DC03AA" w:rsidRPr="00DC03AA" w:rsidRDefault="00DC03AA" w:rsidP="00DC03AA">
            <w:pPr>
              <w:spacing w:line="276" w:lineRule="auto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 xml:space="preserve">Waga </w:t>
            </w:r>
          </w:p>
          <w:p w:rsidR="00DC03AA" w:rsidRPr="00DC03AA" w:rsidRDefault="00E05E1B" w:rsidP="00DC03A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- 161</w:t>
            </w:r>
            <w:r w:rsidR="00DC03AA" w:rsidRPr="00DC03AA">
              <w:rPr>
                <w:rFonts w:ascii="Arial" w:eastAsia="Calibri" w:hAnsi="Arial" w:cs="Arial"/>
                <w:lang w:eastAsia="en-US"/>
              </w:rPr>
              <w:t xml:space="preserve"> g</w:t>
            </w:r>
          </w:p>
          <w:p w:rsidR="00DC03AA" w:rsidRPr="00DC03AA" w:rsidRDefault="00DC03AA" w:rsidP="00DC03AA">
            <w:pPr>
              <w:spacing w:line="276" w:lineRule="auto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 xml:space="preserve">Kolor </w:t>
            </w:r>
          </w:p>
          <w:p w:rsidR="00752870" w:rsidRPr="00DC03AA" w:rsidRDefault="00DC03AA" w:rsidP="00DC03A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lang w:eastAsia="en-US"/>
              </w:rPr>
              <w:t>- czarny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E05E1B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</w:t>
            </w:r>
            <w:r w:rsidR="00C22D9A"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zt</w:t>
            </w:r>
            <w:r w:rsidR="003406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2850A6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34066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C22D9A" w:rsidRPr="00C22D9A" w:rsidTr="004B6EC9">
        <w:trPr>
          <w:trHeight w:val="406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EA197A" w:rsidRPr="00EA197A" w:rsidRDefault="00EA197A" w:rsidP="00EA197A">
      <w:pPr>
        <w:rPr>
          <w:rFonts w:ascii="Arial" w:hAnsi="Arial" w:cs="Arial"/>
          <w:b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>Oświadczamy, że</w:t>
      </w:r>
      <w:r w:rsidR="002850A6">
        <w:rPr>
          <w:rFonts w:ascii="Arial" w:hAnsi="Arial" w:cs="Arial"/>
          <w:sz w:val="20"/>
        </w:rPr>
        <w:t xml:space="preserve"> wzór</w:t>
      </w:r>
      <w:r w:rsidRPr="00DD7987">
        <w:rPr>
          <w:rFonts w:ascii="Arial" w:hAnsi="Arial" w:cs="Arial"/>
          <w:sz w:val="20"/>
        </w:rPr>
        <w:t xml:space="preserve"> umowy został przez nas zaakceptowany i zobowiązujemy się w przypadku wyboru naszej oferty do</w:t>
      </w:r>
      <w:r w:rsidR="002850A6">
        <w:rPr>
          <w:rFonts w:ascii="Arial" w:hAnsi="Arial" w:cs="Arial"/>
          <w:sz w:val="20"/>
        </w:rPr>
        <w:t xml:space="preserve"> zawarcia umowy na wymienionych</w:t>
      </w:r>
      <w:r w:rsidR="00925294">
        <w:rPr>
          <w:rFonts w:ascii="Arial" w:hAnsi="Arial" w:cs="Arial"/>
          <w:sz w:val="20"/>
        </w:rPr>
        <w:t xml:space="preserve">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702B5B" w:rsidRDefault="00702B5B" w:rsidP="00702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51D66">
        <w:rPr>
          <w:rFonts w:ascii="Arial" w:hAnsi="Arial" w:cs="Arial"/>
        </w:rPr>
        <w:t xml:space="preserve">. Oświadczam, że zapoznałem się z informacją o przetwarzaniu danych osobowych przez KWP </w:t>
      </w:r>
      <w:r w:rsidRPr="00151D66">
        <w:rPr>
          <w:rFonts w:ascii="Arial" w:hAnsi="Arial" w:cs="Arial"/>
        </w:rPr>
        <w:br/>
        <w:t xml:space="preserve">     w Łodzi.</w:t>
      </w:r>
    </w:p>
    <w:p w:rsidR="00702B5B" w:rsidRPr="00151D66" w:rsidRDefault="00702B5B" w:rsidP="00702B5B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lang w:eastAsia="ar-SA"/>
        </w:rPr>
      </w:pPr>
      <w:r w:rsidRPr="00E47D04">
        <w:rPr>
          <w:rFonts w:ascii="Arial" w:hAnsi="Arial" w:cs="Arial"/>
          <w:bCs/>
          <w:color w:val="000000"/>
          <w:lang w:eastAsia="ar-SA"/>
        </w:rPr>
        <w:t>5.</w:t>
      </w:r>
      <w:r w:rsidRPr="00151D66">
        <w:rPr>
          <w:rFonts w:ascii="Arial" w:hAnsi="Arial" w:cs="Arial"/>
          <w:b/>
          <w:bCs/>
          <w:color w:val="000000"/>
          <w:lang w:eastAsia="ar-SA"/>
        </w:rPr>
        <w:t xml:space="preserve"> Oświadczam, że zgodnie z ………………………………………………… </w:t>
      </w:r>
      <w:r w:rsidRPr="00151D66">
        <w:rPr>
          <w:rFonts w:ascii="Arial" w:hAnsi="Arial" w:cs="Arial"/>
          <w:bCs/>
          <w:color w:val="000000"/>
          <w:lang w:eastAsia="ar-SA"/>
        </w:rPr>
        <w:t>/wskazać odpowiedni dokument,  z którego wynika prawo do reprezentacji Wykonawcy – KRS, CEIDG, pełnomocnictwo/</w:t>
      </w:r>
    </w:p>
    <w:p w:rsidR="00702B5B" w:rsidRPr="00151D66" w:rsidRDefault="00702B5B" w:rsidP="00702B5B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151D66"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 w:rsidRPr="00151D66"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:rsidR="00702B5B" w:rsidRPr="00151D66" w:rsidRDefault="00702B5B" w:rsidP="00702B5B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 w:rsidRPr="00151D66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</w:t>
      </w:r>
    </w:p>
    <w:p w:rsidR="00702B5B" w:rsidRPr="00151D66" w:rsidRDefault="00702B5B" w:rsidP="00702B5B">
      <w:pPr>
        <w:suppressAutoHyphens/>
        <w:spacing w:line="100" w:lineRule="atLeast"/>
        <w:ind w:left="2124" w:firstLine="708"/>
        <w:rPr>
          <w:rFonts w:ascii="Arial" w:hAnsi="Arial" w:cs="Arial"/>
          <w:i/>
          <w:iCs/>
          <w:color w:val="000000"/>
          <w:lang w:eastAsia="ar-SA"/>
        </w:rPr>
      </w:pPr>
      <w:r w:rsidRPr="00151D66">
        <w:rPr>
          <w:rFonts w:ascii="Arial" w:hAnsi="Arial" w:cs="Arial"/>
          <w:i/>
          <w:iCs/>
          <w:color w:val="000000"/>
          <w:lang w:eastAsia="ar-SA"/>
        </w:rPr>
        <w:t>/imię i nazwisko osoby/osób/</w:t>
      </w:r>
    </w:p>
    <w:p w:rsidR="00702B5B" w:rsidRDefault="00702B5B" w:rsidP="00702B5B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925A2A">
      <w:pPr>
        <w:ind w:right="-567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925A2A" w:rsidP="00925A2A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…….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91" w:rsidRDefault="00932891" w:rsidP="00E97D49">
      <w:r>
        <w:separator/>
      </w:r>
    </w:p>
  </w:endnote>
  <w:endnote w:type="continuationSeparator" w:id="0">
    <w:p w:rsidR="00932891" w:rsidRDefault="00932891" w:rsidP="00E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91" w:rsidRDefault="00932891" w:rsidP="00E97D49">
      <w:r>
        <w:separator/>
      </w:r>
    </w:p>
  </w:footnote>
  <w:footnote w:type="continuationSeparator" w:id="0">
    <w:p w:rsidR="00932891" w:rsidRDefault="00932891" w:rsidP="00E9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4680"/>
    <w:multiLevelType w:val="hybridMultilevel"/>
    <w:tmpl w:val="D6FAE9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149C0"/>
    <w:rsid w:val="00092EF0"/>
    <w:rsid w:val="00204D78"/>
    <w:rsid w:val="00205E8A"/>
    <w:rsid w:val="00273513"/>
    <w:rsid w:val="002850A6"/>
    <w:rsid w:val="002942C9"/>
    <w:rsid w:val="0034066B"/>
    <w:rsid w:val="003F29EE"/>
    <w:rsid w:val="00413279"/>
    <w:rsid w:val="004B6EC9"/>
    <w:rsid w:val="0055134D"/>
    <w:rsid w:val="00566482"/>
    <w:rsid w:val="00590C6D"/>
    <w:rsid w:val="005A3170"/>
    <w:rsid w:val="00686292"/>
    <w:rsid w:val="00702B5B"/>
    <w:rsid w:val="00752870"/>
    <w:rsid w:val="00771477"/>
    <w:rsid w:val="00771741"/>
    <w:rsid w:val="00801D95"/>
    <w:rsid w:val="008276BB"/>
    <w:rsid w:val="008A7A87"/>
    <w:rsid w:val="00925294"/>
    <w:rsid w:val="00925A2A"/>
    <w:rsid w:val="00932891"/>
    <w:rsid w:val="009742F9"/>
    <w:rsid w:val="009A64E4"/>
    <w:rsid w:val="009C5983"/>
    <w:rsid w:val="009D11C9"/>
    <w:rsid w:val="009E2505"/>
    <w:rsid w:val="00A05839"/>
    <w:rsid w:val="00A443B7"/>
    <w:rsid w:val="00A47105"/>
    <w:rsid w:val="00C22D9A"/>
    <w:rsid w:val="00C2533F"/>
    <w:rsid w:val="00C35E8D"/>
    <w:rsid w:val="00C36BC3"/>
    <w:rsid w:val="00C37D5C"/>
    <w:rsid w:val="00D15E67"/>
    <w:rsid w:val="00D9506D"/>
    <w:rsid w:val="00DA1637"/>
    <w:rsid w:val="00DC03AA"/>
    <w:rsid w:val="00E05E1B"/>
    <w:rsid w:val="00E45166"/>
    <w:rsid w:val="00E97D49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0C3E-71DE-4FAC-B055-BE7EE954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A50934</cp:lastModifiedBy>
  <cp:revision>16</cp:revision>
  <cp:lastPrinted>2018-10-30T12:33:00Z</cp:lastPrinted>
  <dcterms:created xsi:type="dcterms:W3CDTF">2017-10-17T12:22:00Z</dcterms:created>
  <dcterms:modified xsi:type="dcterms:W3CDTF">2018-11-08T07:54:00Z</dcterms:modified>
</cp:coreProperties>
</file>