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18B7849D" w:rsidR="00EC3E8B" w:rsidRPr="00296D8C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 w:rsidR="00F23EE7" w:rsidRPr="00296D8C"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SWZ</w:t>
      </w:r>
      <w:r w:rsidR="006206F9" w:rsidRPr="00296D8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67E0182C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977BE1">
        <w:rPr>
          <w:lang w:val="pl"/>
        </w:rPr>
        <w:t>c</w:t>
      </w:r>
      <w:bookmarkStart w:id="0" w:name="_GoBack"/>
      <w:bookmarkEnd w:id="0"/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296D8C" w:rsidRPr="00296D8C">
        <w:rPr>
          <w:b/>
          <w:i/>
          <w:iCs/>
          <w:lang w:val="pl-PL"/>
        </w:rPr>
        <w:t>Dostawę sprzętu informatycznego oraz urządzeń drukujących</w:t>
      </w:r>
      <w:r w:rsidR="00296D8C">
        <w:rPr>
          <w:lang w:val="pl"/>
        </w:rPr>
        <w:t>”</w:t>
      </w:r>
      <w:r w:rsidRPr="008B26C7">
        <w:rPr>
          <w:lang w:val="pl"/>
        </w:rPr>
        <w:t xml:space="preserve">, numer postępowania </w:t>
      </w:r>
      <w:r w:rsidR="00296D8C">
        <w:rPr>
          <w:lang w:val="pl"/>
        </w:rPr>
        <w:t>19/L</w:t>
      </w:r>
      <w:r w:rsidR="00C35F18">
        <w:rPr>
          <w:lang w:val="pl"/>
        </w:rPr>
        <w:t>/22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36F1C3A7" w14:textId="77777777" w:rsidR="00296D8C" w:rsidRDefault="00296D8C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751C1756" w14:textId="646FFAB4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foot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2FAD" w14:textId="77777777" w:rsidR="00E62DD5" w:rsidRDefault="00E62DD5">
      <w:r>
        <w:separator/>
      </w:r>
    </w:p>
  </w:endnote>
  <w:endnote w:type="continuationSeparator" w:id="0">
    <w:p w14:paraId="589D7DDF" w14:textId="77777777" w:rsidR="00E62DD5" w:rsidRDefault="00E6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0BDCD8A7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7B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0BDCD8A7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7B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346F" w14:textId="77777777" w:rsidR="00E62DD5" w:rsidRDefault="00E62DD5">
      <w:r>
        <w:separator/>
      </w:r>
    </w:p>
  </w:footnote>
  <w:footnote w:type="continuationSeparator" w:id="0">
    <w:p w14:paraId="6CA3C419" w14:textId="77777777" w:rsidR="00E62DD5" w:rsidRDefault="00E6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0F37"/>
    <w:rsid w:val="00081C5E"/>
    <w:rsid w:val="001357E8"/>
    <w:rsid w:val="001B6F32"/>
    <w:rsid w:val="001D1EAB"/>
    <w:rsid w:val="00201E16"/>
    <w:rsid w:val="00296D8C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C3D59"/>
    <w:rsid w:val="005C3EC4"/>
    <w:rsid w:val="006206F9"/>
    <w:rsid w:val="00680B44"/>
    <w:rsid w:val="006B5DB5"/>
    <w:rsid w:val="006C5A57"/>
    <w:rsid w:val="007D5123"/>
    <w:rsid w:val="00857D33"/>
    <w:rsid w:val="008B26C7"/>
    <w:rsid w:val="009314AF"/>
    <w:rsid w:val="00977BE1"/>
    <w:rsid w:val="009B6522"/>
    <w:rsid w:val="009F3D49"/>
    <w:rsid w:val="00A6004C"/>
    <w:rsid w:val="00A765DD"/>
    <w:rsid w:val="00AA1238"/>
    <w:rsid w:val="00B05D60"/>
    <w:rsid w:val="00C27AE5"/>
    <w:rsid w:val="00C35F18"/>
    <w:rsid w:val="00CB1411"/>
    <w:rsid w:val="00CF74DE"/>
    <w:rsid w:val="00DE06DB"/>
    <w:rsid w:val="00E237DD"/>
    <w:rsid w:val="00E37115"/>
    <w:rsid w:val="00E37A8A"/>
    <w:rsid w:val="00E62DD5"/>
    <w:rsid w:val="00E65A10"/>
    <w:rsid w:val="00EC3E8B"/>
    <w:rsid w:val="00EE3CB0"/>
    <w:rsid w:val="00F16C1F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19</cp:revision>
  <dcterms:created xsi:type="dcterms:W3CDTF">2021-07-05T08:31:00Z</dcterms:created>
  <dcterms:modified xsi:type="dcterms:W3CDTF">2022-06-02T09:45:00Z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