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CC9E2" w14:textId="76BCC339" w:rsidR="0050573D" w:rsidRDefault="0050573D" w:rsidP="0050573D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</w:t>
      </w:r>
      <w:r w:rsidR="004044F8">
        <w:rPr>
          <w:rFonts w:ascii="Verdana" w:hAnsi="Verdana" w:cs="Arial"/>
          <w:b/>
          <w:color w:val="000000"/>
          <w:sz w:val="20"/>
        </w:rPr>
        <w:t>2712.</w:t>
      </w:r>
      <w:r w:rsidR="00FA3412">
        <w:rPr>
          <w:rFonts w:ascii="Verdana" w:hAnsi="Verdana" w:cs="Arial"/>
          <w:b/>
          <w:color w:val="000000"/>
          <w:sz w:val="20"/>
        </w:rPr>
        <w:t>15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 w:rsidR="004044F8">
        <w:rPr>
          <w:rFonts w:ascii="Verdana" w:hAnsi="Verdana" w:cs="Arial"/>
          <w:b/>
          <w:color w:val="000000"/>
          <w:sz w:val="20"/>
        </w:rPr>
        <w:t>4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AW</w:t>
      </w:r>
    </w:p>
    <w:p w14:paraId="0CD9B899" w14:textId="3E4C0BE1" w:rsidR="0050573D" w:rsidRDefault="0050573D" w:rsidP="0050573D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9F5AFA">
        <w:rPr>
          <w:rFonts w:ascii="Verdana" w:hAnsi="Verdana" w:cs="Arial"/>
          <w:bCs/>
          <w:i/>
          <w:iCs/>
          <w:sz w:val="20"/>
          <w:szCs w:val="20"/>
        </w:rPr>
        <w:t>10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178B82BA" w14:textId="77777777" w:rsidR="0050573D" w:rsidRPr="009D13E6" w:rsidRDefault="0050573D" w:rsidP="0050573D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5E22D570" w14:textId="65A77259" w:rsidR="0050573D" w:rsidRPr="002D769A" w:rsidRDefault="0050573D" w:rsidP="0050573D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6699"/>
        <w:tabs>
          <w:tab w:val="left" w:pos="1080"/>
        </w:tabs>
        <w:spacing w:before="0"/>
        <w:ind w:left="1077" w:hanging="1077"/>
        <w:jc w:val="center"/>
        <w:rPr>
          <w:rFonts w:ascii="Verdana" w:hAnsi="Verdana" w:cs="Arial"/>
          <w:color w:val="FFFFFF"/>
          <w:spacing w:val="40"/>
          <w:sz w:val="22"/>
          <w:szCs w:val="32"/>
        </w:rPr>
      </w:pPr>
      <w:r w:rsidRPr="002D769A">
        <w:rPr>
          <w:rFonts w:ascii="Verdana" w:hAnsi="Verdana" w:cs="Arial"/>
          <w:color w:val="FFFFFF"/>
          <w:spacing w:val="40"/>
          <w:sz w:val="22"/>
          <w:szCs w:val="32"/>
        </w:rPr>
        <w:t xml:space="preserve">WYKAZ </w:t>
      </w:r>
      <w:r w:rsidR="009F5AFA">
        <w:rPr>
          <w:rFonts w:ascii="Verdana" w:hAnsi="Verdana" w:cs="Arial"/>
          <w:color w:val="FFFFFF"/>
          <w:spacing w:val="40"/>
          <w:sz w:val="22"/>
          <w:szCs w:val="32"/>
        </w:rPr>
        <w:t>OSÓB</w:t>
      </w:r>
    </w:p>
    <w:p w14:paraId="7963088B" w14:textId="77777777" w:rsidR="0050573D" w:rsidRPr="00B82E29" w:rsidRDefault="0050573D" w:rsidP="0050573D">
      <w:pPr>
        <w:spacing w:before="240" w:after="0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składany na potrzeby postępowania o udzielenie zamówienia publicznego na zadanie pn.:</w:t>
      </w:r>
    </w:p>
    <w:p w14:paraId="13E0268B" w14:textId="734FC9DE" w:rsidR="002D769A" w:rsidRDefault="002D769A" w:rsidP="00F40C2E">
      <w:pPr>
        <w:spacing w:before="240" w:after="0"/>
        <w:jc w:val="center"/>
        <w:rPr>
          <w:rFonts w:ascii="Verdana" w:hAnsi="Verdana" w:cs="Arial"/>
          <w:b/>
          <w:i/>
          <w:iCs/>
          <w:szCs w:val="32"/>
        </w:rPr>
      </w:pPr>
      <w:r>
        <w:rPr>
          <w:rFonts w:ascii="Verdana" w:hAnsi="Verdana" w:cs="Arial"/>
          <w:b/>
          <w:i/>
          <w:iCs/>
          <w:szCs w:val="32"/>
        </w:rPr>
        <w:t>„</w:t>
      </w:r>
      <w:r w:rsidR="00FA3412" w:rsidRPr="00FA3412">
        <w:rPr>
          <w:rFonts w:ascii="Verdana" w:hAnsi="Verdana" w:cs="Arial"/>
          <w:b/>
          <w:i/>
          <w:iCs/>
          <w:szCs w:val="32"/>
        </w:rPr>
        <w:t>Przebudowa instalacji zewnętrznych kanalizacji sanitarnej, deszczowej, ogólnospławnej i wodociągowej w</w:t>
      </w:r>
      <w:r w:rsidR="00FA3412">
        <w:rPr>
          <w:rFonts w:ascii="Verdana" w:hAnsi="Verdana" w:cs="Arial"/>
          <w:b/>
          <w:i/>
          <w:iCs/>
          <w:szCs w:val="32"/>
        </w:rPr>
        <w:t> </w:t>
      </w:r>
      <w:r w:rsidR="00FA3412" w:rsidRPr="00FA3412">
        <w:rPr>
          <w:rFonts w:ascii="Verdana" w:hAnsi="Verdana" w:cs="Arial"/>
          <w:b/>
          <w:i/>
          <w:iCs/>
          <w:szCs w:val="32"/>
        </w:rPr>
        <w:t>budynku Wydziału Filologii UWr przy ul. Św. Jadwigi 3/4 we Wrocławiu</w:t>
      </w:r>
      <w:r>
        <w:rPr>
          <w:rFonts w:ascii="Verdana" w:hAnsi="Verdana" w:cs="Arial"/>
          <w:b/>
          <w:i/>
          <w:iCs/>
          <w:szCs w:val="32"/>
        </w:rPr>
        <w:t>”</w:t>
      </w:r>
    </w:p>
    <w:p w14:paraId="5F53B39E" w14:textId="59ABDE5B" w:rsidR="0050573D" w:rsidRPr="00B82E29" w:rsidRDefault="0050573D" w:rsidP="00601F48">
      <w:pPr>
        <w:spacing w:before="240" w:after="360"/>
        <w:jc w:val="both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W celu potwierdzenia spełnienia warunku udziału w postępowaniu określonego w rozdz. VI pkt 1</w:t>
      </w:r>
      <w:r w:rsidR="00B82E29">
        <w:rPr>
          <w:rFonts w:ascii="Verdana" w:hAnsi="Verdana" w:cs="Arial"/>
          <w:sz w:val="18"/>
        </w:rPr>
        <w:t>.2.4</w:t>
      </w:r>
      <w:r w:rsidR="004044F8">
        <w:rPr>
          <w:rFonts w:ascii="Verdana" w:hAnsi="Verdana" w:cs="Arial"/>
          <w:sz w:val="18"/>
        </w:rPr>
        <w:t>.</w:t>
      </w:r>
      <w:r w:rsidR="009F5AFA">
        <w:rPr>
          <w:rFonts w:ascii="Verdana" w:hAnsi="Verdana" w:cs="Arial"/>
          <w:sz w:val="18"/>
        </w:rPr>
        <w:t>2</w:t>
      </w:r>
      <w:r w:rsidRPr="00B82E29">
        <w:rPr>
          <w:rFonts w:ascii="Verdana" w:hAnsi="Verdana" w:cs="Arial"/>
          <w:sz w:val="18"/>
        </w:rPr>
        <w:t xml:space="preserve"> SWZ</w:t>
      </w:r>
      <w:r w:rsidR="00601F48">
        <w:rPr>
          <w:rFonts w:ascii="Verdana" w:hAnsi="Verdana" w:cs="Arial"/>
          <w:sz w:val="18"/>
        </w:rPr>
        <w:t>:</w:t>
      </w:r>
    </w:p>
    <w:tbl>
      <w:tblPr>
        <w:tblStyle w:val="Tabela-Siatka"/>
        <w:tblW w:w="14044" w:type="dxa"/>
        <w:tblInd w:w="-50" w:type="dxa"/>
        <w:tblLook w:val="04A0" w:firstRow="1" w:lastRow="0" w:firstColumn="1" w:lastColumn="0" w:noHBand="0" w:noVBand="1"/>
      </w:tblPr>
      <w:tblGrid>
        <w:gridCol w:w="2301"/>
        <w:gridCol w:w="2700"/>
        <w:gridCol w:w="2551"/>
        <w:gridCol w:w="4559"/>
        <w:gridCol w:w="1933"/>
      </w:tblGrid>
      <w:tr w:rsidR="00C42338" w14:paraId="3E9DC8F0" w14:textId="77777777" w:rsidTr="00C42338">
        <w:trPr>
          <w:trHeight w:val="1018"/>
        </w:trPr>
        <w:tc>
          <w:tcPr>
            <w:tcW w:w="2378" w:type="dxa"/>
            <w:shd w:val="clear" w:color="auto" w:fill="D5DCE4" w:themeFill="text2" w:themeFillTint="33"/>
            <w:vAlign w:val="center"/>
          </w:tcPr>
          <w:p w14:paraId="291EA2B2" w14:textId="3CB10886" w:rsidR="00C42338" w:rsidRPr="00E10765" w:rsidRDefault="00C42338" w:rsidP="00A56EC2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813" w:type="dxa"/>
            <w:shd w:val="clear" w:color="auto" w:fill="D5DCE4" w:themeFill="text2" w:themeFillTint="33"/>
            <w:vAlign w:val="center"/>
          </w:tcPr>
          <w:p w14:paraId="17544887" w14:textId="4CBD6210" w:rsidR="00C42338" w:rsidRPr="00366DBE" w:rsidRDefault="00C42338" w:rsidP="005D69C8">
            <w:pPr>
              <w:spacing w:after="0"/>
              <w:jc w:val="center"/>
              <w:rPr>
                <w:rFonts w:ascii="Verdana" w:hAnsi="Verdana" w:cs="Arial"/>
                <w:b/>
              </w:rPr>
            </w:pPr>
            <w:r w:rsidRPr="00366DBE">
              <w:rPr>
                <w:rFonts w:ascii="Verdana" w:hAnsi="Verdana" w:cs="Calibri"/>
                <w:b/>
                <w:sz w:val="18"/>
                <w:szCs w:val="18"/>
              </w:rPr>
              <w:t>Stanowisko</w:t>
            </w:r>
          </w:p>
        </w:tc>
        <w:tc>
          <w:tcPr>
            <w:tcW w:w="2651" w:type="dxa"/>
            <w:shd w:val="clear" w:color="auto" w:fill="D5DCE4" w:themeFill="text2" w:themeFillTint="33"/>
            <w:vAlign w:val="center"/>
          </w:tcPr>
          <w:p w14:paraId="5CFF9157" w14:textId="36299137" w:rsidR="00C42338" w:rsidRDefault="00C42338" w:rsidP="00C42338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Wykształcenie i kwalifikacje</w:t>
            </w:r>
          </w:p>
        </w:tc>
        <w:tc>
          <w:tcPr>
            <w:tcW w:w="4252" w:type="dxa"/>
            <w:shd w:val="clear" w:color="auto" w:fill="D5DCE4" w:themeFill="text2" w:themeFillTint="33"/>
            <w:vAlign w:val="center"/>
          </w:tcPr>
          <w:p w14:paraId="1F8E3226" w14:textId="3B738393" w:rsidR="00C42338" w:rsidRPr="00366DBE" w:rsidRDefault="00C42338" w:rsidP="00366DBE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Nr</w:t>
            </w:r>
            <w:r w:rsidRPr="00A56EC2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uprawnień, data wystawienia, organ wystawiający</w:t>
            </w:r>
            <w:r w:rsidR="00460531">
              <w:rPr>
                <w:rFonts w:ascii="Verdana" w:hAnsi="Verdana" w:cs="Arial"/>
                <w:b/>
                <w:bCs/>
                <w:sz w:val="18"/>
                <w:szCs w:val="18"/>
              </w:rPr>
              <w:t>, wykaz robót</w:t>
            </w:r>
            <w:r w:rsidR="00713D6D">
              <w:rPr>
                <w:rFonts w:ascii="Verdana" w:hAnsi="Verdana" w:cs="Arial"/>
                <w:b/>
                <w:bCs/>
                <w:sz w:val="18"/>
                <w:szCs w:val="18"/>
              </w:rPr>
              <w:t>, w których wykonaniu uczestniczył</w:t>
            </w:r>
          </w:p>
        </w:tc>
        <w:tc>
          <w:tcPr>
            <w:tcW w:w="1950" w:type="dxa"/>
            <w:shd w:val="clear" w:color="auto" w:fill="D5DCE4" w:themeFill="text2" w:themeFillTint="33"/>
            <w:vAlign w:val="center"/>
          </w:tcPr>
          <w:p w14:paraId="2D26A53C" w14:textId="3189618D" w:rsidR="00C42338" w:rsidRPr="00E10765" w:rsidRDefault="00C42338" w:rsidP="005D69C8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366DBE">
              <w:rPr>
                <w:rFonts w:ascii="Verdana" w:hAnsi="Verdana" w:cs="Arial"/>
                <w:b/>
                <w:bCs/>
                <w:sz w:val="18"/>
                <w:szCs w:val="18"/>
              </w:rPr>
              <w:t>Informacja o podstawie do dysponowania tymi osobami</w:t>
            </w:r>
          </w:p>
        </w:tc>
      </w:tr>
      <w:tr w:rsidR="00C42338" w14:paraId="18297389" w14:textId="77777777" w:rsidTr="00C42338">
        <w:trPr>
          <w:trHeight w:val="217"/>
        </w:trPr>
        <w:tc>
          <w:tcPr>
            <w:tcW w:w="2378" w:type="dxa"/>
            <w:vAlign w:val="center"/>
          </w:tcPr>
          <w:p w14:paraId="4632665F" w14:textId="77777777" w:rsidR="00C42338" w:rsidRPr="009840CC" w:rsidRDefault="00C42338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2813" w:type="dxa"/>
            <w:vAlign w:val="center"/>
          </w:tcPr>
          <w:p w14:paraId="168E136B" w14:textId="77777777" w:rsidR="00C42338" w:rsidRPr="009840CC" w:rsidRDefault="00C42338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2651" w:type="dxa"/>
            <w:vAlign w:val="center"/>
          </w:tcPr>
          <w:p w14:paraId="309EEC8A" w14:textId="73B4BC6D" w:rsidR="00C42338" w:rsidRPr="009840CC" w:rsidRDefault="00C42338" w:rsidP="00C4233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4252" w:type="dxa"/>
            <w:vAlign w:val="center"/>
          </w:tcPr>
          <w:p w14:paraId="638BBF98" w14:textId="57F1CC27" w:rsidR="00C42338" w:rsidRPr="009840CC" w:rsidRDefault="00C42338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1950" w:type="dxa"/>
            <w:vAlign w:val="center"/>
          </w:tcPr>
          <w:p w14:paraId="03420E41" w14:textId="7B8AF677" w:rsidR="00C42338" w:rsidRPr="009840CC" w:rsidRDefault="00C42338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5</w:t>
            </w:r>
          </w:p>
        </w:tc>
      </w:tr>
      <w:tr w:rsidR="00C42338" w14:paraId="71BE2A8E" w14:textId="77777777" w:rsidTr="00C42338">
        <w:trPr>
          <w:trHeight w:val="2449"/>
        </w:trPr>
        <w:tc>
          <w:tcPr>
            <w:tcW w:w="2378" w:type="dxa"/>
            <w:vAlign w:val="center"/>
          </w:tcPr>
          <w:p w14:paraId="094210CA" w14:textId="4CFFE79B" w:rsidR="00C42338" w:rsidRPr="00A56EC2" w:rsidRDefault="00C42338" w:rsidP="00366DBE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……………….……</w:t>
            </w:r>
          </w:p>
        </w:tc>
        <w:tc>
          <w:tcPr>
            <w:tcW w:w="2813" w:type="dxa"/>
            <w:vAlign w:val="center"/>
          </w:tcPr>
          <w:p w14:paraId="3F514776" w14:textId="1F795B91" w:rsidR="00C42338" w:rsidRPr="00FA3412" w:rsidRDefault="00C42338" w:rsidP="00366DBE">
            <w:pPr>
              <w:spacing w:before="60" w:after="0"/>
              <w:jc w:val="center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EA5F0C">
              <w:rPr>
                <w:rFonts w:ascii="Verdana" w:hAnsi="Verdana" w:cs="Arial"/>
                <w:b/>
                <w:bCs/>
                <w:sz w:val="18"/>
                <w:szCs w:val="18"/>
              </w:rPr>
              <w:t>Kierownik budowy</w:t>
            </w:r>
            <w:r w:rsidRPr="00EA5F0C">
              <w:rPr>
                <w:rFonts w:ascii="Verdana" w:hAnsi="Verdana" w:cs="Arial"/>
                <w:sz w:val="18"/>
                <w:szCs w:val="18"/>
              </w:rPr>
              <w:t xml:space="preserve"> posiadający uprawnienia do kierowania robotami budowlanymi bez ograniczeń w specjalności instalacyjnej w zakresie sieci, instalacji i urządzeń wodociągowych i kanalizacyjnych, </w:t>
            </w:r>
            <w:r w:rsidRPr="00A921DD">
              <w:rPr>
                <w:rFonts w:ascii="Verdana" w:hAnsi="Verdana" w:cs="Arial"/>
                <w:sz w:val="18"/>
                <w:szCs w:val="18"/>
              </w:rPr>
              <w:t>cieplnych, wentylacyjnych i gazowych,</w:t>
            </w:r>
            <w:r w:rsidRPr="00A921DD">
              <w:rPr>
                <w:rFonts w:ascii="Verdana" w:hAnsi="Verdana" w:cs="Verdana"/>
                <w:sz w:val="18"/>
                <w:szCs w:val="18"/>
              </w:rPr>
              <w:t xml:space="preserve"> który przez</w:t>
            </w:r>
            <w:r w:rsidRPr="00A921D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co najmniej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18</w:t>
            </w:r>
            <w:r w:rsidRPr="00A921D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miesi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ęcy</w:t>
            </w:r>
            <w:r w:rsidRPr="00A921D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  <w:r w:rsidRPr="00A921DD">
              <w:rPr>
                <w:rFonts w:ascii="Verdana" w:hAnsi="Verdana" w:cs="Verdana"/>
                <w:sz w:val="18"/>
                <w:szCs w:val="18"/>
              </w:rPr>
              <w:t>brał udział w robotach budowlanych prowadzonych przy zabytkach nieruchomych wpisanych do rejestru lub inwentarza muzeum będącego instytucją kultury (art. 37c Ustawy z dnia 23 lipca 2003 r.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A921DD">
              <w:rPr>
                <w:rFonts w:ascii="Verdana" w:hAnsi="Verdana" w:cs="Verdana"/>
                <w:sz w:val="18"/>
                <w:szCs w:val="18"/>
              </w:rPr>
              <w:t xml:space="preserve">o </w:t>
            </w:r>
            <w:r w:rsidRPr="00A921DD">
              <w:rPr>
                <w:rFonts w:ascii="Verdana" w:hAnsi="Verdana" w:cs="Verdana"/>
                <w:sz w:val="18"/>
                <w:szCs w:val="18"/>
              </w:rPr>
              <w:lastRenderedPageBreak/>
              <w:t>ochronie zabytków i opiece nad zabytkami)</w:t>
            </w:r>
          </w:p>
        </w:tc>
        <w:tc>
          <w:tcPr>
            <w:tcW w:w="2651" w:type="dxa"/>
            <w:vAlign w:val="center"/>
          </w:tcPr>
          <w:p w14:paraId="0365308A" w14:textId="77777777" w:rsidR="00C42338" w:rsidRPr="00A56EC2" w:rsidRDefault="00C42338" w:rsidP="00C42338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5752DB89" w14:textId="77777777" w:rsidR="00C42338" w:rsidRDefault="00C42338" w:rsidP="00C42338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Nr uprawnień: </w:t>
            </w:r>
            <w:r w:rsidRPr="00C42338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</w:t>
            </w:r>
          </w:p>
          <w:p w14:paraId="7DF52328" w14:textId="77777777" w:rsidR="00C42338" w:rsidRDefault="00C42338" w:rsidP="00B34079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Data wystawienia: </w:t>
            </w:r>
            <w:r w:rsidRPr="00C42338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</w:t>
            </w:r>
          </w:p>
          <w:p w14:paraId="33E090D6" w14:textId="77777777" w:rsidR="00C42338" w:rsidRDefault="00C42338" w:rsidP="00B34079">
            <w:pPr>
              <w:spacing w:before="12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Organ wystawiający: </w:t>
            </w:r>
            <w:r w:rsidRPr="00C42338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</w:t>
            </w:r>
          </w:p>
          <w:p w14:paraId="06AE59D3" w14:textId="77777777" w:rsidR="00C42338" w:rsidRDefault="00C42338" w:rsidP="00BC3979">
            <w:pPr>
              <w:spacing w:before="36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42338">
              <w:rPr>
                <w:rFonts w:ascii="Verdana" w:hAnsi="Verdana" w:cs="Arial"/>
                <w:b/>
                <w:bCs/>
                <w:sz w:val="18"/>
                <w:szCs w:val="18"/>
              </w:rPr>
              <w:t>Roboty budowlane prowadzone przy zabytkach nieruchomych wpisanych do rejestru lub inwentarza muzeum będącego instytucją kultury:</w:t>
            </w:r>
          </w:p>
          <w:p w14:paraId="1B467990" w14:textId="584451E2" w:rsidR="00C42338" w:rsidRPr="00C42338" w:rsidRDefault="00C42338" w:rsidP="00C42338">
            <w:pPr>
              <w:pStyle w:val="Akapitzlist"/>
              <w:numPr>
                <w:ilvl w:val="0"/>
                <w:numId w:val="3"/>
              </w:numPr>
              <w:spacing w:before="120" w:after="0"/>
              <w:ind w:left="319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4233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Podmiot na rzecz którego </w:t>
            </w:r>
            <w:r w:rsidR="00C5475E">
              <w:rPr>
                <w:rFonts w:ascii="Verdana" w:hAnsi="Verdana" w:cs="Arial"/>
                <w:b/>
                <w:bCs/>
                <w:sz w:val="18"/>
                <w:szCs w:val="18"/>
              </w:rPr>
              <w:t>robota</w:t>
            </w:r>
            <w:r w:rsidRPr="00C4233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została wykonana:</w:t>
            </w:r>
          </w:p>
          <w:p w14:paraId="60D86650" w14:textId="054549B8" w:rsidR="00C42338" w:rsidRDefault="00C42338" w:rsidP="00C42338">
            <w:pPr>
              <w:spacing w:before="12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42338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……………………………………………………………</w:t>
            </w:r>
          </w:p>
          <w:p w14:paraId="0DDBDA3B" w14:textId="53A6F2B9" w:rsidR="00C42338" w:rsidRPr="000D5D0D" w:rsidRDefault="00C42338" w:rsidP="00C42338">
            <w:pPr>
              <w:pStyle w:val="Bezodstpw"/>
              <w:numPr>
                <w:ilvl w:val="0"/>
                <w:numId w:val="2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 xml:space="preserve">Nazwa </w:t>
            </w:r>
            <w:r w:rsidR="00BC3979">
              <w:rPr>
                <w:rFonts w:ascii="Verdana" w:hAnsi="Verdana" w:cs="Arial"/>
                <w:sz w:val="18"/>
              </w:rPr>
              <w:t>roboty budowlanej</w:t>
            </w:r>
            <w:r w:rsidRPr="000D5D0D">
              <w:rPr>
                <w:rFonts w:ascii="Verdana" w:hAnsi="Verdana" w:cs="Arial"/>
                <w:sz w:val="18"/>
              </w:rPr>
              <w:t xml:space="preserve">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</w:t>
            </w:r>
          </w:p>
          <w:p w14:paraId="464FBAD0" w14:textId="12CA434E" w:rsidR="00C42338" w:rsidRPr="002A045C" w:rsidRDefault="00C42338" w:rsidP="00C42338">
            <w:pPr>
              <w:pStyle w:val="Bezodstpw"/>
              <w:numPr>
                <w:ilvl w:val="0"/>
                <w:numId w:val="2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 xml:space="preserve">Zakres: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</w:t>
            </w:r>
          </w:p>
          <w:p w14:paraId="425B4CF2" w14:textId="77777777" w:rsidR="00C42338" w:rsidRPr="00C42338" w:rsidRDefault="00C42338" w:rsidP="00C42338">
            <w:pPr>
              <w:pStyle w:val="Bezodstpw"/>
              <w:numPr>
                <w:ilvl w:val="0"/>
                <w:numId w:val="2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2A045C">
              <w:rPr>
                <w:rFonts w:ascii="Verdana" w:hAnsi="Verdana" w:cs="Arial"/>
                <w:sz w:val="18"/>
              </w:rPr>
              <w:t>Miejsce realizacji:</w:t>
            </w:r>
            <w:r>
              <w:rPr>
                <w:rFonts w:ascii="Verdana" w:hAnsi="Verdana" w:cs="Arial"/>
                <w:b/>
                <w:bCs/>
                <w:sz w:val="18"/>
              </w:rPr>
              <w:t xml:space="preserve">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</w:t>
            </w:r>
          </w:p>
          <w:p w14:paraId="1E19C634" w14:textId="64B5DD7B" w:rsidR="00BC3979" w:rsidRPr="00C42338" w:rsidRDefault="00BC3979" w:rsidP="00BC3979">
            <w:pPr>
              <w:pStyle w:val="Bezodstpw"/>
              <w:numPr>
                <w:ilvl w:val="0"/>
                <w:numId w:val="2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 xml:space="preserve">Nr wpisu do rejestru / inwentarza*: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</w:t>
            </w:r>
          </w:p>
          <w:p w14:paraId="69434C65" w14:textId="468BB128" w:rsidR="00C42338" w:rsidRPr="00BC3979" w:rsidRDefault="00C42338" w:rsidP="00C42338">
            <w:pPr>
              <w:pStyle w:val="Bezodstpw"/>
              <w:numPr>
                <w:ilvl w:val="0"/>
                <w:numId w:val="2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C42338">
              <w:rPr>
                <w:rFonts w:ascii="Verdana" w:hAnsi="Verdana" w:cs="Arial"/>
                <w:sz w:val="18"/>
              </w:rPr>
              <w:t xml:space="preserve">Data rozpoczęcia i zakończenia </w:t>
            </w:r>
            <w:r>
              <w:rPr>
                <w:rFonts w:ascii="Verdana" w:hAnsi="Verdana" w:cs="Arial"/>
                <w:sz w:val="18"/>
              </w:rPr>
              <w:t>roboty</w:t>
            </w:r>
            <w:r w:rsidRPr="00C42338">
              <w:rPr>
                <w:rFonts w:ascii="Verdana" w:hAnsi="Verdana" w:cs="Arial"/>
                <w:sz w:val="18"/>
              </w:rPr>
              <w:t xml:space="preserve"> (od </w:t>
            </w:r>
            <w:r>
              <w:rPr>
                <w:rFonts w:ascii="Verdana" w:hAnsi="Verdana" w:cs="Arial"/>
                <w:sz w:val="18"/>
              </w:rPr>
              <w:t>dd/</w:t>
            </w:r>
            <w:r w:rsidRPr="00C42338">
              <w:rPr>
                <w:rFonts w:ascii="Verdana" w:hAnsi="Verdana" w:cs="Arial"/>
                <w:sz w:val="18"/>
              </w:rPr>
              <w:t xml:space="preserve">mm/rrrr do </w:t>
            </w:r>
            <w:r>
              <w:rPr>
                <w:rFonts w:ascii="Verdana" w:hAnsi="Verdana" w:cs="Arial"/>
                <w:sz w:val="18"/>
              </w:rPr>
              <w:t>dd/</w:t>
            </w:r>
            <w:r w:rsidRPr="00C42338">
              <w:rPr>
                <w:rFonts w:ascii="Verdana" w:hAnsi="Verdana" w:cs="Arial"/>
                <w:sz w:val="18"/>
              </w:rPr>
              <w:t xml:space="preserve">mm/rrrr): </w:t>
            </w:r>
            <w:r w:rsidRPr="00C42338">
              <w:rPr>
                <w:rFonts w:ascii="Verdana" w:hAnsi="Verdana" w:cs="Arial"/>
                <w:b/>
                <w:bCs/>
                <w:sz w:val="18"/>
              </w:rPr>
              <w:t>…………………</w:t>
            </w:r>
          </w:p>
          <w:p w14:paraId="28998A3F" w14:textId="77777777" w:rsidR="00C42338" w:rsidRPr="00C42338" w:rsidRDefault="00C42338" w:rsidP="00C42338">
            <w:pPr>
              <w:pStyle w:val="Bezodstpw"/>
              <w:spacing w:before="60" w:line="276" w:lineRule="auto"/>
              <w:ind w:left="105"/>
              <w:jc w:val="both"/>
              <w:rPr>
                <w:rFonts w:ascii="Verdana" w:hAnsi="Verdana" w:cs="Arial"/>
                <w:sz w:val="18"/>
              </w:rPr>
            </w:pPr>
          </w:p>
          <w:p w14:paraId="71008760" w14:textId="77777777" w:rsidR="00C42338" w:rsidRPr="00C42338" w:rsidRDefault="00C42338" w:rsidP="00B34079">
            <w:pPr>
              <w:spacing w:before="12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558CDA37" w14:textId="0C02F57D" w:rsidR="00C42338" w:rsidRPr="00A56EC2" w:rsidRDefault="00C42338" w:rsidP="00B34079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14:paraId="583007E7" w14:textId="77777777" w:rsidR="00C42338" w:rsidRPr="00A56EC2" w:rsidRDefault="00C42338" w:rsidP="00B15EEB">
            <w:pPr>
              <w:spacing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56EC2">
              <w:rPr>
                <w:rFonts w:ascii="Verdana" w:hAnsi="Verdana" w:cs="Arial"/>
                <w:sz w:val="18"/>
                <w:szCs w:val="18"/>
              </w:rPr>
              <w:lastRenderedPageBreak/>
              <w:t>Wykonawca, w celu wykazania spełnienia warunku nie polega na zasobach podmiotów udostępniających zasoby</w:t>
            </w:r>
          </w:p>
          <w:p w14:paraId="7CAF723B" w14:textId="45AC1A22" w:rsidR="00C42338" w:rsidRPr="00366DBE" w:rsidRDefault="00C42338" w:rsidP="00B15EEB">
            <w:pPr>
              <w:spacing w:after="12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56EC2">
              <w:rPr>
                <w:rFonts w:ascii="Verdana" w:hAnsi="Verdana" w:cs="Arial"/>
                <w:sz w:val="18"/>
                <w:szCs w:val="18"/>
              </w:rPr>
              <w:t>TAK / NIE *</w:t>
            </w:r>
          </w:p>
        </w:tc>
      </w:tr>
    </w:tbl>
    <w:p w14:paraId="4FA9CC2A" w14:textId="77777777" w:rsidR="009F5AFA" w:rsidRDefault="009F5AFA" w:rsidP="004044F8">
      <w:pPr>
        <w:spacing w:after="0"/>
        <w:jc w:val="both"/>
        <w:rPr>
          <w:rFonts w:ascii="Verdana" w:hAnsi="Verdana"/>
          <w:i/>
          <w:iCs/>
          <w:sz w:val="18"/>
          <w:szCs w:val="18"/>
        </w:rPr>
      </w:pPr>
    </w:p>
    <w:p w14:paraId="2F0FE0E2" w14:textId="77777777" w:rsidR="00366DBE" w:rsidRDefault="00366DBE" w:rsidP="004044F8">
      <w:pPr>
        <w:spacing w:after="0"/>
        <w:jc w:val="both"/>
        <w:rPr>
          <w:rFonts w:ascii="Verdana" w:hAnsi="Verdana"/>
          <w:i/>
          <w:iCs/>
          <w:sz w:val="18"/>
          <w:szCs w:val="18"/>
        </w:rPr>
      </w:pPr>
    </w:p>
    <w:p w14:paraId="6F0B78F4" w14:textId="7259E109" w:rsidR="00292888" w:rsidRPr="009F5AFA" w:rsidRDefault="00292888" w:rsidP="004044F8">
      <w:pPr>
        <w:spacing w:after="0"/>
        <w:jc w:val="both"/>
        <w:rPr>
          <w:rFonts w:ascii="Verdana" w:hAnsi="Verdana"/>
          <w:i/>
          <w:iCs/>
          <w:sz w:val="18"/>
          <w:szCs w:val="18"/>
        </w:rPr>
      </w:pPr>
      <w:r w:rsidRPr="00292888">
        <w:rPr>
          <w:rFonts w:ascii="Verdana" w:hAnsi="Verdana"/>
          <w:i/>
          <w:iCs/>
          <w:sz w:val="18"/>
          <w:szCs w:val="18"/>
        </w:rPr>
        <w:t>*</w:t>
      </w:r>
      <w:r w:rsidR="00B15EEB">
        <w:rPr>
          <w:rFonts w:ascii="Verdana" w:hAnsi="Verdana"/>
          <w:i/>
          <w:iCs/>
          <w:sz w:val="18"/>
          <w:szCs w:val="18"/>
        </w:rPr>
        <w:t>niepotrzebne skreślić</w:t>
      </w:r>
    </w:p>
    <w:p w14:paraId="6A4630FE" w14:textId="296BE4D1" w:rsidR="006B2772" w:rsidRPr="00601F48" w:rsidRDefault="0050573D" w:rsidP="00346859">
      <w:pPr>
        <w:spacing w:before="24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601F48">
        <w:rPr>
          <w:rFonts w:ascii="Verdana" w:hAnsi="Verdana"/>
          <w:b/>
          <w:i/>
          <w:sz w:val="18"/>
          <w:szCs w:val="18"/>
        </w:rPr>
        <w:t xml:space="preserve">Dokument musi być opatrzony kwalifikowanym podpisem elektronicznym </w:t>
      </w:r>
      <w:r w:rsidR="009D239D">
        <w:rPr>
          <w:rFonts w:ascii="Verdana" w:hAnsi="Verdana"/>
          <w:b/>
          <w:i/>
          <w:sz w:val="18"/>
          <w:szCs w:val="18"/>
        </w:rPr>
        <w:t xml:space="preserve">lub podpisem zaufanym lub podpisem osobistym </w:t>
      </w:r>
      <w:r w:rsidRPr="00601F48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A551AC">
        <w:rPr>
          <w:rFonts w:ascii="Verdana" w:hAnsi="Verdana"/>
          <w:b/>
          <w:i/>
          <w:sz w:val="18"/>
          <w:szCs w:val="18"/>
        </w:rPr>
        <w:t xml:space="preserve"> </w:t>
      </w:r>
      <w:r w:rsidR="00A551AC" w:rsidRPr="00A551AC">
        <w:rPr>
          <w:rFonts w:ascii="Verdana" w:hAnsi="Verdana"/>
          <w:b/>
          <w:i/>
          <w:sz w:val="18"/>
          <w:szCs w:val="18"/>
        </w:rPr>
        <w:t>/ Wykonawców wspólnie ubiegających się o udzielenie zamówienia</w:t>
      </w:r>
    </w:p>
    <w:sectPr w:rsidR="006B2772" w:rsidRPr="00601F48" w:rsidSect="00A56EC2"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B578A"/>
    <w:multiLevelType w:val="hybridMultilevel"/>
    <w:tmpl w:val="BFEA0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252BED"/>
    <w:multiLevelType w:val="hybridMultilevel"/>
    <w:tmpl w:val="DA163C3C"/>
    <w:lvl w:ilvl="0" w:tplc="E9E6D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378189">
    <w:abstractNumId w:val="1"/>
  </w:num>
  <w:num w:numId="2" w16cid:durableId="204829519">
    <w:abstractNumId w:val="2"/>
  </w:num>
  <w:num w:numId="3" w16cid:durableId="2083478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40D88"/>
    <w:rsid w:val="00060CB2"/>
    <w:rsid w:val="00140F5C"/>
    <w:rsid w:val="00160295"/>
    <w:rsid w:val="00292888"/>
    <w:rsid w:val="002D769A"/>
    <w:rsid w:val="00346859"/>
    <w:rsid w:val="00366DBE"/>
    <w:rsid w:val="003A3854"/>
    <w:rsid w:val="003A7FFC"/>
    <w:rsid w:val="003E70B4"/>
    <w:rsid w:val="004044F8"/>
    <w:rsid w:val="00436EF6"/>
    <w:rsid w:val="00460531"/>
    <w:rsid w:val="004C4B14"/>
    <w:rsid w:val="00500C0D"/>
    <w:rsid w:val="0050573D"/>
    <w:rsid w:val="00591DB4"/>
    <w:rsid w:val="005D1AA6"/>
    <w:rsid w:val="005D707F"/>
    <w:rsid w:val="005F37C4"/>
    <w:rsid w:val="00601F48"/>
    <w:rsid w:val="00613873"/>
    <w:rsid w:val="00644891"/>
    <w:rsid w:val="006701DC"/>
    <w:rsid w:val="00675AD5"/>
    <w:rsid w:val="006B2772"/>
    <w:rsid w:val="00713D6D"/>
    <w:rsid w:val="007161BB"/>
    <w:rsid w:val="0072565C"/>
    <w:rsid w:val="00726ADF"/>
    <w:rsid w:val="0076536C"/>
    <w:rsid w:val="00772280"/>
    <w:rsid w:val="00781769"/>
    <w:rsid w:val="007A1D97"/>
    <w:rsid w:val="007D6328"/>
    <w:rsid w:val="00853276"/>
    <w:rsid w:val="008832EB"/>
    <w:rsid w:val="009A2D96"/>
    <w:rsid w:val="009D239D"/>
    <w:rsid w:val="009E7F63"/>
    <w:rsid w:val="009F5AFA"/>
    <w:rsid w:val="00A05F9B"/>
    <w:rsid w:val="00A551AC"/>
    <w:rsid w:val="00A56EC2"/>
    <w:rsid w:val="00A921DD"/>
    <w:rsid w:val="00A97E51"/>
    <w:rsid w:val="00AA09F6"/>
    <w:rsid w:val="00AB1D9A"/>
    <w:rsid w:val="00B15EEB"/>
    <w:rsid w:val="00B34079"/>
    <w:rsid w:val="00B82E29"/>
    <w:rsid w:val="00BC3979"/>
    <w:rsid w:val="00C42338"/>
    <w:rsid w:val="00C5475E"/>
    <w:rsid w:val="00CA29EF"/>
    <w:rsid w:val="00CD7AB2"/>
    <w:rsid w:val="00D0047A"/>
    <w:rsid w:val="00D67873"/>
    <w:rsid w:val="00D85EFC"/>
    <w:rsid w:val="00DB58E1"/>
    <w:rsid w:val="00E46E36"/>
    <w:rsid w:val="00E57AA7"/>
    <w:rsid w:val="00EA5F0C"/>
    <w:rsid w:val="00EE4D34"/>
    <w:rsid w:val="00EE6274"/>
    <w:rsid w:val="00F40C2E"/>
    <w:rsid w:val="00F53C4B"/>
    <w:rsid w:val="00FA3412"/>
    <w:rsid w:val="00FC1151"/>
    <w:rsid w:val="00FD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qFormat/>
    <w:rsid w:val="00C42338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52</cp:revision>
  <dcterms:created xsi:type="dcterms:W3CDTF">2023-03-22T10:28:00Z</dcterms:created>
  <dcterms:modified xsi:type="dcterms:W3CDTF">2024-11-25T11:17:00Z</dcterms:modified>
</cp:coreProperties>
</file>