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7AA2C" w14:textId="77777777" w:rsidR="00F746FB" w:rsidRDefault="00BE6FA8" w:rsidP="00BE6FA8">
      <w:pPr>
        <w:spacing w:after="0"/>
        <w:jc w:val="right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Załącznik nr 1 do SWZ</w:t>
      </w:r>
    </w:p>
    <w:p w14:paraId="51D8340C" w14:textId="4B6E523F" w:rsidR="00BE6FA8" w:rsidRPr="00BE6FA8" w:rsidRDefault="00BE6FA8" w:rsidP="00BE6FA8">
      <w:pPr>
        <w:spacing w:after="0"/>
        <w:rPr>
          <w:rFonts w:cs="Calibri"/>
          <w:bCs/>
          <w:sz w:val="24"/>
          <w:szCs w:val="24"/>
        </w:rPr>
      </w:pPr>
      <w:r w:rsidRPr="00BE6FA8">
        <w:rPr>
          <w:rFonts w:cs="Calibri"/>
          <w:bCs/>
          <w:sz w:val="24"/>
          <w:szCs w:val="24"/>
        </w:rPr>
        <w:t>Znak sprawy: IiPF.272</w:t>
      </w:r>
      <w:r w:rsidR="002144D0">
        <w:rPr>
          <w:rFonts w:cs="Calibri"/>
          <w:bCs/>
          <w:sz w:val="24"/>
          <w:szCs w:val="24"/>
        </w:rPr>
        <w:t>.1.2</w:t>
      </w:r>
      <w:bookmarkStart w:id="0" w:name="_GoBack"/>
      <w:bookmarkEnd w:id="0"/>
      <w:r w:rsidRPr="00BE6FA8">
        <w:rPr>
          <w:rFonts w:cs="Calibri"/>
          <w:bCs/>
          <w:sz w:val="24"/>
          <w:szCs w:val="24"/>
        </w:rPr>
        <w:t>02</w:t>
      </w:r>
      <w:r w:rsidR="009F4154">
        <w:rPr>
          <w:rFonts w:cs="Calibri"/>
          <w:bCs/>
          <w:sz w:val="24"/>
          <w:szCs w:val="24"/>
        </w:rPr>
        <w:t>2</w:t>
      </w:r>
      <w:r w:rsidRPr="00BE6FA8">
        <w:rPr>
          <w:rFonts w:cs="Calibri"/>
          <w:bCs/>
          <w:sz w:val="24"/>
          <w:szCs w:val="24"/>
        </w:rPr>
        <w:t xml:space="preserve">                                                                                      </w:t>
      </w:r>
    </w:p>
    <w:p w14:paraId="6E5196EF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4B184237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FORMULARZ OFERTOWY</w:t>
      </w:r>
    </w:p>
    <w:p w14:paraId="7CB10753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2E730911" w14:textId="0AA81B3F" w:rsidR="00BE6FA8" w:rsidRPr="00664DD1" w:rsidRDefault="00BE6FA8" w:rsidP="00AF7D84">
      <w:pPr>
        <w:spacing w:after="0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664DD1">
        <w:rPr>
          <w:rFonts w:eastAsia="Times New Roman" w:cstheme="minorHAnsi"/>
          <w:sz w:val="24"/>
          <w:szCs w:val="24"/>
        </w:rPr>
        <w:t xml:space="preserve">Postępowanie o udzielenie zamówienia publicznego w trybie podstawowym </w:t>
      </w:r>
      <w:r w:rsidRPr="006502CC">
        <w:rPr>
          <w:rFonts w:eastAsia="Times New Roman" w:cstheme="minorHAnsi"/>
          <w:sz w:val="24"/>
          <w:szCs w:val="24"/>
        </w:rPr>
        <w:t xml:space="preserve">art. 275 </w:t>
      </w:r>
      <w:r w:rsidR="00967BB8" w:rsidRPr="006502CC">
        <w:rPr>
          <w:rFonts w:eastAsia="Times New Roman" w:cstheme="minorHAnsi"/>
          <w:sz w:val="24"/>
          <w:szCs w:val="24"/>
        </w:rPr>
        <w:t>pkt</w:t>
      </w:r>
      <w:r w:rsidRPr="006502CC">
        <w:rPr>
          <w:rFonts w:eastAsia="Times New Roman" w:cstheme="minorHAnsi"/>
          <w:sz w:val="24"/>
          <w:szCs w:val="24"/>
        </w:rPr>
        <w:t xml:space="preserve"> </w:t>
      </w:r>
      <w:r w:rsidR="003C0952" w:rsidRPr="006502CC">
        <w:rPr>
          <w:rFonts w:eastAsia="Times New Roman" w:cstheme="minorHAnsi"/>
          <w:sz w:val="24"/>
          <w:szCs w:val="24"/>
        </w:rPr>
        <w:t>2</w:t>
      </w:r>
      <w:r w:rsidRPr="00664DD1">
        <w:rPr>
          <w:rFonts w:eastAsia="Times New Roman" w:cstheme="minorHAnsi"/>
          <w:sz w:val="24"/>
          <w:szCs w:val="24"/>
        </w:rPr>
        <w:t xml:space="preserve"> </w:t>
      </w:r>
      <w:r w:rsidR="00AF7D84" w:rsidRPr="00664DD1">
        <w:rPr>
          <w:rFonts w:eastAsia="Calibri" w:cstheme="minorHAnsi"/>
          <w:bCs/>
          <w:sz w:val="24"/>
          <w:szCs w:val="24"/>
          <w:lang w:eastAsia="en-US"/>
        </w:rPr>
        <w:t>ustawy z dnia 11 września 2019 r. Prawo zamówień publicznych</w:t>
      </w:r>
      <w:r w:rsidR="00AF7D84" w:rsidRPr="00664DD1">
        <w:rPr>
          <w:rFonts w:eastAsia="Times New Roman" w:cstheme="minorHAnsi"/>
          <w:sz w:val="24"/>
          <w:szCs w:val="24"/>
        </w:rPr>
        <w:t xml:space="preserve"> </w:t>
      </w:r>
      <w:r w:rsidRPr="00664DD1">
        <w:rPr>
          <w:rFonts w:eastAsia="Times New Roman" w:cstheme="minorHAnsi"/>
          <w:sz w:val="24"/>
          <w:szCs w:val="24"/>
        </w:rPr>
        <w:t xml:space="preserve">pn. </w:t>
      </w:r>
      <w:r w:rsidRPr="00664DD1">
        <w:rPr>
          <w:rFonts w:eastAsia="Times New Roman" w:cstheme="minorHAnsi"/>
          <w:b/>
          <w:sz w:val="24"/>
          <w:szCs w:val="24"/>
        </w:rPr>
        <w:t>„</w:t>
      </w:r>
      <w:r w:rsidRPr="00664DD1">
        <w:rPr>
          <w:rFonts w:cstheme="minorHAnsi"/>
          <w:b/>
          <w:sz w:val="24"/>
          <w:szCs w:val="24"/>
        </w:rPr>
        <w:t xml:space="preserve">Organizacja </w:t>
      </w:r>
      <w:r w:rsidR="00AF7D84" w:rsidRPr="00664DD1">
        <w:rPr>
          <w:rFonts w:cstheme="minorHAnsi"/>
          <w:b/>
          <w:sz w:val="24"/>
          <w:szCs w:val="24"/>
        </w:rPr>
        <w:br/>
      </w:r>
      <w:r w:rsidRPr="00664DD1">
        <w:rPr>
          <w:rFonts w:cstheme="minorHAnsi"/>
          <w:b/>
          <w:sz w:val="24"/>
          <w:szCs w:val="24"/>
        </w:rPr>
        <w:t xml:space="preserve">i przeprowadzenie kursu prawa jazdy kat. B </w:t>
      </w:r>
      <w:r w:rsidR="004E58C5">
        <w:rPr>
          <w:rFonts w:cstheme="minorHAnsi"/>
          <w:b/>
          <w:sz w:val="24"/>
          <w:szCs w:val="24"/>
        </w:rPr>
        <w:t xml:space="preserve">oraz kursu operatora wózków widłowych </w:t>
      </w:r>
      <w:r w:rsidRPr="00664DD1">
        <w:rPr>
          <w:rFonts w:cstheme="minorHAnsi"/>
          <w:b/>
          <w:sz w:val="24"/>
          <w:szCs w:val="24"/>
        </w:rPr>
        <w:t>dla uczniów placówek oświatowych w Trzebnicy</w:t>
      </w:r>
      <w:r w:rsidR="009F4154">
        <w:rPr>
          <w:rFonts w:cstheme="minorHAnsi"/>
          <w:b/>
          <w:sz w:val="24"/>
          <w:szCs w:val="24"/>
        </w:rPr>
        <w:t xml:space="preserve">, </w:t>
      </w:r>
      <w:r w:rsidRPr="00664DD1">
        <w:rPr>
          <w:rFonts w:cstheme="minorHAnsi"/>
          <w:b/>
          <w:sz w:val="24"/>
          <w:szCs w:val="24"/>
        </w:rPr>
        <w:t>Żmigrodzie</w:t>
      </w:r>
      <w:r w:rsidR="009F4154">
        <w:rPr>
          <w:rFonts w:cstheme="minorHAnsi"/>
          <w:b/>
          <w:sz w:val="24"/>
          <w:szCs w:val="24"/>
        </w:rPr>
        <w:t xml:space="preserve"> i Obornikach Śląskich</w:t>
      </w:r>
      <w:r w:rsidRPr="00664DD1">
        <w:rPr>
          <w:rFonts w:eastAsia="Times New Roman" w:cstheme="minorHAnsi"/>
          <w:b/>
          <w:bCs/>
          <w:sz w:val="24"/>
          <w:szCs w:val="24"/>
        </w:rPr>
        <w:t>”</w:t>
      </w:r>
    </w:p>
    <w:p w14:paraId="0E2FAC38" w14:textId="77777777" w:rsidR="00BE6FA8" w:rsidRPr="00664DD1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55EE880E" w14:textId="77777777" w:rsidR="00BE6FA8" w:rsidRPr="00664DD1" w:rsidRDefault="00BE6FA8" w:rsidP="00BE6FA8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</w:p>
    <w:p w14:paraId="3AE66544" w14:textId="77777777" w:rsidR="000B68ED" w:rsidRPr="00664DD1" w:rsidRDefault="000B68ED" w:rsidP="000B68ED">
      <w:pPr>
        <w:spacing w:after="0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Niniejsza oferta została złożona przez: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3573"/>
        <w:gridCol w:w="6208"/>
      </w:tblGrid>
      <w:tr w:rsidR="00F746FB" w:rsidRPr="00664DD1" w14:paraId="109A3F82" w14:textId="77777777" w:rsidTr="00374060">
        <w:trPr>
          <w:trHeight w:val="654"/>
        </w:trPr>
        <w:tc>
          <w:tcPr>
            <w:tcW w:w="3573" w:type="dxa"/>
            <w:vAlign w:val="center"/>
          </w:tcPr>
          <w:p w14:paraId="33C7B5EC" w14:textId="77777777" w:rsidR="00F746FB" w:rsidRPr="00664DD1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64DD1">
              <w:rPr>
                <w:rFonts w:cstheme="minorHAnsi"/>
                <w:iCs/>
                <w:sz w:val="24"/>
                <w:szCs w:val="24"/>
              </w:rPr>
              <w:t>Zarejestrowana nazwa Wykonawcy</w:t>
            </w:r>
          </w:p>
        </w:tc>
        <w:tc>
          <w:tcPr>
            <w:tcW w:w="6208" w:type="dxa"/>
            <w:vAlign w:val="center"/>
          </w:tcPr>
          <w:p w14:paraId="0F9AFEDF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48306636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03CDFE1D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36D387E4" w14:textId="77777777" w:rsidTr="00374060">
        <w:trPr>
          <w:trHeight w:val="692"/>
        </w:trPr>
        <w:tc>
          <w:tcPr>
            <w:tcW w:w="3573" w:type="dxa"/>
            <w:vAlign w:val="center"/>
          </w:tcPr>
          <w:p w14:paraId="08830EB5" w14:textId="77777777" w:rsidR="00F746FB" w:rsidRPr="00664DD1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r w:rsidRPr="00664DD1">
              <w:rPr>
                <w:rFonts w:cstheme="minorHAnsi"/>
                <w:iCs/>
                <w:sz w:val="24"/>
                <w:szCs w:val="24"/>
              </w:rPr>
              <w:t xml:space="preserve">Zarejestrowany adres Wykonawcy, województwo, </w:t>
            </w:r>
            <w:r w:rsidRPr="00664DD1">
              <w:rPr>
                <w:rFonts w:cstheme="minorHAnsi"/>
                <w:sz w:val="24"/>
                <w:szCs w:val="24"/>
              </w:rPr>
              <w:t xml:space="preserve">tel, </w:t>
            </w:r>
            <w:r w:rsidR="003C0952">
              <w:rPr>
                <w:rFonts w:cstheme="minorHAnsi"/>
                <w:sz w:val="24"/>
                <w:szCs w:val="24"/>
              </w:rPr>
              <w:br/>
            </w:r>
            <w:r w:rsidRPr="00664DD1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6208" w:type="dxa"/>
            <w:vAlign w:val="center"/>
          </w:tcPr>
          <w:p w14:paraId="26D7FD3D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471ACB93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6A00AC01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72B42852" w14:textId="77777777" w:rsidTr="00374060">
        <w:trPr>
          <w:trHeight w:val="384"/>
        </w:trPr>
        <w:tc>
          <w:tcPr>
            <w:tcW w:w="3573" w:type="dxa"/>
            <w:vAlign w:val="center"/>
          </w:tcPr>
          <w:p w14:paraId="6C111463" w14:textId="77777777" w:rsidR="00F746FB" w:rsidRPr="00664DD1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r w:rsidRPr="00664DD1">
              <w:rPr>
                <w:rFonts w:cstheme="minorHAnsi"/>
                <w:iCs/>
                <w:sz w:val="24"/>
                <w:szCs w:val="24"/>
              </w:rPr>
              <w:t>REGON</w:t>
            </w:r>
          </w:p>
        </w:tc>
        <w:tc>
          <w:tcPr>
            <w:tcW w:w="6208" w:type="dxa"/>
            <w:vAlign w:val="center"/>
          </w:tcPr>
          <w:p w14:paraId="6647FCA5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5659D19F" w14:textId="77777777" w:rsidTr="00374060">
        <w:trPr>
          <w:trHeight w:val="692"/>
        </w:trPr>
        <w:tc>
          <w:tcPr>
            <w:tcW w:w="3573" w:type="dxa"/>
            <w:vAlign w:val="center"/>
          </w:tcPr>
          <w:p w14:paraId="047BBE97" w14:textId="77777777" w:rsidR="00F746FB" w:rsidRPr="00664DD1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64DD1">
              <w:rPr>
                <w:rFonts w:cstheme="minorHAnsi"/>
                <w:sz w:val="24"/>
                <w:szCs w:val="24"/>
              </w:rPr>
              <w:t xml:space="preserve">NIP/PESEL, KRS/CEiDG, </w:t>
            </w:r>
            <w:r w:rsidRPr="00664DD1">
              <w:rPr>
                <w:rFonts w:cstheme="minorHAnsi"/>
                <w:sz w:val="24"/>
                <w:szCs w:val="24"/>
                <w:u w:val="single"/>
              </w:rPr>
              <w:t>adres strony internetowej, na której są dostępne w formie elektronicznej:</w:t>
            </w:r>
            <w:r w:rsidRPr="00664DD1">
              <w:rPr>
                <w:rFonts w:cstheme="minorHAnsi"/>
                <w:sz w:val="24"/>
                <w:szCs w:val="24"/>
              </w:rPr>
              <w:t xml:space="preserve"> odpis z właściwego rejestru lub z CEIiDG</w:t>
            </w:r>
          </w:p>
        </w:tc>
        <w:tc>
          <w:tcPr>
            <w:tcW w:w="6208" w:type="dxa"/>
            <w:vAlign w:val="center"/>
          </w:tcPr>
          <w:p w14:paraId="1A4B5071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6B623462" w14:textId="77777777" w:rsidTr="00374060">
        <w:trPr>
          <w:trHeight w:val="692"/>
        </w:trPr>
        <w:tc>
          <w:tcPr>
            <w:tcW w:w="3573" w:type="dxa"/>
            <w:vAlign w:val="center"/>
          </w:tcPr>
          <w:p w14:paraId="4ECBA10B" w14:textId="77777777" w:rsidR="00F746FB" w:rsidRPr="00664DD1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</w:rPr>
            </w:pPr>
            <w:r w:rsidRPr="00664DD1">
              <w:rPr>
                <w:rFonts w:eastAsia="Calibri" w:cs="Calibri"/>
                <w:color w:val="000000"/>
                <w:sz w:val="24"/>
                <w:szCs w:val="24"/>
              </w:rPr>
              <w:t>Osoba upoważniona do kontaktów z Zamawiającym przed podpisaniem umowy (imię i nazwisko, tel. e-mail)</w:t>
            </w:r>
          </w:p>
        </w:tc>
        <w:tc>
          <w:tcPr>
            <w:tcW w:w="6208" w:type="dxa"/>
            <w:vAlign w:val="center"/>
          </w:tcPr>
          <w:p w14:paraId="74EE0C7E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164339BE" w14:textId="77777777" w:rsidR="0031519A" w:rsidRDefault="0031519A" w:rsidP="0031519A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31519A" w:rsidRPr="00590C5B" w14:paraId="3A9F547B" w14:textId="77777777" w:rsidTr="00817256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2C0AF8BA" w14:textId="77777777" w:rsidR="0031519A" w:rsidRPr="00590C5B" w:rsidRDefault="0031519A" w:rsidP="00817256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3BF4D515" w14:textId="77777777" w:rsidR="0031519A" w:rsidRPr="00590C5B" w:rsidRDefault="0031519A" w:rsidP="0081725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1519A" w:rsidRPr="00590C5B" w14:paraId="02BBBDA2" w14:textId="77777777" w:rsidTr="00817256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D78C1F6" w14:textId="77777777" w:rsidR="0031519A" w:rsidRDefault="0031519A" w:rsidP="00817256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6CB5B496" w14:textId="77777777" w:rsidR="0031519A" w:rsidRPr="00CC64DE" w:rsidRDefault="0031519A" w:rsidP="00817256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11DDBD81" w14:textId="77777777" w:rsidR="0031519A" w:rsidRPr="00590C5B" w:rsidRDefault="0031519A" w:rsidP="0081725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1519A" w:rsidRPr="00590C5B" w14:paraId="34405153" w14:textId="77777777" w:rsidTr="00817256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77669311" w14:textId="77777777" w:rsidR="0031519A" w:rsidRDefault="0031519A" w:rsidP="00817256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3524DB41" w14:textId="77777777" w:rsidR="0031519A" w:rsidRPr="003E5AEB" w:rsidRDefault="0031519A" w:rsidP="00817256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1FC228E" w14:textId="77777777" w:rsidR="0031519A" w:rsidRDefault="0031519A" w:rsidP="00817256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49152" wp14:editId="1967EF4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C191FB3" id="Prostokąt 2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20C6888A" w14:textId="77777777" w:rsidR="0031519A" w:rsidRPr="000D0353" w:rsidRDefault="0031519A" w:rsidP="00817256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532D44" wp14:editId="68FC6590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1E62246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D139AD" wp14:editId="369E7F0F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D740C9B" id="Prostokąt 3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7D3AC9" wp14:editId="54453724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7E792D8" id="Prostokąt 5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7B70DFA2" w14:textId="77777777" w:rsidR="0031519A" w:rsidRPr="000D0353" w:rsidRDefault="0031519A" w:rsidP="0081725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31519A" w:rsidRPr="00590C5B" w14:paraId="30011819" w14:textId="77777777" w:rsidTr="00817256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227CA037" w14:textId="77777777" w:rsidR="0031519A" w:rsidRDefault="0031519A" w:rsidP="00817256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Miejsce, w którym dostępne są informacje o umocowaniu w/w osoby</w:t>
            </w:r>
          </w:p>
          <w:p w14:paraId="221B2743" w14:textId="77777777" w:rsidR="0031519A" w:rsidRDefault="0031519A" w:rsidP="00817256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6BE018C" w14:textId="77777777" w:rsidR="0031519A" w:rsidRPr="00F93CF1" w:rsidRDefault="0031519A" w:rsidP="00817256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613F4F" wp14:editId="73C6B4B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0ADD1E5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424E00EC" w14:textId="77777777" w:rsidR="0031519A" w:rsidRPr="00F93CF1" w:rsidRDefault="0031519A" w:rsidP="00817256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104DAA" wp14:editId="7180439A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812BC53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458625E4" w14:textId="77777777" w:rsidR="0031519A" w:rsidRDefault="0031519A" w:rsidP="00817256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AE6AC5" wp14:editId="1E430347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03CF827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" fillcolor="window" strokecolor="windowText" strokeweight="1pt"/>
                  </w:pict>
                </mc:Fallback>
              </mc:AlternateContent>
            </w:r>
            <w:r w:rsidRPr="002144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46687298" w14:textId="77777777" w:rsidR="0031519A" w:rsidRPr="005F5FF8" w:rsidRDefault="0031519A" w:rsidP="00817256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E16A00" wp14:editId="61AC461C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3CEBF86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3506399F" w14:textId="77777777" w:rsidR="0031519A" w:rsidRDefault="0031519A" w:rsidP="0031519A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31519A" w:rsidRPr="00590C5B" w14:paraId="0F53C127" w14:textId="77777777" w:rsidTr="00817256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4ADD47A0" w14:textId="77777777" w:rsidR="0031519A" w:rsidRPr="00590C5B" w:rsidRDefault="0031519A" w:rsidP="00817256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2611AE2D" w14:textId="77777777" w:rsidR="0031519A" w:rsidRPr="00590C5B" w:rsidRDefault="0031519A" w:rsidP="0081725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1519A" w:rsidRPr="00590C5B" w14:paraId="386291AE" w14:textId="77777777" w:rsidTr="00817256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1B25AF9D" w14:textId="77777777" w:rsidR="0031519A" w:rsidRDefault="0031519A" w:rsidP="00817256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0FCEE797" w14:textId="77777777" w:rsidR="0031519A" w:rsidRPr="00CC64DE" w:rsidRDefault="0031519A" w:rsidP="00817256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0F973F42" w14:textId="77777777" w:rsidR="0031519A" w:rsidRPr="00590C5B" w:rsidRDefault="0031519A" w:rsidP="0081725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1519A" w:rsidRPr="00590C5B" w14:paraId="26E0C13D" w14:textId="77777777" w:rsidTr="00817256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387B9DB9" w14:textId="77777777" w:rsidR="0031519A" w:rsidRDefault="0031519A" w:rsidP="00817256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95E900E" w14:textId="77777777" w:rsidR="0031519A" w:rsidRPr="003E5AEB" w:rsidRDefault="0031519A" w:rsidP="00817256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3BC95EB9" w14:textId="77777777" w:rsidR="0031519A" w:rsidRDefault="0031519A" w:rsidP="00817256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0A7E49" wp14:editId="129B6F6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2915409" id="Prostokąt 6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3743BFF1" w14:textId="77777777" w:rsidR="0031519A" w:rsidRPr="000D0353" w:rsidRDefault="0031519A" w:rsidP="00817256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0D23FF" wp14:editId="432AD137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0D9EE37" id="Prostokąt 7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A91441" wp14:editId="5D7AE351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1F0D838" id="Prostokąt 8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6F953C" wp14:editId="29BCED7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D1ABB58" id="Prostokąt 13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3D274722" w14:textId="77777777" w:rsidR="0031519A" w:rsidRPr="000D0353" w:rsidRDefault="0031519A" w:rsidP="0081725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31519A" w:rsidRPr="00590C5B" w14:paraId="2B904B46" w14:textId="77777777" w:rsidTr="00817256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17620B7E" w14:textId="77777777" w:rsidR="0031519A" w:rsidRDefault="0031519A" w:rsidP="00817256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275F9B72" w14:textId="77777777" w:rsidR="0031519A" w:rsidRDefault="0031519A" w:rsidP="00817256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9DB2082" w14:textId="77777777" w:rsidR="0031519A" w:rsidRPr="00F93CF1" w:rsidRDefault="0031519A" w:rsidP="00817256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EF0A28" wp14:editId="20657A2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0F25C04" id="Prostokąt 14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067AE8A2" w14:textId="77777777" w:rsidR="0031519A" w:rsidRPr="00F93CF1" w:rsidRDefault="0031519A" w:rsidP="00817256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0BC092" wp14:editId="0DE786CC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80244AC" id="Prostokąt 15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343B3451" w14:textId="77777777" w:rsidR="0031519A" w:rsidRDefault="0031519A" w:rsidP="00817256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2AE700" wp14:editId="36ECA8E4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1B71F0C" id="Prostokąt 16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" fillcolor="window" strokecolor="windowText" strokeweight="1pt"/>
                  </w:pict>
                </mc:Fallback>
              </mc:AlternateContent>
            </w:r>
            <w:r w:rsidRPr="002144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5E52DA5F" w14:textId="77777777" w:rsidR="0031519A" w:rsidRPr="005F5FF8" w:rsidRDefault="0031519A" w:rsidP="00817256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180E04" wp14:editId="25DE8B78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E298BEA" id="Prostokąt 17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449EAC42" w14:textId="77777777" w:rsidR="0031519A" w:rsidRPr="00664DD1" w:rsidRDefault="0031519A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2A0CB61B" w14:textId="77777777" w:rsidR="00B66372" w:rsidRPr="00664DD1" w:rsidRDefault="000B68ED" w:rsidP="000B68E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Times New Roman" w:cstheme="minorHAnsi"/>
          <w:color w:val="000000"/>
          <w:sz w:val="24"/>
          <w:szCs w:val="24"/>
        </w:rPr>
        <w:t>O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>ferujemy realizację przedmiotu zamówienia zgodnie z wymogami Specyfikacji Warunków Zamówienia za cenę jak 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3686"/>
        <w:gridCol w:w="2971"/>
      </w:tblGrid>
      <w:tr w:rsidR="00C3601F" w:rsidRPr="00664DD1" w14:paraId="1FDF88AA" w14:textId="77777777" w:rsidTr="005C4170">
        <w:trPr>
          <w:trHeight w:val="407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4B2F14A" w14:textId="1AD6FF98" w:rsidR="00C3601F" w:rsidRPr="00E354A1" w:rsidRDefault="0031519A" w:rsidP="004E58C5">
            <w:pPr>
              <w:suppressAutoHyphens/>
              <w:autoSpaceDE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bookmarkStart w:id="1" w:name="_Hlk70680302"/>
            <w:r w:rsidRPr="00E354A1">
              <w:rPr>
                <w:rFonts w:eastAsia="Times New Roman" w:cstheme="minorHAnsi"/>
                <w:b/>
                <w:sz w:val="24"/>
                <w:szCs w:val="24"/>
              </w:rPr>
              <w:t>Część 1</w:t>
            </w:r>
            <w:bookmarkStart w:id="2" w:name="_Hlk64970853"/>
            <w:r w:rsidRPr="00E354A1">
              <w:rPr>
                <w:rFonts w:eastAsia="Times New Roman" w:cstheme="minorHAnsi"/>
                <w:b/>
                <w:sz w:val="24"/>
                <w:szCs w:val="24"/>
              </w:rPr>
              <w:t xml:space="preserve"> - </w:t>
            </w:r>
            <w:r w:rsidR="004E58C5" w:rsidRPr="00E354A1">
              <w:rPr>
                <w:rFonts w:cstheme="minorHAnsi"/>
                <w:b/>
                <w:sz w:val="24"/>
                <w:szCs w:val="24"/>
              </w:rPr>
              <w:t xml:space="preserve">Kurs przedstawiciela handlowego z prawem jazdy kat. B </w:t>
            </w:r>
            <w:r w:rsidR="004E58C5" w:rsidRPr="00E354A1">
              <w:rPr>
                <w:rFonts w:eastAsia="Calibri" w:cstheme="minorHAnsi"/>
                <w:b/>
                <w:sz w:val="24"/>
                <w:szCs w:val="24"/>
                <w:lang w:eastAsia="en-US"/>
              </w:rPr>
              <w:t>dla 10 uczniów Powiatowego Zespołu Szkół nr 2 im. Piotra Włostowica w Trzebnicy, ul. Stefana Żeromskiego 25, 55-100 Trzebnica</w:t>
            </w:r>
            <w:r w:rsidR="004E58C5" w:rsidRPr="00E354A1">
              <w:rPr>
                <w:rFonts w:cstheme="minorHAnsi"/>
                <w:b/>
                <w:sz w:val="24"/>
                <w:szCs w:val="24"/>
              </w:rPr>
              <w:t xml:space="preserve"> </w:t>
            </w:r>
            <w:bookmarkEnd w:id="2"/>
          </w:p>
        </w:tc>
      </w:tr>
      <w:tr w:rsidR="00C3601F" w:rsidRPr="00664DD1" w14:paraId="36A75D9E" w14:textId="77777777" w:rsidTr="005C4170">
        <w:trPr>
          <w:trHeight w:val="426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AA0FF" w14:textId="77777777" w:rsidR="00C3601F" w:rsidRPr="00E354A1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A4F3C2B" w14:textId="6A25A394" w:rsidR="00C3601F" w:rsidRPr="00E354A1" w:rsidRDefault="00C3601F" w:rsidP="00F0636F">
            <w:pPr>
              <w:pStyle w:val="WW-Domylnie"/>
              <w:jc w:val="center"/>
              <w:rPr>
                <w:rFonts w:asciiTheme="minorHAnsi" w:hAnsiTheme="minorHAnsi" w:cs="Century Gothic"/>
                <w:sz w:val="24"/>
                <w:szCs w:val="24"/>
              </w:rPr>
            </w:pPr>
            <w:r w:rsidRPr="00E354A1">
              <w:rPr>
                <w:rFonts w:asciiTheme="minorHAnsi" w:hAnsiTheme="minorHAnsi"/>
                <w:sz w:val="24"/>
                <w:szCs w:val="24"/>
              </w:rPr>
              <w:t xml:space="preserve">……………………. zł brutto/1 osobę x </w:t>
            </w:r>
            <w:r w:rsidR="004E58C5" w:rsidRPr="00E354A1">
              <w:rPr>
                <w:rFonts w:asciiTheme="minorHAnsi" w:hAnsiTheme="minorHAnsi"/>
                <w:sz w:val="24"/>
                <w:szCs w:val="24"/>
              </w:rPr>
              <w:t>1</w:t>
            </w:r>
            <w:r w:rsidR="00034ADD" w:rsidRPr="00E354A1">
              <w:rPr>
                <w:rFonts w:asciiTheme="minorHAnsi" w:hAnsiTheme="minorHAnsi"/>
                <w:sz w:val="24"/>
                <w:szCs w:val="24"/>
              </w:rPr>
              <w:t>0</w:t>
            </w:r>
            <w:r w:rsidRPr="00E354A1">
              <w:rPr>
                <w:rFonts w:asciiTheme="minorHAnsi" w:hAnsiTheme="minorHAnsi"/>
                <w:sz w:val="24"/>
                <w:szCs w:val="24"/>
              </w:rPr>
              <w:t xml:space="preserve"> osób = ……………………. zł brutto, w tym </w:t>
            </w:r>
            <w:r w:rsidRPr="00E354A1">
              <w:rPr>
                <w:rFonts w:asciiTheme="minorHAnsi" w:hAnsiTheme="minorHAnsi" w:cs="Century Gothic"/>
                <w:sz w:val="24"/>
                <w:szCs w:val="24"/>
              </w:rPr>
              <w:t>VAT …….………… zł (stawka ……….. VAT)</w:t>
            </w:r>
            <w:r w:rsidR="0031519A" w:rsidRPr="00E354A1">
              <w:rPr>
                <w:rFonts w:asciiTheme="minorHAnsi" w:hAnsiTheme="minorHAnsi" w:cs="Century Gothic"/>
                <w:sz w:val="24"/>
                <w:szCs w:val="24"/>
              </w:rPr>
              <w:t>*</w:t>
            </w:r>
            <w:r w:rsidR="00F0636F" w:rsidRPr="00E354A1">
              <w:rPr>
                <w:rFonts w:asciiTheme="minorHAnsi" w:hAnsiTheme="minorHAnsi" w:cs="Century Gothic"/>
                <w:sz w:val="24"/>
                <w:szCs w:val="24"/>
              </w:rPr>
              <w:t>……………………………………………</w:t>
            </w:r>
          </w:p>
          <w:p w14:paraId="3CC3F5D1" w14:textId="77777777" w:rsidR="00C3601F" w:rsidRPr="00E354A1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0E9C6F6" w14:textId="77777777" w:rsidR="00C3601F" w:rsidRPr="00E354A1" w:rsidRDefault="00C3601F">
            <w:pPr>
              <w:pStyle w:val="WW-Domylnie"/>
              <w:jc w:val="center"/>
              <w:rPr>
                <w:rFonts w:asciiTheme="minorHAnsi" w:hAnsiTheme="minorHAnsi" w:cs="Century Gothic"/>
                <w:sz w:val="24"/>
                <w:szCs w:val="24"/>
              </w:rPr>
            </w:pPr>
            <w:r w:rsidRPr="00E354A1">
              <w:rPr>
                <w:rFonts w:asciiTheme="minorHAnsi" w:hAnsiTheme="minorHAnsi" w:cs="Century Gothic"/>
                <w:b/>
                <w:sz w:val="24"/>
                <w:szCs w:val="24"/>
              </w:rPr>
              <w:t>Słownie brutto:</w:t>
            </w:r>
            <w:r w:rsidRPr="00E354A1">
              <w:rPr>
                <w:rFonts w:asciiTheme="minorHAnsi" w:hAnsiTheme="minorHAnsi" w:cs="Century Gothic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610C6D59" w14:textId="77777777" w:rsidR="00F0636F" w:rsidRPr="00E354A1" w:rsidRDefault="00F0636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8D8FFCC" w14:textId="38F2DF14" w:rsidR="00F0636F" w:rsidRPr="00E354A1" w:rsidRDefault="00F0636F" w:rsidP="00F0636F">
            <w:pPr>
              <w:pStyle w:val="WW-Domylnie"/>
              <w:rPr>
                <w:rFonts w:asciiTheme="minorHAnsi" w:hAnsiTheme="minorHAnsi"/>
                <w:sz w:val="16"/>
                <w:szCs w:val="16"/>
              </w:rPr>
            </w:pPr>
            <w:r w:rsidRPr="00E354A1">
              <w:rPr>
                <w:rFonts w:asciiTheme="minorHAnsi" w:hAnsiTheme="minorHAnsi"/>
                <w:sz w:val="16"/>
                <w:szCs w:val="16"/>
              </w:rPr>
              <w:t>*wskazać jak niżej:</w:t>
            </w:r>
          </w:p>
          <w:p w14:paraId="07D9E84A" w14:textId="77777777" w:rsidR="00F0636F" w:rsidRPr="00E354A1" w:rsidRDefault="00F0636F" w:rsidP="00F0636F">
            <w:pPr>
              <w:pStyle w:val="Styl1"/>
              <w:numPr>
                <w:ilvl w:val="2"/>
                <w:numId w:val="5"/>
              </w:numPr>
              <w:ind w:left="164" w:hanging="142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354A1">
              <w:rPr>
                <w:rFonts w:asciiTheme="minorHAnsi" w:hAnsiTheme="minorHAnsi" w:cstheme="minorHAnsi"/>
                <w:sz w:val="16"/>
                <w:szCs w:val="16"/>
              </w:rPr>
              <w:t xml:space="preserve">W przypadku zwolnienia z VAT należy wpisać: „ Z W O L N I O N Y” oraz </w:t>
            </w:r>
            <w:r w:rsidRPr="00E354A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podać podstawę prawną zwolnienia z VAT.</w:t>
            </w:r>
          </w:p>
          <w:p w14:paraId="4DB114AE" w14:textId="77777777" w:rsidR="00F0636F" w:rsidRPr="00E354A1" w:rsidRDefault="00F0636F" w:rsidP="00F0636F">
            <w:pPr>
              <w:pStyle w:val="WW-Tekstpodstawowywcity2"/>
              <w:numPr>
                <w:ilvl w:val="2"/>
                <w:numId w:val="5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354A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 nie będący płatnikami podatku VAT wpisują: "nie dotyczy" </w:t>
            </w:r>
            <w:r w:rsidRPr="00E354A1"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 w:rsidRPr="00E354A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podają podstawę prawną</w:t>
            </w:r>
            <w:r w:rsidRPr="00E354A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D734116" w14:textId="77777777" w:rsidR="00F0636F" w:rsidRPr="00E354A1" w:rsidRDefault="00F0636F" w:rsidP="00F0636F">
            <w:pPr>
              <w:pStyle w:val="WW-Tekstpodstawowywcity2"/>
              <w:numPr>
                <w:ilvl w:val="2"/>
                <w:numId w:val="5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354A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Wykonawcy, którzy posiadają stawkę VAT inną niż 23%, </w:t>
            </w:r>
            <w:r w:rsidRPr="00E354A1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wpisują podstawę prawną zastosowania innej stawki</w:t>
            </w:r>
            <w:r w:rsidRPr="00E354A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4BA359B" w14:textId="34CBC889" w:rsidR="00F0636F" w:rsidRPr="00E354A1" w:rsidRDefault="00F0636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24BE" w:rsidRPr="00664DD1" w14:paraId="3B82335B" w14:textId="77777777" w:rsidTr="005C4170">
        <w:trPr>
          <w:trHeight w:val="426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F35DD" w14:textId="77777777" w:rsidR="00DC24BE" w:rsidRPr="00664DD1" w:rsidRDefault="00DC24BE" w:rsidP="00DC24BE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  <w:r w:rsidRPr="00664D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Oświadczam, że do realizacji zamówienia deklaruję udział następujących osób:</w:t>
            </w:r>
          </w:p>
        </w:tc>
      </w:tr>
      <w:tr w:rsidR="00FC3178" w:rsidRPr="00664DD1" w14:paraId="43DC37D5" w14:textId="77777777" w:rsidTr="002664D0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8FC42" w14:textId="77777777" w:rsidR="00FC3178" w:rsidRPr="00664DD1" w:rsidRDefault="00FC3178" w:rsidP="00FC317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22D6B" w14:textId="77777777" w:rsidR="00FC3178" w:rsidRPr="00664DD1" w:rsidRDefault="004946BF" w:rsidP="00FC317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5399C" w14:textId="77777777" w:rsidR="00FC3178" w:rsidRPr="00664DD1" w:rsidRDefault="00FC3178" w:rsidP="00FC317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00A69" w14:textId="77777777" w:rsidR="00FC3178" w:rsidRPr="00664DD1" w:rsidRDefault="00FC3178" w:rsidP="00FC3178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Doświadczenie w latach</w:t>
            </w:r>
          </w:p>
        </w:tc>
      </w:tr>
      <w:tr w:rsidR="00FC3178" w:rsidRPr="00664DD1" w14:paraId="501ABD61" w14:textId="77777777" w:rsidTr="002664D0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6D07A" w14:textId="77777777" w:rsidR="00FC3178" w:rsidRPr="00664DD1" w:rsidRDefault="00FC3178" w:rsidP="00FC317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664DD1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8B9F5" w14:textId="77777777" w:rsidR="00FC3178" w:rsidRPr="00664DD1" w:rsidRDefault="00FC3178" w:rsidP="00FC317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664DD1">
              <w:rPr>
                <w:rFonts w:eastAsia="Times New Roman" w:cstheme="minorHAnsi"/>
                <w:sz w:val="24"/>
                <w:szCs w:val="24"/>
              </w:rPr>
              <w:t xml:space="preserve">Instruktor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29332" w14:textId="77777777" w:rsidR="00FC3178" w:rsidRPr="00664DD1" w:rsidRDefault="00FC3178" w:rsidP="00FC317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59891" w14:textId="77777777" w:rsidR="00FC3178" w:rsidRPr="00664DD1" w:rsidRDefault="00FC3178" w:rsidP="00FC317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bookmarkEnd w:id="1"/>
    </w:tbl>
    <w:p w14:paraId="2CE00FC0" w14:textId="77777777" w:rsidR="00034ADD" w:rsidRDefault="00034ADD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3686"/>
        <w:gridCol w:w="2971"/>
      </w:tblGrid>
      <w:tr w:rsidR="00034ADD" w:rsidRPr="00E354A1" w14:paraId="7D0F1137" w14:textId="77777777" w:rsidTr="00854AE0">
        <w:trPr>
          <w:trHeight w:val="407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5181D18" w14:textId="3DCF86AB" w:rsidR="004E58C5" w:rsidRPr="00E354A1" w:rsidRDefault="00216D8E" w:rsidP="004E58C5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E354A1">
              <w:rPr>
                <w:rFonts w:cstheme="minorHAnsi"/>
                <w:b/>
                <w:sz w:val="24"/>
                <w:szCs w:val="24"/>
              </w:rPr>
              <w:t xml:space="preserve">Część 2 - </w:t>
            </w:r>
            <w:r w:rsidR="004E58C5" w:rsidRPr="00E354A1">
              <w:rPr>
                <w:rFonts w:cstheme="minorHAnsi"/>
                <w:b/>
                <w:sz w:val="24"/>
                <w:szCs w:val="24"/>
              </w:rPr>
              <w:t xml:space="preserve">Kurs prawa jazdy kat. B </w:t>
            </w:r>
            <w:r w:rsidR="004E58C5" w:rsidRPr="00E354A1">
              <w:rPr>
                <w:rFonts w:cstheme="minorHAnsi"/>
                <w:b/>
                <w:bCs/>
                <w:sz w:val="24"/>
                <w:szCs w:val="24"/>
              </w:rPr>
              <w:t xml:space="preserve">dla 70 uczniów </w:t>
            </w:r>
            <w:r w:rsidR="004E58C5" w:rsidRPr="00E354A1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Powiatowego Zespołu Szkół im. Władysława Reymonta w Obornikach Śląskich, ul. Parkowa 8, 55-120 Oborniki Śląskie</w:t>
            </w:r>
          </w:p>
          <w:p w14:paraId="2AC9069A" w14:textId="3E2C5E74" w:rsidR="00034ADD" w:rsidRPr="00E354A1" w:rsidRDefault="00034ADD" w:rsidP="00216D8E">
            <w:pPr>
              <w:pStyle w:val="WW-Domylni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4ADD" w:rsidRPr="00664DD1" w14:paraId="4B57C07B" w14:textId="77777777" w:rsidTr="00854AE0">
        <w:trPr>
          <w:trHeight w:val="426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471ED" w14:textId="77777777" w:rsidR="00034ADD" w:rsidRPr="00E354A1" w:rsidRDefault="00034ADD" w:rsidP="00854AE0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C3E93C9" w14:textId="7C0E858B" w:rsidR="00F0636F" w:rsidRPr="00E354A1" w:rsidRDefault="00F0636F" w:rsidP="00F0636F">
            <w:pPr>
              <w:pStyle w:val="WW-Domylnie"/>
              <w:jc w:val="center"/>
              <w:rPr>
                <w:rFonts w:asciiTheme="minorHAnsi" w:hAnsiTheme="minorHAnsi" w:cs="Century Gothic"/>
                <w:sz w:val="24"/>
                <w:szCs w:val="24"/>
              </w:rPr>
            </w:pPr>
            <w:r w:rsidRPr="00E354A1">
              <w:rPr>
                <w:rFonts w:asciiTheme="minorHAnsi" w:hAnsiTheme="minorHAnsi"/>
                <w:sz w:val="24"/>
                <w:szCs w:val="24"/>
              </w:rPr>
              <w:t xml:space="preserve">……………………. zł brutto/1 osobę x 70 osób = ……………………. zł brutto, w tym </w:t>
            </w:r>
            <w:r w:rsidRPr="00E354A1">
              <w:rPr>
                <w:rFonts w:asciiTheme="minorHAnsi" w:hAnsiTheme="minorHAnsi" w:cs="Century Gothic"/>
                <w:sz w:val="24"/>
                <w:szCs w:val="24"/>
              </w:rPr>
              <w:t>VAT …….………… zł (stawka ……….. VAT)*……………………………………………</w:t>
            </w:r>
          </w:p>
          <w:p w14:paraId="47B84D47" w14:textId="77777777" w:rsidR="00F0636F" w:rsidRPr="00E354A1" w:rsidRDefault="00F0636F" w:rsidP="00F0636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4796CAC" w14:textId="77777777" w:rsidR="00F0636F" w:rsidRPr="00E354A1" w:rsidRDefault="00F0636F" w:rsidP="00F0636F">
            <w:pPr>
              <w:pStyle w:val="WW-Domylnie"/>
              <w:jc w:val="center"/>
              <w:rPr>
                <w:rFonts w:asciiTheme="minorHAnsi" w:hAnsiTheme="minorHAnsi" w:cs="Century Gothic"/>
                <w:sz w:val="24"/>
                <w:szCs w:val="24"/>
              </w:rPr>
            </w:pPr>
            <w:r w:rsidRPr="00E354A1">
              <w:rPr>
                <w:rFonts w:asciiTheme="minorHAnsi" w:hAnsiTheme="minorHAnsi" w:cs="Century Gothic"/>
                <w:b/>
                <w:sz w:val="24"/>
                <w:szCs w:val="24"/>
              </w:rPr>
              <w:t>Słownie brutto:</w:t>
            </w:r>
            <w:r w:rsidRPr="00E354A1">
              <w:rPr>
                <w:rFonts w:asciiTheme="minorHAnsi" w:hAnsiTheme="minorHAnsi" w:cs="Century Gothic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414AA7B9" w14:textId="77777777" w:rsidR="00F0636F" w:rsidRPr="00E354A1" w:rsidRDefault="00F0636F" w:rsidP="00F0636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811489C" w14:textId="77777777" w:rsidR="00F0636F" w:rsidRPr="00E354A1" w:rsidRDefault="00F0636F" w:rsidP="00F0636F">
            <w:pPr>
              <w:pStyle w:val="WW-Domylnie"/>
              <w:rPr>
                <w:rFonts w:asciiTheme="minorHAnsi" w:hAnsiTheme="minorHAnsi"/>
                <w:sz w:val="16"/>
                <w:szCs w:val="16"/>
              </w:rPr>
            </w:pPr>
            <w:r w:rsidRPr="00E354A1">
              <w:rPr>
                <w:rFonts w:asciiTheme="minorHAnsi" w:hAnsiTheme="minorHAnsi"/>
                <w:sz w:val="16"/>
                <w:szCs w:val="16"/>
              </w:rPr>
              <w:t>*wskazać jak niżej:</w:t>
            </w:r>
          </w:p>
          <w:p w14:paraId="7A1B71CB" w14:textId="77777777" w:rsidR="00F0636F" w:rsidRPr="00E354A1" w:rsidRDefault="00F0636F" w:rsidP="00F0636F">
            <w:pPr>
              <w:pStyle w:val="Styl1"/>
              <w:numPr>
                <w:ilvl w:val="2"/>
                <w:numId w:val="11"/>
              </w:numPr>
              <w:ind w:left="164" w:hanging="164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354A1">
              <w:rPr>
                <w:rFonts w:asciiTheme="minorHAnsi" w:hAnsiTheme="minorHAnsi" w:cstheme="minorHAnsi"/>
                <w:sz w:val="16"/>
                <w:szCs w:val="16"/>
              </w:rPr>
              <w:t xml:space="preserve">W przypadku zwolnienia z VAT należy wpisać: „ Z W O L N I O N Y” oraz </w:t>
            </w:r>
            <w:r w:rsidRPr="00E354A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podać podstawę prawną zwolnienia z VAT.</w:t>
            </w:r>
          </w:p>
          <w:p w14:paraId="09E972E2" w14:textId="77777777" w:rsidR="00F0636F" w:rsidRPr="00E354A1" w:rsidRDefault="00F0636F" w:rsidP="00F0636F">
            <w:pPr>
              <w:pStyle w:val="WW-Tekstpodstawowywcity2"/>
              <w:numPr>
                <w:ilvl w:val="2"/>
                <w:numId w:val="11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354A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 nie będący płatnikami podatku VAT wpisują: "nie dotyczy" </w:t>
            </w:r>
            <w:r w:rsidRPr="00E354A1"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 w:rsidRPr="00E354A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podają podstawę prawną</w:t>
            </w:r>
            <w:r w:rsidRPr="00E354A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BE8FE93" w14:textId="77777777" w:rsidR="00F0636F" w:rsidRPr="00E354A1" w:rsidRDefault="00F0636F" w:rsidP="00F0636F">
            <w:pPr>
              <w:pStyle w:val="WW-Tekstpodstawowywcity2"/>
              <w:numPr>
                <w:ilvl w:val="2"/>
                <w:numId w:val="11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354A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Wykonawcy, którzy posiadają stawkę VAT inną niż 23%, </w:t>
            </w:r>
            <w:r w:rsidRPr="00E354A1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wpisują podstawę prawną zastosowania innej stawki</w:t>
            </w:r>
            <w:r w:rsidRPr="00E354A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B27A7A8" w14:textId="7E090CD7" w:rsidR="00034ADD" w:rsidRPr="00664DD1" w:rsidRDefault="00034ADD" w:rsidP="00854AE0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4ADD" w:rsidRPr="00664DD1" w14:paraId="4C0480A4" w14:textId="77777777" w:rsidTr="00854AE0">
        <w:trPr>
          <w:trHeight w:val="426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01078" w14:textId="77777777" w:rsidR="00034ADD" w:rsidRPr="00664DD1" w:rsidRDefault="00034ADD" w:rsidP="00854AE0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  <w:r w:rsidRPr="00664D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Oświadczam, że do realizacji zamówienia deklaruję udział następujących osób:</w:t>
            </w:r>
          </w:p>
        </w:tc>
      </w:tr>
      <w:tr w:rsidR="00034ADD" w:rsidRPr="00664DD1" w14:paraId="64123CBA" w14:textId="77777777" w:rsidTr="00854AE0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8047F" w14:textId="77777777" w:rsidR="00034ADD" w:rsidRPr="00664DD1" w:rsidRDefault="00034ADD" w:rsidP="00854AE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1572E" w14:textId="77777777" w:rsidR="00034ADD" w:rsidRPr="00664DD1" w:rsidRDefault="00034ADD" w:rsidP="00854AE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A276D" w14:textId="77777777" w:rsidR="00034ADD" w:rsidRPr="00664DD1" w:rsidRDefault="00034ADD" w:rsidP="00854AE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73E6B" w14:textId="77777777" w:rsidR="00034ADD" w:rsidRPr="00664DD1" w:rsidRDefault="00034ADD" w:rsidP="00854AE0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Doświadczenie w latach</w:t>
            </w:r>
          </w:p>
        </w:tc>
      </w:tr>
      <w:tr w:rsidR="00034ADD" w:rsidRPr="00664DD1" w14:paraId="6685236A" w14:textId="77777777" w:rsidTr="00854AE0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08BB4" w14:textId="77777777" w:rsidR="00034ADD" w:rsidRPr="00664DD1" w:rsidRDefault="00034ADD" w:rsidP="00854AE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664DD1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C53F4" w14:textId="77777777" w:rsidR="00034ADD" w:rsidRPr="00664DD1" w:rsidRDefault="00034ADD" w:rsidP="00854AE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664DD1">
              <w:rPr>
                <w:rFonts w:eastAsia="Times New Roman" w:cstheme="minorHAnsi"/>
                <w:sz w:val="24"/>
                <w:szCs w:val="24"/>
              </w:rPr>
              <w:t>Instruktor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D9021" w14:textId="77777777" w:rsidR="00034ADD" w:rsidRPr="00664DD1" w:rsidRDefault="00034ADD" w:rsidP="00854AE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F2FB0" w14:textId="77777777" w:rsidR="00034ADD" w:rsidRPr="00664DD1" w:rsidRDefault="00034ADD" w:rsidP="00854AE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CAC875B" w14:textId="77777777" w:rsidR="00034ADD" w:rsidRPr="00664DD1" w:rsidRDefault="00034ADD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21D16C7A" w14:textId="2EB7607B" w:rsidR="005D3F6A" w:rsidRDefault="005D3F6A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3686"/>
        <w:gridCol w:w="2971"/>
      </w:tblGrid>
      <w:tr w:rsidR="00216D8E" w:rsidRPr="00664DD1" w14:paraId="1DA6B167" w14:textId="77777777" w:rsidTr="00817256">
        <w:trPr>
          <w:trHeight w:val="407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667F820" w14:textId="47307011" w:rsidR="00216D8E" w:rsidRPr="00E354A1" w:rsidRDefault="00216D8E" w:rsidP="00216D8E">
            <w:pPr>
              <w:pStyle w:val="WW-Domylni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354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 3 - </w:t>
            </w:r>
            <w:r w:rsidR="004E58C5" w:rsidRPr="00E354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Kurs prawa jazdy kat. B </w:t>
            </w:r>
            <w:r w:rsidR="004E58C5" w:rsidRPr="00E354A1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dla 30 uczniów Powiatowego Zespołu Szkół im. </w:t>
            </w:r>
            <w:r w:rsidR="004E58C5" w:rsidRPr="00E354A1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Jana Pawła II w Żmigrodzie, ul. Willowa 5, 55-140 Żmigród</w:t>
            </w:r>
          </w:p>
        </w:tc>
      </w:tr>
      <w:tr w:rsidR="00216D8E" w:rsidRPr="00664DD1" w14:paraId="396EAC3D" w14:textId="77777777" w:rsidTr="00817256">
        <w:trPr>
          <w:trHeight w:val="426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084BA" w14:textId="77777777" w:rsidR="00216D8E" w:rsidRPr="00E354A1" w:rsidRDefault="00216D8E" w:rsidP="00817256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DD2BB67" w14:textId="4D400886" w:rsidR="00F0636F" w:rsidRPr="00E354A1" w:rsidRDefault="00F0636F" w:rsidP="00F0636F">
            <w:pPr>
              <w:pStyle w:val="WW-Domylnie"/>
              <w:jc w:val="center"/>
              <w:rPr>
                <w:rFonts w:asciiTheme="minorHAnsi" w:hAnsiTheme="minorHAnsi" w:cs="Century Gothic"/>
                <w:sz w:val="24"/>
                <w:szCs w:val="24"/>
              </w:rPr>
            </w:pPr>
            <w:r w:rsidRPr="00E354A1">
              <w:rPr>
                <w:rFonts w:asciiTheme="minorHAnsi" w:hAnsiTheme="minorHAnsi"/>
                <w:sz w:val="24"/>
                <w:szCs w:val="24"/>
              </w:rPr>
              <w:t xml:space="preserve">……………………. zł brutto/1 osobę x 30 osób = ……………………. zł brutto, w tym </w:t>
            </w:r>
            <w:r w:rsidRPr="00E354A1">
              <w:rPr>
                <w:rFonts w:asciiTheme="minorHAnsi" w:hAnsiTheme="minorHAnsi" w:cs="Century Gothic"/>
                <w:sz w:val="24"/>
                <w:szCs w:val="24"/>
              </w:rPr>
              <w:t>VAT …….………… zł (stawka ……….. VAT)*……………………………………………</w:t>
            </w:r>
          </w:p>
          <w:p w14:paraId="186C6691" w14:textId="77777777" w:rsidR="00F0636F" w:rsidRPr="00E354A1" w:rsidRDefault="00F0636F" w:rsidP="00F0636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11A77DCE" w14:textId="77777777" w:rsidR="00F0636F" w:rsidRPr="00E354A1" w:rsidRDefault="00F0636F" w:rsidP="00F0636F">
            <w:pPr>
              <w:pStyle w:val="WW-Domylnie"/>
              <w:jc w:val="center"/>
              <w:rPr>
                <w:rFonts w:asciiTheme="minorHAnsi" w:hAnsiTheme="minorHAnsi" w:cs="Century Gothic"/>
                <w:sz w:val="24"/>
                <w:szCs w:val="24"/>
              </w:rPr>
            </w:pPr>
            <w:r w:rsidRPr="00E354A1">
              <w:rPr>
                <w:rFonts w:asciiTheme="minorHAnsi" w:hAnsiTheme="minorHAnsi" w:cs="Century Gothic"/>
                <w:b/>
                <w:sz w:val="24"/>
                <w:szCs w:val="24"/>
              </w:rPr>
              <w:t>Słownie brutto:</w:t>
            </w:r>
            <w:r w:rsidRPr="00E354A1">
              <w:rPr>
                <w:rFonts w:asciiTheme="minorHAnsi" w:hAnsiTheme="minorHAnsi" w:cs="Century Gothic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6191F2FE" w14:textId="77777777" w:rsidR="00F0636F" w:rsidRPr="00E354A1" w:rsidRDefault="00F0636F" w:rsidP="00F0636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723EC17" w14:textId="77777777" w:rsidR="00F0636F" w:rsidRPr="00E354A1" w:rsidRDefault="00F0636F" w:rsidP="00F0636F">
            <w:pPr>
              <w:pStyle w:val="WW-Domylnie"/>
              <w:rPr>
                <w:rFonts w:asciiTheme="minorHAnsi" w:hAnsiTheme="minorHAnsi"/>
                <w:sz w:val="16"/>
                <w:szCs w:val="16"/>
              </w:rPr>
            </w:pPr>
            <w:r w:rsidRPr="00E354A1">
              <w:rPr>
                <w:rFonts w:asciiTheme="minorHAnsi" w:hAnsiTheme="minorHAnsi"/>
                <w:sz w:val="16"/>
                <w:szCs w:val="16"/>
              </w:rPr>
              <w:t>*wskazać jak niżej:</w:t>
            </w:r>
          </w:p>
          <w:p w14:paraId="782504D2" w14:textId="77777777" w:rsidR="00F0636F" w:rsidRPr="00E354A1" w:rsidRDefault="00F0636F" w:rsidP="00F0636F">
            <w:pPr>
              <w:pStyle w:val="Styl1"/>
              <w:numPr>
                <w:ilvl w:val="2"/>
                <w:numId w:val="12"/>
              </w:numPr>
              <w:ind w:left="164" w:hanging="142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354A1">
              <w:rPr>
                <w:rFonts w:asciiTheme="minorHAnsi" w:hAnsiTheme="minorHAnsi" w:cstheme="minorHAnsi"/>
                <w:sz w:val="16"/>
                <w:szCs w:val="16"/>
              </w:rPr>
              <w:t xml:space="preserve">W przypadku zwolnienia z VAT należy wpisać: „ Z W O L N I O N Y” oraz </w:t>
            </w:r>
            <w:r w:rsidRPr="00E354A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podać podstawę prawną zwolnienia z VAT.</w:t>
            </w:r>
          </w:p>
          <w:p w14:paraId="3F36DDA8" w14:textId="77777777" w:rsidR="00F0636F" w:rsidRPr="00E354A1" w:rsidRDefault="00F0636F" w:rsidP="00F0636F">
            <w:pPr>
              <w:pStyle w:val="WW-Tekstpodstawowywcity2"/>
              <w:numPr>
                <w:ilvl w:val="2"/>
                <w:numId w:val="12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354A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 nie będący płatnikami podatku VAT wpisują: "nie dotyczy" </w:t>
            </w:r>
            <w:r w:rsidRPr="00E354A1"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 w:rsidRPr="00E354A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podają podstawę prawną</w:t>
            </w:r>
            <w:r w:rsidRPr="00E354A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6E24921" w14:textId="77777777" w:rsidR="00F0636F" w:rsidRPr="00E354A1" w:rsidRDefault="00F0636F" w:rsidP="00F0636F">
            <w:pPr>
              <w:pStyle w:val="WW-Tekstpodstawowywcity2"/>
              <w:numPr>
                <w:ilvl w:val="2"/>
                <w:numId w:val="12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354A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Wykonawcy, którzy posiadają stawkę VAT inną niż 23%, </w:t>
            </w:r>
            <w:r w:rsidRPr="00E354A1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wpisują podstawę prawną zastosowania innej stawki</w:t>
            </w:r>
            <w:r w:rsidRPr="00E354A1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2E86B71" w14:textId="26C5657A" w:rsidR="00216D8E" w:rsidRPr="00E354A1" w:rsidRDefault="00216D8E" w:rsidP="00817256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6D8E" w:rsidRPr="00664DD1" w14:paraId="52B9B08C" w14:textId="77777777" w:rsidTr="00817256">
        <w:trPr>
          <w:trHeight w:val="426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25FFF" w14:textId="77777777" w:rsidR="00216D8E" w:rsidRPr="00664DD1" w:rsidRDefault="00216D8E" w:rsidP="00817256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  <w:r w:rsidRPr="00664D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Oświadczam, że do realizacji zamówienia deklaruję udział następujących osób:</w:t>
            </w:r>
          </w:p>
        </w:tc>
      </w:tr>
      <w:tr w:rsidR="00216D8E" w:rsidRPr="00664DD1" w14:paraId="2D607CA7" w14:textId="77777777" w:rsidTr="00817256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6CED1" w14:textId="77777777" w:rsidR="00216D8E" w:rsidRPr="00664DD1" w:rsidRDefault="00216D8E" w:rsidP="0081725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8E73D" w14:textId="77777777" w:rsidR="00216D8E" w:rsidRPr="00664DD1" w:rsidRDefault="00216D8E" w:rsidP="0081725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BFBA8" w14:textId="77777777" w:rsidR="00216D8E" w:rsidRPr="00664DD1" w:rsidRDefault="00216D8E" w:rsidP="0081725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23677" w14:textId="77777777" w:rsidR="00216D8E" w:rsidRPr="00664DD1" w:rsidRDefault="00216D8E" w:rsidP="00817256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Doświadczenie w latach</w:t>
            </w:r>
          </w:p>
        </w:tc>
      </w:tr>
      <w:tr w:rsidR="00216D8E" w:rsidRPr="00664DD1" w14:paraId="2F450ADE" w14:textId="77777777" w:rsidTr="00817256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CB3D" w14:textId="77777777" w:rsidR="00216D8E" w:rsidRPr="00664DD1" w:rsidRDefault="00216D8E" w:rsidP="0081725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664DD1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3C251" w14:textId="77777777" w:rsidR="00216D8E" w:rsidRPr="00664DD1" w:rsidRDefault="00216D8E" w:rsidP="0081725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664DD1">
              <w:rPr>
                <w:rFonts w:eastAsia="Times New Roman" w:cstheme="minorHAnsi"/>
                <w:sz w:val="24"/>
                <w:szCs w:val="24"/>
              </w:rPr>
              <w:t>Instruktor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2917D" w14:textId="77777777" w:rsidR="00216D8E" w:rsidRPr="00664DD1" w:rsidRDefault="00216D8E" w:rsidP="0081725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45030" w14:textId="77777777" w:rsidR="00216D8E" w:rsidRPr="00664DD1" w:rsidRDefault="00216D8E" w:rsidP="0081725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BFD1052" w14:textId="77777777" w:rsidR="00216D8E" w:rsidRPr="00664DD1" w:rsidRDefault="00216D8E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00"/>
        <w:gridCol w:w="3636"/>
        <w:gridCol w:w="2964"/>
      </w:tblGrid>
      <w:tr w:rsidR="00E86EF4" w:rsidRPr="00664DD1" w14:paraId="2699130D" w14:textId="77777777" w:rsidTr="0088444F">
        <w:trPr>
          <w:trHeight w:val="407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4DEE8E2" w14:textId="253450EA" w:rsidR="00E86EF4" w:rsidRPr="0066304B" w:rsidRDefault="00E86EF4" w:rsidP="0088444F">
            <w:pPr>
              <w:pStyle w:val="WW-Domylni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30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 </w:t>
            </w:r>
            <w:r w:rsidR="0066304B" w:rsidRPr="0066304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6630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="0066304B" w:rsidRPr="0066304B">
              <w:rPr>
                <w:rFonts w:ascii="Calibri" w:hAnsi="Calibri"/>
                <w:b/>
                <w:sz w:val="24"/>
                <w:szCs w:val="24"/>
              </w:rPr>
              <w:t xml:space="preserve">Kurs operatora wózka jezdniowego z napędem silnikowym wraz z bezpieczną wymianą butli gazowej </w:t>
            </w:r>
            <w:r w:rsidR="0066304B" w:rsidRPr="0066304B"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t>dla 10</w:t>
            </w:r>
            <w:r w:rsidR="0066304B" w:rsidRPr="0066304B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uczniów </w:t>
            </w:r>
            <w:r w:rsidR="0066304B" w:rsidRPr="0066304B"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t>Powiatowego Zespołu Szkół nr 2 im. Piotra Włostowica w Trzebnicy, ul. Stefana Żeromskiego 25, 55-100 Trzebnica</w:t>
            </w:r>
          </w:p>
        </w:tc>
      </w:tr>
      <w:tr w:rsidR="00E86EF4" w:rsidRPr="00664DD1" w14:paraId="2C90664D" w14:textId="77777777" w:rsidTr="0088444F">
        <w:trPr>
          <w:trHeight w:val="426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C9165" w14:textId="77777777" w:rsidR="00E86EF4" w:rsidRPr="00664DD1" w:rsidRDefault="00E86EF4" w:rsidP="0088444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1AE2A7F6" w14:textId="735A4269" w:rsidR="00E86EF4" w:rsidRPr="00F0636F" w:rsidRDefault="00E86EF4" w:rsidP="0088444F">
            <w:pPr>
              <w:pStyle w:val="WW-Domylnie"/>
              <w:jc w:val="center"/>
              <w:rPr>
                <w:rFonts w:asciiTheme="minorHAnsi" w:hAnsiTheme="minorHAnsi" w:cs="Century Gothic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 xml:space="preserve">……………………. zł brutto/1 osobę x </w:t>
            </w:r>
            <w:r w:rsidR="0066304B">
              <w:rPr>
                <w:rFonts w:asciiTheme="minorHAnsi" w:hAnsiTheme="minorHAnsi"/>
                <w:sz w:val="24"/>
                <w:szCs w:val="24"/>
              </w:rPr>
              <w:t>1</w:t>
            </w:r>
            <w:r w:rsidRPr="00F0636F">
              <w:rPr>
                <w:rFonts w:asciiTheme="minorHAnsi" w:hAnsiTheme="minorHAnsi"/>
                <w:sz w:val="24"/>
                <w:szCs w:val="24"/>
              </w:rPr>
              <w:t xml:space="preserve">0 osób = ……………………. zł brutto, w tym </w:t>
            </w:r>
            <w:r w:rsidRPr="00F0636F">
              <w:rPr>
                <w:rFonts w:asciiTheme="minorHAnsi" w:hAnsiTheme="minorHAnsi" w:cs="Century Gothic"/>
                <w:sz w:val="24"/>
                <w:szCs w:val="24"/>
              </w:rPr>
              <w:t>VAT …….………… zł (stawka ……….. VAT)*……………………………………………</w:t>
            </w:r>
          </w:p>
          <w:p w14:paraId="04523ACC" w14:textId="77777777" w:rsidR="00E86EF4" w:rsidRPr="00F0636F" w:rsidRDefault="00E86EF4" w:rsidP="0088444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1A660F3" w14:textId="77777777" w:rsidR="00E86EF4" w:rsidRPr="00F0636F" w:rsidRDefault="00E86EF4" w:rsidP="0088444F">
            <w:pPr>
              <w:pStyle w:val="WW-Domylnie"/>
              <w:jc w:val="center"/>
              <w:rPr>
                <w:rFonts w:asciiTheme="minorHAnsi" w:hAnsiTheme="minorHAnsi" w:cs="Century Gothic"/>
                <w:sz w:val="24"/>
                <w:szCs w:val="24"/>
              </w:rPr>
            </w:pPr>
            <w:r w:rsidRPr="00F0636F">
              <w:rPr>
                <w:rFonts w:asciiTheme="minorHAnsi" w:hAnsiTheme="minorHAnsi" w:cs="Century Gothic"/>
                <w:b/>
                <w:sz w:val="24"/>
                <w:szCs w:val="24"/>
              </w:rPr>
              <w:t>Słownie brutto:</w:t>
            </w:r>
            <w:r w:rsidRPr="00F0636F">
              <w:rPr>
                <w:rFonts w:asciiTheme="minorHAnsi" w:hAnsiTheme="minorHAnsi" w:cs="Century Gothic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46E23700" w14:textId="77777777" w:rsidR="00E86EF4" w:rsidRPr="00F0636F" w:rsidRDefault="00E86EF4" w:rsidP="0088444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F64C3FA" w14:textId="77777777" w:rsidR="00E86EF4" w:rsidRPr="00F0636F" w:rsidRDefault="00E86EF4" w:rsidP="0088444F">
            <w:pPr>
              <w:pStyle w:val="WW-Domylnie"/>
              <w:rPr>
                <w:rFonts w:asciiTheme="minorHAnsi" w:hAnsiTheme="minorHAnsi"/>
                <w:sz w:val="16"/>
                <w:szCs w:val="16"/>
              </w:rPr>
            </w:pPr>
            <w:r w:rsidRPr="00F0636F">
              <w:rPr>
                <w:rFonts w:asciiTheme="minorHAnsi" w:hAnsiTheme="minorHAnsi"/>
                <w:sz w:val="16"/>
                <w:szCs w:val="16"/>
              </w:rPr>
              <w:t>*wskazać jak niżej:</w:t>
            </w:r>
          </w:p>
          <w:p w14:paraId="07BF4AE1" w14:textId="77777777" w:rsidR="00E86EF4" w:rsidRPr="00F0636F" w:rsidRDefault="00E86EF4" w:rsidP="0066304B">
            <w:pPr>
              <w:pStyle w:val="Styl1"/>
              <w:numPr>
                <w:ilvl w:val="2"/>
                <w:numId w:val="13"/>
              </w:numPr>
              <w:ind w:left="164" w:hanging="142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F0636F">
              <w:rPr>
                <w:rFonts w:asciiTheme="minorHAnsi" w:hAnsiTheme="minorHAnsi" w:cstheme="minorHAnsi"/>
                <w:sz w:val="16"/>
                <w:szCs w:val="16"/>
              </w:rPr>
              <w:t xml:space="preserve">W przypadku zwolnienia z VAT należy wpisać: „ Z W O L N I O N Y” oraz </w:t>
            </w:r>
            <w:r w:rsidRPr="00F0636F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podać podstawę prawną zwolnienia z VAT.</w:t>
            </w:r>
          </w:p>
          <w:p w14:paraId="50A8535C" w14:textId="77777777" w:rsidR="00E86EF4" w:rsidRPr="00F0636F" w:rsidRDefault="00E86EF4" w:rsidP="00E86EF4">
            <w:pPr>
              <w:pStyle w:val="WW-Tekstpodstawowywcity2"/>
              <w:numPr>
                <w:ilvl w:val="2"/>
                <w:numId w:val="13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0636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 nie będący płatnikami podatku VAT wpisują: "nie dotyczy" </w:t>
            </w:r>
            <w:r w:rsidRPr="00F0636F"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 w:rsidRPr="00F0636F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podają podstawę prawną</w:t>
            </w:r>
            <w:r w:rsidRPr="00F0636F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492BE0C" w14:textId="77777777" w:rsidR="00E86EF4" w:rsidRPr="00F0636F" w:rsidRDefault="00E86EF4" w:rsidP="00E86EF4">
            <w:pPr>
              <w:pStyle w:val="WW-Tekstpodstawowywcity2"/>
              <w:numPr>
                <w:ilvl w:val="2"/>
                <w:numId w:val="13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0636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Wykonawcy, którzy posiadają stawkę VAT inną niż 23%, </w:t>
            </w:r>
            <w:r w:rsidRPr="00F0636F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wpisują podstawę prawną zastosowania innej stawki</w:t>
            </w:r>
            <w:r w:rsidRPr="00F0636F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C91B317" w14:textId="77777777" w:rsidR="00E86EF4" w:rsidRPr="00664DD1" w:rsidRDefault="00E86EF4" w:rsidP="0088444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6EF4" w:rsidRPr="00664DD1" w14:paraId="450902FE" w14:textId="77777777" w:rsidTr="0088444F">
        <w:trPr>
          <w:trHeight w:val="426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17602" w14:textId="77777777" w:rsidR="00E86EF4" w:rsidRPr="00664DD1" w:rsidRDefault="00E86EF4" w:rsidP="0088444F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  <w:r w:rsidRPr="00664D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Oświadczam, że do realizacji zamówienia deklaruję udział następujących osób:</w:t>
            </w:r>
          </w:p>
        </w:tc>
      </w:tr>
      <w:tr w:rsidR="00E86EF4" w:rsidRPr="00664DD1" w14:paraId="613A2E35" w14:textId="77777777" w:rsidTr="0088444F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4A311" w14:textId="77777777" w:rsidR="00E86EF4" w:rsidRPr="00664DD1" w:rsidRDefault="00E86EF4" w:rsidP="0088444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08004" w14:textId="77777777" w:rsidR="00E86EF4" w:rsidRPr="00664DD1" w:rsidRDefault="00E86EF4" w:rsidP="0088444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C062E" w14:textId="77777777" w:rsidR="00E86EF4" w:rsidRPr="00664DD1" w:rsidRDefault="00E86EF4" w:rsidP="0088444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5B555" w14:textId="77777777" w:rsidR="00E86EF4" w:rsidRPr="00664DD1" w:rsidRDefault="00E86EF4" w:rsidP="0088444F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Doświadczenie w latach</w:t>
            </w:r>
          </w:p>
        </w:tc>
      </w:tr>
      <w:tr w:rsidR="00E86EF4" w:rsidRPr="00664DD1" w14:paraId="628D802E" w14:textId="77777777" w:rsidTr="0088444F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B872A" w14:textId="77777777" w:rsidR="00E86EF4" w:rsidRPr="00664DD1" w:rsidRDefault="00E86EF4" w:rsidP="0088444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664DD1">
              <w:rPr>
                <w:rFonts w:eastAsia="Times New Roman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D1CEB" w14:textId="6581513E" w:rsidR="00E86EF4" w:rsidRPr="00664DD1" w:rsidRDefault="00E86EF4" w:rsidP="0066304B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664DD1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664DD1">
              <w:rPr>
                <w:sz w:val="24"/>
                <w:szCs w:val="24"/>
              </w:rPr>
              <w:t xml:space="preserve">do przeprowadzenia kursu o tematyce zgodnej </w:t>
            </w:r>
            <w:r w:rsidRPr="00664DD1">
              <w:rPr>
                <w:sz w:val="24"/>
                <w:szCs w:val="24"/>
              </w:rPr>
              <w:br/>
              <w:t>z przedmiotem zamówienia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B21DD" w14:textId="77777777" w:rsidR="00E86EF4" w:rsidRPr="00664DD1" w:rsidRDefault="00E86EF4" w:rsidP="0088444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EE17E" w14:textId="77777777" w:rsidR="00E86EF4" w:rsidRPr="00664DD1" w:rsidRDefault="00E86EF4" w:rsidP="0088444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C8A6F11" w14:textId="29B2780C" w:rsidR="00DB39BD" w:rsidRDefault="00DB39BD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00"/>
        <w:gridCol w:w="3636"/>
        <w:gridCol w:w="2964"/>
      </w:tblGrid>
      <w:tr w:rsidR="00E86EF4" w:rsidRPr="00664DD1" w14:paraId="4B64990E" w14:textId="77777777" w:rsidTr="0088444F">
        <w:trPr>
          <w:trHeight w:val="407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33BE248" w14:textId="1974527D" w:rsidR="00E86EF4" w:rsidRPr="0066304B" w:rsidRDefault="00E86EF4" w:rsidP="0088444F">
            <w:pPr>
              <w:pStyle w:val="WW-Domylni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30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 </w:t>
            </w:r>
            <w:r w:rsidR="0066304B" w:rsidRPr="0066304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6630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="0066304B" w:rsidRPr="0066304B">
              <w:rPr>
                <w:rFonts w:ascii="Calibri" w:hAnsi="Calibri"/>
                <w:b/>
                <w:sz w:val="24"/>
                <w:szCs w:val="24"/>
              </w:rPr>
              <w:t xml:space="preserve">Kurs operatora wózka jezdniowego z napędem silnikowym wraz z bezpieczną wymianą butli gazowej </w:t>
            </w:r>
            <w:r w:rsidR="0066304B" w:rsidRPr="0066304B"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t xml:space="preserve">dla 30 uczniów Powiatowego Zespołu Szkół im. Jana Pawła II </w:t>
            </w:r>
            <w:r w:rsidR="0066304B" w:rsidRPr="0066304B"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br/>
              <w:t>w Żmigrodzie, ul. Willowa 5, 55-140 Żmigród</w:t>
            </w:r>
          </w:p>
        </w:tc>
      </w:tr>
      <w:tr w:rsidR="00E86EF4" w:rsidRPr="00664DD1" w14:paraId="71E16CCA" w14:textId="77777777" w:rsidTr="0088444F">
        <w:trPr>
          <w:trHeight w:val="426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09110" w14:textId="77777777" w:rsidR="00E86EF4" w:rsidRPr="00664DD1" w:rsidRDefault="00E86EF4" w:rsidP="0088444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46DA10FE" w14:textId="77777777" w:rsidR="00E86EF4" w:rsidRPr="00F0636F" w:rsidRDefault="00E86EF4" w:rsidP="0088444F">
            <w:pPr>
              <w:pStyle w:val="WW-Domylnie"/>
              <w:jc w:val="center"/>
              <w:rPr>
                <w:rFonts w:asciiTheme="minorHAnsi" w:hAnsiTheme="minorHAnsi" w:cs="Century Gothic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 xml:space="preserve">……………………. zł brutto/1 osobę x </w:t>
            </w: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Pr="00F0636F">
              <w:rPr>
                <w:rFonts w:asciiTheme="minorHAnsi" w:hAnsiTheme="minorHAnsi"/>
                <w:sz w:val="24"/>
                <w:szCs w:val="24"/>
              </w:rPr>
              <w:t xml:space="preserve">0 osób = ……………………. zł brutto, w tym </w:t>
            </w:r>
            <w:r w:rsidRPr="00F0636F">
              <w:rPr>
                <w:rFonts w:asciiTheme="minorHAnsi" w:hAnsiTheme="minorHAnsi" w:cs="Century Gothic"/>
                <w:sz w:val="24"/>
                <w:szCs w:val="24"/>
              </w:rPr>
              <w:t>VAT …….………… zł (stawka ……….. VAT)*……………………………………………</w:t>
            </w:r>
          </w:p>
          <w:p w14:paraId="36CAB59E" w14:textId="77777777" w:rsidR="00E86EF4" w:rsidRPr="00F0636F" w:rsidRDefault="00E86EF4" w:rsidP="0088444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19A643F8" w14:textId="77777777" w:rsidR="00E86EF4" w:rsidRPr="00F0636F" w:rsidRDefault="00E86EF4" w:rsidP="0088444F">
            <w:pPr>
              <w:pStyle w:val="WW-Domylnie"/>
              <w:jc w:val="center"/>
              <w:rPr>
                <w:rFonts w:asciiTheme="minorHAnsi" w:hAnsiTheme="minorHAnsi" w:cs="Century Gothic"/>
                <w:sz w:val="24"/>
                <w:szCs w:val="24"/>
              </w:rPr>
            </w:pPr>
            <w:r w:rsidRPr="00F0636F">
              <w:rPr>
                <w:rFonts w:asciiTheme="minorHAnsi" w:hAnsiTheme="minorHAnsi" w:cs="Century Gothic"/>
                <w:b/>
                <w:sz w:val="24"/>
                <w:szCs w:val="24"/>
              </w:rPr>
              <w:t>Słownie brutto:</w:t>
            </w:r>
            <w:r w:rsidRPr="00F0636F">
              <w:rPr>
                <w:rFonts w:asciiTheme="minorHAnsi" w:hAnsiTheme="minorHAnsi" w:cs="Century Gothic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1A8A4535" w14:textId="77777777" w:rsidR="00E86EF4" w:rsidRPr="00F0636F" w:rsidRDefault="00E86EF4" w:rsidP="0088444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458DBA00" w14:textId="77777777" w:rsidR="00E86EF4" w:rsidRPr="00F0636F" w:rsidRDefault="00E86EF4" w:rsidP="0088444F">
            <w:pPr>
              <w:pStyle w:val="WW-Domylnie"/>
              <w:rPr>
                <w:rFonts w:asciiTheme="minorHAnsi" w:hAnsiTheme="minorHAnsi"/>
                <w:sz w:val="16"/>
                <w:szCs w:val="16"/>
              </w:rPr>
            </w:pPr>
            <w:r w:rsidRPr="00F0636F">
              <w:rPr>
                <w:rFonts w:asciiTheme="minorHAnsi" w:hAnsiTheme="minorHAnsi"/>
                <w:sz w:val="16"/>
                <w:szCs w:val="16"/>
              </w:rPr>
              <w:t>*wskazać jak niżej:</w:t>
            </w:r>
          </w:p>
          <w:p w14:paraId="6925713B" w14:textId="77777777" w:rsidR="00E86EF4" w:rsidRPr="00F0636F" w:rsidRDefault="00E86EF4" w:rsidP="0066304B">
            <w:pPr>
              <w:pStyle w:val="Styl1"/>
              <w:numPr>
                <w:ilvl w:val="2"/>
                <w:numId w:val="14"/>
              </w:numPr>
              <w:ind w:left="164" w:hanging="142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F0636F">
              <w:rPr>
                <w:rFonts w:asciiTheme="minorHAnsi" w:hAnsiTheme="minorHAnsi" w:cstheme="minorHAnsi"/>
                <w:sz w:val="16"/>
                <w:szCs w:val="16"/>
              </w:rPr>
              <w:t xml:space="preserve">W przypadku zwolnienia z VAT należy wpisać: „ Z W O L N I O N Y” oraz </w:t>
            </w:r>
            <w:r w:rsidRPr="00F0636F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podać podstawę prawną zwolnienia z VAT.</w:t>
            </w:r>
          </w:p>
          <w:p w14:paraId="5C75DF77" w14:textId="77777777" w:rsidR="00E86EF4" w:rsidRPr="00F0636F" w:rsidRDefault="00E86EF4" w:rsidP="00E86EF4">
            <w:pPr>
              <w:pStyle w:val="WW-Tekstpodstawowywcity2"/>
              <w:numPr>
                <w:ilvl w:val="2"/>
                <w:numId w:val="14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0636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 nie będący płatnikami podatku VAT wpisują: "nie dotyczy" </w:t>
            </w:r>
            <w:r w:rsidRPr="00F0636F"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 w:rsidRPr="00F0636F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podają podstawę prawną</w:t>
            </w:r>
            <w:r w:rsidRPr="00F0636F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10ABBD0" w14:textId="77777777" w:rsidR="00E86EF4" w:rsidRPr="00F0636F" w:rsidRDefault="00E86EF4" w:rsidP="00E86EF4">
            <w:pPr>
              <w:pStyle w:val="WW-Tekstpodstawowywcity2"/>
              <w:numPr>
                <w:ilvl w:val="2"/>
                <w:numId w:val="14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0636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Wykonawcy, którzy posiadają stawkę VAT inną niż 23%, </w:t>
            </w:r>
            <w:r w:rsidRPr="00F0636F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wpisują podstawę prawną zastosowania innej stawki</w:t>
            </w:r>
            <w:r w:rsidRPr="00F0636F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03D3DD67" w14:textId="77777777" w:rsidR="00E86EF4" w:rsidRPr="00664DD1" w:rsidRDefault="00E86EF4" w:rsidP="0088444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6EF4" w:rsidRPr="00664DD1" w14:paraId="50A24B83" w14:textId="77777777" w:rsidTr="0088444F">
        <w:trPr>
          <w:trHeight w:val="426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7804F" w14:textId="77777777" w:rsidR="00E86EF4" w:rsidRPr="00664DD1" w:rsidRDefault="00E86EF4" w:rsidP="0088444F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  <w:r w:rsidRPr="00664D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Oświadczam, że do realizacji zamówienia deklaruję udział następujących osób:</w:t>
            </w:r>
          </w:p>
        </w:tc>
      </w:tr>
      <w:tr w:rsidR="00E86EF4" w:rsidRPr="00664DD1" w14:paraId="59EFFE3B" w14:textId="77777777" w:rsidTr="0088444F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7C152" w14:textId="77777777" w:rsidR="00E86EF4" w:rsidRPr="00664DD1" w:rsidRDefault="00E86EF4" w:rsidP="0088444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053BC" w14:textId="77777777" w:rsidR="00E86EF4" w:rsidRPr="00664DD1" w:rsidRDefault="00E86EF4" w:rsidP="0088444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93155" w14:textId="77777777" w:rsidR="00E86EF4" w:rsidRPr="00664DD1" w:rsidRDefault="00E86EF4" w:rsidP="0088444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66225" w14:textId="77777777" w:rsidR="00E86EF4" w:rsidRPr="00664DD1" w:rsidRDefault="00E86EF4" w:rsidP="0088444F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64DD1">
              <w:rPr>
                <w:rFonts w:eastAsia="Times New Roman" w:cstheme="minorHAnsi"/>
                <w:b/>
                <w:bCs/>
                <w:sz w:val="24"/>
                <w:szCs w:val="24"/>
              </w:rPr>
              <w:t>Doświadczenie w latach</w:t>
            </w:r>
          </w:p>
        </w:tc>
      </w:tr>
      <w:tr w:rsidR="00E86EF4" w:rsidRPr="00664DD1" w14:paraId="356241B7" w14:textId="77777777" w:rsidTr="0088444F">
        <w:trPr>
          <w:trHeight w:val="4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900A3" w14:textId="77777777" w:rsidR="00E86EF4" w:rsidRPr="00664DD1" w:rsidRDefault="00E86EF4" w:rsidP="0088444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664DD1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A59EF" w14:textId="55467BEC" w:rsidR="00E86EF4" w:rsidRPr="00664DD1" w:rsidRDefault="00E86EF4" w:rsidP="008F4EDA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sz w:val="24"/>
                <w:szCs w:val="24"/>
              </w:rPr>
            </w:pPr>
            <w:r w:rsidRPr="00664DD1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664DD1">
              <w:rPr>
                <w:sz w:val="24"/>
                <w:szCs w:val="24"/>
              </w:rPr>
              <w:t xml:space="preserve">do przeprowadzenia kursu o tematyce zgodnej </w:t>
            </w:r>
            <w:r w:rsidRPr="00664DD1">
              <w:rPr>
                <w:sz w:val="24"/>
                <w:szCs w:val="24"/>
              </w:rPr>
              <w:br/>
              <w:t>z przedmiotem zamówienia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9152B" w14:textId="77777777" w:rsidR="00E86EF4" w:rsidRPr="00664DD1" w:rsidRDefault="00E86EF4" w:rsidP="0088444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DE977" w14:textId="77777777" w:rsidR="00E86EF4" w:rsidRPr="00664DD1" w:rsidRDefault="00E86EF4" w:rsidP="0088444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EB43AAD" w14:textId="77777777" w:rsidR="00E86EF4" w:rsidRPr="00664DD1" w:rsidRDefault="00E86EF4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25D3C561" w14:textId="77777777" w:rsidR="00F746FB" w:rsidRPr="00664DD1" w:rsidRDefault="00F746FB" w:rsidP="00BB0403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DODATKOWE OŚWIADCZENIA WYKONAWCY:</w:t>
      </w:r>
    </w:p>
    <w:p w14:paraId="4847EAC9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>Oświadczam, że zapoznaliśmy się ze szczegółowymi warunkami postępowania zawartymi w SWZ wraz z załącznikami i że przyjmujemy je bez zastrzeżeń.</w:t>
      </w:r>
    </w:p>
    <w:p w14:paraId="0A0704FA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Z</w:t>
      </w:r>
      <w:r w:rsidR="000B68ED" w:rsidRPr="00664DD1">
        <w:rPr>
          <w:rFonts w:cs="Calibri"/>
          <w:sz w:val="24"/>
          <w:szCs w:val="24"/>
        </w:rPr>
        <w:t>amówienie zostanie zrealizowane w terminie określonym w SWZ oraz we wzorze umowy</w:t>
      </w:r>
    </w:p>
    <w:p w14:paraId="4A56AA22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 xml:space="preserve">Oświadczam, że jestem </w:t>
      </w:r>
      <w:r w:rsidRPr="00664DD1">
        <w:rPr>
          <w:rFonts w:cs="Calibri"/>
          <w:sz w:val="24"/>
          <w:szCs w:val="24"/>
        </w:rPr>
        <w:t xml:space="preserve">związany niniejszą ofertą zgodnie z treścią </w:t>
      </w:r>
      <w:r w:rsidR="009E691C" w:rsidRPr="00664DD1">
        <w:rPr>
          <w:rFonts w:cs="Calibri"/>
          <w:sz w:val="24"/>
          <w:szCs w:val="24"/>
        </w:rPr>
        <w:t>rozdziału</w:t>
      </w:r>
      <w:r w:rsidRPr="00664DD1">
        <w:rPr>
          <w:rFonts w:cs="Calibri"/>
          <w:sz w:val="24"/>
          <w:szCs w:val="24"/>
        </w:rPr>
        <w:t xml:space="preserve"> X</w:t>
      </w:r>
      <w:r w:rsidR="009E691C" w:rsidRPr="00664DD1">
        <w:rPr>
          <w:rFonts w:cs="Calibri"/>
          <w:sz w:val="24"/>
          <w:szCs w:val="24"/>
        </w:rPr>
        <w:t>X</w:t>
      </w:r>
      <w:r w:rsidRPr="00664DD1">
        <w:rPr>
          <w:rFonts w:cs="Calibri"/>
          <w:sz w:val="24"/>
          <w:szCs w:val="24"/>
        </w:rPr>
        <w:t xml:space="preserve"> SWZ.</w:t>
      </w:r>
    </w:p>
    <w:p w14:paraId="79C9C6D8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A</w:t>
      </w:r>
      <w:r w:rsidR="000B68ED" w:rsidRPr="00664DD1">
        <w:rPr>
          <w:rFonts w:cs="Calibri"/>
          <w:sz w:val="24"/>
          <w:szCs w:val="24"/>
        </w:rPr>
        <w:t>kceptujemy, iż zapłata za zr</w:t>
      </w:r>
      <w:r w:rsidR="000B68ED" w:rsidRPr="00664DD1">
        <w:rPr>
          <w:rFonts w:cs="Calibri"/>
          <w:sz w:val="24"/>
          <w:szCs w:val="24"/>
          <w:shd w:val="clear" w:color="auto" w:fill="FFFFFF"/>
        </w:rPr>
        <w:t>ealizowanie zamówienia następować będzie na zasadach</w:t>
      </w:r>
      <w:r w:rsidR="000B68ED" w:rsidRPr="00664DD1">
        <w:rPr>
          <w:rFonts w:eastAsia="Arial" w:cs="Calibri"/>
          <w:sz w:val="24"/>
          <w:szCs w:val="24"/>
          <w:shd w:val="clear" w:color="auto" w:fill="FFFFFF"/>
        </w:rPr>
        <w:t xml:space="preserve"> </w:t>
      </w:r>
      <w:r w:rsidR="000B68ED" w:rsidRPr="00664DD1">
        <w:rPr>
          <w:rFonts w:cs="Calibri"/>
          <w:sz w:val="24"/>
          <w:szCs w:val="24"/>
          <w:shd w:val="clear" w:color="auto" w:fill="FFFFFF"/>
        </w:rPr>
        <w:t>opisanych we wzorze umowy</w:t>
      </w:r>
      <w:r w:rsidRPr="00664DD1">
        <w:rPr>
          <w:rFonts w:cs="Calibri"/>
          <w:sz w:val="24"/>
          <w:szCs w:val="24"/>
          <w:shd w:val="clear" w:color="auto" w:fill="FFFFFF"/>
        </w:rPr>
        <w:t>.</w:t>
      </w:r>
    </w:p>
    <w:p w14:paraId="4CDE4D45" w14:textId="77777777" w:rsidR="009E691C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sz w:val="24"/>
          <w:szCs w:val="24"/>
        </w:rPr>
        <w:lastRenderedPageBreak/>
        <w:t xml:space="preserve">Zobowiązujemy się, w przypadku wyboru naszej oferty, do zawarcia umowy zgodnie </w:t>
      </w:r>
      <w:r w:rsidR="00BB0403" w:rsidRPr="00664DD1">
        <w:rPr>
          <w:sz w:val="24"/>
          <w:szCs w:val="24"/>
        </w:rPr>
        <w:br/>
      </w:r>
      <w:r w:rsidRPr="00664DD1">
        <w:rPr>
          <w:sz w:val="24"/>
          <w:szCs w:val="24"/>
        </w:rPr>
        <w:t>z niniejszą ofertą, na warunkach określonych we wzorze umowy w miejscu i terminie wskazanym przez Zamawiającego</w:t>
      </w:r>
      <w:r w:rsidR="009E691C" w:rsidRPr="00664DD1">
        <w:rPr>
          <w:sz w:val="24"/>
          <w:szCs w:val="24"/>
        </w:rPr>
        <w:t>.</w:t>
      </w:r>
    </w:p>
    <w:p w14:paraId="07473333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 xml:space="preserve">Oświadczamy, że </w:t>
      </w:r>
      <w:r w:rsidRPr="00664DD1">
        <w:rPr>
          <w:rFonts w:eastAsia="Calibri" w:cs="Calibri"/>
          <w:i/>
          <w:sz w:val="24"/>
          <w:szCs w:val="24"/>
        </w:rPr>
        <w:t>(niepotrzebne skreślić):</w:t>
      </w:r>
    </w:p>
    <w:p w14:paraId="5183EAEA" w14:textId="77777777" w:rsidR="00F746FB" w:rsidRPr="00664DD1" w:rsidRDefault="00F746FB" w:rsidP="009E691C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zamówienie zrealizujemy we własnym zakresie,</w:t>
      </w:r>
    </w:p>
    <w:p w14:paraId="167D2647" w14:textId="51E18184" w:rsidR="003C0952" w:rsidRPr="008F4EDA" w:rsidRDefault="00F746FB" w:rsidP="008F4EDA">
      <w:pPr>
        <w:numPr>
          <w:ilvl w:val="0"/>
          <w:numId w:val="1"/>
        </w:numPr>
        <w:tabs>
          <w:tab w:val="left" w:pos="357"/>
        </w:tabs>
        <w:spacing w:after="12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zamierzamy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F746FB" w:rsidRPr="00D70064" w14:paraId="604CF7E6" w14:textId="77777777" w:rsidTr="00070C09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322EDC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L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3C892F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Rodzaj zamówienia powierzonego do wykonania przez Podwykonawcę*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67B30D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Firma (</w:t>
            </w:r>
            <w:r w:rsidRPr="00D70064"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>nazwa, pod którą działa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) Podwykonawcy **</w:t>
            </w:r>
          </w:p>
        </w:tc>
      </w:tr>
      <w:tr w:rsidR="00F746FB" w:rsidRPr="00D70064" w14:paraId="70E3FD38" w14:textId="77777777" w:rsidTr="00070C09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2E44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95E9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FC2" w14:textId="77777777" w:rsidR="00F746FB" w:rsidRPr="00D70064" w:rsidRDefault="00F746FB" w:rsidP="00070C09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F746FB" w:rsidRPr="00D70064" w14:paraId="6435F7B1" w14:textId="77777777" w:rsidTr="00070C09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52F0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BC4B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3E0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</w:tr>
    </w:tbl>
    <w:p w14:paraId="056C3EA9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* Wykonawca jest zobowiązany podać </w:t>
      </w:r>
      <w:r w:rsidRPr="00D70064">
        <w:rPr>
          <w:rFonts w:eastAsia="Calibri" w:cs="Calibri"/>
          <w:i/>
          <w:iCs/>
          <w:color w:val="000000"/>
          <w:sz w:val="16"/>
          <w:szCs w:val="16"/>
          <w:u w:val="single"/>
        </w:rPr>
        <w:t>szczegółowy</w:t>
      </w: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 zakres prac, które zamierza powierzyć podwykonawcy.</w:t>
      </w:r>
    </w:p>
    <w:p w14:paraId="24AC9F74" w14:textId="77777777" w:rsidR="00F746FB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>** Wykonawca jest zobowiązany podać firmę Podwykonawcy, o ile jest to wiadome.</w:t>
      </w:r>
    </w:p>
    <w:p w14:paraId="0D6DF89D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</w:p>
    <w:p w14:paraId="4EE75FD9" w14:textId="77777777" w:rsidR="00F746FB" w:rsidRPr="00C26168" w:rsidRDefault="00F746FB" w:rsidP="00F746FB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Informuję, iż </w:t>
      </w:r>
      <w:r w:rsidRPr="00C26168">
        <w:rPr>
          <w:rFonts w:eastAsia="Calibri" w:cstheme="minorHAnsi"/>
          <w:b/>
          <w:color w:val="000000"/>
          <w:sz w:val="24"/>
          <w:szCs w:val="24"/>
          <w:lang w:eastAsia="en-US"/>
        </w:rPr>
        <w:t>(właściwe zakreślić):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</w:p>
    <w:p w14:paraId="1D54E63E" w14:textId="77777777" w:rsidR="00F746FB" w:rsidRPr="00C26168" w:rsidRDefault="00F746FB" w:rsidP="00F746FB">
      <w:pPr>
        <w:spacing w:after="0" w:line="240" w:lineRule="auto"/>
        <w:ind w:left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□ wybór oferty nie będzie prowadzić do powstania u zamawiającego obowiązku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br/>
        <w:t xml:space="preserve">     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podatkowego;</w:t>
      </w:r>
    </w:p>
    <w:p w14:paraId="175C1F06" w14:textId="77777777" w:rsidR="00316E77" w:rsidRPr="00C26168" w:rsidRDefault="00F746FB" w:rsidP="00316E77">
      <w:pPr>
        <w:spacing w:after="0" w:line="240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□ </w:t>
      </w:r>
      <w:r w:rsidR="00316E77"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wybór oferty będzie prowadzić do powstania u zamawiającego obowiązku podatkowego w odniesieniu do następujących towarów i usług (w zależności od przedmiotu zamówienia): </w:t>
      </w:r>
      <w:r w:rsidR="00316E77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……………………………………….</w:t>
      </w:r>
      <w:r w:rsidR="00316E77" w:rsidRPr="00C26168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……………………………………..…………………………………</w:t>
      </w:r>
    </w:p>
    <w:p w14:paraId="441EF768" w14:textId="77777777" w:rsidR="00316E77" w:rsidRDefault="00316E77" w:rsidP="00316E77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Wartość towaru / usług (w zależności od przedmiotu zamówienia)</w:t>
      </w:r>
      <w:r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powodująca obowiązek podatkowy u </w:t>
      </w:r>
      <w:r>
        <w:rPr>
          <w:rFonts w:eastAsia="Calibri" w:cstheme="minorHAnsi"/>
          <w:color w:val="000000"/>
          <w:sz w:val="24"/>
          <w:szCs w:val="24"/>
          <w:lang w:eastAsia="en-US"/>
        </w:rPr>
        <w:t>Z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amawiającego to ……………</w:t>
      </w:r>
      <w:r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…….. zł netto</w:t>
      </w:r>
    </w:p>
    <w:p w14:paraId="73061C88" w14:textId="77777777" w:rsidR="00316E77" w:rsidRPr="00C26168" w:rsidRDefault="00316E77" w:rsidP="00316E77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>
        <w:rPr>
          <w:rFonts w:eastAsia="Calibri" w:cstheme="minorHAnsi"/>
          <w:color w:val="000000"/>
          <w:sz w:val="24"/>
          <w:szCs w:val="24"/>
          <w:lang w:eastAsia="en-US"/>
        </w:rPr>
        <w:t>Stawka podatku od towarów i usług, która zgodnie z wiedzą Wykonawcy będzie miała zastosowanie:………………………………………………………………………………………..………………..……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.</w:t>
      </w:r>
    </w:p>
    <w:p w14:paraId="13172055" w14:textId="4C817FBF" w:rsidR="00F746FB" w:rsidRPr="00C26168" w:rsidRDefault="00F746FB" w:rsidP="00316E77">
      <w:pPr>
        <w:spacing w:after="0" w:line="240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</w:p>
    <w:p w14:paraId="794011A0" w14:textId="77777777" w:rsidR="00F746FB" w:rsidRPr="00C26168" w:rsidRDefault="00F746FB" w:rsidP="00F746FB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9F12289" w14:textId="77777777" w:rsidR="00F746FB" w:rsidRPr="0019765D" w:rsidRDefault="00F746FB" w:rsidP="00F746FB">
      <w:pPr>
        <w:pStyle w:val="Akapitzlist"/>
        <w:spacing w:after="0" w:line="240" w:lineRule="auto"/>
        <w:ind w:left="284"/>
        <w:jc w:val="both"/>
        <w:rPr>
          <w:rFonts w:eastAsia="Calibri" w:cstheme="minorHAnsi"/>
          <w:color w:val="000000"/>
          <w:lang w:eastAsia="en-US"/>
        </w:rPr>
      </w:pPr>
    </w:p>
    <w:p w14:paraId="22C69B8B" w14:textId="77777777" w:rsidR="00F746FB" w:rsidRPr="00962B20" w:rsidRDefault="00F746FB" w:rsidP="00F746FB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cstheme="minorHAnsi"/>
          <w:b/>
          <w:i/>
          <w:sz w:val="24"/>
          <w:szCs w:val="24"/>
        </w:rPr>
      </w:pPr>
      <w:r w:rsidRPr="00C26168">
        <w:rPr>
          <w:rFonts w:cstheme="minorHAnsi"/>
          <w:sz w:val="24"/>
          <w:szCs w:val="24"/>
        </w:rPr>
        <w:t>O</w:t>
      </w:r>
      <w:r w:rsidRPr="00C26168">
        <w:rPr>
          <w:rFonts w:cstheme="minorHAnsi"/>
          <w:bCs/>
          <w:sz w:val="24"/>
          <w:szCs w:val="24"/>
        </w:rPr>
        <w:t>świadczamy,</w:t>
      </w:r>
      <w:r w:rsidRPr="00C26168">
        <w:rPr>
          <w:rFonts w:cstheme="minorHAnsi"/>
          <w:b/>
          <w:bCs/>
          <w:sz w:val="24"/>
          <w:szCs w:val="24"/>
        </w:rPr>
        <w:t xml:space="preserve"> </w:t>
      </w:r>
      <w:r w:rsidRPr="00C26168">
        <w:rPr>
          <w:rFonts w:cstheme="minorHAnsi"/>
          <w:bCs/>
          <w:sz w:val="24"/>
          <w:szCs w:val="24"/>
        </w:rPr>
        <w:t>że jesteśmy mikroprzedsiębiorstwem</w:t>
      </w:r>
      <w:r w:rsidRPr="00C26168">
        <w:rPr>
          <w:rFonts w:cstheme="minorHAnsi"/>
          <w:b/>
          <w:sz w:val="24"/>
          <w:szCs w:val="24"/>
        </w:rPr>
        <w:t>*</w:t>
      </w:r>
      <w:r w:rsidRPr="00C26168">
        <w:rPr>
          <w:rFonts w:cstheme="minorHAnsi"/>
          <w:bCs/>
          <w:sz w:val="24"/>
          <w:szCs w:val="24"/>
        </w:rPr>
        <w:t>, małym przedsiębiorstwem</w:t>
      </w:r>
      <w:r w:rsidRPr="00C26168">
        <w:rPr>
          <w:rFonts w:cstheme="minorHAnsi"/>
          <w:b/>
          <w:sz w:val="24"/>
          <w:szCs w:val="24"/>
        </w:rPr>
        <w:t>*</w:t>
      </w:r>
      <w:r w:rsidRPr="00C26168">
        <w:rPr>
          <w:rFonts w:cstheme="minorHAnsi"/>
          <w:bCs/>
          <w:sz w:val="24"/>
          <w:szCs w:val="24"/>
        </w:rPr>
        <w:t>, średnim przedsiębiorstwem</w:t>
      </w:r>
      <w:r w:rsidRPr="00C26168">
        <w:rPr>
          <w:rFonts w:cstheme="minorHAnsi"/>
          <w:b/>
          <w:sz w:val="24"/>
          <w:szCs w:val="24"/>
        </w:rPr>
        <w:t>*</w:t>
      </w:r>
      <w:r w:rsidRPr="00C26168">
        <w:rPr>
          <w:rFonts w:cstheme="minorHAnsi"/>
          <w:bCs/>
          <w:sz w:val="24"/>
          <w:szCs w:val="24"/>
        </w:rPr>
        <w:t xml:space="preserve"> (</w:t>
      </w:r>
      <w:r w:rsidRPr="00C26168">
        <w:rPr>
          <w:rFonts w:cstheme="minorHAnsi"/>
          <w:bCs/>
          <w:i/>
          <w:sz w:val="24"/>
          <w:szCs w:val="24"/>
        </w:rPr>
        <w:t xml:space="preserve">*właściwe należy zaznaczyć, </w:t>
      </w:r>
      <w:r w:rsidRPr="008B7656">
        <w:rPr>
          <w:rStyle w:val="DeltaViewInsertion"/>
          <w:rFonts w:cs="Arial"/>
          <w:sz w:val="24"/>
          <w:szCs w:val="24"/>
        </w:rPr>
        <w:t>informacja wymagana wyłącznie do celów statystycznych).</w:t>
      </w:r>
    </w:p>
    <w:p w14:paraId="3849D8B2" w14:textId="77777777" w:rsidR="00F746FB" w:rsidRPr="0094799B" w:rsidRDefault="00F746FB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40AFD29" w14:textId="77777777" w:rsidR="00F746FB" w:rsidRPr="000D31BD" w:rsidRDefault="00F746FB" w:rsidP="00F746FB">
      <w:pPr>
        <w:pStyle w:val="Akapitzlist"/>
        <w:numPr>
          <w:ilvl w:val="3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D31BD">
        <w:rPr>
          <w:rFonts w:cstheme="minorHAnsi"/>
          <w:sz w:val="24"/>
          <w:szCs w:val="24"/>
        </w:rPr>
        <w:t>Wraz z ofertą składamy następujące oświadczenia</w:t>
      </w:r>
      <w:r>
        <w:rPr>
          <w:rFonts w:cstheme="minorHAnsi"/>
          <w:sz w:val="24"/>
          <w:szCs w:val="24"/>
        </w:rPr>
        <w:t>,</w:t>
      </w:r>
      <w:r w:rsidRPr="000D31BD">
        <w:rPr>
          <w:rFonts w:cstheme="minorHAnsi"/>
          <w:sz w:val="24"/>
          <w:szCs w:val="24"/>
        </w:rPr>
        <w:t xml:space="preserve"> dokumenty</w:t>
      </w:r>
      <w:r>
        <w:rPr>
          <w:rFonts w:cstheme="minorHAnsi"/>
          <w:sz w:val="24"/>
          <w:szCs w:val="24"/>
        </w:rPr>
        <w:t>, pełnomocnictwa:</w:t>
      </w:r>
    </w:p>
    <w:p w14:paraId="349EAEDD" w14:textId="77777777"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………………………..……………………..……</w:t>
      </w:r>
    </w:p>
    <w:p w14:paraId="46A72B21" w14:textId="77777777"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162E5879" w14:textId="77777777" w:rsidR="00F746FB" w:rsidRPr="0051681D" w:rsidRDefault="00F746FB" w:rsidP="00F746FB">
      <w:pPr>
        <w:spacing w:after="0"/>
        <w:ind w:left="360"/>
        <w:jc w:val="both"/>
        <w:rPr>
          <w:rFonts w:eastAsia="Calibri" w:cstheme="minorHAnsi"/>
          <w:i/>
          <w:iCs/>
          <w:color w:val="000000"/>
          <w:lang w:eastAsia="en-GB"/>
        </w:rPr>
      </w:pPr>
      <w:r w:rsidRPr="0051681D">
        <w:rPr>
          <w:rFonts w:eastAsia="Calibri" w:cstheme="minorHAnsi"/>
          <w:color w:val="000000"/>
          <w:lang w:eastAsia="en-GB"/>
        </w:rPr>
        <w:br/>
      </w:r>
    </w:p>
    <w:p w14:paraId="0B04D860" w14:textId="77777777" w:rsidR="00F746FB" w:rsidRPr="0051681D" w:rsidRDefault="00F746FB" w:rsidP="00F746FB">
      <w:pPr>
        <w:autoSpaceDE w:val="0"/>
        <w:autoSpaceDN w:val="0"/>
        <w:adjustRightInd w:val="0"/>
        <w:spacing w:after="0"/>
        <w:ind w:hanging="142"/>
        <w:jc w:val="both"/>
        <w:rPr>
          <w:rFonts w:eastAsia="Times New Roman" w:cstheme="minorHAnsi"/>
        </w:rPr>
      </w:pPr>
    </w:p>
    <w:p w14:paraId="53ED9A1D" w14:textId="77777777" w:rsidR="00F746FB" w:rsidRPr="0051681D" w:rsidRDefault="00F746FB" w:rsidP="00F746FB">
      <w:pPr>
        <w:spacing w:after="0" w:line="240" w:lineRule="auto"/>
        <w:rPr>
          <w:rFonts w:eastAsia="Times New Roman" w:cstheme="minorHAnsi"/>
        </w:rPr>
      </w:pPr>
    </w:p>
    <w:p w14:paraId="5D3E3010" w14:textId="77777777" w:rsidR="00F746FB" w:rsidRPr="00756A44" w:rsidRDefault="00F746FB" w:rsidP="00F746FB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>
        <w:rPr>
          <w:rFonts w:eastAsiaTheme="minorHAnsi" w:cstheme="minorHAnsi"/>
          <w:b/>
          <w:color w:val="FF0000"/>
          <w:sz w:val="24"/>
          <w:szCs w:val="24"/>
          <w:lang w:eastAsia="en-US"/>
        </w:rPr>
        <w:t>Kwalifikowany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zaufany lub podpis osobisty</w:t>
      </w:r>
    </w:p>
    <w:p w14:paraId="35C6B45F" w14:textId="77777777" w:rsidR="00F746FB" w:rsidRPr="0051681D" w:rsidRDefault="00F746FB" w:rsidP="00F746F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06B5DEA4" w14:textId="77777777" w:rsidR="00B62B95" w:rsidRDefault="00B62B95"/>
    <w:sectPr w:rsidR="00B62B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FB1CB" w14:textId="77777777" w:rsidR="00F81DDD" w:rsidRDefault="00F81DDD" w:rsidP="00F746FB">
      <w:pPr>
        <w:spacing w:after="0" w:line="240" w:lineRule="auto"/>
      </w:pPr>
      <w:r>
        <w:separator/>
      </w:r>
    </w:p>
  </w:endnote>
  <w:endnote w:type="continuationSeparator" w:id="0">
    <w:p w14:paraId="43EE2C9C" w14:textId="77777777" w:rsidR="00F81DDD" w:rsidRDefault="00F81DDD" w:rsidP="00F7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246499"/>
      <w:docPartObj>
        <w:docPartGallery w:val="Page Numbers (Bottom of Page)"/>
        <w:docPartUnique/>
      </w:docPartObj>
    </w:sdtPr>
    <w:sdtEndPr/>
    <w:sdtContent>
      <w:p w14:paraId="3A35CA43" w14:textId="77777777" w:rsidR="00F746FB" w:rsidRDefault="00F746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9D37DE" w14:textId="77777777" w:rsidR="00F746FB" w:rsidRDefault="00F7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AE74A" w14:textId="77777777" w:rsidR="00F81DDD" w:rsidRDefault="00F81DDD" w:rsidP="00F746FB">
      <w:pPr>
        <w:spacing w:after="0" w:line="240" w:lineRule="auto"/>
      </w:pPr>
      <w:r>
        <w:separator/>
      </w:r>
    </w:p>
  </w:footnote>
  <w:footnote w:type="continuationSeparator" w:id="0">
    <w:p w14:paraId="7AD02948" w14:textId="77777777" w:rsidR="00F81DDD" w:rsidRDefault="00F81DDD" w:rsidP="00F7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B632A" w14:textId="77777777" w:rsidR="00B10109" w:rsidRDefault="00B10109">
    <w:pPr>
      <w:pStyle w:val="Nagwek"/>
    </w:pPr>
    <w:r w:rsidRPr="00B10109">
      <w:rPr>
        <w:noProof/>
      </w:rPr>
      <w:drawing>
        <wp:inline distT="0" distB="0" distL="0" distR="0" wp14:anchorId="6E0DB3EB" wp14:editId="1EBC2C85">
          <wp:extent cx="5760720" cy="5378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980266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9E74BE"/>
    <w:multiLevelType w:val="multilevel"/>
    <w:tmpl w:val="BBB2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1B301C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9328BF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D55004A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7" w15:restartNumberingAfterBreak="0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C678D"/>
    <w:multiLevelType w:val="hybridMultilevel"/>
    <w:tmpl w:val="A1BC5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75F06"/>
    <w:multiLevelType w:val="hybridMultilevel"/>
    <w:tmpl w:val="09EAB5CC"/>
    <w:lvl w:ilvl="0" w:tplc="7110F02A"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A38DE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5842AC9"/>
    <w:multiLevelType w:val="hybridMultilevel"/>
    <w:tmpl w:val="E7AAE3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ADC2666"/>
    <w:multiLevelType w:val="hybridMultilevel"/>
    <w:tmpl w:val="B896FC56"/>
    <w:lvl w:ilvl="0" w:tplc="0A4679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3"/>
  </w:num>
  <w:num w:numId="5">
    <w:abstractNumId w:val="1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0"/>
  </w:num>
  <w:num w:numId="12">
    <w:abstractNumId w:val="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FB"/>
    <w:rsid w:val="00034ADD"/>
    <w:rsid w:val="000734D2"/>
    <w:rsid w:val="000B68ED"/>
    <w:rsid w:val="00166FE2"/>
    <w:rsid w:val="00185EE8"/>
    <w:rsid w:val="001D4ADC"/>
    <w:rsid w:val="00204983"/>
    <w:rsid w:val="002144D0"/>
    <w:rsid w:val="00216D8E"/>
    <w:rsid w:val="00266402"/>
    <w:rsid w:val="002664D0"/>
    <w:rsid w:val="002C3410"/>
    <w:rsid w:val="0031519A"/>
    <w:rsid w:val="00316E77"/>
    <w:rsid w:val="003231DF"/>
    <w:rsid w:val="00374060"/>
    <w:rsid w:val="0037567F"/>
    <w:rsid w:val="003C0952"/>
    <w:rsid w:val="003F4F3A"/>
    <w:rsid w:val="00460D53"/>
    <w:rsid w:val="00466EE6"/>
    <w:rsid w:val="00467EDA"/>
    <w:rsid w:val="004946BF"/>
    <w:rsid w:val="004A0736"/>
    <w:rsid w:val="004E58C5"/>
    <w:rsid w:val="0051127E"/>
    <w:rsid w:val="005460A4"/>
    <w:rsid w:val="005B49B4"/>
    <w:rsid w:val="005C4170"/>
    <w:rsid w:val="005D3F6A"/>
    <w:rsid w:val="00601EB7"/>
    <w:rsid w:val="006502CC"/>
    <w:rsid w:val="0066304B"/>
    <w:rsid w:val="00664DD1"/>
    <w:rsid w:val="00725FD2"/>
    <w:rsid w:val="007462FD"/>
    <w:rsid w:val="007927E2"/>
    <w:rsid w:val="007C6072"/>
    <w:rsid w:val="007D1ED2"/>
    <w:rsid w:val="008F4EDA"/>
    <w:rsid w:val="00962B20"/>
    <w:rsid w:val="00967BB8"/>
    <w:rsid w:val="009E691C"/>
    <w:rsid w:val="009F4154"/>
    <w:rsid w:val="009F4D24"/>
    <w:rsid w:val="00A278EA"/>
    <w:rsid w:val="00A702D1"/>
    <w:rsid w:val="00AF7D84"/>
    <w:rsid w:val="00B10109"/>
    <w:rsid w:val="00B62B95"/>
    <w:rsid w:val="00B66372"/>
    <w:rsid w:val="00B838E9"/>
    <w:rsid w:val="00BB0403"/>
    <w:rsid w:val="00BD7B52"/>
    <w:rsid w:val="00BE6FA8"/>
    <w:rsid w:val="00C065B2"/>
    <w:rsid w:val="00C3601F"/>
    <w:rsid w:val="00C75957"/>
    <w:rsid w:val="00C9729F"/>
    <w:rsid w:val="00D50284"/>
    <w:rsid w:val="00D83874"/>
    <w:rsid w:val="00D939AC"/>
    <w:rsid w:val="00DA25FB"/>
    <w:rsid w:val="00DB39BD"/>
    <w:rsid w:val="00DC24BE"/>
    <w:rsid w:val="00E354A1"/>
    <w:rsid w:val="00E86EF4"/>
    <w:rsid w:val="00EC3FB7"/>
    <w:rsid w:val="00F0636F"/>
    <w:rsid w:val="00F12765"/>
    <w:rsid w:val="00F14A66"/>
    <w:rsid w:val="00F25F1C"/>
    <w:rsid w:val="00F45162"/>
    <w:rsid w:val="00F746FB"/>
    <w:rsid w:val="00F81DDD"/>
    <w:rsid w:val="00F84996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4562"/>
  <w15:chartTrackingRefBased/>
  <w15:docId w15:val="{6422074D-210B-43FD-AD49-A7B7B72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A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,Akapit z listą4,Podsis rysunku,T_SZ_List Paragraph,Wyliczanie,Obiekt"/>
    <w:basedOn w:val="Normalny"/>
    <w:link w:val="AkapitzlistZnak"/>
    <w:qFormat/>
    <w:rsid w:val="00F746F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,Podsis rysunku Znak"/>
    <w:link w:val="Akapitzlist"/>
    <w:uiPriority w:val="34"/>
    <w:qFormat/>
    <w:locked/>
    <w:rsid w:val="00F746FB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F746FB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F746FB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F746FB"/>
    <w:rPr>
      <w:b/>
      <w:i/>
      <w:spacing w:val="0"/>
    </w:rPr>
  </w:style>
  <w:style w:type="table" w:styleId="Tabela-Siatka">
    <w:name w:val="Table Grid"/>
    <w:basedOn w:val="Standardowy"/>
    <w:uiPriority w:val="59"/>
    <w:rsid w:val="00F746F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6F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6FB"/>
    <w:rPr>
      <w:rFonts w:eastAsiaTheme="minorEastAsia"/>
      <w:lang w:eastAsia="pl-PL"/>
    </w:rPr>
  </w:style>
  <w:style w:type="paragraph" w:customStyle="1" w:styleId="WW-Domylnie">
    <w:name w:val="WW-Domyślnie"/>
    <w:rsid w:val="00C3601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DB39BD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DB39BD"/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DB39B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E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0B68E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8ED"/>
    <w:rPr>
      <w:rFonts w:ascii="Tahoma" w:eastAsia="Tahoma" w:hAnsi="Tahoma" w:cs="Tahoma"/>
      <w:kern w:val="2"/>
      <w:sz w:val="20"/>
      <w:szCs w:val="20"/>
      <w:lang w:val="x-non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1334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56</cp:revision>
  <cp:lastPrinted>2021-02-19T13:39:00Z</cp:lastPrinted>
  <dcterms:created xsi:type="dcterms:W3CDTF">2021-02-19T13:29:00Z</dcterms:created>
  <dcterms:modified xsi:type="dcterms:W3CDTF">2022-02-08T12:28:00Z</dcterms:modified>
</cp:coreProperties>
</file>