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5F63" w14:textId="77777777" w:rsidR="0006687F" w:rsidRPr="00EB08A7" w:rsidRDefault="0006687F" w:rsidP="0073719E">
      <w:pPr>
        <w:keepNext/>
        <w:spacing w:after="120" w:line="360" w:lineRule="auto"/>
        <w:jc w:val="both"/>
        <w:outlineLvl w:val="3"/>
        <w:rPr>
          <w:rFonts w:ascii="Segoe UI Light" w:hAnsi="Segoe UI Light" w:cs="Segoe UI Light"/>
          <w:b/>
          <w:bCs/>
          <w:sz w:val="20"/>
          <w:szCs w:val="20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</w:rPr>
        <w:t xml:space="preserve">Załącznik do SWZ nr 1 </w:t>
      </w:r>
    </w:p>
    <w:p w14:paraId="4F6E47EF" w14:textId="77777777" w:rsidR="0006687F" w:rsidRPr="00EB08A7" w:rsidRDefault="0006687F" w:rsidP="00EB08A7">
      <w:pPr>
        <w:spacing w:after="120" w:line="360" w:lineRule="auto"/>
        <w:rPr>
          <w:rFonts w:ascii="Segoe UI Light" w:hAnsi="Segoe UI Light" w:cs="Segoe UI Light"/>
          <w:sz w:val="20"/>
          <w:szCs w:val="20"/>
          <w:lang w:eastAsia="pl-PL"/>
        </w:rPr>
      </w:pPr>
    </w:p>
    <w:tbl>
      <w:tblPr>
        <w:tblW w:w="11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06687F" w:rsidRPr="003F0434" w14:paraId="30F63937" w14:textId="77777777">
        <w:tc>
          <w:tcPr>
            <w:tcW w:w="6120" w:type="dxa"/>
          </w:tcPr>
          <w:p w14:paraId="54CA761D" w14:textId="77777777" w:rsidR="0006687F" w:rsidRPr="00EB08A7" w:rsidRDefault="0006687F" w:rsidP="00EB08A7">
            <w:pPr>
              <w:keepNext/>
              <w:spacing w:after="120" w:line="360" w:lineRule="auto"/>
              <w:ind w:right="72"/>
              <w:jc w:val="both"/>
              <w:outlineLvl w:val="5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76220BA7" w14:textId="761E2422" w:rsidR="0006687F" w:rsidRPr="00EB08A7" w:rsidRDefault="0006687F" w:rsidP="00EB08A7">
            <w:pPr>
              <w:spacing w:after="120" w:line="360" w:lineRule="auto"/>
              <w:jc w:val="right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bookmarkStart w:id="0" w:name="_Hlk41514657"/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KPFZ.271.</w:t>
            </w:r>
            <w:r w:rsidR="00BE55C6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7</w:t>
            </w: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.202</w:t>
            </w:r>
            <w:bookmarkEnd w:id="0"/>
            <w:r w:rsidR="00BE55C6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20" w:type="dxa"/>
          </w:tcPr>
          <w:p w14:paraId="1325ECB3" w14:textId="77777777" w:rsidR="0006687F" w:rsidRPr="00EB08A7" w:rsidRDefault="0006687F" w:rsidP="00EB08A7">
            <w:pPr>
              <w:spacing w:after="120" w:line="360" w:lineRule="auto"/>
              <w:jc w:val="right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 xml:space="preserve">               </w:t>
            </w:r>
          </w:p>
        </w:tc>
      </w:tr>
    </w:tbl>
    <w:p w14:paraId="70FDB092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F6BB6B7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</w:rPr>
        <w:t>FORMULARZ OFERTY</w:t>
      </w:r>
    </w:p>
    <w:p w14:paraId="724D770C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DLA</w:t>
      </w:r>
    </w:p>
    <w:p w14:paraId="20DD0F22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ind w:left="431" w:hanging="431"/>
        <w:jc w:val="center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PRZETARGU NIEOGRANICZONEGO</w:t>
      </w:r>
    </w:p>
    <w:p w14:paraId="5B9A43EC" w14:textId="77777777" w:rsidR="0006687F" w:rsidRPr="00EB08A7" w:rsidRDefault="0006687F" w:rsidP="00EB08A7">
      <w:pPr>
        <w:numPr>
          <w:ilvl w:val="0"/>
          <w:numId w:val="2"/>
        </w:numPr>
        <w:spacing w:after="120" w:line="360" w:lineRule="auto"/>
        <w:jc w:val="center"/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 xml:space="preserve">pn. „Odbiór i zagospodarowanie stałych odpadów komunalnych z terenu Gminy Osiek od  1 </w:t>
      </w:r>
      <w:r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>września</w:t>
      </w: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 xml:space="preserve"> 2022 r. do 31 </w:t>
      </w:r>
      <w:r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>grudnia</w:t>
      </w: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 xml:space="preserve"> 2022 r.”</w:t>
      </w:r>
    </w:p>
    <w:p w14:paraId="482C93E5" w14:textId="77777777" w:rsidR="0006687F" w:rsidRPr="00EB08A7" w:rsidRDefault="0006687F" w:rsidP="00EB08A7">
      <w:pPr>
        <w:spacing w:after="120" w:line="360" w:lineRule="auto"/>
        <w:rPr>
          <w:rFonts w:ascii="Segoe UI Light" w:hAnsi="Segoe UI Light" w:cs="Segoe UI Light"/>
          <w:sz w:val="20"/>
          <w:szCs w:val="20"/>
          <w:lang w:eastAsia="pl-PL"/>
        </w:rPr>
      </w:pPr>
    </w:p>
    <w:p w14:paraId="713285E4" w14:textId="77777777" w:rsidR="0006687F" w:rsidRPr="00EB08A7" w:rsidRDefault="0006687F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ZAMAWIAJĄCY:</w:t>
      </w:r>
    </w:p>
    <w:p w14:paraId="3A476388" w14:textId="77777777" w:rsidR="0006687F" w:rsidRPr="00EB08A7" w:rsidRDefault="0006687F" w:rsidP="00EB08A7">
      <w:pPr>
        <w:tabs>
          <w:tab w:val="left" w:pos="2410"/>
        </w:tabs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Gmina Osiek,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Osiek 85, 87-340 Osiek / pow. brodnicki</w:t>
      </w:r>
    </w:p>
    <w:p w14:paraId="5FC21ADE" w14:textId="77777777" w:rsidR="0006687F" w:rsidRPr="00EB08A7" w:rsidRDefault="0006687F" w:rsidP="00EB08A7">
      <w:pPr>
        <w:tabs>
          <w:tab w:val="left" w:pos="2410"/>
        </w:tabs>
        <w:spacing w:after="120" w:line="360" w:lineRule="auto"/>
        <w:ind w:left="360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348D94E9" w14:textId="77777777" w:rsidR="0006687F" w:rsidRPr="00EB08A7" w:rsidRDefault="0006687F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WYKONAWCA:</w:t>
      </w:r>
    </w:p>
    <w:p w14:paraId="36967574" w14:textId="77777777" w:rsidR="0006687F" w:rsidRPr="00EB08A7" w:rsidRDefault="0006687F" w:rsidP="00EB08A7">
      <w:pPr>
        <w:spacing w:after="120" w:line="360" w:lineRule="auto"/>
        <w:ind w:left="360"/>
        <w:jc w:val="both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Niniejsza oferta zostaje złożona przez: 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684"/>
      </w:tblGrid>
      <w:tr w:rsidR="0006687F" w:rsidRPr="003F0434" w14:paraId="0A3B3286" w14:textId="77777777">
        <w:trPr>
          <w:cantSplit/>
        </w:trPr>
        <w:tc>
          <w:tcPr>
            <w:tcW w:w="1312" w:type="pct"/>
          </w:tcPr>
          <w:p w14:paraId="4524AF9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688" w:type="pct"/>
            <w:shd w:val="clear" w:color="auto" w:fill="D9D9D9"/>
          </w:tcPr>
          <w:p w14:paraId="2B70320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6940751F" w14:textId="77777777">
        <w:trPr>
          <w:cantSplit/>
        </w:trPr>
        <w:tc>
          <w:tcPr>
            <w:tcW w:w="1312" w:type="pct"/>
          </w:tcPr>
          <w:p w14:paraId="1C0DF036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688" w:type="pct"/>
            <w:shd w:val="clear" w:color="auto" w:fill="D9D9D9"/>
          </w:tcPr>
          <w:p w14:paraId="5DC4FD9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78E7B877" w14:textId="77777777">
        <w:trPr>
          <w:cantSplit/>
        </w:trPr>
        <w:tc>
          <w:tcPr>
            <w:tcW w:w="1312" w:type="pct"/>
          </w:tcPr>
          <w:p w14:paraId="68DA111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3688" w:type="pct"/>
            <w:shd w:val="clear" w:color="auto" w:fill="D9D9D9"/>
          </w:tcPr>
          <w:p w14:paraId="10CF39C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659D58C8" w14:textId="77777777">
        <w:trPr>
          <w:cantSplit/>
        </w:trPr>
        <w:tc>
          <w:tcPr>
            <w:tcW w:w="1312" w:type="pct"/>
          </w:tcPr>
          <w:p w14:paraId="6C9CAA2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Numer KRS (jeśli dotyczy)</w:t>
            </w:r>
          </w:p>
        </w:tc>
        <w:tc>
          <w:tcPr>
            <w:tcW w:w="3688" w:type="pct"/>
            <w:shd w:val="clear" w:color="auto" w:fill="D9D9D9"/>
          </w:tcPr>
          <w:p w14:paraId="5137D2C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6063D79B" w14:textId="77777777" w:rsidR="0006687F" w:rsidRPr="00EB08A7" w:rsidRDefault="0006687F" w:rsidP="00EB08A7">
      <w:pPr>
        <w:suppressAutoHyphens/>
        <w:spacing w:after="120" w:line="360" w:lineRule="auto"/>
        <w:ind w:left="360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7153452D" w14:textId="77777777" w:rsidR="0006687F" w:rsidRPr="00EB08A7" w:rsidRDefault="0006687F" w:rsidP="00EB08A7">
      <w:pPr>
        <w:numPr>
          <w:ilvl w:val="0"/>
          <w:numId w:val="3"/>
        </w:numPr>
        <w:suppressAutoHyphens/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6684"/>
      </w:tblGrid>
      <w:tr w:rsidR="0006687F" w:rsidRPr="003F0434" w14:paraId="7798F2F4" w14:textId="77777777">
        <w:tc>
          <w:tcPr>
            <w:tcW w:w="1312" w:type="pct"/>
          </w:tcPr>
          <w:p w14:paraId="2291B075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Imię i nazwisko:</w:t>
            </w:r>
          </w:p>
        </w:tc>
        <w:tc>
          <w:tcPr>
            <w:tcW w:w="3688" w:type="pct"/>
            <w:shd w:val="clear" w:color="auto" w:fill="D9D9D9"/>
          </w:tcPr>
          <w:p w14:paraId="4A2B3B90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6687F" w:rsidRPr="003F0434" w14:paraId="73D7103C" w14:textId="77777777">
        <w:tc>
          <w:tcPr>
            <w:tcW w:w="1312" w:type="pct"/>
          </w:tcPr>
          <w:p w14:paraId="41AD6D35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</w:pPr>
            <w:proofErr w:type="spellStart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Nr</w:t>
            </w:r>
            <w:proofErr w:type="spellEnd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3688" w:type="pct"/>
            <w:shd w:val="clear" w:color="auto" w:fill="D9D9D9"/>
          </w:tcPr>
          <w:p w14:paraId="354359C1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6687F" w:rsidRPr="003F0434" w14:paraId="75ED753D" w14:textId="77777777">
        <w:tc>
          <w:tcPr>
            <w:tcW w:w="1312" w:type="pct"/>
          </w:tcPr>
          <w:p w14:paraId="1C96C6CF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</w:pPr>
            <w:proofErr w:type="spellStart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EB08A7">
              <w:rPr>
                <w:rFonts w:ascii="Segoe UI Light" w:hAnsi="Segoe UI Light" w:cs="Segoe UI Light"/>
                <w:sz w:val="20"/>
                <w:szCs w:val="20"/>
                <w:lang w:val="de-DE" w:eastAsia="pl-PL"/>
              </w:rPr>
              <w:t>:</w:t>
            </w:r>
          </w:p>
        </w:tc>
        <w:tc>
          <w:tcPr>
            <w:tcW w:w="3688" w:type="pct"/>
            <w:shd w:val="clear" w:color="auto" w:fill="D9D9D9"/>
          </w:tcPr>
          <w:p w14:paraId="5F55B429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31B79807" w14:textId="77777777" w:rsidR="0006687F" w:rsidRPr="00EB08A7" w:rsidRDefault="0006687F" w:rsidP="00EB08A7">
      <w:pPr>
        <w:spacing w:after="120" w:line="360" w:lineRule="auto"/>
        <w:ind w:left="357"/>
        <w:jc w:val="both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6B50098D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Oświadczam, że:</w:t>
      </w:r>
    </w:p>
    <w:p w14:paraId="788B4B39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20" w:hanging="360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Zapoznałem się z treścią SWZ dla niniejszego zamówienia.</w:t>
      </w:r>
    </w:p>
    <w:p w14:paraId="12D1C438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14" w:hanging="357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lastRenderedPageBreak/>
        <w:t>Gwarantuję wykonanie całości niniejszego zamówienia zgodnie z treścią: SWZ, wyjaśnień do SWZ oraz jej modyfikacji.</w:t>
      </w:r>
    </w:p>
    <w:p w14:paraId="14614B39" w14:textId="77777777" w:rsidR="0006687F" w:rsidRPr="00EB08A7" w:rsidRDefault="0006687F" w:rsidP="00EB08A7">
      <w:pPr>
        <w:numPr>
          <w:ilvl w:val="0"/>
          <w:numId w:val="4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Nawiązując do ogłoszenia  o przetargu nieograniczonym, na  wykonanie zadania pn.:  ,,Odbiór i zagospodarowanie stałych odpadów komunalnych z terenu Gminy Osiek od  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br/>
        <w:t xml:space="preserve">1 </w:t>
      </w:r>
      <w:r>
        <w:rPr>
          <w:rFonts w:ascii="Segoe UI Light" w:hAnsi="Segoe UI Light" w:cs="Segoe UI Light"/>
          <w:sz w:val="20"/>
          <w:szCs w:val="20"/>
          <w:lang w:eastAsia="pl-PL"/>
        </w:rPr>
        <w:t>września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2022 r. do 31 </w:t>
      </w:r>
      <w:r>
        <w:rPr>
          <w:rFonts w:ascii="Segoe UI Light" w:hAnsi="Segoe UI Light" w:cs="Segoe UI Light"/>
          <w:sz w:val="20"/>
          <w:szCs w:val="20"/>
          <w:lang w:eastAsia="pl-PL"/>
        </w:rPr>
        <w:t>grudnia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2022 r.” oferuję się wykonać usługę za łączną cenę:</w:t>
      </w:r>
    </w:p>
    <w:p w14:paraId="738F89FE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cena brutto*: __________________________________________________________________________</w:t>
      </w:r>
    </w:p>
    <w:p w14:paraId="64ADCFA1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(słownie: __________________________________________________________________________)</w:t>
      </w:r>
    </w:p>
    <w:p w14:paraId="7B034527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* cena brutto jest sumą wartości brutto wymienionych w tabeli</w:t>
      </w:r>
    </w:p>
    <w:p w14:paraId="4780D810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W skład łącznej ceny usługi wchodzi:</w:t>
      </w:r>
    </w:p>
    <w:p w14:paraId="34EDB10F" w14:textId="77777777" w:rsidR="0006687F" w:rsidRPr="00EB08A7" w:rsidRDefault="0006687F" w:rsidP="00EB08A7">
      <w:pPr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u w:val="single"/>
          <w:lang w:eastAsia="pl-PL"/>
        </w:rPr>
        <w:t>Odbieranie i zagospodarowanie odpadów komunalnych od właścicieli nieruchomości</w:t>
      </w:r>
    </w:p>
    <w:p w14:paraId="1DAE5EB9" w14:textId="77777777" w:rsidR="0006687F" w:rsidRPr="00EB08A7" w:rsidRDefault="0006687F" w:rsidP="00EB08A7">
      <w:pPr>
        <w:spacing w:after="120" w:line="360" w:lineRule="auto"/>
        <w:ind w:left="360"/>
        <w:rPr>
          <w:rFonts w:ascii="Segoe UI Light" w:hAnsi="Segoe UI Light" w:cs="Segoe UI Light"/>
          <w:sz w:val="20"/>
          <w:szCs w:val="20"/>
          <w:lang w:eastAsia="pl-PL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82"/>
        <w:gridCol w:w="1979"/>
        <w:gridCol w:w="1553"/>
        <w:gridCol w:w="1272"/>
        <w:gridCol w:w="1140"/>
        <w:gridCol w:w="977"/>
        <w:gridCol w:w="14"/>
        <w:gridCol w:w="832"/>
        <w:gridCol w:w="13"/>
      </w:tblGrid>
      <w:tr w:rsidR="0006687F" w:rsidRPr="003F0434" w14:paraId="281ADF62" w14:textId="77777777">
        <w:trPr>
          <w:trHeight w:hRule="exact" w:val="128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4A39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Kod odpadów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B5B80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Rodzaj odpadów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61669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 xml:space="preserve">Prognozowana ilość odpadów w okresie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4</w:t>
            </w:r>
            <w:r w:rsidRPr="00EB08A7">
              <w:rPr>
                <w:rFonts w:ascii="Segoe UI Light" w:hAnsi="Segoe UI Light" w:cs="Segoe UI Light"/>
                <w:sz w:val="20"/>
                <w:szCs w:val="20"/>
              </w:rPr>
              <w:t xml:space="preserve"> m-cy (ton)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A89ED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Cena za odbieranie 1 Mg odpadów (zł netto)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E299F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Stawka podatku VAT (%)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3955D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Cena za odbieranie 1 Mg odpadów (zł brutto)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A02E3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Wartość (zł brutto)</w:t>
            </w:r>
          </w:p>
        </w:tc>
      </w:tr>
      <w:tr w:rsidR="0006687F" w:rsidRPr="003F0434" w14:paraId="72F10F36" w14:textId="77777777">
        <w:trPr>
          <w:trHeight w:hRule="exact" w:val="711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F88AF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20 01 02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F71F4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Szkło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F8C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FDC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F9A9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B7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A8C3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3D200137" w14:textId="77777777">
        <w:trPr>
          <w:trHeight w:hRule="exact" w:val="515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E17B8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 xml:space="preserve">20 01 39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4D066A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Tworzywa sztuczne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13E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5826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92D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80BA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FA8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122B0952" w14:textId="77777777">
        <w:trPr>
          <w:trHeight w:hRule="exact" w:val="1350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DB6D7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20 03 01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03BAA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Niesegregowane (zmieszane) odpady komunalne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C67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240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DFE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99D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20A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918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123DF0A4" w14:textId="77777777">
        <w:trPr>
          <w:gridAfter w:val="1"/>
          <w:wAfter w:w="7" w:type="pct"/>
          <w:trHeight w:hRule="exact" w:val="125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1157B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20 03 07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C5E176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Odpady wielkogabarytowe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414F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640F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3FB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46F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272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680D3CC9" w14:textId="77777777">
        <w:trPr>
          <w:gridAfter w:val="1"/>
          <w:wAfter w:w="7" w:type="pct"/>
          <w:trHeight w:hRule="exact" w:val="584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45858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20 01 01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1FECC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Papier i tektura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C31D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D5E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EB3B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361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2D4D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01D3A07C" w14:textId="77777777">
        <w:trPr>
          <w:gridAfter w:val="1"/>
          <w:wAfter w:w="7" w:type="pct"/>
          <w:trHeight w:hRule="exact" w:val="1133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E1D9B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20 02 01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6919A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Odpady ulegające biodegradacji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8736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0C44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46B0A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B2C6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807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5F8A719F" w14:textId="77777777">
        <w:trPr>
          <w:gridAfter w:val="1"/>
          <w:wAfter w:w="7" w:type="pct"/>
          <w:trHeight w:hRule="exact" w:val="1282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C06D5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17 01 01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2EA614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1C1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7B7E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6224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095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A6D92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71B99208" w14:textId="77777777">
        <w:trPr>
          <w:gridAfter w:val="1"/>
          <w:wAfter w:w="7" w:type="pct"/>
          <w:trHeight w:hRule="exact" w:val="1159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35DD1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16 01 03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6EBC20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Zużyte opony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077F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4DF5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B7A08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706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F88A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6687F" w:rsidRPr="003F0434" w14:paraId="6C3AC488" w14:textId="77777777">
        <w:trPr>
          <w:gridAfter w:val="1"/>
          <w:wAfter w:w="7" w:type="pct"/>
          <w:trHeight w:hRule="exact" w:val="533"/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43D2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C0CB7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09DD3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B037D3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3FE7B7D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3783AB09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5781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59278FD" w14:textId="77777777" w:rsidR="0006687F" w:rsidRPr="00EB08A7" w:rsidRDefault="0006687F" w:rsidP="00EB08A7">
      <w:pPr>
        <w:spacing w:after="120" w:line="360" w:lineRule="auto"/>
        <w:ind w:left="720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</w:p>
    <w:p w14:paraId="7F3844D1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rPr>
          <w:rFonts w:ascii="Segoe UI Light" w:hAnsi="Segoe UI Light" w:cs="Segoe UI Light"/>
          <w:b/>
          <w:bCs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Oferuję termin płatności za fakturę: ………. dni. </w:t>
      </w:r>
    </w:p>
    <w:p w14:paraId="2CB50DFF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że zdobyliśmy wszystkie informacje, jakie były niezbędne do przygotowania oferty.</w:t>
      </w:r>
    </w:p>
    <w:p w14:paraId="38E6C415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że zapoznaliśmy się ze Specyfikacją Warunków Zamówienia i akceptujemy warunki w niej zawarte bez zastrzeżeń.</w:t>
      </w:r>
    </w:p>
    <w:p w14:paraId="07FD284F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iż zapoznaliśmy się i akceptujemy istotne postanowienia umowy   (załącznik nr 7 SWZ).</w:t>
      </w:r>
    </w:p>
    <w:p w14:paraId="1600078A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Oświadczamy, że uważamy się za związanych ofertą w okresie 30 dni (bieg terminu rozpoczyna się wraz z upływem terminu składania ofert.).</w:t>
      </w:r>
    </w:p>
    <w:p w14:paraId="1A2DEC63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Zobowiązujemy się do wykonania przedmiotu zamówienia w okresie: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od 1 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września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 2022r. do 31 </w:t>
      </w:r>
      <w:r>
        <w:rPr>
          <w:rFonts w:ascii="Segoe UI Light" w:hAnsi="Segoe UI Light" w:cs="Segoe UI Light"/>
          <w:b/>
          <w:bCs/>
          <w:sz w:val="20"/>
          <w:szCs w:val="20"/>
          <w:lang w:eastAsia="pl-PL"/>
        </w:rPr>
        <w:t>grudnia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 xml:space="preserve"> 2022 r.</w:t>
      </w:r>
    </w:p>
    <w:p w14:paraId="6ED24EBB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W przypadku wybrania naszej oferty zobowiązujemy się do podpisania umowy w miejscu i terminie wskazanym przez Zamawiającego w zawiadomieniu. </w:t>
      </w:r>
    </w:p>
    <w:p w14:paraId="152341B0" w14:textId="77777777" w:rsidR="0006687F" w:rsidRPr="00EB08A7" w:rsidRDefault="0006687F" w:rsidP="00EB08A7">
      <w:pPr>
        <w:numPr>
          <w:ilvl w:val="0"/>
          <w:numId w:val="3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Składam niniejszą ofertę </w:t>
      </w:r>
      <w:r w:rsidRPr="00EB08A7">
        <w:rPr>
          <w:rFonts w:ascii="Segoe UI Light" w:hAnsi="Segoe UI Light" w:cs="Segoe UI Light"/>
          <w:sz w:val="20"/>
          <w:szCs w:val="20"/>
          <w:shd w:val="clear" w:color="auto" w:fill="D9D9D9"/>
          <w:lang w:eastAsia="pl-PL"/>
        </w:rPr>
        <w:t>we własnym imieniu / jako Wykonawcy wspólnie ubiegający się o udzielenie zamówienia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.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(niepotrzebne skreślić).</w:t>
      </w:r>
    </w:p>
    <w:p w14:paraId="049BCA31" w14:textId="77777777" w:rsidR="0006687F" w:rsidRPr="00EB08A7" w:rsidRDefault="0006687F" w:rsidP="00EB08A7">
      <w:pPr>
        <w:spacing w:after="120" w:line="360" w:lineRule="auto"/>
        <w:ind w:left="709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Następujące części zamówienia wykonają poszczególni Wykonawcy wspólnie ubiegający się o zamówienie (konsorcjanci)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(jeśli dotyczy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>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3711"/>
        <w:gridCol w:w="4253"/>
      </w:tblGrid>
      <w:tr w:rsidR="0006687F" w:rsidRPr="003F0434" w14:paraId="21CB622C" w14:textId="77777777">
        <w:tc>
          <w:tcPr>
            <w:tcW w:w="394" w:type="dxa"/>
          </w:tcPr>
          <w:p w14:paraId="67A877B1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11" w:type="dxa"/>
          </w:tcPr>
          <w:p w14:paraId="45049C7D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Konsorcjant (nazwa)</w:t>
            </w:r>
          </w:p>
        </w:tc>
        <w:tc>
          <w:tcPr>
            <w:tcW w:w="4253" w:type="dxa"/>
          </w:tcPr>
          <w:p w14:paraId="5CF4436C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Część/części zamówienia jaką/jakie wykona Konsorcjant</w:t>
            </w:r>
          </w:p>
        </w:tc>
      </w:tr>
      <w:tr w:rsidR="0006687F" w:rsidRPr="003F0434" w14:paraId="187CF18B" w14:textId="77777777">
        <w:tc>
          <w:tcPr>
            <w:tcW w:w="394" w:type="dxa"/>
          </w:tcPr>
          <w:p w14:paraId="128206F5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11" w:type="dxa"/>
            <w:shd w:val="clear" w:color="auto" w:fill="D9D9D9"/>
          </w:tcPr>
          <w:p w14:paraId="215197BC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D9D9D9"/>
          </w:tcPr>
          <w:p w14:paraId="5236B9A6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25C65AB7" w14:textId="77777777">
        <w:tc>
          <w:tcPr>
            <w:tcW w:w="394" w:type="dxa"/>
          </w:tcPr>
          <w:p w14:paraId="0C4B2BFA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711" w:type="dxa"/>
            <w:shd w:val="clear" w:color="auto" w:fill="D9D9D9"/>
          </w:tcPr>
          <w:p w14:paraId="3AE2DE6D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shd w:val="clear" w:color="auto" w:fill="D9D9D9"/>
          </w:tcPr>
          <w:p w14:paraId="2C7BD5D0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4592E344" w14:textId="77777777" w:rsidR="0006687F" w:rsidRPr="00EB08A7" w:rsidRDefault="0006687F" w:rsidP="00EB08A7">
      <w:pPr>
        <w:numPr>
          <w:ilvl w:val="0"/>
          <w:numId w:val="5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lang w:eastAsia="pl-PL"/>
        </w:rPr>
        <w:t>Nie uczestniczę jako Wykonawca w jakiejkolwiek innej ofercie złożonej w celu udzielenia niniejszego zamówienia.</w:t>
      </w:r>
    </w:p>
    <w:p w14:paraId="2F2577CE" w14:textId="77777777" w:rsidR="0006687F" w:rsidRPr="00EB08A7" w:rsidRDefault="0006687F" w:rsidP="00EB08A7">
      <w:pPr>
        <w:numPr>
          <w:ilvl w:val="0"/>
          <w:numId w:val="5"/>
        </w:num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  <w:r w:rsidRPr="00EB08A7">
        <w:rPr>
          <w:rFonts w:ascii="Segoe UI Light" w:hAnsi="Segoe UI Light" w:cs="Segoe UI Light"/>
          <w:sz w:val="20"/>
          <w:szCs w:val="20"/>
          <w:highlight w:val="lightGray"/>
          <w:lang w:eastAsia="pl-PL"/>
        </w:rPr>
        <w:t xml:space="preserve">Nie zamierzam powierzać do </w:t>
      </w:r>
      <w:proofErr w:type="spellStart"/>
      <w:r w:rsidRPr="00EB08A7">
        <w:rPr>
          <w:rFonts w:ascii="Segoe UI Light" w:hAnsi="Segoe UI Light" w:cs="Segoe UI Light"/>
          <w:sz w:val="20"/>
          <w:szCs w:val="20"/>
          <w:highlight w:val="lightGray"/>
          <w:lang w:eastAsia="pl-PL"/>
        </w:rPr>
        <w:t>podwykonania</w:t>
      </w:r>
      <w:proofErr w:type="spellEnd"/>
      <w:r w:rsidRPr="00EB08A7">
        <w:rPr>
          <w:rFonts w:ascii="Segoe UI Light" w:hAnsi="Segoe UI Light" w:cs="Segoe UI Light"/>
          <w:sz w:val="20"/>
          <w:szCs w:val="20"/>
          <w:highlight w:val="lightGray"/>
          <w:lang w:eastAsia="pl-PL"/>
        </w:rPr>
        <w:t xml:space="preserve"> żadnej części niniejszego zamówienia Podwykonawcom / następujące części niniejszego zamówienia zamierzam powierzyć Podwykonawcom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 xml:space="preserve"> </w:t>
      </w:r>
      <w:r w:rsidRPr="00EB08A7">
        <w:rPr>
          <w:rFonts w:ascii="Segoe UI Light" w:hAnsi="Segoe UI Light" w:cs="Segoe UI Light"/>
          <w:b/>
          <w:bCs/>
          <w:sz w:val="20"/>
          <w:szCs w:val="20"/>
          <w:lang w:eastAsia="pl-PL"/>
        </w:rPr>
        <w:t>(niepotrzebne skreślić)</w:t>
      </w:r>
      <w:r w:rsidRPr="00EB08A7">
        <w:rPr>
          <w:rFonts w:ascii="Segoe UI Light" w:hAnsi="Segoe UI Light" w:cs="Segoe UI Light"/>
          <w:sz w:val="20"/>
          <w:szCs w:val="20"/>
          <w:lang w:eastAsia="pl-PL"/>
        </w:rPr>
        <w:t>:</w:t>
      </w:r>
    </w:p>
    <w:tbl>
      <w:tblPr>
        <w:tblW w:w="836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938"/>
      </w:tblGrid>
      <w:tr w:rsidR="0006687F" w:rsidRPr="003F0434" w14:paraId="2BEDA0F5" w14:textId="77777777">
        <w:tc>
          <w:tcPr>
            <w:tcW w:w="425" w:type="dxa"/>
          </w:tcPr>
          <w:p w14:paraId="4B71D3FB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938" w:type="dxa"/>
          </w:tcPr>
          <w:p w14:paraId="68DE1C39" w14:textId="77777777" w:rsidR="0006687F" w:rsidRPr="00EB08A7" w:rsidRDefault="0006687F" w:rsidP="00EB08A7">
            <w:pPr>
              <w:spacing w:after="120" w:line="360" w:lineRule="auto"/>
              <w:ind w:right="72"/>
              <w:jc w:val="center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Nazwa części zamówienia / nazwa podwykonawcy (jeśli jest znana)</w:t>
            </w:r>
          </w:p>
        </w:tc>
      </w:tr>
      <w:tr w:rsidR="0006687F" w:rsidRPr="003F0434" w14:paraId="506B0ABD" w14:textId="77777777">
        <w:tc>
          <w:tcPr>
            <w:tcW w:w="425" w:type="dxa"/>
          </w:tcPr>
          <w:p w14:paraId="5644A035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38" w:type="dxa"/>
            <w:shd w:val="clear" w:color="auto" w:fill="D9D9D9"/>
          </w:tcPr>
          <w:p w14:paraId="21C2FCDA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6EF447BE" w14:textId="77777777">
        <w:tc>
          <w:tcPr>
            <w:tcW w:w="425" w:type="dxa"/>
          </w:tcPr>
          <w:p w14:paraId="3587E2CE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7938" w:type="dxa"/>
            <w:shd w:val="clear" w:color="auto" w:fill="D9D9D9"/>
          </w:tcPr>
          <w:p w14:paraId="3914D320" w14:textId="77777777" w:rsidR="0006687F" w:rsidRPr="00EB08A7" w:rsidRDefault="0006687F" w:rsidP="00EB08A7">
            <w:pPr>
              <w:spacing w:after="120" w:line="360" w:lineRule="auto"/>
              <w:ind w:right="72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2C712B0D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………………………………</w:t>
      </w:r>
      <w:r w:rsidRPr="00EB08A7">
        <w:rPr>
          <w:rFonts w:ascii="Segoe UI Light" w:hAnsi="Segoe UI Light" w:cs="Segoe UI Light"/>
          <w:sz w:val="20"/>
          <w:szCs w:val="20"/>
        </w:rPr>
        <w:t xml:space="preserve"> (nazwa wykonawcy; w przypadku konsorcjum powielić punkt i wskazać dla każdego z konsorcjantów) jest przedsiębiorcą*: </w:t>
      </w:r>
      <w:r w:rsidRPr="00EB08A7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…………………………</w:t>
      </w:r>
      <w:r w:rsidRPr="00EB08A7">
        <w:rPr>
          <w:rFonts w:ascii="Segoe UI Light" w:hAnsi="Segoe UI Light" w:cs="Segoe UI Light"/>
          <w:sz w:val="20"/>
          <w:szCs w:val="20"/>
        </w:rPr>
        <w:t xml:space="preserve"> (mikroprzedsiębiorstwem, małym, średnim, dużym).</w:t>
      </w:r>
    </w:p>
    <w:p w14:paraId="0C8D6246" w14:textId="77777777" w:rsidR="0006687F" w:rsidRPr="00EB08A7" w:rsidRDefault="0006687F" w:rsidP="00EB08A7">
      <w:pPr>
        <w:spacing w:after="120" w:line="360" w:lineRule="auto"/>
        <w:ind w:left="70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Mikroprzedsiębiorstwo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przedsiębiorstwo, które zatrudnia mniej niż 10 osób i którego roczny obrót lub roczna suma bilansowa nie przekracza 2 mln euro.</w:t>
      </w:r>
    </w:p>
    <w:p w14:paraId="26FFD506" w14:textId="77777777" w:rsidR="0006687F" w:rsidRPr="00EB08A7" w:rsidRDefault="0006687F" w:rsidP="00EB08A7">
      <w:pPr>
        <w:spacing w:after="120" w:line="360" w:lineRule="auto"/>
        <w:ind w:left="70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Małe 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przedsiębiorstwo, które zatrudnia mniej niż 50 osób i którego roczny obrót lub roczna suma bilansowa nie przekracza 10 mln euro.</w:t>
      </w:r>
    </w:p>
    <w:p w14:paraId="3F9C067F" w14:textId="77777777" w:rsidR="0006687F" w:rsidRPr="00EB08A7" w:rsidRDefault="0006687F" w:rsidP="00EB08A7">
      <w:pPr>
        <w:spacing w:after="120" w:line="360" w:lineRule="auto"/>
        <w:ind w:left="70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Średnie 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5FB1FC45" w14:textId="77777777" w:rsidR="0006687F" w:rsidRPr="00EB08A7" w:rsidRDefault="0006687F" w:rsidP="00EB08A7">
      <w:pPr>
        <w:spacing w:after="120" w:line="360" w:lineRule="auto"/>
        <w:ind w:left="360" w:firstLine="348"/>
        <w:jc w:val="both"/>
        <w:rPr>
          <w:rFonts w:ascii="Segoe UI Light" w:hAnsi="Segoe UI Light" w:cs="Segoe UI Light"/>
          <w:sz w:val="16"/>
          <w:szCs w:val="16"/>
          <w:lang w:eastAsia="pl-PL"/>
        </w:rPr>
      </w:pPr>
      <w:r w:rsidRPr="00EB08A7">
        <w:rPr>
          <w:rFonts w:ascii="Segoe UI Light" w:hAnsi="Segoe UI Light" w:cs="Segoe UI Light"/>
          <w:b/>
          <w:bCs/>
          <w:sz w:val="16"/>
          <w:szCs w:val="16"/>
          <w:lang w:eastAsia="pl-PL"/>
        </w:rPr>
        <w:t>Duże przedsiębiorstwo</w:t>
      </w:r>
      <w:r w:rsidRPr="00EB08A7">
        <w:rPr>
          <w:rFonts w:ascii="Segoe UI Light" w:hAnsi="Segoe UI Light" w:cs="Segoe UI Light"/>
          <w:sz w:val="16"/>
          <w:szCs w:val="16"/>
          <w:lang w:eastAsia="pl-PL"/>
        </w:rPr>
        <w:t>: przedsiębiorstwo, które nie jest mikroprzedsiębiorstwem ani małym ani średnim przedsiębiorstwem.</w:t>
      </w:r>
    </w:p>
    <w:p w14:paraId="4A27BD81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</w:rPr>
        <w:t xml:space="preserve">Nr rachunku bankowego, na który należy dokonać zwrotu wadium: </w:t>
      </w:r>
      <w:r w:rsidRPr="00EB08A7">
        <w:rPr>
          <w:rFonts w:ascii="Segoe UI Light" w:hAnsi="Segoe UI Light" w:cs="Segoe UI Light"/>
          <w:sz w:val="20"/>
          <w:szCs w:val="20"/>
          <w:shd w:val="clear" w:color="auto" w:fill="D9D9D9"/>
        </w:rPr>
        <w:t>………………….</w:t>
      </w:r>
      <w:r w:rsidRPr="00EB08A7">
        <w:rPr>
          <w:rFonts w:ascii="Segoe UI Light" w:hAnsi="Segoe UI Light" w:cs="Segoe UI Light"/>
          <w:sz w:val="20"/>
          <w:szCs w:val="20"/>
        </w:rPr>
        <w:t xml:space="preserve"> (</w:t>
      </w:r>
      <w:r w:rsidRPr="00EB08A7">
        <w:rPr>
          <w:rFonts w:ascii="Segoe UI Light" w:hAnsi="Segoe UI Light" w:cs="Segoe UI Light"/>
          <w:b/>
          <w:bCs/>
          <w:sz w:val="20"/>
          <w:szCs w:val="20"/>
        </w:rPr>
        <w:t>jeżeli dotyczy</w:t>
      </w:r>
      <w:r w:rsidRPr="00EB08A7">
        <w:rPr>
          <w:rFonts w:ascii="Segoe UI Light" w:hAnsi="Segoe UI Light" w:cs="Segoe UI Light"/>
          <w:sz w:val="20"/>
          <w:szCs w:val="20"/>
        </w:rPr>
        <w:t>)</w:t>
      </w:r>
    </w:p>
    <w:p w14:paraId="719DE0EA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dopełnię, obowiązku informacyjnego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„RODO”) (Dz. U. UE. L. z 2016 r. Nr 119, str. 1), w zakresie przetwarzania danych osobowych względem osób fizycznych, których dane osobowe zostały/zostaną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 </w:t>
      </w:r>
    </w:p>
    <w:p w14:paraId="50CA7628" w14:textId="77777777" w:rsidR="0006687F" w:rsidRPr="00EB08A7" w:rsidRDefault="0006687F" w:rsidP="00EB08A7">
      <w:pPr>
        <w:numPr>
          <w:ilvl w:val="1"/>
          <w:numId w:val="1"/>
        </w:numPr>
        <w:spacing w:after="120" w:line="36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EB08A7">
        <w:rPr>
          <w:rFonts w:ascii="Segoe UI Light" w:hAnsi="Segoe UI Light" w:cs="Segoe UI Light"/>
          <w:sz w:val="20"/>
          <w:szCs w:val="20"/>
        </w:rPr>
        <w:t>Akceptuję zasady korzystania ze środków komunikacji elektronicznej określone w SWZ oraz Regulaminie i Instrukcjach korzystania z Platformy platformazakupowa.pl , za pośrednictwem której prowadzone jest przedmiotowe Postępowanie.</w:t>
      </w:r>
    </w:p>
    <w:p w14:paraId="0223ADD5" w14:textId="77777777" w:rsidR="0006687F" w:rsidRPr="00EB08A7" w:rsidRDefault="0006687F" w:rsidP="00EB08A7">
      <w:pPr>
        <w:spacing w:after="120" w:line="360" w:lineRule="auto"/>
        <w:jc w:val="both"/>
        <w:rPr>
          <w:rFonts w:ascii="Segoe UI Light" w:hAnsi="Segoe UI Light" w:cs="Segoe UI Light"/>
          <w:sz w:val="20"/>
          <w:szCs w:val="20"/>
          <w:lang w:eastAsia="pl-PL"/>
        </w:rPr>
      </w:pPr>
    </w:p>
    <w:tbl>
      <w:tblPr>
        <w:tblW w:w="906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512"/>
      </w:tblGrid>
      <w:tr w:rsidR="0006687F" w:rsidRPr="003F0434" w14:paraId="13AB6359" w14:textId="77777777">
        <w:trPr>
          <w:trHeight w:val="354"/>
        </w:trPr>
        <w:tc>
          <w:tcPr>
            <w:tcW w:w="1555" w:type="dxa"/>
          </w:tcPr>
          <w:p w14:paraId="2DD07AE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7512" w:type="dxa"/>
          </w:tcPr>
          <w:p w14:paraId="3208B8EE" w14:textId="77777777" w:rsidR="0006687F" w:rsidRPr="00EB08A7" w:rsidRDefault="0006687F" w:rsidP="00EB08A7">
            <w:pPr>
              <w:spacing w:after="120" w:line="360" w:lineRule="auto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</w:pP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Imię i nazwisko osoby (osób) upoważnionej(</w:t>
            </w:r>
            <w:proofErr w:type="spellStart"/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t xml:space="preserve">) do reprezentowania </w:t>
            </w:r>
            <w:r w:rsidRPr="00EB08A7">
              <w:rPr>
                <w:rFonts w:ascii="Segoe UI Light" w:hAnsi="Segoe UI Light" w:cs="Segoe UI Light"/>
                <w:b/>
                <w:bCs/>
                <w:sz w:val="20"/>
                <w:szCs w:val="20"/>
                <w:lang w:eastAsia="pl-PL"/>
              </w:rPr>
              <w:lastRenderedPageBreak/>
              <w:t>Wykonawcy/Wykonawców</w:t>
            </w:r>
          </w:p>
        </w:tc>
      </w:tr>
      <w:tr w:rsidR="0006687F" w:rsidRPr="003F0434" w14:paraId="7E1EA429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310EFB7D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shd w:val="clear" w:color="auto" w:fill="D9D9D9"/>
          </w:tcPr>
          <w:p w14:paraId="26D2C00E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06687F" w:rsidRPr="003F0434" w14:paraId="54300A3B" w14:textId="77777777">
        <w:trPr>
          <w:trHeight w:val="20"/>
        </w:trPr>
        <w:tc>
          <w:tcPr>
            <w:tcW w:w="1555" w:type="dxa"/>
            <w:shd w:val="clear" w:color="auto" w:fill="D9D9D9"/>
          </w:tcPr>
          <w:p w14:paraId="788CB93E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shd w:val="clear" w:color="auto" w:fill="D9D9D9"/>
          </w:tcPr>
          <w:p w14:paraId="49AB8592" w14:textId="77777777" w:rsidR="0006687F" w:rsidRPr="00EB08A7" w:rsidRDefault="0006687F" w:rsidP="00EB08A7">
            <w:pPr>
              <w:spacing w:after="120" w:line="360" w:lineRule="auto"/>
              <w:jc w:val="both"/>
              <w:rPr>
                <w:rFonts w:ascii="Segoe UI Light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52054B41" w14:textId="77777777" w:rsidR="0006687F" w:rsidRDefault="0006687F"/>
    <w:sectPr w:rsidR="0006687F" w:rsidSect="0070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B016AD"/>
    <w:multiLevelType w:val="hybridMultilevel"/>
    <w:tmpl w:val="6D32B606"/>
    <w:lvl w:ilvl="0" w:tplc="7552422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6C57"/>
    <w:multiLevelType w:val="hybridMultilevel"/>
    <w:tmpl w:val="12ACC7AE"/>
    <w:lvl w:ilvl="0" w:tplc="028ACF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3D4"/>
    <w:multiLevelType w:val="hybridMultilevel"/>
    <w:tmpl w:val="5F28E37C"/>
    <w:lvl w:ilvl="0" w:tplc="2494BB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124654">
    <w:abstractNumId w:val="4"/>
  </w:num>
  <w:num w:numId="2" w16cid:durableId="1638683227">
    <w:abstractNumId w:val="0"/>
  </w:num>
  <w:num w:numId="3" w16cid:durableId="1309671883">
    <w:abstractNumId w:val="2"/>
  </w:num>
  <w:num w:numId="4" w16cid:durableId="1370184609">
    <w:abstractNumId w:val="3"/>
  </w:num>
  <w:num w:numId="5" w16cid:durableId="3246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0B"/>
    <w:rsid w:val="0006687F"/>
    <w:rsid w:val="00092302"/>
    <w:rsid w:val="00163266"/>
    <w:rsid w:val="001D5267"/>
    <w:rsid w:val="003F0434"/>
    <w:rsid w:val="00412F96"/>
    <w:rsid w:val="004F0943"/>
    <w:rsid w:val="0058574E"/>
    <w:rsid w:val="006E3414"/>
    <w:rsid w:val="0070548E"/>
    <w:rsid w:val="0073719E"/>
    <w:rsid w:val="00951F9F"/>
    <w:rsid w:val="00A63861"/>
    <w:rsid w:val="00AD4A0B"/>
    <w:rsid w:val="00BE55C6"/>
    <w:rsid w:val="00C663E1"/>
    <w:rsid w:val="00EB08A7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95A89"/>
  <w15:docId w15:val="{87799A72-1F30-4F06-9DD4-6191BAF9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48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4806</Characters>
  <Application>Microsoft Office Word</Application>
  <DocSecurity>4</DocSecurity>
  <Lines>40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SWZ nr 1</dc:title>
  <dc:subject/>
  <dc:creator>Agnieszka Tredowska</dc:creator>
  <cp:keywords/>
  <dc:description/>
  <cp:lastModifiedBy>Agnieszka Tredowska</cp:lastModifiedBy>
  <cp:revision>2</cp:revision>
  <dcterms:created xsi:type="dcterms:W3CDTF">2022-08-09T11:44:00Z</dcterms:created>
  <dcterms:modified xsi:type="dcterms:W3CDTF">2022-08-09T11:44:00Z</dcterms:modified>
</cp:coreProperties>
</file>