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40E6D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E48A0A3" w14:textId="77777777" w:rsidR="00135355" w:rsidRDefault="00135355" w:rsidP="00500E9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13473D06" w14:textId="29519243" w:rsidR="00A4206B" w:rsidRPr="00500E94" w:rsidRDefault="00A4206B" w:rsidP="00077BC8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Znak sprawy </w:t>
      </w:r>
      <w:r w:rsidR="00077BC8" w:rsidRPr="00500E94">
        <w:rPr>
          <w:rFonts w:ascii="Open Sans" w:hAnsi="Open Sans" w:cs="Open Sans"/>
          <w:b/>
          <w:bCs/>
          <w:sz w:val="20"/>
          <w:szCs w:val="20"/>
        </w:rPr>
        <w:t>2</w:t>
      </w:r>
      <w:r w:rsidR="00563B6C">
        <w:rPr>
          <w:rFonts w:ascii="Open Sans" w:hAnsi="Open Sans" w:cs="Open Sans"/>
          <w:b/>
          <w:bCs/>
          <w:sz w:val="20"/>
          <w:szCs w:val="20"/>
        </w:rPr>
        <w:t>-</w:t>
      </w:r>
      <w:r w:rsidR="00077BC8" w:rsidRPr="00500E94">
        <w:rPr>
          <w:rFonts w:ascii="Open Sans" w:hAnsi="Open Sans" w:cs="Open Sans"/>
          <w:b/>
          <w:bCs/>
          <w:sz w:val="20"/>
          <w:szCs w:val="20"/>
        </w:rPr>
        <w:t>202</w:t>
      </w:r>
      <w:r w:rsidR="002E1BEE" w:rsidRPr="00500E94">
        <w:rPr>
          <w:rFonts w:ascii="Open Sans" w:hAnsi="Open Sans" w:cs="Open Sans"/>
          <w:b/>
          <w:bCs/>
          <w:sz w:val="20"/>
          <w:szCs w:val="20"/>
        </w:rPr>
        <w:t>3</w:t>
      </w:r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</w:t>
      </w:r>
      <w:r w:rsidR="00563B6C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STBU</w:t>
      </w:r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                                                                            </w:t>
      </w:r>
      <w:r w:rsidR="00563B6C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 w:rsidR="00B7370F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12</w:t>
      </w:r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.0</w:t>
      </w:r>
      <w:r w:rsidR="00563B6C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4</w:t>
      </w:r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.202</w:t>
      </w:r>
      <w:r w:rsidR="0059623E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3</w:t>
      </w:r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r.                                                                                        </w:t>
      </w:r>
    </w:p>
    <w:p w14:paraId="7C527A21" w14:textId="77777777" w:rsidR="00D44DAF" w:rsidRPr="00500E94" w:rsidRDefault="00D44DAF" w:rsidP="00F22AE0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</w:p>
    <w:p w14:paraId="5D636D1F" w14:textId="4BAF44D8" w:rsidR="00A4206B" w:rsidRDefault="00563B6C" w:rsidP="00563B6C">
      <w:pPr>
        <w:spacing w:after="0" w:line="240" w:lineRule="auto"/>
        <w:ind w:left="5664" w:firstLine="708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Strona internetowa</w:t>
      </w:r>
    </w:p>
    <w:p w14:paraId="29BB72E4" w14:textId="17334B01" w:rsidR="00563B6C" w:rsidRDefault="00563B6C" w:rsidP="00F22AE0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</w:p>
    <w:p w14:paraId="25D1255B" w14:textId="77777777" w:rsidR="00563B6C" w:rsidRPr="00500E94" w:rsidRDefault="00563B6C" w:rsidP="00F22AE0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</w:p>
    <w:p w14:paraId="3F21FC4C" w14:textId="4704177D" w:rsidR="0059623E" w:rsidRPr="00500E94" w:rsidRDefault="00F22AE0" w:rsidP="0059623E">
      <w:pPr>
        <w:spacing w:after="0" w:line="240" w:lineRule="auto"/>
        <w:jc w:val="both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Sprawa: </w:t>
      </w:r>
      <w:r w:rsidR="00375D9D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wybór</w:t>
      </w:r>
      <w:r w:rsidR="00C87403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ofert</w:t>
      </w:r>
      <w:r w:rsidR="00375D9D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y</w:t>
      </w:r>
      <w:r w:rsidR="00825786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w postępowaniu dotyczącym</w:t>
      </w:r>
      <w:r w:rsidR="00825786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</w:t>
      </w:r>
      <w:r w:rsidR="0059623E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„</w:t>
      </w:r>
      <w:r w:rsidR="00B7370F" w:rsidRPr="00E7363F">
        <w:rPr>
          <w:rFonts w:cstheme="minorHAnsi"/>
          <w:b/>
          <w:lang w:eastAsia="pl-PL"/>
        </w:rPr>
        <w:t>Usługi ubezpieczenia Uniwersytetu Morskiego w Gdyni -</w:t>
      </w:r>
      <w:r w:rsidR="00B7370F">
        <w:rPr>
          <w:rFonts w:cstheme="minorHAnsi"/>
          <w:b/>
          <w:lang w:eastAsia="pl-PL"/>
        </w:rPr>
        <w:t>zadanie 2 OC działalności”</w:t>
      </w:r>
    </w:p>
    <w:p w14:paraId="4A5E1D1F" w14:textId="76F680EC" w:rsidR="00F22AE0" w:rsidRPr="00500E94" w:rsidRDefault="00F22AE0" w:rsidP="00825786">
      <w:pPr>
        <w:spacing w:after="0" w:line="240" w:lineRule="auto"/>
        <w:jc w:val="both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</w:p>
    <w:p w14:paraId="17900675" w14:textId="77777777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5688CD35" w14:textId="3DE3FEF2" w:rsidR="00CD563B" w:rsidRPr="00500E94" w:rsidRDefault="00CD563B" w:rsidP="00D44DAF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bookmarkStart w:id="0" w:name="_Hlk98488215"/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Zamawiający informuje, iż 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do realizacji zamówienia wybrano ofertę firmy</w:t>
      </w:r>
      <w:r w:rsidR="00B7370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B7370F" w:rsidRPr="00B7370F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S</w:t>
      </w:r>
      <w:r w:rsidR="00B7370F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opockie </w:t>
      </w:r>
      <w:r w:rsidR="00B7370F" w:rsidRPr="00B7370F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T</w:t>
      </w:r>
      <w:r w:rsidR="00B7370F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owarzystwo </w:t>
      </w:r>
      <w:r w:rsidR="00B7370F" w:rsidRPr="00B7370F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U</w:t>
      </w:r>
      <w:r w:rsidR="00B7370F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bezpieczeń</w:t>
      </w:r>
      <w:r w:rsidR="00B7370F" w:rsidRPr="00B7370F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Ergo Hestia</w:t>
      </w:r>
      <w:r w:rsidR="00B7370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B7370F" w:rsidRPr="00B7370F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S.A</w:t>
      </w:r>
      <w:r w:rsidR="00B7370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. 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z siedzibą w</w:t>
      </w:r>
      <w:r w:rsidR="00563B6C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B7370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Sopocie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z ceną </w:t>
      </w:r>
      <w:r w:rsidR="00B7370F" w:rsidRPr="00B7370F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417.000,00</w:t>
      </w:r>
      <w:r w:rsidR="00D44DAF" w:rsidRPr="00B7370F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zł</w:t>
      </w:r>
      <w:r w:rsidR="00D44DAF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brutto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(</w:t>
      </w:r>
      <w:r w:rsidR="00B7370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9</w:t>
      </w:r>
      <w:r w:rsidR="00563B6C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0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pkt) oraz akceptacją klauzul fakultatywnych </w:t>
      </w:r>
      <w:r w:rsid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wg poniższego zestawienia 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(</w:t>
      </w:r>
      <w:r w:rsidR="00563B6C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</w:t>
      </w:r>
      <w:r w:rsidR="00B7370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0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pkt). Łącznie oferta otrzymała </w:t>
      </w:r>
      <w:r w:rsidR="00B7370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100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pkt.</w:t>
      </w:r>
    </w:p>
    <w:p w14:paraId="3701CED8" w14:textId="77777777" w:rsidR="00500E94" w:rsidRDefault="00500E94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58FA05DD" w14:textId="05D7CE11" w:rsidR="00D44DAF" w:rsidRPr="00500E94" w:rsidRDefault="00D44DAF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Uzasadnienie wyboru: oferta najkorzystniejsza</w:t>
      </w:r>
      <w:r w:rsid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,</w:t>
      </w:r>
      <w:r w:rsidR="00B7370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jedyna w postepowaniu</w:t>
      </w:r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, spełnia wymogi SWZ i ustawy </w:t>
      </w:r>
      <w:proofErr w:type="spellStart"/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Pzp</w:t>
      </w:r>
      <w:proofErr w:type="spellEnd"/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</w:t>
      </w:r>
    </w:p>
    <w:p w14:paraId="7FD291B2" w14:textId="77777777" w:rsidR="00D44DAF" w:rsidRPr="00500E94" w:rsidRDefault="00D44DAF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6714D98F" w14:textId="5CB81D66" w:rsidR="00D44DAF" w:rsidRPr="00500E94" w:rsidRDefault="00D44DAF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Zestawienie i ocena pozostałych ofert </w:t>
      </w:r>
    </w:p>
    <w:p w14:paraId="59354F42" w14:textId="77777777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tbl>
      <w:tblPr>
        <w:tblStyle w:val="Tabela-Siatka"/>
        <w:tblW w:w="10349" w:type="dxa"/>
        <w:tblInd w:w="-856" w:type="dxa"/>
        <w:tblLook w:val="04A0" w:firstRow="1" w:lastRow="0" w:firstColumn="1" w:lastColumn="0" w:noHBand="0" w:noVBand="1"/>
      </w:tblPr>
      <w:tblGrid>
        <w:gridCol w:w="2836"/>
        <w:gridCol w:w="1701"/>
        <w:gridCol w:w="3969"/>
        <w:gridCol w:w="1843"/>
      </w:tblGrid>
      <w:tr w:rsidR="00B7370F" w:rsidRPr="00AE6FF2" w14:paraId="15E408D2" w14:textId="5794EA85" w:rsidTr="00B7370F">
        <w:tc>
          <w:tcPr>
            <w:tcW w:w="2836" w:type="dxa"/>
          </w:tcPr>
          <w:p w14:paraId="33FB5FE6" w14:textId="77777777" w:rsidR="00B7370F" w:rsidRPr="00AE6FF2" w:rsidRDefault="00B7370F" w:rsidP="00B8391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701" w:type="dxa"/>
          </w:tcPr>
          <w:p w14:paraId="4D9ABBF7" w14:textId="77777777" w:rsidR="00B7370F" w:rsidRPr="00AE6FF2" w:rsidRDefault="00B7370F" w:rsidP="00B8391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brutto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</w:t>
            </w: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%)</w:t>
            </w:r>
          </w:p>
        </w:tc>
        <w:tc>
          <w:tcPr>
            <w:tcW w:w="3969" w:type="dxa"/>
          </w:tcPr>
          <w:p w14:paraId="4429E286" w14:textId="77777777" w:rsidR="00B7370F" w:rsidRPr="00AE6FF2" w:rsidRDefault="00B7370F" w:rsidP="00B8391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Akceptacja klauzul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%)</w:t>
            </w:r>
          </w:p>
        </w:tc>
        <w:tc>
          <w:tcPr>
            <w:tcW w:w="1843" w:type="dxa"/>
          </w:tcPr>
          <w:p w14:paraId="3A7DADEC" w14:textId="77777777" w:rsidR="00B7370F" w:rsidRDefault="00B7370F" w:rsidP="00B8391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Łączna ocena (pkt)</w:t>
            </w:r>
          </w:p>
          <w:p w14:paraId="06F5DD1E" w14:textId="2AD7F924" w:rsidR="00B7370F" w:rsidRPr="00AE6FF2" w:rsidRDefault="00B7370F" w:rsidP="00B8391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7370F" w:rsidRPr="00AE6FF2" w14:paraId="40049F02" w14:textId="404CB1AE" w:rsidTr="00B7370F">
        <w:tc>
          <w:tcPr>
            <w:tcW w:w="2836" w:type="dxa"/>
          </w:tcPr>
          <w:p w14:paraId="0D7E15DE" w14:textId="77777777" w:rsidR="00B7370F" w:rsidRPr="00776316" w:rsidRDefault="00B7370F" w:rsidP="00B8391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SOPOCKIE TOWARZYSTWO UBEZPIECZEŃ ERGO HESTIA SA</w:t>
            </w:r>
          </w:p>
          <w:p w14:paraId="39198F02" w14:textId="77777777" w:rsidR="00B7370F" w:rsidRDefault="00B7370F" w:rsidP="00B8391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HESTII 1 81-731 SOPOT</w:t>
            </w:r>
          </w:p>
          <w:p w14:paraId="249023C2" w14:textId="77777777" w:rsidR="00B7370F" w:rsidRPr="00AE6FF2" w:rsidRDefault="00B7370F" w:rsidP="00B8391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NIP </w:t>
            </w:r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585 000 16 90</w:t>
            </w:r>
          </w:p>
        </w:tc>
        <w:tc>
          <w:tcPr>
            <w:tcW w:w="1701" w:type="dxa"/>
          </w:tcPr>
          <w:p w14:paraId="316BA785" w14:textId="77777777" w:rsidR="00B7370F" w:rsidRDefault="00B7370F" w:rsidP="00B8391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417 000,00</w:t>
            </w:r>
          </w:p>
          <w:p w14:paraId="48B88FC2" w14:textId="2FC1385A" w:rsidR="00B7370F" w:rsidRPr="00AE6FF2" w:rsidRDefault="00B7370F" w:rsidP="00B8391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 pkt</w:t>
            </w:r>
            <w:bookmarkStart w:id="1" w:name="_GoBack"/>
            <w:bookmarkEnd w:id="1"/>
          </w:p>
        </w:tc>
        <w:tc>
          <w:tcPr>
            <w:tcW w:w="3969" w:type="dxa"/>
          </w:tcPr>
          <w:p w14:paraId="6B6FEDD9" w14:textId="6580D928" w:rsidR="00B7370F" w:rsidRPr="00AE6FF2" w:rsidRDefault="00B7370F" w:rsidP="00B8391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Podwyższenie sumy gwarancyjnej ubezpieczenia OC zawodowej do wartości 1.000.000 zł na jedno i 2.000.000 zł na wszystkie zdarzenia w okresie ubezpieczenia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10 pkt</w:t>
            </w:r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7631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3" w:type="dxa"/>
          </w:tcPr>
          <w:p w14:paraId="594949B5" w14:textId="760946F8" w:rsidR="00B7370F" w:rsidRPr="00776316" w:rsidRDefault="00B7370F" w:rsidP="00B8391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</w:tbl>
    <w:p w14:paraId="33A40D5C" w14:textId="247732A8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bookmarkEnd w:id="0"/>
    <w:p w14:paraId="37A161A8" w14:textId="77777777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452C3EB3" w14:textId="520ADF0F" w:rsidR="00C87403" w:rsidRPr="00500E94" w:rsidRDefault="00D44DAF" w:rsidP="00C87403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Dziękujemy za udział w postępowaniu i złożenie oferty.</w:t>
      </w:r>
    </w:p>
    <w:p w14:paraId="061C17F2" w14:textId="77777777" w:rsidR="00D44DAF" w:rsidRPr="00500E94" w:rsidRDefault="00D44DAF" w:rsidP="00C87403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sectPr w:rsidR="00D44DAF" w:rsidRPr="00500E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15303" w14:textId="77777777" w:rsidR="00587F5D" w:rsidRDefault="00587F5D" w:rsidP="00135355">
      <w:pPr>
        <w:spacing w:after="0" w:line="240" w:lineRule="auto"/>
      </w:pPr>
      <w:r>
        <w:separator/>
      </w:r>
    </w:p>
  </w:endnote>
  <w:endnote w:type="continuationSeparator" w:id="0">
    <w:p w14:paraId="26B2E4C2" w14:textId="77777777" w:rsidR="00587F5D" w:rsidRDefault="00587F5D" w:rsidP="0013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526EB" w14:textId="77777777" w:rsidR="00587F5D" w:rsidRDefault="00587F5D" w:rsidP="00135355">
      <w:pPr>
        <w:spacing w:after="0" w:line="240" w:lineRule="auto"/>
      </w:pPr>
      <w:r>
        <w:separator/>
      </w:r>
    </w:p>
  </w:footnote>
  <w:footnote w:type="continuationSeparator" w:id="0">
    <w:p w14:paraId="128AE50D" w14:textId="77777777" w:rsidR="00587F5D" w:rsidRDefault="00587F5D" w:rsidP="0013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26964" w14:textId="1F9C0F88" w:rsidR="00135355" w:rsidRDefault="00500E94" w:rsidP="00500E94">
    <w:pPr>
      <w:pStyle w:val="Nagwek"/>
      <w:tabs>
        <w:tab w:val="clear" w:pos="4536"/>
        <w:tab w:val="clear" w:pos="9072"/>
        <w:tab w:val="left" w:pos="1140"/>
      </w:tabs>
    </w:pPr>
    <w:r>
      <w:rPr>
        <w:noProof/>
      </w:rPr>
      <w:drawing>
        <wp:inline distT="0" distB="0" distL="0" distR="0" wp14:anchorId="357A0813" wp14:editId="60CC7B1E">
          <wp:extent cx="1152525" cy="53022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E0"/>
    <w:rsid w:val="000355B4"/>
    <w:rsid w:val="00077BC8"/>
    <w:rsid w:val="0009289B"/>
    <w:rsid w:val="00135355"/>
    <w:rsid w:val="0026278C"/>
    <w:rsid w:val="002850C4"/>
    <w:rsid w:val="002E1BEE"/>
    <w:rsid w:val="00375D9D"/>
    <w:rsid w:val="00500E94"/>
    <w:rsid w:val="00563B6C"/>
    <w:rsid w:val="00587F5D"/>
    <w:rsid w:val="0059623E"/>
    <w:rsid w:val="006C43CB"/>
    <w:rsid w:val="006D41C7"/>
    <w:rsid w:val="006F307D"/>
    <w:rsid w:val="00781780"/>
    <w:rsid w:val="007D59A1"/>
    <w:rsid w:val="0081218E"/>
    <w:rsid w:val="00825786"/>
    <w:rsid w:val="0084205C"/>
    <w:rsid w:val="00862F2D"/>
    <w:rsid w:val="00985D5F"/>
    <w:rsid w:val="009E03EB"/>
    <w:rsid w:val="009F0539"/>
    <w:rsid w:val="00A4206B"/>
    <w:rsid w:val="00AE2011"/>
    <w:rsid w:val="00B31A7A"/>
    <w:rsid w:val="00B7370F"/>
    <w:rsid w:val="00C0241D"/>
    <w:rsid w:val="00C87403"/>
    <w:rsid w:val="00CD563B"/>
    <w:rsid w:val="00D143D4"/>
    <w:rsid w:val="00D44DAF"/>
    <w:rsid w:val="00D5027B"/>
    <w:rsid w:val="00E22643"/>
    <w:rsid w:val="00E91434"/>
    <w:rsid w:val="00E91FA5"/>
    <w:rsid w:val="00EC75DF"/>
    <w:rsid w:val="00EE0F16"/>
    <w:rsid w:val="00F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791AAF"/>
  <w15:chartTrackingRefBased/>
  <w15:docId w15:val="{D9DF46B3-F9EA-4B9D-AF74-88E2FE3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355"/>
  </w:style>
  <w:style w:type="paragraph" w:styleId="Stopka">
    <w:name w:val="footer"/>
    <w:basedOn w:val="Normalny"/>
    <w:link w:val="Stopka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355"/>
  </w:style>
  <w:style w:type="table" w:styleId="Tabela-Siatka">
    <w:name w:val="Table Grid"/>
    <w:basedOn w:val="Standardowy"/>
    <w:uiPriority w:val="39"/>
    <w:rsid w:val="00C8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Piotrowski Sławomir</cp:lastModifiedBy>
  <cp:revision>29</cp:revision>
  <dcterms:created xsi:type="dcterms:W3CDTF">2022-01-27T08:53:00Z</dcterms:created>
  <dcterms:modified xsi:type="dcterms:W3CDTF">2023-04-12T06:39:00Z</dcterms:modified>
</cp:coreProperties>
</file>