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DCAF8" w14:textId="77777777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 xml:space="preserve">Załącznik </w:t>
      </w:r>
      <w:r w:rsidR="002D7F8C">
        <w:rPr>
          <w:rFonts w:ascii="Arial" w:eastAsia="Times New Roman" w:hAnsi="Arial" w:cs="Arial"/>
          <w:b/>
          <w:bCs/>
          <w:color w:val="000000"/>
          <w:lang w:eastAsia="pl-PL"/>
        </w:rPr>
        <w:t>N</w:t>
      </w: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r 4</w:t>
      </w:r>
    </w:p>
    <w:p w14:paraId="4F90718C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7360DF73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66692594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6AD380B2" w14:textId="7DFB5C13" w:rsidR="00C422FD" w:rsidRPr="005E6E9C" w:rsidRDefault="00C569F6" w:rsidP="00AC4344">
      <w:pPr>
        <w:spacing w:after="36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Prawo zamówień publicznych (t. j. Dz. U. 20</w:t>
      </w:r>
      <w:r w:rsidR="008260A1">
        <w:rPr>
          <w:rFonts w:ascii="Arial" w:eastAsia="Calibri" w:hAnsi="Arial" w:cs="Arial"/>
        </w:rPr>
        <w:t>2</w:t>
      </w:r>
      <w:r w:rsidR="00E415DE">
        <w:rPr>
          <w:rFonts w:ascii="Arial" w:eastAsia="Calibri" w:hAnsi="Arial" w:cs="Arial"/>
        </w:rPr>
        <w:t>4</w:t>
      </w:r>
      <w:r w:rsidR="00C422FD">
        <w:rPr>
          <w:rFonts w:ascii="Arial" w:eastAsia="Calibri" w:hAnsi="Arial" w:cs="Arial"/>
        </w:rPr>
        <w:t xml:space="preserve">r. poz. </w:t>
      </w:r>
      <w:r w:rsidR="008260A1">
        <w:rPr>
          <w:rFonts w:ascii="Arial" w:eastAsia="Calibri" w:hAnsi="Arial" w:cs="Arial"/>
        </w:rPr>
        <w:t>1</w:t>
      </w:r>
      <w:r w:rsidR="00E415DE">
        <w:rPr>
          <w:rFonts w:ascii="Arial" w:eastAsia="Calibri" w:hAnsi="Arial" w:cs="Arial"/>
        </w:rPr>
        <w:t>320</w:t>
      </w:r>
      <w:r w:rsidR="00C422FD" w:rsidRPr="005E6E9C">
        <w:rPr>
          <w:rFonts w:ascii="Arial" w:eastAsia="Calibri" w:hAnsi="Arial" w:cs="Arial"/>
        </w:rPr>
        <w:t>)</w:t>
      </w:r>
    </w:p>
    <w:p w14:paraId="4EFD1603" w14:textId="77777777" w:rsidR="009D0529" w:rsidRPr="00783C56" w:rsidRDefault="00822F55" w:rsidP="00AC4344">
      <w:pPr>
        <w:autoSpaceDE w:val="0"/>
        <w:autoSpaceDN w:val="0"/>
        <w:adjustRightInd w:val="0"/>
        <w:spacing w:before="240" w:after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5E4259EA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32804445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7DC7D1DF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75CB4ACD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13017ECE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3B6A60B4" w14:textId="77777777"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14:paraId="7B0CB83F" w14:textId="77777777"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666AE73B" w14:textId="77777777" w:rsidR="00E415DE" w:rsidRPr="00E415DE" w:rsidRDefault="00D4262E" w:rsidP="00E415D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C1474">
        <w:rPr>
          <w:rFonts w:ascii="Arial" w:hAnsi="Arial" w:cs="Arial"/>
          <w:b/>
          <w:bCs/>
          <w:sz w:val="24"/>
          <w:szCs w:val="24"/>
        </w:rPr>
        <w:t>„</w:t>
      </w:r>
      <w:r w:rsidR="00E415DE" w:rsidRPr="00E415DE">
        <w:rPr>
          <w:rFonts w:ascii="Arial" w:hAnsi="Arial" w:cs="Arial"/>
          <w:b/>
          <w:bCs/>
          <w:sz w:val="24"/>
          <w:szCs w:val="24"/>
        </w:rPr>
        <w:t>Prace konserwatorskie, restauratorskie i roboty budowlane w budynku Szkoły</w:t>
      </w:r>
    </w:p>
    <w:p w14:paraId="0F928BF3" w14:textId="2E35A891" w:rsidR="005C286A" w:rsidRDefault="00E415DE" w:rsidP="00E415D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415DE">
        <w:rPr>
          <w:rFonts w:ascii="Arial" w:hAnsi="Arial" w:cs="Arial"/>
          <w:b/>
          <w:bCs/>
          <w:sz w:val="24"/>
          <w:szCs w:val="24"/>
        </w:rPr>
        <w:t>Podstawowej w Śliwiczkach</w:t>
      </w:r>
      <w:r w:rsidR="00F005C1">
        <w:rPr>
          <w:rFonts w:ascii="Arial" w:hAnsi="Arial" w:cs="Arial"/>
          <w:b/>
          <w:bCs/>
          <w:sz w:val="24"/>
          <w:szCs w:val="24"/>
        </w:rPr>
        <w:t>”</w:t>
      </w:r>
    </w:p>
    <w:p w14:paraId="040FB136" w14:textId="77777777" w:rsidR="005C286A" w:rsidRDefault="005C286A" w:rsidP="005C28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90E267A" w14:textId="77777777" w:rsidR="009D0529" w:rsidRPr="005C286A" w:rsidRDefault="009D0529" w:rsidP="005C286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83C56">
        <w:rPr>
          <w:rFonts w:ascii="Arial" w:hAnsi="Arial" w:cs="Arial"/>
          <w:color w:val="000000"/>
        </w:rPr>
        <w:t xml:space="preserve">Oświadczam, iż: </w:t>
      </w:r>
    </w:p>
    <w:p w14:paraId="5EE7098F" w14:textId="77777777"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9D0529" w:rsidRPr="00783C56">
        <w:rPr>
          <w:rFonts w:ascii="Arial" w:hAnsi="Arial" w:cs="Arial"/>
          <w:color w:val="000000"/>
        </w:rPr>
        <w:t xml:space="preserve">) udostępniam Wykonawcy ww. zasoby, w następującym zakresie: </w:t>
      </w:r>
    </w:p>
    <w:p w14:paraId="60669AB9" w14:textId="77777777"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14:paraId="5B4A9B00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14:paraId="58292923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3E1C1143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55CF003E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0149409D" w14:textId="77777777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</w:t>
      </w:r>
      <w:r w:rsidR="00372E05">
        <w:rPr>
          <w:rFonts w:ascii="Arial" w:hAnsi="Arial" w:cs="Arial"/>
        </w:rPr>
        <w:t>usług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724084B3" w14:textId="77777777"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302FB3AD" w14:textId="77777777" w:rsidR="00C422FD" w:rsidRDefault="00C422FD" w:rsidP="004A1844">
      <w:pPr>
        <w:spacing w:after="120"/>
        <w:ind w:right="-1"/>
        <w:jc w:val="both"/>
        <w:rPr>
          <w:rFonts w:ascii="Arial" w:hAnsi="Arial" w:cs="Arial"/>
        </w:rPr>
      </w:pPr>
    </w:p>
    <w:p w14:paraId="310CC166" w14:textId="77777777" w:rsidR="00292611" w:rsidRDefault="00D4262E" w:rsidP="002926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</w:t>
      </w:r>
    </w:p>
    <w:p w14:paraId="51643FD1" w14:textId="77777777" w:rsidR="0021617E" w:rsidRPr="00292611" w:rsidRDefault="00292611" w:rsidP="00D4262E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miejscowość, data                              </w:t>
      </w:r>
      <w:r w:rsidR="00D4262E">
        <w:rPr>
          <w:rFonts w:ascii="Arial" w:hAnsi="Arial" w:cs="Arial"/>
          <w:i/>
          <w:sz w:val="18"/>
          <w:szCs w:val="20"/>
        </w:rPr>
        <w:t xml:space="preserve">        </w:t>
      </w:r>
      <w:r>
        <w:rPr>
          <w:rFonts w:ascii="Arial" w:hAnsi="Arial" w:cs="Arial"/>
          <w:i/>
          <w:sz w:val="18"/>
          <w:szCs w:val="20"/>
        </w:rPr>
        <w:t xml:space="preserve"> </w:t>
      </w:r>
    </w:p>
    <w:p w14:paraId="0DF125FF" w14:textId="77777777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</w:t>
      </w:r>
      <w:r w:rsidR="00692D3E">
        <w:rPr>
          <w:rFonts w:ascii="Arial" w:hAnsi="Arial" w:cs="Arial"/>
          <w:i/>
          <w:sz w:val="18"/>
          <w:szCs w:val="20"/>
        </w:rPr>
        <w:t xml:space="preserve">kwalifikowanym </w:t>
      </w:r>
      <w:r>
        <w:rPr>
          <w:rFonts w:ascii="Arial" w:hAnsi="Arial" w:cs="Arial"/>
          <w:i/>
          <w:sz w:val="18"/>
          <w:szCs w:val="20"/>
        </w:rPr>
        <w:t>podpisem</w:t>
      </w:r>
      <w:r w:rsidR="00692D3E" w:rsidRPr="00692D3E">
        <w:rPr>
          <w:rFonts w:ascii="Arial" w:hAnsi="Arial" w:cs="Arial"/>
          <w:i/>
          <w:sz w:val="18"/>
          <w:szCs w:val="20"/>
        </w:rPr>
        <w:t xml:space="preserve"> </w:t>
      </w:r>
      <w:r w:rsidR="00692D3E">
        <w:rPr>
          <w:rFonts w:ascii="Arial" w:hAnsi="Arial" w:cs="Arial"/>
          <w:i/>
          <w:sz w:val="18"/>
          <w:szCs w:val="20"/>
        </w:rPr>
        <w:t>elektronicznym</w:t>
      </w:r>
      <w:r>
        <w:rPr>
          <w:rFonts w:ascii="Arial" w:hAnsi="Arial" w:cs="Arial"/>
          <w:i/>
          <w:sz w:val="18"/>
          <w:szCs w:val="20"/>
        </w:rPr>
        <w:t xml:space="preserve"> lub </w:t>
      </w:r>
    </w:p>
    <w:p w14:paraId="774B5EC8" w14:textId="77777777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podpisem zaufanym lub podpisem osobistym osoby uprawnionej </w:t>
      </w:r>
    </w:p>
    <w:p w14:paraId="218012DF" w14:textId="77777777" w:rsidR="0021617E" w:rsidRDefault="0021617E" w:rsidP="0021617E">
      <w:pPr>
        <w:spacing w:after="240" w:line="240" w:lineRule="auto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lub osób uprawnionych do reprezentowania Podmiotu)</w:t>
      </w:r>
    </w:p>
    <w:p w14:paraId="0A33BF69" w14:textId="77777777" w:rsidR="00A31DCB" w:rsidRDefault="00A31DCB" w:rsidP="0021617E">
      <w:pPr>
        <w:spacing w:after="240" w:line="240" w:lineRule="auto"/>
        <w:jc w:val="right"/>
        <w:rPr>
          <w:rFonts w:ascii="Arial" w:hAnsi="Arial" w:cs="Arial"/>
          <w:i/>
          <w:sz w:val="18"/>
          <w:szCs w:val="20"/>
        </w:rPr>
      </w:pPr>
    </w:p>
    <w:sectPr w:rsidR="00A31DCB" w:rsidSect="009D0529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95E2A" w14:textId="77777777" w:rsidR="00DB2718" w:rsidRDefault="00DB2718" w:rsidP="0028127A">
      <w:pPr>
        <w:spacing w:after="0" w:line="240" w:lineRule="auto"/>
      </w:pPr>
      <w:r>
        <w:separator/>
      </w:r>
    </w:p>
  </w:endnote>
  <w:endnote w:type="continuationSeparator" w:id="0">
    <w:p w14:paraId="2CF5ECC8" w14:textId="77777777" w:rsidR="00DB2718" w:rsidRDefault="00DB2718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EB3FF" w14:textId="77777777" w:rsidR="00DB2718" w:rsidRDefault="00DB2718" w:rsidP="0028127A">
      <w:pPr>
        <w:spacing w:after="0" w:line="240" w:lineRule="auto"/>
      </w:pPr>
      <w:r>
        <w:separator/>
      </w:r>
    </w:p>
  </w:footnote>
  <w:footnote w:type="continuationSeparator" w:id="0">
    <w:p w14:paraId="6FBF9E51" w14:textId="77777777" w:rsidR="00DB2718" w:rsidRDefault="00DB2718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D725F"/>
    <w:multiLevelType w:val="hybridMultilevel"/>
    <w:tmpl w:val="96D4E4F8"/>
    <w:lvl w:ilvl="0" w:tplc="3E302904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Arial" w:hAnsi="Arial" w:cs="Arial" w:hint="default"/>
        <w:b/>
      </w:rPr>
    </w:lvl>
    <w:lvl w:ilvl="1" w:tplc="339EAE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2" w:tplc="53AED268">
      <w:start w:val="1"/>
      <w:numFmt w:val="decimal"/>
      <w:lvlText w:val="%3)"/>
      <w:lvlJc w:val="left"/>
      <w:pPr>
        <w:tabs>
          <w:tab w:val="num" w:pos="2345"/>
        </w:tabs>
        <w:ind w:left="2345" w:hanging="360"/>
      </w:pPr>
      <w:rPr>
        <w:rFonts w:ascii="Arial" w:eastAsia="Calibri" w:hAnsi="Arial" w:cs="Arial"/>
        <w:b w:val="0"/>
        <w:strike w:val="0"/>
        <w:color w:val="auto"/>
      </w:rPr>
    </w:lvl>
    <w:lvl w:ilvl="3" w:tplc="90B290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  <w:b w:val="0"/>
      </w:rPr>
    </w:lvl>
    <w:lvl w:ilvl="4" w:tplc="25C0B48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b w:val="0"/>
      </w:rPr>
    </w:lvl>
    <w:lvl w:ilvl="5" w:tplc="1536FC76">
      <w:start w:val="1"/>
      <w:numFmt w:val="lowerLetter"/>
      <w:lvlText w:val="%6)"/>
      <w:lvlJc w:val="left"/>
      <w:pPr>
        <w:ind w:left="4500" w:hanging="360"/>
      </w:pPr>
      <w:rPr>
        <w:rFonts w:ascii="Arial" w:eastAsia="Calibri" w:hAnsi="Arial" w:cs="Arial"/>
        <w:color w:val="auto"/>
      </w:rPr>
    </w:lvl>
    <w:lvl w:ilvl="6" w:tplc="C5387D22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/>
      </w:rPr>
    </w:lvl>
    <w:lvl w:ilvl="7" w:tplc="9536A6DE">
      <w:start w:val="45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EBF3D9A"/>
    <w:multiLevelType w:val="hybridMultilevel"/>
    <w:tmpl w:val="797ABE46"/>
    <w:lvl w:ilvl="0" w:tplc="847AE2D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479493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829307">
    <w:abstractNumId w:val="1"/>
  </w:num>
  <w:num w:numId="3" w16cid:durableId="1159690439">
    <w:abstractNumId w:val="6"/>
  </w:num>
  <w:num w:numId="4" w16cid:durableId="2127772836">
    <w:abstractNumId w:val="2"/>
  </w:num>
  <w:num w:numId="5" w16cid:durableId="1989548461">
    <w:abstractNumId w:val="3"/>
  </w:num>
  <w:num w:numId="6" w16cid:durableId="2038118999">
    <w:abstractNumId w:val="0"/>
  </w:num>
  <w:num w:numId="7" w16cid:durableId="9280793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7A"/>
    <w:rsid w:val="00054C9F"/>
    <w:rsid w:val="000C63FF"/>
    <w:rsid w:val="000F0888"/>
    <w:rsid w:val="00160227"/>
    <w:rsid w:val="00172673"/>
    <w:rsid w:val="0020083B"/>
    <w:rsid w:val="0021617E"/>
    <w:rsid w:val="00221C10"/>
    <w:rsid w:val="0025710B"/>
    <w:rsid w:val="0028127A"/>
    <w:rsid w:val="00281B5F"/>
    <w:rsid w:val="00292611"/>
    <w:rsid w:val="002D7F8C"/>
    <w:rsid w:val="00372E05"/>
    <w:rsid w:val="003852BC"/>
    <w:rsid w:val="003E2EAE"/>
    <w:rsid w:val="003F4C7C"/>
    <w:rsid w:val="00426D62"/>
    <w:rsid w:val="0047631A"/>
    <w:rsid w:val="004A1844"/>
    <w:rsid w:val="004A77AE"/>
    <w:rsid w:val="00534E82"/>
    <w:rsid w:val="00550B42"/>
    <w:rsid w:val="00561A99"/>
    <w:rsid w:val="00587D6C"/>
    <w:rsid w:val="005C286A"/>
    <w:rsid w:val="00662269"/>
    <w:rsid w:val="00672563"/>
    <w:rsid w:val="00685E1F"/>
    <w:rsid w:val="00692D3E"/>
    <w:rsid w:val="006956F4"/>
    <w:rsid w:val="006B4EAE"/>
    <w:rsid w:val="006C19A7"/>
    <w:rsid w:val="006E169A"/>
    <w:rsid w:val="006F14AC"/>
    <w:rsid w:val="006F1EC9"/>
    <w:rsid w:val="007033CC"/>
    <w:rsid w:val="00761D06"/>
    <w:rsid w:val="00783C56"/>
    <w:rsid w:val="00822F55"/>
    <w:rsid w:val="008260A1"/>
    <w:rsid w:val="00886C3D"/>
    <w:rsid w:val="008A5DF1"/>
    <w:rsid w:val="008E3BC2"/>
    <w:rsid w:val="008E636E"/>
    <w:rsid w:val="0092033F"/>
    <w:rsid w:val="00925014"/>
    <w:rsid w:val="0094789C"/>
    <w:rsid w:val="009D0529"/>
    <w:rsid w:val="00A06BC5"/>
    <w:rsid w:val="00A31DCB"/>
    <w:rsid w:val="00A32BAC"/>
    <w:rsid w:val="00A761AE"/>
    <w:rsid w:val="00AB5FD5"/>
    <w:rsid w:val="00AC4344"/>
    <w:rsid w:val="00AD2258"/>
    <w:rsid w:val="00AF3B77"/>
    <w:rsid w:val="00B21B32"/>
    <w:rsid w:val="00C22540"/>
    <w:rsid w:val="00C422FD"/>
    <w:rsid w:val="00C513D4"/>
    <w:rsid w:val="00C569F6"/>
    <w:rsid w:val="00CE15D5"/>
    <w:rsid w:val="00D23398"/>
    <w:rsid w:val="00D4262E"/>
    <w:rsid w:val="00D567B8"/>
    <w:rsid w:val="00D62D06"/>
    <w:rsid w:val="00D70371"/>
    <w:rsid w:val="00D74132"/>
    <w:rsid w:val="00DB2718"/>
    <w:rsid w:val="00DD0029"/>
    <w:rsid w:val="00DE2A25"/>
    <w:rsid w:val="00E04141"/>
    <w:rsid w:val="00E415DE"/>
    <w:rsid w:val="00E72B6D"/>
    <w:rsid w:val="00EC29D7"/>
    <w:rsid w:val="00F005C1"/>
    <w:rsid w:val="00F42399"/>
    <w:rsid w:val="00F66027"/>
    <w:rsid w:val="00F724FD"/>
    <w:rsid w:val="00F9017C"/>
    <w:rsid w:val="00F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79F6"/>
  <w15:docId w15:val="{21466B94-A057-4D00-B61A-44638A59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Gwizdała</dc:creator>
  <cp:keywords/>
  <dc:description/>
  <cp:lastModifiedBy>Estera Gwizdała</cp:lastModifiedBy>
  <cp:revision>22</cp:revision>
  <cp:lastPrinted>2023-05-19T18:56:00Z</cp:lastPrinted>
  <dcterms:created xsi:type="dcterms:W3CDTF">2021-10-01T14:30:00Z</dcterms:created>
  <dcterms:modified xsi:type="dcterms:W3CDTF">2024-10-07T07:27:00Z</dcterms:modified>
</cp:coreProperties>
</file>