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32842" w14:textId="457E1304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5A25E3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  <w:t>Załącznik Nr 7 do SWZ</w:t>
      </w:r>
    </w:p>
    <w:p w14:paraId="4A3C224D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2"/>
          <w:sz w:val="22"/>
          <w:szCs w:val="22"/>
          <w:u w:val="single"/>
          <w:lang w:eastAsia="hi-IN" w:bidi="hi-IN"/>
        </w:rPr>
      </w:pPr>
    </w:p>
    <w:p w14:paraId="7FFCB1E5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1C419AC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Kluczewsko</w:t>
      </w:r>
    </w:p>
    <w:p w14:paraId="1BDC60A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Spółdzielcza 12</w:t>
      </w:r>
    </w:p>
    <w:p w14:paraId="7074804A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  <w:lang w:eastAsia="hi-IN" w:bidi="hi-IN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 – 120 Kluczewsko</w:t>
      </w:r>
    </w:p>
    <w:p w14:paraId="406A9BBB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  <w:lang w:eastAsia="hi-IN" w:bidi="hi-IN"/>
        </w:rPr>
      </w:pPr>
    </w:p>
    <w:p w14:paraId="54E530B8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vertAlign w:val="superscript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Podmiot składający oświadczenie</w:t>
      </w:r>
      <w:r w:rsidRPr="005A25E3">
        <w:rPr>
          <w:rFonts w:asciiTheme="minorHAnsi" w:hAnsiTheme="minorHAnsi" w:cstheme="minorHAnsi"/>
          <w:kern w:val="2"/>
          <w:sz w:val="22"/>
          <w:szCs w:val="22"/>
          <w:vertAlign w:val="superscript"/>
          <w:lang w:eastAsia="hi-IN" w:bidi="hi-IN"/>
        </w:rPr>
        <w:t>1</w:t>
      </w:r>
    </w:p>
    <w:p w14:paraId="778AF03C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</w:t>
      </w:r>
    </w:p>
    <w:p w14:paraId="282F357E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</w:t>
      </w:r>
    </w:p>
    <w:p w14:paraId="3623FAD1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</w:t>
      </w:r>
    </w:p>
    <w:p w14:paraId="1D59E7D0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(Pełna nazwa/firma, adres, w zależności</w:t>
      </w:r>
    </w:p>
    <w:p w14:paraId="1D1EDFC5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od podmiotu: NIP/PESEL, KRS/CEiDG)</w:t>
      </w:r>
    </w:p>
    <w:p w14:paraId="447B4DCD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reprezentowany przez:</w:t>
      </w:r>
    </w:p>
    <w:p w14:paraId="49648504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</w:t>
      </w:r>
    </w:p>
    <w:p w14:paraId="304FD899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(Imię, nazwisko/podstawa do reprezentacji)</w:t>
      </w:r>
    </w:p>
    <w:p w14:paraId="02353FE0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  <w:lang w:eastAsia="hi-IN" w:bidi="hi-IN"/>
        </w:rPr>
      </w:pPr>
    </w:p>
    <w:p w14:paraId="4FE02321" w14:textId="77777777" w:rsidR="005A25E3" w:rsidRPr="005A25E3" w:rsidRDefault="005A25E3" w:rsidP="005A25E3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 j. Dz.U. z 2023r. poz. 1497 ze zm.)</w:t>
      </w:r>
    </w:p>
    <w:p w14:paraId="64B09004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491D0ED" w14:textId="142E1F88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„Wykonanie projektu planu ogólnego zagospodarowania przestrzennego Gminy Kluczewsko wraz z danymi przestrzennymi i prognozą oddziaływania na środowisko oraz opracowaniem ekofizjograficznym”</w:t>
      </w:r>
      <w:r w:rsidRPr="005A25E3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Znak sprawy: </w:t>
      </w:r>
      <w:r w:rsidRPr="00C815E9">
        <w:rPr>
          <w:rFonts w:asciiTheme="minorHAnsi" w:hAnsiTheme="minorHAnsi" w:cstheme="minorHAnsi"/>
          <w:b/>
          <w:bCs/>
          <w:sz w:val="22"/>
          <w:szCs w:val="22"/>
        </w:rPr>
        <w:t xml:space="preserve">IRL.271.1.10.2024 </w:t>
      </w:r>
      <w:r w:rsidRPr="005A25E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9090E6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7989DC" w14:textId="77777777" w:rsidR="005A25E3" w:rsidRPr="005A25E3" w:rsidRDefault="005A25E3" w:rsidP="005A25E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PODMIOTU SKŁADAJĄCEGO OŚWIADCZENIE</w:t>
      </w: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0AAA8F9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5A25E3">
        <w:rPr>
          <w:rFonts w:asciiTheme="minorHAnsi" w:hAnsiTheme="minorHAnsi" w:cstheme="minorHAnsi"/>
          <w:b/>
          <w:bCs/>
          <w:sz w:val="22"/>
          <w:szCs w:val="22"/>
        </w:rPr>
        <w:t>są prawidłowe i aktualne.</w:t>
      </w:r>
    </w:p>
    <w:p w14:paraId="2E21093D" w14:textId="77777777" w:rsidR="005A25E3" w:rsidRPr="005A25E3" w:rsidRDefault="005A25E3" w:rsidP="005A25E3">
      <w:pPr>
        <w:autoSpaceDE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6C2627" w14:textId="77777777" w:rsidR="005A25E3" w:rsidRPr="005A25E3" w:rsidRDefault="005A25E3" w:rsidP="005A25E3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 xml:space="preserve">Oświadczam, że informacje zawarte w oświadczeniu, o którym mowa w art. 125 ust. 1 ustawy Pzp w zakresie podstaw wykluczenia z postępowania określonych w art. 7 ust. 1 ustawy z dnia 13 kwietnia </w:t>
      </w:r>
      <w:r w:rsidRPr="005A25E3">
        <w:rPr>
          <w:rFonts w:asciiTheme="minorHAnsi" w:hAnsiTheme="minorHAnsi" w:cstheme="minorHAnsi"/>
          <w:sz w:val="22"/>
          <w:szCs w:val="22"/>
        </w:rPr>
        <w:lastRenderedPageBreak/>
        <w:t xml:space="preserve">2022r., o szczególnych rozwiązaniach w zakresie przeciwdziałania wspieraniu agresji na Ukrainę oraz służących ochronie bezpieczeństwa narodowego (t. j. Dz. U. z 2023r. poz. 1497 ze zm.) wskazanych przez Zamawiającego w SWZ oraz ogłoszeniu o zamówieniu </w:t>
      </w:r>
      <w:r w:rsidRPr="005A25E3">
        <w:rPr>
          <w:rFonts w:asciiTheme="minorHAnsi" w:hAnsiTheme="minorHAnsi" w:cstheme="minorHAnsi"/>
          <w:b/>
          <w:bCs/>
          <w:sz w:val="22"/>
          <w:szCs w:val="22"/>
        </w:rPr>
        <w:t>są prawidłowe i nadal aktualne</w:t>
      </w:r>
      <w:r w:rsidRPr="005A2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085F8" w14:textId="77777777" w:rsidR="005A25E3" w:rsidRPr="005A25E3" w:rsidRDefault="005A25E3" w:rsidP="005A25E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202428" w14:textId="77777777" w:rsidR="005A25E3" w:rsidRPr="005A25E3" w:rsidRDefault="005A25E3" w:rsidP="005A25E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DOTYCZĄCE PODANYCH INFORMACJI:</w:t>
      </w:r>
    </w:p>
    <w:p w14:paraId="2317DAB0" w14:textId="3B0C6FCD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5A25E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385AA8">
        <w:rPr>
          <w:rFonts w:asciiTheme="minorHAnsi" w:hAnsiTheme="minorHAnsi" w:cstheme="minorHAnsi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52D68B4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16A845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42219A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 w:rsidRPr="005A25E3">
        <w:rPr>
          <w:rFonts w:asciiTheme="minorHAnsi" w:hAnsiTheme="minorHAnsi" w:cstheme="minorHAnsi"/>
          <w:i/>
          <w:iCs/>
          <w:sz w:val="22"/>
          <w:szCs w:val="22"/>
        </w:rPr>
        <w:t xml:space="preserve">Składa je Wykonawca, podmiot udostępniający zasoby, każdy z Wykonawców wspólnie ubiegających się o zamówienie, w takim samym zakresie jak Wykonawca </w:t>
      </w:r>
    </w:p>
    <w:p w14:paraId="6E0FF62C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974BE3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47124B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957E05" w14:textId="77777777" w:rsidR="005A25E3" w:rsidRPr="005A25E3" w:rsidRDefault="005A25E3" w:rsidP="005A25E3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67105730" w14:textId="77777777" w:rsidR="005A25E3" w:rsidRPr="005A25E3" w:rsidRDefault="005A25E3" w:rsidP="005A25E3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6F18734" w14:textId="77777777" w:rsidR="00ED74C3" w:rsidRPr="005A25E3" w:rsidRDefault="00ED74C3">
      <w:pPr>
        <w:rPr>
          <w:rFonts w:asciiTheme="minorHAnsi" w:hAnsiTheme="minorHAnsi" w:cstheme="minorHAnsi"/>
          <w:sz w:val="22"/>
          <w:szCs w:val="22"/>
        </w:rPr>
      </w:pPr>
    </w:p>
    <w:sectPr w:rsidR="00ED74C3" w:rsidRPr="005A25E3" w:rsidSect="005A25E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A7BDD" w14:textId="77777777" w:rsidR="0057181F" w:rsidRDefault="0057181F" w:rsidP="005A25E3">
      <w:r>
        <w:separator/>
      </w:r>
    </w:p>
  </w:endnote>
  <w:endnote w:type="continuationSeparator" w:id="0">
    <w:p w14:paraId="1132FEBB" w14:textId="77777777" w:rsidR="0057181F" w:rsidRDefault="0057181F" w:rsidP="005A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2F36" w14:textId="2C12D667" w:rsidR="008051D9" w:rsidRDefault="004E4E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815E9">
      <w:rPr>
        <w:noProof/>
      </w:rPr>
      <w:t>2</w:t>
    </w:r>
    <w:r>
      <w:rPr>
        <w:noProof/>
      </w:rPr>
      <w:fldChar w:fldCharType="end"/>
    </w:r>
  </w:p>
  <w:p w14:paraId="1A82EEE1" w14:textId="77777777" w:rsidR="008051D9" w:rsidRPr="00CE03B6" w:rsidRDefault="008051D9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A1C9D" w14:textId="77777777" w:rsidR="0057181F" w:rsidRDefault="0057181F" w:rsidP="005A25E3">
      <w:r>
        <w:separator/>
      </w:r>
    </w:p>
  </w:footnote>
  <w:footnote w:type="continuationSeparator" w:id="0">
    <w:p w14:paraId="0A4EBC5A" w14:textId="77777777" w:rsidR="0057181F" w:rsidRDefault="0057181F" w:rsidP="005A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BA8C" w14:textId="77777777" w:rsidR="008051D9" w:rsidRPr="00094471" w:rsidRDefault="008051D9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6918439" w14:textId="77777777" w:rsidR="008051D9" w:rsidRDefault="0080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3"/>
    <w:rsid w:val="000611D9"/>
    <w:rsid w:val="0012389F"/>
    <w:rsid w:val="00207EA0"/>
    <w:rsid w:val="00385AA8"/>
    <w:rsid w:val="004E4EAB"/>
    <w:rsid w:val="0057181F"/>
    <w:rsid w:val="005A25E3"/>
    <w:rsid w:val="005F641F"/>
    <w:rsid w:val="008051D9"/>
    <w:rsid w:val="0086289C"/>
    <w:rsid w:val="00B041DC"/>
    <w:rsid w:val="00C815E9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1A9"/>
  <w15:chartTrackingRefBased/>
  <w15:docId w15:val="{A9AA291B-8DF8-4ADC-A2F3-33CE11C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E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5A25E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A25E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uiPriority w:val="99"/>
    <w:rsid w:val="005A25E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5A25E3"/>
    <w:pPr>
      <w:ind w:left="720"/>
    </w:pPr>
  </w:style>
  <w:style w:type="paragraph" w:styleId="NormalnyWeb">
    <w:name w:val="Normal (Web)"/>
    <w:basedOn w:val="Normalny"/>
    <w:uiPriority w:val="99"/>
    <w:rsid w:val="005A25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5A25E3"/>
    <w:rPr>
      <w:vertAlign w:val="superscript"/>
    </w:rPr>
  </w:style>
  <w:style w:type="character" w:customStyle="1" w:styleId="Zakotwiczenieprzypisudolnego">
    <w:name w:val="Zakotwiczenie przypisu dolnego"/>
    <w:uiPriority w:val="99"/>
    <w:rsid w:val="005A25E3"/>
    <w:rPr>
      <w:vertAlign w:val="superscript"/>
    </w:rPr>
  </w:style>
  <w:style w:type="paragraph" w:customStyle="1" w:styleId="Standard">
    <w:name w:val="Standard"/>
    <w:uiPriority w:val="99"/>
    <w:rsid w:val="005A25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4</cp:revision>
  <dcterms:created xsi:type="dcterms:W3CDTF">2024-11-21T09:09:00Z</dcterms:created>
  <dcterms:modified xsi:type="dcterms:W3CDTF">2024-11-21T09:36:00Z</dcterms:modified>
</cp:coreProperties>
</file>