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32" w:rsidRDefault="0027415F" w:rsidP="00D06E25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ZP/PN/</w:t>
      </w:r>
      <w:r w:rsidR="004117C1">
        <w:rPr>
          <w:rFonts w:ascii="Verdana" w:eastAsia="Times New Roman" w:hAnsi="Verdana" w:cs="Times New Roman"/>
          <w:sz w:val="20"/>
          <w:szCs w:val="20"/>
        </w:rPr>
        <w:t>33</w:t>
      </w:r>
      <w:r w:rsidR="009801A5">
        <w:rPr>
          <w:rFonts w:ascii="Verdana" w:eastAsia="Times New Roman" w:hAnsi="Verdana" w:cs="Times New Roman"/>
          <w:sz w:val="20"/>
          <w:szCs w:val="20"/>
        </w:rPr>
        <w:t>/</w:t>
      </w:r>
      <w:r w:rsidR="00FB3455" w:rsidRPr="00AF603B">
        <w:rPr>
          <w:rFonts w:ascii="Verdana" w:eastAsia="Times New Roman" w:hAnsi="Verdana" w:cs="Times New Roman"/>
          <w:sz w:val="20"/>
          <w:szCs w:val="20"/>
        </w:rPr>
        <w:t>201</w:t>
      </w:r>
      <w:r>
        <w:rPr>
          <w:rFonts w:ascii="Verdana" w:eastAsia="Times New Roman" w:hAnsi="Verdana" w:cs="Times New Roman"/>
          <w:sz w:val="20"/>
          <w:szCs w:val="20"/>
        </w:rPr>
        <w:t>9/DZZ</w:t>
      </w:r>
    </w:p>
    <w:p w:rsidR="00FB3455" w:rsidRPr="005D2332" w:rsidRDefault="00FB3455" w:rsidP="005D2332">
      <w:pPr>
        <w:keepNext/>
        <w:spacing w:after="0" w:line="240" w:lineRule="auto"/>
        <w:jc w:val="right"/>
        <w:outlineLvl w:val="5"/>
        <w:rPr>
          <w:rFonts w:ascii="Verdana" w:eastAsia="Times New Roman" w:hAnsi="Verdana" w:cs="Times New Roman"/>
          <w:bCs/>
          <w:sz w:val="20"/>
          <w:szCs w:val="20"/>
          <w:u w:val="single"/>
        </w:rPr>
      </w:pPr>
      <w:bookmarkStart w:id="0" w:name="_GoBack"/>
      <w:bookmarkEnd w:id="0"/>
      <w:r w:rsidRPr="005D2332">
        <w:rPr>
          <w:rFonts w:ascii="Verdana" w:eastAsia="Times New Roman" w:hAnsi="Verdana" w:cs="Times New Roman"/>
          <w:bCs/>
          <w:sz w:val="20"/>
          <w:szCs w:val="20"/>
        </w:rPr>
        <w:t xml:space="preserve">Załącznik nr </w:t>
      </w:r>
      <w:r w:rsidR="00F37BAF" w:rsidRPr="005D2332">
        <w:rPr>
          <w:rFonts w:ascii="Verdana" w:eastAsia="Times New Roman" w:hAnsi="Verdana" w:cs="Times New Roman"/>
          <w:bCs/>
          <w:sz w:val="20"/>
          <w:szCs w:val="20"/>
        </w:rPr>
        <w:t>9</w:t>
      </w:r>
    </w:p>
    <w:p w:rsidR="00FB3455" w:rsidRPr="005D2332" w:rsidRDefault="00FB3455" w:rsidP="00FB3455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5D2332">
        <w:rPr>
          <w:rFonts w:ascii="Verdana" w:eastAsia="Times New Roman" w:hAnsi="Verdana" w:cs="Times New Roman"/>
          <w:bCs/>
          <w:sz w:val="20"/>
          <w:szCs w:val="20"/>
        </w:rPr>
        <w:t>do</w:t>
      </w:r>
      <w:proofErr w:type="gramEnd"/>
      <w:r w:rsidRPr="005D2332">
        <w:rPr>
          <w:rFonts w:ascii="Verdana" w:eastAsia="Times New Roman" w:hAnsi="Verdana" w:cs="Times New Roman"/>
          <w:bCs/>
          <w:sz w:val="20"/>
          <w:szCs w:val="20"/>
        </w:rPr>
        <w:t xml:space="preserve"> umowy </w:t>
      </w:r>
    </w:p>
    <w:p w:rsidR="00FB3455" w:rsidRPr="00AF603B" w:rsidRDefault="00FB3455" w:rsidP="00FB3455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AF603B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</w:t>
      </w: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PROTOKÓŁ KONTROLI</w:t>
      </w:r>
    </w:p>
    <w:p w:rsidR="00FB3455" w:rsidRPr="00AF603B" w:rsidRDefault="00FB3455" w:rsidP="00FB345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proofErr w:type="gramStart"/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realizacji</w:t>
      </w:r>
      <w:proofErr w:type="gramEnd"/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wymogu zatrudnienia osoby niepełnosprawnej</w:t>
      </w: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Protokół kontroli z dnia ……………………… w zakresie realizacji Umowy nr ……………., zwanej dalej „Umową” za okres od dnia ………………………… do dnia …………………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Ze strony Zamawiającego: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nazwisko)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Ze strony Wykonawcy: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nazwisko)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Ustalenia dotyczące realizacji wymogu zatrudnienia osoby niepełnosprawnej: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1. W okresie objętym Protokołem kontroli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(w czasie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realizacji przedmiotu umowy)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Wykonawca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zatrudniał na umowę o pracę</w:t>
      </w:r>
      <w:r w:rsidRPr="00416CD1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- </w:t>
      </w:r>
      <w:r w:rsidRPr="0035465D">
        <w:rPr>
          <w:rFonts w:ascii="Verdana" w:eastAsia="Times New Roman" w:hAnsi="Verdana" w:cs="Times New Roman"/>
          <w:b/>
          <w:sz w:val="20"/>
          <w:szCs w:val="20"/>
          <w:lang w:eastAsia="pl-PL"/>
        </w:rPr>
        <w:t>osobę niepełnosprawną z orzeczonym stopniem niepełnosprawności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 p</w:t>
      </w:r>
      <w:r w:rsidR="001F133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ełnym wymiarze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czasu pracy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określonego w ustawie z dnia 27 sierpnia 1997 r. o rehabilitacji zawodowej i społecznej oraz zatrudnianiu osób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iepełnosprawnych przez cały okres realizacji Umowy.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Wykonawca  przedłożył</w:t>
      </w:r>
      <w:proofErr w:type="gramEnd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następujące  dokumenty  potwierdzające  zatrudnienie osoby niepełnosprawnej: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 ……………………………………………………………………………………………….;</w:t>
      </w: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 ……………………………………………………………………………………………….;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pStyle w:val="Akapitzlist"/>
        <w:spacing w:after="0" w:line="24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3. Końcowy wynik kontroli w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zakresie zatrudnienia osoby niepełnosprawnej: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Zamawiający stwierdza, że wymóg zatrudnienia osoby niepełnosprawnej, w okresie objętym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Protokołem  został</w:t>
      </w:r>
      <w:proofErr w:type="gramEnd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zrealizowany,  zgodnie  z  wymaganiami  określonymi  w Umowie* 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Zamawiający stwierdza, że wymóg zatrudnienia osoby niepełnosprawnej, w okresie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objętym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niniejszym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Protokołem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zrealizowany, niezgodnie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wymaganiami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określonymi w Umowie. Stwierdzone rozbieżności polegają na:* 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W związku ze stwierdzonymi rozbieżnościami Zamawiający: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Protokół sporządzono w dwóch jednobrzmiących egzemplarzach, po jednym dla każdej ze Stron.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Na tym protokół zakończono i podpisano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6D67A1" w:rsidRDefault="00FB3455" w:rsidP="00FB345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67A1">
        <w:rPr>
          <w:rFonts w:ascii="Verdana" w:eastAsia="Times New Roman" w:hAnsi="Verdana" w:cs="Times New Roman"/>
          <w:b/>
          <w:sz w:val="20"/>
          <w:szCs w:val="20"/>
          <w:lang w:eastAsia="pl-PL"/>
        </w:rPr>
        <w:t>Przedstawiciele Zamawiającego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……………………………………..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………………………………….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…….. </w:t>
      </w: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F5580C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Niniejszym oświadczam/potwierdzam, iż </w:t>
      </w:r>
      <w:r w:rsidRPr="00F5580C">
        <w:rPr>
          <w:rFonts w:ascii="Verdana" w:eastAsia="Verdana" w:hAnsi="Verdana" w:cs="Times New Roman"/>
          <w:sz w:val="20"/>
          <w:szCs w:val="20"/>
          <w:lang w:eastAsia="pl-PL"/>
        </w:rPr>
        <w:t>u</w:t>
      </w:r>
      <w:r w:rsidRPr="00F5580C">
        <w:rPr>
          <w:rFonts w:ascii="Verdana" w:eastAsia="Times New Roman" w:hAnsi="Verdana" w:cs="Times New Roman"/>
          <w:sz w:val="20"/>
          <w:szCs w:val="20"/>
          <w:lang w:eastAsia="pl-PL"/>
        </w:rPr>
        <w:t>stalenia dotyczące realizacji wymogu zatrudnienia osoby niepełnosprawnej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zawarte w pkt 1 niniejszego Protokołu są prawdziwe. Powyższe oświadczenie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składam w pełnej świadomości podlegania sankcjom karnym na podstawie przepisu art. 297 Kodeksu karnego - za poświadczanie nieprawdy.</w:t>
      </w: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6D67A1" w:rsidRDefault="00FB3455" w:rsidP="00FB345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 lub osoba/by upoważniona/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ne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……………………………………..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………………………………….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…….. </w:t>
      </w: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proofErr w:type="gramStart"/>
      <w:r w:rsidRPr="007626CF">
        <w:rPr>
          <w:rFonts w:ascii="Verdana" w:eastAsia="Times New Roman" w:hAnsi="Verdana" w:cs="Times New Roman"/>
          <w:i/>
          <w:sz w:val="20"/>
          <w:szCs w:val="20"/>
          <w:lang w:eastAsia="pl-PL"/>
        </w:rPr>
        <w:t>*)  Niepotrzebne</w:t>
      </w:r>
      <w:proofErr w:type="gramEnd"/>
      <w:r w:rsidRPr="007626C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skreślić, pozostawiając jedynie właściwą treść zapisów.</w:t>
      </w:r>
    </w:p>
    <w:p w:rsidR="00087420" w:rsidRDefault="00087420"/>
    <w:sectPr w:rsidR="0008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5"/>
    <w:rsid w:val="00087420"/>
    <w:rsid w:val="000C0F3D"/>
    <w:rsid w:val="001F133A"/>
    <w:rsid w:val="0027415F"/>
    <w:rsid w:val="004117C1"/>
    <w:rsid w:val="005D2332"/>
    <w:rsid w:val="009801A5"/>
    <w:rsid w:val="00D06E25"/>
    <w:rsid w:val="00D75C6E"/>
    <w:rsid w:val="00F37BAF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2019-05-10T10:09:00Z</dcterms:created>
  <dcterms:modified xsi:type="dcterms:W3CDTF">2019-05-10T10:09:00Z</dcterms:modified>
</cp:coreProperties>
</file>