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F52" w:rsidRDefault="003E1F52" w:rsidP="00337729">
      <w:pPr>
        <w:pStyle w:val="Nagwek3"/>
        <w:numPr>
          <w:ilvl w:val="2"/>
          <w:numId w:val="1"/>
        </w:numPr>
        <w:ind w:left="-1134" w:right="-425" w:firstLine="283"/>
        <w:rPr>
          <w:rFonts w:ascii="Arial" w:hAnsi="Arial"/>
          <w:b/>
        </w:rPr>
      </w:pPr>
    </w:p>
    <w:p w:rsidR="003E1F52" w:rsidRDefault="00337729" w:rsidP="00747117">
      <w:pPr>
        <w:pStyle w:val="Nagwek3"/>
        <w:tabs>
          <w:tab w:val="clear" w:pos="360"/>
          <w:tab w:val="left" w:pos="708"/>
        </w:tabs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                                                                                                                                        </w:t>
      </w:r>
      <w:r w:rsidR="003B45E8">
        <w:rPr>
          <w:rFonts w:ascii="Arial" w:hAnsi="Arial"/>
          <w:b/>
          <w:sz w:val="22"/>
          <w:szCs w:val="22"/>
        </w:rPr>
        <w:t>Załącznik Nr 1</w:t>
      </w:r>
      <w:r w:rsidR="00264290">
        <w:rPr>
          <w:rFonts w:ascii="Arial" w:hAnsi="Arial"/>
          <w:b/>
          <w:sz w:val="22"/>
          <w:szCs w:val="22"/>
        </w:rPr>
        <w:t xml:space="preserve"> </w:t>
      </w:r>
      <w:r w:rsidR="003E1F52">
        <w:rPr>
          <w:rFonts w:ascii="Arial" w:hAnsi="Arial"/>
          <w:b/>
          <w:sz w:val="22"/>
          <w:szCs w:val="22"/>
        </w:rPr>
        <w:t xml:space="preserve"> do</w:t>
      </w:r>
      <w:r>
        <w:rPr>
          <w:rFonts w:ascii="Arial" w:hAnsi="Arial"/>
          <w:b/>
          <w:sz w:val="22"/>
          <w:szCs w:val="22"/>
        </w:rPr>
        <w:t xml:space="preserve"> z</w:t>
      </w:r>
      <w:r w:rsidR="003E1F52">
        <w:rPr>
          <w:rFonts w:ascii="Arial" w:hAnsi="Arial"/>
          <w:b/>
          <w:sz w:val="22"/>
          <w:szCs w:val="22"/>
        </w:rPr>
        <w:t>aproszeni</w:t>
      </w:r>
      <w:r>
        <w:rPr>
          <w:rFonts w:ascii="Arial" w:hAnsi="Arial"/>
          <w:b/>
          <w:sz w:val="22"/>
          <w:szCs w:val="22"/>
        </w:rPr>
        <w:t>a</w:t>
      </w:r>
      <w:r w:rsidR="00E545A4">
        <w:rPr>
          <w:rFonts w:ascii="Arial" w:hAnsi="Arial"/>
          <w:b/>
          <w:sz w:val="22"/>
          <w:szCs w:val="22"/>
        </w:rPr>
        <w:t xml:space="preserve"> Nr </w:t>
      </w:r>
      <w:r w:rsidR="005A7A8A">
        <w:rPr>
          <w:rFonts w:ascii="Arial" w:hAnsi="Arial"/>
          <w:b/>
          <w:sz w:val="22"/>
          <w:szCs w:val="22"/>
        </w:rPr>
        <w:t>……</w:t>
      </w:r>
      <w:r w:rsidR="00747117">
        <w:rPr>
          <w:rFonts w:ascii="Arial" w:hAnsi="Arial"/>
          <w:b/>
          <w:sz w:val="22"/>
          <w:szCs w:val="22"/>
        </w:rPr>
        <w:t xml:space="preserve"> / </w:t>
      </w:r>
      <w:r w:rsidR="0008006A">
        <w:rPr>
          <w:rFonts w:ascii="Arial" w:hAnsi="Arial"/>
          <w:b/>
          <w:sz w:val="22"/>
          <w:szCs w:val="22"/>
        </w:rPr>
        <w:t>20</w:t>
      </w:r>
      <w:r w:rsidR="00966333">
        <w:rPr>
          <w:rFonts w:ascii="Arial" w:hAnsi="Arial"/>
          <w:b/>
          <w:sz w:val="22"/>
          <w:szCs w:val="22"/>
        </w:rPr>
        <w:t>19</w:t>
      </w:r>
      <w:bookmarkStart w:id="0" w:name="_GoBack"/>
      <w:bookmarkEnd w:id="0"/>
    </w:p>
    <w:p w:rsidR="003E1F52" w:rsidRDefault="00747117" w:rsidP="003E1F52">
      <w:pPr>
        <w:tabs>
          <w:tab w:val="left" w:pos="9631"/>
        </w:tabs>
        <w:rPr>
          <w:rFonts w:ascii="Arial" w:hAnsi="Arial"/>
          <w:color w:val="FF0000"/>
        </w:rPr>
      </w:pPr>
      <w:r>
        <w:rPr>
          <w:rFonts w:ascii="Arial" w:hAnsi="Arial"/>
          <w:sz w:val="16"/>
          <w:szCs w:val="16"/>
        </w:rPr>
        <w:t>…………………………………………………………….</w:t>
      </w:r>
      <w:r w:rsidR="003E1F52">
        <w:rPr>
          <w:rFonts w:ascii="Arial" w:hAnsi="Arial"/>
        </w:rPr>
        <w:tab/>
      </w:r>
    </w:p>
    <w:p w:rsidR="003E1F52" w:rsidRDefault="00747117" w:rsidP="003E1F5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</w:t>
      </w:r>
      <w:r w:rsidR="003E1F52">
        <w:rPr>
          <w:rFonts w:ascii="Arial" w:hAnsi="Arial"/>
          <w:sz w:val="22"/>
          <w:szCs w:val="22"/>
        </w:rPr>
        <w:t xml:space="preserve"> ( pieczęć Wykonawcy)</w:t>
      </w:r>
    </w:p>
    <w:p w:rsidR="003E1F52" w:rsidRDefault="00337729" w:rsidP="00337729">
      <w:pPr>
        <w:pStyle w:val="Nagwek1"/>
        <w:tabs>
          <w:tab w:val="clear" w:pos="360"/>
        </w:tabs>
        <w:ind w:left="-23"/>
        <w:jc w:val="left"/>
        <w:rPr>
          <w:rFonts w:ascii="Arial" w:hAnsi="Arial"/>
          <w:color w:val="FF0000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                                                                              </w:t>
      </w:r>
      <w:r w:rsidR="003E1F52">
        <w:rPr>
          <w:rFonts w:ascii="Arial" w:hAnsi="Arial"/>
          <w:sz w:val="28"/>
          <w:szCs w:val="28"/>
        </w:rPr>
        <w:t xml:space="preserve">FORMULARZ  CENOWY                                   </w:t>
      </w:r>
    </w:p>
    <w:p w:rsidR="003E1F52" w:rsidRDefault="003E1F52" w:rsidP="003E1F52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</w:rPr>
        <w:t xml:space="preserve">     </w:t>
      </w:r>
      <w:r>
        <w:rPr>
          <w:rFonts w:ascii="Arial" w:hAnsi="Arial"/>
          <w:b/>
          <w:sz w:val="22"/>
          <w:szCs w:val="22"/>
        </w:rPr>
        <w:t xml:space="preserve"> Wypełnić i załączyć do propozycji cenowej z uwzględnieniem poniższych danych.</w:t>
      </w:r>
    </w:p>
    <w:tbl>
      <w:tblPr>
        <w:tblW w:w="15310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6097"/>
        <w:gridCol w:w="1558"/>
        <w:gridCol w:w="1701"/>
        <w:gridCol w:w="1701"/>
        <w:gridCol w:w="993"/>
        <w:gridCol w:w="2551"/>
      </w:tblGrid>
      <w:tr w:rsidR="003E1F52" w:rsidTr="00747117">
        <w:trPr>
          <w:trHeight w:val="1057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6A6A6"/>
            <w:vAlign w:val="center"/>
            <w:hideMark/>
          </w:tcPr>
          <w:p w:rsidR="003E1F52" w:rsidRDefault="007B4314" w:rsidP="00B93FFC">
            <w:pPr>
              <w:pStyle w:val="Nagwek2"/>
              <w:numPr>
                <w:ilvl w:val="1"/>
                <w:numId w:val="1"/>
              </w:numPr>
              <w:snapToGrid w:val="0"/>
              <w:spacing w:line="276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Lp.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6A6A6"/>
            <w:vAlign w:val="center"/>
            <w:hideMark/>
          </w:tcPr>
          <w:p w:rsidR="003E1F52" w:rsidRDefault="003E1F52">
            <w:pPr>
              <w:snapToGrid w:val="0"/>
              <w:spacing w:line="276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Przedmiot zamówienia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6A6A6"/>
            <w:vAlign w:val="center"/>
            <w:hideMark/>
          </w:tcPr>
          <w:p w:rsidR="003E1F52" w:rsidRDefault="003E1F52">
            <w:pPr>
              <w:snapToGrid w:val="0"/>
              <w:spacing w:line="276" w:lineRule="auto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Jednostka miary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6A6A6"/>
            <w:vAlign w:val="center"/>
            <w:hideMark/>
          </w:tcPr>
          <w:p w:rsidR="003E1F52" w:rsidRDefault="003E1F52">
            <w:pPr>
              <w:snapToGrid w:val="0"/>
              <w:spacing w:line="276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Cena jednostkowa</w:t>
            </w:r>
          </w:p>
          <w:p w:rsidR="003E1F52" w:rsidRDefault="003E1F52">
            <w:pPr>
              <w:spacing w:line="276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Netto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6A6A6"/>
          </w:tcPr>
          <w:p w:rsidR="003E1F52" w:rsidRDefault="003E1F52">
            <w:pPr>
              <w:snapToGrid w:val="0"/>
              <w:spacing w:line="276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:rsidR="003E1F52" w:rsidRDefault="003E1F52">
            <w:pPr>
              <w:spacing w:line="276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Wartość </w:t>
            </w:r>
          </w:p>
          <w:p w:rsidR="003E1F52" w:rsidRDefault="003E1F52">
            <w:pPr>
              <w:spacing w:line="276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Netto</w:t>
            </w:r>
          </w:p>
          <w:p w:rsidR="003E1F52" w:rsidRDefault="003E1F52">
            <w:pPr>
              <w:spacing w:line="276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6A6A6"/>
            <w:vAlign w:val="center"/>
            <w:hideMark/>
          </w:tcPr>
          <w:p w:rsidR="003E1F52" w:rsidRDefault="003E1F52">
            <w:pPr>
              <w:snapToGrid w:val="0"/>
              <w:spacing w:line="276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VAT (%)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3E1F52" w:rsidRDefault="003E1F52">
            <w:pPr>
              <w:snapToGrid w:val="0"/>
              <w:spacing w:line="276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:rsidR="003E1F52" w:rsidRDefault="003E1F52">
            <w:pPr>
              <w:snapToGrid w:val="0"/>
              <w:spacing w:line="276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Wartość</w:t>
            </w:r>
            <w:r>
              <w:rPr>
                <w:rFonts w:ascii="Arial" w:hAnsi="Arial"/>
                <w:b/>
                <w:sz w:val="22"/>
                <w:szCs w:val="22"/>
              </w:rPr>
              <w:br/>
              <w:t>brutto</w:t>
            </w:r>
          </w:p>
        </w:tc>
      </w:tr>
      <w:tr w:rsidR="003E1F52" w:rsidTr="00747117">
        <w:trPr>
          <w:trHeight w:val="406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3E1F52" w:rsidRDefault="003E1F52">
            <w:pPr>
              <w:snapToGrid w:val="0"/>
              <w:spacing w:line="276" w:lineRule="auto"/>
              <w:ind w:left="1083" w:right="384" w:hanging="360"/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3E1F52" w:rsidRDefault="003E1F52">
            <w:pPr>
              <w:snapToGrid w:val="0"/>
              <w:spacing w:line="276" w:lineRule="auto"/>
              <w:ind w:left="1083" w:right="384" w:hanging="36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601" w:type="dxa"/>
            <w:gridSpan w:val="6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3E1F52" w:rsidRDefault="003E1F52" w:rsidP="00747117">
            <w:pPr>
              <w:snapToGrid w:val="0"/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Rękawice ogólnego przeznaczenia</w:t>
            </w:r>
          </w:p>
        </w:tc>
      </w:tr>
      <w:tr w:rsidR="003E1F52" w:rsidTr="00747117">
        <w:trPr>
          <w:trHeight w:val="17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F52" w:rsidRDefault="003E1F52">
            <w:pPr>
              <w:snapToGrid w:val="0"/>
              <w:spacing w:line="276" w:lineRule="auto"/>
              <w:ind w:left="-25" w:right="-70" w:firstLine="25"/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3E1F52" w:rsidRDefault="00CF2132">
            <w:pPr>
              <w:snapToGrid w:val="0"/>
              <w:spacing w:line="276" w:lineRule="auto"/>
              <w:ind w:left="-25" w:right="-70" w:firstLine="25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117" w:rsidRDefault="003E1F52" w:rsidP="00386D97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71DE">
              <w:rPr>
                <w:rFonts w:ascii="Arial" w:hAnsi="Arial" w:cs="Arial"/>
                <w:sz w:val="22"/>
                <w:szCs w:val="22"/>
              </w:rPr>
              <w:t xml:space="preserve">Rękawice </w:t>
            </w:r>
            <w:r w:rsidR="007B4314" w:rsidRPr="00A571DE">
              <w:rPr>
                <w:rFonts w:ascii="Arial" w:hAnsi="Arial" w:cs="Arial"/>
                <w:sz w:val="22"/>
                <w:szCs w:val="22"/>
              </w:rPr>
              <w:t>z nylonu</w:t>
            </w:r>
            <w:r w:rsidR="007B431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B4314">
              <w:rPr>
                <w:rFonts w:ascii="Arial" w:hAnsi="Arial" w:cs="Arial"/>
                <w:sz w:val="22"/>
                <w:szCs w:val="22"/>
              </w:rPr>
              <w:t xml:space="preserve">pięciopalczaste powlekane gumą. </w:t>
            </w:r>
            <w:r>
              <w:rPr>
                <w:rFonts w:ascii="Arial" w:hAnsi="Arial" w:cs="Arial"/>
                <w:sz w:val="22"/>
                <w:szCs w:val="22"/>
              </w:rPr>
              <w:t xml:space="preserve">Rękawice odporne na przetarcia, rozdarcia, zapewniające </w:t>
            </w:r>
            <w:r w:rsidRPr="00A571DE">
              <w:rPr>
                <w:rFonts w:ascii="Arial" w:hAnsi="Arial" w:cs="Arial"/>
                <w:sz w:val="22"/>
                <w:szCs w:val="22"/>
              </w:rPr>
              <w:t>sprawność manualną,</w:t>
            </w:r>
            <w:r>
              <w:rPr>
                <w:rFonts w:ascii="Arial" w:hAnsi="Arial" w:cs="Arial"/>
                <w:sz w:val="22"/>
                <w:szCs w:val="22"/>
              </w:rPr>
              <w:t xml:space="preserve"> zakończone ściągaczem, kolor może być </w:t>
            </w:r>
            <w:r w:rsidR="007B4314">
              <w:rPr>
                <w:rFonts w:ascii="Arial" w:hAnsi="Arial" w:cs="Arial"/>
                <w:sz w:val="22"/>
                <w:szCs w:val="22"/>
              </w:rPr>
              <w:t>czerwony, piktogram</w:t>
            </w:r>
            <w:r>
              <w:rPr>
                <w:rFonts w:ascii="Arial" w:hAnsi="Arial" w:cs="Arial"/>
                <w:sz w:val="22"/>
                <w:szCs w:val="22"/>
              </w:rPr>
              <w:t xml:space="preserve">, Norma PN- </w:t>
            </w:r>
            <w:r w:rsidR="007B4314">
              <w:rPr>
                <w:rFonts w:ascii="Arial" w:hAnsi="Arial" w:cs="Arial"/>
                <w:sz w:val="22"/>
                <w:szCs w:val="22"/>
              </w:rPr>
              <w:t>EN 388 -2131, EN-</w:t>
            </w:r>
            <w:r>
              <w:rPr>
                <w:rFonts w:ascii="Arial" w:hAnsi="Arial" w:cs="Arial"/>
                <w:sz w:val="22"/>
                <w:szCs w:val="22"/>
              </w:rPr>
              <w:t xml:space="preserve">420.  Chroniący przed zagrożeniami </w:t>
            </w:r>
            <w:r w:rsidR="007B4314">
              <w:rPr>
                <w:rFonts w:ascii="Arial" w:hAnsi="Arial" w:cs="Arial"/>
                <w:sz w:val="22"/>
                <w:szCs w:val="22"/>
              </w:rPr>
              <w:t>mechanicznymi.</w:t>
            </w:r>
          </w:p>
          <w:p w:rsidR="003E1F52" w:rsidRPr="00386D97" w:rsidRDefault="007B4314" w:rsidP="001400E4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  Grupa</w:t>
            </w:r>
            <w:r w:rsidR="003E1F5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ryzyka</w:t>
            </w:r>
            <w:r w:rsidR="00747117">
              <w:rPr>
                <w:rFonts w:ascii="Arial" w:hAnsi="Arial" w:cs="Arial"/>
                <w:sz w:val="22"/>
                <w:szCs w:val="22"/>
              </w:rPr>
              <w:t>.</w:t>
            </w:r>
            <w:r w:rsidR="001400E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E1F52">
              <w:rPr>
                <w:rFonts w:ascii="Arial" w:hAnsi="Arial" w:cs="Arial"/>
                <w:sz w:val="22"/>
                <w:szCs w:val="22"/>
              </w:rPr>
              <w:t>Rozmiar: 11.CE</w:t>
            </w:r>
            <w:r w:rsidR="005A6AE4">
              <w:rPr>
                <w:rFonts w:ascii="Arial" w:hAnsi="Arial" w:cs="Arial"/>
                <w:sz w:val="22"/>
                <w:szCs w:val="22"/>
              </w:rPr>
              <w:t>, Odporność (1)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F52" w:rsidRDefault="0008006A" w:rsidP="00E32E8D">
            <w:pPr>
              <w:snapToGrid w:val="0"/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36</w:t>
            </w:r>
            <w:r w:rsidR="00CF2132">
              <w:rPr>
                <w:rFonts w:ascii="Arial" w:hAnsi="Arial"/>
                <w:sz w:val="22"/>
                <w:szCs w:val="22"/>
              </w:rPr>
              <w:t>0</w:t>
            </w:r>
            <w:r w:rsidR="00A04554">
              <w:rPr>
                <w:rFonts w:ascii="Arial" w:hAnsi="Arial"/>
                <w:sz w:val="22"/>
                <w:szCs w:val="22"/>
              </w:rPr>
              <w:t xml:space="preserve"> </w:t>
            </w:r>
            <w:r w:rsidR="003E1F52">
              <w:rPr>
                <w:rFonts w:ascii="Arial" w:hAnsi="Arial"/>
                <w:sz w:val="22"/>
                <w:szCs w:val="22"/>
              </w:rPr>
              <w:t>par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52" w:rsidRDefault="003E1F52">
            <w:pPr>
              <w:snapToGrid w:val="0"/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52" w:rsidRDefault="003E1F52">
            <w:pPr>
              <w:snapToGrid w:val="0"/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52" w:rsidRDefault="003E1F52">
            <w:pPr>
              <w:snapToGrid w:val="0"/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52" w:rsidRDefault="003E1F52">
            <w:pPr>
              <w:snapToGrid w:val="0"/>
              <w:spacing w:line="276" w:lineRule="auto"/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</w:tr>
      <w:tr w:rsidR="009F223E" w:rsidTr="009F223E">
        <w:trPr>
          <w:trHeight w:val="1843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223E" w:rsidRDefault="009F223E">
            <w:pPr>
              <w:snapToGrid w:val="0"/>
              <w:spacing w:line="276" w:lineRule="auto"/>
              <w:ind w:left="-25" w:right="-70" w:firstLine="25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</w:t>
            </w:r>
          </w:p>
        </w:tc>
        <w:tc>
          <w:tcPr>
            <w:tcW w:w="60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F223E" w:rsidRPr="00A571DE" w:rsidRDefault="00ED5E30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Rękawice ochronne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wampirki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A2741">
              <w:rPr>
                <w:rFonts w:ascii="Arial" w:hAnsi="Arial" w:cs="Arial"/>
                <w:sz w:val="22"/>
                <w:szCs w:val="22"/>
              </w:rPr>
              <w:t xml:space="preserve">czerwone robocze, </w:t>
            </w:r>
            <w:r>
              <w:rPr>
                <w:rFonts w:ascii="Arial" w:hAnsi="Arial" w:cs="Arial"/>
                <w:sz w:val="22"/>
                <w:szCs w:val="22"/>
              </w:rPr>
              <w:t xml:space="preserve">powlekane gumą, 100 % bawełny, zakończone ściągaczem, popularne używane do wszelkiego rodzaju prac mechanicznych, </w:t>
            </w:r>
            <w:r w:rsidR="009F223E">
              <w:rPr>
                <w:rFonts w:ascii="Arial" w:hAnsi="Arial" w:cs="Arial"/>
                <w:sz w:val="22"/>
                <w:szCs w:val="22"/>
              </w:rPr>
              <w:t xml:space="preserve"> Norma EN-388, EN374,4121,RBI-VEX</w:t>
            </w:r>
            <w:r w:rsidR="00C005AD">
              <w:rPr>
                <w:rFonts w:ascii="Arial" w:hAnsi="Arial" w:cs="Arial"/>
                <w:sz w:val="22"/>
                <w:szCs w:val="22"/>
              </w:rPr>
              <w:t>. Rozmiar:11. Odporność: (1)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23E" w:rsidRDefault="009A2741" w:rsidP="009F223E">
            <w:pPr>
              <w:snapToGrid w:val="0"/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264</w:t>
            </w:r>
            <w:r w:rsidR="009F223E">
              <w:rPr>
                <w:rFonts w:ascii="Arial" w:hAnsi="Arial"/>
                <w:sz w:val="22"/>
                <w:szCs w:val="22"/>
              </w:rPr>
              <w:t xml:space="preserve"> par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3E" w:rsidRDefault="009F223E" w:rsidP="00EA6981">
            <w:pPr>
              <w:snapToGrid w:val="0"/>
              <w:spacing w:line="276" w:lineRule="auto"/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3E" w:rsidRDefault="009F223E">
            <w:pPr>
              <w:snapToGrid w:val="0"/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3E" w:rsidRDefault="009F223E">
            <w:pPr>
              <w:snapToGrid w:val="0"/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3E" w:rsidRDefault="009F223E">
            <w:pPr>
              <w:snapToGrid w:val="0"/>
              <w:spacing w:line="276" w:lineRule="auto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</w:tr>
      <w:tr w:rsidR="003E1F52" w:rsidTr="00747117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E1F52" w:rsidRDefault="003E1F52">
            <w:pPr>
              <w:snapToGrid w:val="0"/>
              <w:spacing w:line="276" w:lineRule="auto"/>
              <w:ind w:left="-25" w:right="-70" w:firstLine="25"/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3E1F52" w:rsidRDefault="003E1F52">
            <w:pPr>
              <w:snapToGrid w:val="0"/>
              <w:spacing w:line="276" w:lineRule="auto"/>
              <w:ind w:left="-25" w:right="-70" w:firstLine="25"/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3E1F52" w:rsidRDefault="009F223E">
            <w:pPr>
              <w:snapToGrid w:val="0"/>
              <w:spacing w:line="276" w:lineRule="auto"/>
              <w:ind w:left="-25" w:right="-70" w:firstLine="25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</w:t>
            </w:r>
          </w:p>
        </w:tc>
        <w:tc>
          <w:tcPr>
            <w:tcW w:w="60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F52" w:rsidRDefault="007B4314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71DE">
              <w:rPr>
                <w:rFonts w:ascii="Arial" w:hAnsi="Arial" w:cs="Arial"/>
                <w:sz w:val="22"/>
                <w:szCs w:val="22"/>
              </w:rPr>
              <w:t>Rękawice ochronne</w:t>
            </w:r>
            <w:r w:rsidR="003E1F52" w:rsidRPr="00A571D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571DE">
              <w:rPr>
                <w:rFonts w:ascii="Arial" w:hAnsi="Arial" w:cs="Arial"/>
                <w:sz w:val="22"/>
                <w:szCs w:val="22"/>
              </w:rPr>
              <w:t>bawełniane RPCVS</w:t>
            </w:r>
            <w:r>
              <w:rPr>
                <w:rFonts w:ascii="Arial" w:hAnsi="Arial" w:cs="Arial"/>
                <w:sz w:val="22"/>
                <w:szCs w:val="22"/>
              </w:rPr>
              <w:t>, oblewane PCV po stronie</w:t>
            </w:r>
            <w:r w:rsidR="003E1F5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wewnętrznej jak i</w:t>
            </w:r>
            <w:r w:rsidR="003E1F5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zewnętrznej, pięciopalczaste miękkie z dużą</w:t>
            </w:r>
            <w:r w:rsidR="003E1F5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odpornością na przetarcia, chroniące</w:t>
            </w:r>
            <w:r w:rsidR="003E1F5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przed kwasami, detergentami</w:t>
            </w:r>
            <w:r w:rsidR="003E1F52"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>środkami czyszczącymi</w:t>
            </w:r>
            <w:r w:rsidR="003E1F52">
              <w:rPr>
                <w:rFonts w:ascii="Arial" w:hAnsi="Arial" w:cs="Arial"/>
                <w:sz w:val="22"/>
                <w:szCs w:val="22"/>
              </w:rPr>
              <w:t xml:space="preserve">, zakończone </w:t>
            </w:r>
            <w:r>
              <w:rPr>
                <w:rFonts w:ascii="Arial" w:hAnsi="Arial" w:cs="Arial"/>
                <w:sz w:val="22"/>
                <w:szCs w:val="22"/>
              </w:rPr>
              <w:t>dzianinowym ściągaczem</w:t>
            </w:r>
            <w:r w:rsidR="003E1F52">
              <w:rPr>
                <w:rFonts w:ascii="Arial" w:hAnsi="Arial" w:cs="Arial"/>
                <w:sz w:val="22"/>
                <w:szCs w:val="22"/>
              </w:rPr>
              <w:t xml:space="preserve">, krótkie, czerwone. </w:t>
            </w:r>
          </w:p>
          <w:p w:rsidR="003E1F52" w:rsidRDefault="003E1F52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Norma PN-EN 388- 4121, PN-EN 420, CE, 2 grupa ryzyka.</w:t>
            </w:r>
          </w:p>
          <w:p w:rsidR="003E1F52" w:rsidRDefault="003E1F52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Rozmiar 11.CE</w:t>
            </w:r>
            <w:r w:rsidR="005A6AE4">
              <w:rPr>
                <w:rFonts w:ascii="Arial" w:hAnsi="Arial" w:cs="Arial"/>
                <w:sz w:val="22"/>
                <w:szCs w:val="22"/>
              </w:rPr>
              <w:t>, Odporność (1)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F52" w:rsidRDefault="009F223E">
            <w:pPr>
              <w:snapToGrid w:val="0"/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192</w:t>
            </w:r>
            <w:r w:rsidR="003E1F52">
              <w:rPr>
                <w:rFonts w:ascii="Arial" w:hAnsi="Arial"/>
                <w:sz w:val="22"/>
                <w:szCs w:val="22"/>
              </w:rPr>
              <w:t xml:space="preserve"> par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52" w:rsidRDefault="003E1F52" w:rsidP="00EA6981">
            <w:pPr>
              <w:snapToGrid w:val="0"/>
              <w:spacing w:line="276" w:lineRule="auto"/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52" w:rsidRDefault="003E1F52">
            <w:pPr>
              <w:snapToGrid w:val="0"/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52" w:rsidRDefault="003E1F52">
            <w:pPr>
              <w:snapToGrid w:val="0"/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52" w:rsidRDefault="003E1F52">
            <w:pPr>
              <w:snapToGrid w:val="0"/>
              <w:spacing w:line="276" w:lineRule="auto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</w:tr>
      <w:tr w:rsidR="003E1F52" w:rsidTr="00816BE5">
        <w:trPr>
          <w:trHeight w:val="2138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1F52" w:rsidRDefault="009F223E">
            <w:pPr>
              <w:snapToGrid w:val="0"/>
              <w:spacing w:line="276" w:lineRule="auto"/>
              <w:ind w:left="-25" w:right="-70" w:firstLine="25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lastRenderedPageBreak/>
              <w:t>4</w:t>
            </w:r>
          </w:p>
        </w:tc>
        <w:tc>
          <w:tcPr>
            <w:tcW w:w="60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1F52" w:rsidRPr="001400E4" w:rsidRDefault="003E1F52" w:rsidP="001400E4">
            <w:pPr>
              <w:suppressAutoHyphens w:val="0"/>
              <w:spacing w:after="200" w:line="276" w:lineRule="auto"/>
              <w:rPr>
                <w:rFonts w:ascii="Arial" w:eastAsiaTheme="minorHAnsi" w:hAnsi="Arial" w:cs="Arial"/>
                <w:color w:val="000000"/>
                <w:spacing w:val="5"/>
                <w:sz w:val="21"/>
                <w:szCs w:val="21"/>
                <w:lang w:eastAsia="en-US"/>
              </w:rPr>
            </w:pPr>
            <w:r w:rsidRPr="00A571DE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4F30D2" w:rsidRPr="00992821">
              <w:rPr>
                <w:rFonts w:ascii="Arial" w:eastAsiaTheme="minorHAnsi" w:hAnsi="Arial" w:cs="Arial"/>
                <w:color w:val="000000"/>
                <w:spacing w:val="5"/>
                <w:sz w:val="21"/>
                <w:szCs w:val="21"/>
                <w:lang w:eastAsia="en-US"/>
              </w:rPr>
              <w:t>Rękawice X-LATOS wykonane z czerwonego poliestru, powlekane w części c</w:t>
            </w:r>
            <w:r w:rsidR="004F30D2">
              <w:rPr>
                <w:rFonts w:ascii="Arial" w:eastAsiaTheme="minorHAnsi" w:hAnsi="Arial" w:cs="Arial"/>
                <w:color w:val="000000"/>
                <w:spacing w:val="5"/>
                <w:sz w:val="21"/>
                <w:szCs w:val="21"/>
                <w:lang w:eastAsia="en-US"/>
              </w:rPr>
              <w:t xml:space="preserve">hwytnej lateksem o </w:t>
            </w:r>
            <w:proofErr w:type="spellStart"/>
            <w:r w:rsidR="004F30D2">
              <w:rPr>
                <w:rFonts w:ascii="Arial" w:eastAsiaTheme="minorHAnsi" w:hAnsi="Arial" w:cs="Arial"/>
                <w:color w:val="000000"/>
                <w:spacing w:val="5"/>
                <w:sz w:val="21"/>
                <w:szCs w:val="21"/>
                <w:lang w:eastAsia="en-US"/>
              </w:rPr>
              <w:t>szorstkowanej</w:t>
            </w:r>
            <w:proofErr w:type="spellEnd"/>
            <w:r w:rsidR="004F30D2">
              <w:rPr>
                <w:rFonts w:ascii="Arial" w:eastAsiaTheme="minorHAnsi" w:hAnsi="Arial" w:cs="Arial"/>
                <w:color w:val="000000"/>
                <w:spacing w:val="5"/>
                <w:sz w:val="21"/>
                <w:szCs w:val="21"/>
                <w:lang w:eastAsia="en-US"/>
              </w:rPr>
              <w:t xml:space="preserve"> </w:t>
            </w:r>
            <w:r w:rsidR="004F30D2" w:rsidRPr="00992821">
              <w:rPr>
                <w:rFonts w:ascii="Arial" w:eastAsiaTheme="minorHAnsi" w:hAnsi="Arial" w:cs="Arial"/>
                <w:color w:val="000000"/>
                <w:spacing w:val="5"/>
                <w:sz w:val="21"/>
                <w:szCs w:val="21"/>
                <w:lang w:eastAsia="en-US"/>
              </w:rPr>
              <w:t>strukturze. Idealne do prac manualnych. Bardzo dobra chwytność. Duża wytrzymałość na ścieranie. Dobrze dopasowują się do kształtu dłoni. Rozciągliwe i elastyczne. Zakończone ściągaczem. CE E</w:t>
            </w:r>
            <w:r w:rsidR="00290727">
              <w:rPr>
                <w:rFonts w:ascii="Arial" w:eastAsiaTheme="minorHAnsi" w:hAnsi="Arial" w:cs="Arial"/>
                <w:color w:val="000000"/>
                <w:spacing w:val="5"/>
                <w:sz w:val="21"/>
                <w:szCs w:val="21"/>
                <w:lang w:eastAsia="en-US"/>
              </w:rPr>
              <w:t xml:space="preserve">N 388. Kolor: </w:t>
            </w:r>
            <w:r w:rsidR="004F30D2" w:rsidRPr="00992821">
              <w:rPr>
                <w:rFonts w:ascii="Arial" w:eastAsiaTheme="minorHAnsi" w:hAnsi="Arial" w:cs="Arial"/>
                <w:color w:val="000000"/>
                <w:spacing w:val="5"/>
                <w:sz w:val="21"/>
                <w:szCs w:val="21"/>
                <w:lang w:eastAsia="en-US"/>
              </w:rPr>
              <w:t>czerwono/czarny.</w:t>
            </w:r>
            <w:r w:rsidR="00290727">
              <w:rPr>
                <w:rFonts w:ascii="Arial" w:eastAsiaTheme="minorHAnsi" w:hAnsi="Arial" w:cs="Arial"/>
                <w:color w:val="000000"/>
                <w:spacing w:val="5"/>
                <w:sz w:val="21"/>
                <w:szCs w:val="21"/>
                <w:lang w:eastAsia="en-US"/>
              </w:rPr>
              <w:t xml:space="preserve"> </w:t>
            </w:r>
            <w:r w:rsidR="005A6AE4">
              <w:rPr>
                <w:rFonts w:ascii="Arial" w:eastAsiaTheme="minorHAnsi" w:hAnsi="Arial" w:cs="Arial"/>
                <w:color w:val="000000"/>
                <w:spacing w:val="5"/>
                <w:sz w:val="21"/>
                <w:szCs w:val="21"/>
                <w:lang w:eastAsia="en-US"/>
              </w:rPr>
              <w:t>Rozmiar: 11 CE, Odporność (1)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6FB6" w:rsidRDefault="004A6FB6">
            <w:pPr>
              <w:snapToGrid w:val="0"/>
              <w:spacing w:line="276" w:lineRule="auto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  <w:p w:rsidR="003E1F52" w:rsidRDefault="00C817DF" w:rsidP="00747117">
            <w:pPr>
              <w:snapToGrid w:val="0"/>
              <w:spacing w:line="276" w:lineRule="auto"/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/>
                <w:color w:val="000000" w:themeColor="text1"/>
                <w:sz w:val="22"/>
                <w:szCs w:val="22"/>
              </w:rPr>
              <w:t>180</w:t>
            </w:r>
            <w:r w:rsidR="003E1F52">
              <w:rPr>
                <w:rFonts w:ascii="Arial" w:hAnsi="Arial"/>
                <w:color w:val="000000" w:themeColor="text1"/>
                <w:sz w:val="22"/>
                <w:szCs w:val="22"/>
              </w:rPr>
              <w:t xml:space="preserve"> par</w:t>
            </w:r>
          </w:p>
          <w:p w:rsidR="003E1F52" w:rsidRDefault="003E1F52">
            <w:pPr>
              <w:snapToGrid w:val="0"/>
              <w:spacing w:line="276" w:lineRule="auto"/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  <w:p w:rsidR="003E1F52" w:rsidRDefault="003E1F52" w:rsidP="001C3ED5">
            <w:pPr>
              <w:snapToGrid w:val="0"/>
              <w:spacing w:line="276" w:lineRule="auto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E1F52" w:rsidRDefault="003E1F52">
            <w:pPr>
              <w:snapToGrid w:val="0"/>
              <w:spacing w:line="276" w:lineRule="auto"/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E1F52" w:rsidRDefault="003E1F52">
            <w:pPr>
              <w:snapToGrid w:val="0"/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E1F52" w:rsidRDefault="003E1F52">
            <w:pPr>
              <w:snapToGrid w:val="0"/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F52" w:rsidRDefault="003E1F52">
            <w:pPr>
              <w:snapToGrid w:val="0"/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3E1F52" w:rsidTr="00747117">
        <w:trPr>
          <w:trHeight w:val="227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1F52" w:rsidRDefault="009F223E">
            <w:pPr>
              <w:snapToGrid w:val="0"/>
              <w:spacing w:line="276" w:lineRule="auto"/>
              <w:ind w:left="-25" w:right="-70" w:firstLine="25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</w:t>
            </w:r>
          </w:p>
        </w:tc>
        <w:tc>
          <w:tcPr>
            <w:tcW w:w="60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1F52" w:rsidRDefault="007B4314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71DE">
              <w:rPr>
                <w:rFonts w:ascii="Arial" w:hAnsi="Arial" w:cs="Arial"/>
                <w:sz w:val="22"/>
                <w:szCs w:val="22"/>
              </w:rPr>
              <w:t>Rękawice ochronne</w:t>
            </w:r>
            <w:r>
              <w:rPr>
                <w:rFonts w:ascii="Arial" w:hAnsi="Arial" w:cs="Arial"/>
                <w:sz w:val="22"/>
                <w:szCs w:val="22"/>
              </w:rPr>
              <w:t xml:space="preserve"> z kauczuku</w:t>
            </w:r>
            <w:r w:rsidR="003E1F5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E1F52" w:rsidRPr="00A571DE">
              <w:rPr>
                <w:rFonts w:ascii="Arial" w:hAnsi="Arial" w:cs="Arial"/>
                <w:sz w:val="22"/>
                <w:szCs w:val="22"/>
              </w:rPr>
              <w:t>nitrylowego</w:t>
            </w:r>
            <w:r w:rsidR="003E1F52">
              <w:rPr>
                <w:rFonts w:ascii="Arial" w:hAnsi="Arial" w:cs="Arial"/>
                <w:sz w:val="22"/>
                <w:szCs w:val="22"/>
              </w:rPr>
              <w:t xml:space="preserve">. Rękawice </w:t>
            </w:r>
            <w:r>
              <w:rPr>
                <w:rFonts w:ascii="Arial" w:hAnsi="Arial" w:cs="Arial"/>
                <w:sz w:val="22"/>
                <w:szCs w:val="22"/>
              </w:rPr>
              <w:t>pięciopalcowe 30 cm</w:t>
            </w:r>
            <w:r w:rsidR="003E1F52"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>nakrapiane na części</w:t>
            </w:r>
            <w:r w:rsidR="003E1F52">
              <w:rPr>
                <w:rFonts w:ascii="Arial" w:hAnsi="Arial" w:cs="Arial"/>
                <w:sz w:val="22"/>
                <w:szCs w:val="22"/>
              </w:rPr>
              <w:t xml:space="preserve"> chwytnej, </w:t>
            </w:r>
            <w:r>
              <w:rPr>
                <w:rFonts w:ascii="Arial" w:hAnsi="Arial" w:cs="Arial"/>
                <w:sz w:val="22"/>
                <w:szCs w:val="22"/>
              </w:rPr>
              <w:t>odporność na działanie</w:t>
            </w:r>
            <w:r w:rsidR="003E1F52">
              <w:rPr>
                <w:rFonts w:ascii="Arial" w:hAnsi="Arial" w:cs="Arial"/>
                <w:sz w:val="22"/>
                <w:szCs w:val="22"/>
              </w:rPr>
              <w:t xml:space="preserve"> rozpuszczalników, smary, oleje, tłuszcze </w:t>
            </w:r>
            <w:r>
              <w:rPr>
                <w:rFonts w:ascii="Arial" w:hAnsi="Arial" w:cs="Arial"/>
                <w:sz w:val="22"/>
                <w:szCs w:val="22"/>
              </w:rPr>
              <w:t>oraz rozdarcie</w:t>
            </w:r>
            <w:r w:rsidR="003E1F52">
              <w:rPr>
                <w:rFonts w:ascii="Arial" w:hAnsi="Arial" w:cs="Arial"/>
                <w:sz w:val="22"/>
                <w:szCs w:val="22"/>
              </w:rPr>
              <w:t xml:space="preserve"> I przebicie. </w:t>
            </w:r>
            <w:r>
              <w:rPr>
                <w:rFonts w:ascii="Arial" w:hAnsi="Arial" w:cs="Arial"/>
                <w:sz w:val="22"/>
                <w:szCs w:val="22"/>
              </w:rPr>
              <w:t xml:space="preserve">Zapewniają sprawność elastyczną, </w:t>
            </w:r>
            <w:r w:rsidR="003E1F52">
              <w:rPr>
                <w:rFonts w:ascii="Arial" w:hAnsi="Arial" w:cs="Arial"/>
                <w:sz w:val="22"/>
                <w:szCs w:val="22"/>
              </w:rPr>
              <w:t xml:space="preserve">do codziennego użytku.  </w:t>
            </w:r>
            <w:r>
              <w:rPr>
                <w:rFonts w:ascii="Arial" w:hAnsi="Arial" w:cs="Arial"/>
                <w:sz w:val="22"/>
                <w:szCs w:val="22"/>
              </w:rPr>
              <w:t>Opakowane w</w:t>
            </w:r>
            <w:r w:rsidR="003E1F5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400E4">
              <w:rPr>
                <w:rFonts w:ascii="Arial" w:hAnsi="Arial" w:cs="Arial"/>
                <w:sz w:val="22"/>
                <w:szCs w:val="22"/>
              </w:rPr>
              <w:t xml:space="preserve">sposób </w:t>
            </w:r>
            <w:r>
              <w:rPr>
                <w:rFonts w:ascii="Arial" w:hAnsi="Arial" w:cs="Arial"/>
                <w:sz w:val="22"/>
                <w:szCs w:val="22"/>
              </w:rPr>
              <w:t>pojedynczy każda para</w:t>
            </w:r>
            <w:r w:rsidR="003E1F52">
              <w:rPr>
                <w:rFonts w:ascii="Arial" w:hAnsi="Arial" w:cs="Arial"/>
                <w:sz w:val="22"/>
                <w:szCs w:val="22"/>
              </w:rPr>
              <w:t xml:space="preserve">. Kolor zielony. </w:t>
            </w:r>
          </w:p>
          <w:p w:rsidR="003E1F52" w:rsidRDefault="003E1F52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Norma EN 388, EN 374-4121.  </w:t>
            </w:r>
            <w:r w:rsidR="007B4314">
              <w:rPr>
                <w:rFonts w:ascii="Arial" w:hAnsi="Arial" w:cs="Arial"/>
                <w:sz w:val="22"/>
                <w:szCs w:val="22"/>
              </w:rPr>
              <w:t>Rozmiar w</w:t>
            </w:r>
            <w:r>
              <w:rPr>
                <w:rFonts w:ascii="Arial" w:hAnsi="Arial" w:cs="Arial"/>
                <w:sz w:val="22"/>
                <w:szCs w:val="22"/>
              </w:rPr>
              <w:t xml:space="preserve"> zależności od potrzeb.</w:t>
            </w:r>
            <w:r w:rsidR="005A6AE4">
              <w:rPr>
                <w:rFonts w:ascii="Arial" w:hAnsi="Arial" w:cs="Arial"/>
                <w:sz w:val="22"/>
                <w:szCs w:val="22"/>
              </w:rPr>
              <w:t xml:space="preserve"> Odporność (1).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E1F52" w:rsidRDefault="003E1F52">
            <w:pPr>
              <w:snapToGrid w:val="0"/>
              <w:spacing w:line="276" w:lineRule="auto"/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  <w:p w:rsidR="003E1F52" w:rsidRDefault="003E1F52">
            <w:pPr>
              <w:snapToGrid w:val="0"/>
              <w:spacing w:line="276" w:lineRule="auto"/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  <w:p w:rsidR="003E1F52" w:rsidRDefault="00E32E8D">
            <w:pPr>
              <w:snapToGrid w:val="0"/>
              <w:spacing w:line="276" w:lineRule="auto"/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/>
                <w:color w:val="000000" w:themeColor="text1"/>
                <w:sz w:val="22"/>
                <w:szCs w:val="22"/>
              </w:rPr>
              <w:t>12</w:t>
            </w:r>
            <w:r w:rsidR="003E1F52">
              <w:rPr>
                <w:rFonts w:ascii="Arial" w:hAnsi="Arial"/>
                <w:color w:val="000000" w:themeColor="text1"/>
                <w:sz w:val="22"/>
                <w:szCs w:val="22"/>
              </w:rPr>
              <w:t xml:space="preserve"> par</w:t>
            </w:r>
          </w:p>
          <w:p w:rsidR="003E1F52" w:rsidRDefault="003E1F52">
            <w:pPr>
              <w:snapToGrid w:val="0"/>
              <w:spacing w:line="276" w:lineRule="auto"/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  <w:p w:rsidR="003E1F52" w:rsidRDefault="003E1F52">
            <w:pPr>
              <w:snapToGrid w:val="0"/>
              <w:spacing w:line="276" w:lineRule="auto"/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  <w:p w:rsidR="003E1F52" w:rsidRDefault="003E1F52">
            <w:pPr>
              <w:snapToGrid w:val="0"/>
              <w:spacing w:line="276" w:lineRule="auto"/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  <w:p w:rsidR="003E1F52" w:rsidRDefault="003E1F52">
            <w:pPr>
              <w:snapToGrid w:val="0"/>
              <w:spacing w:line="276" w:lineRule="auto"/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E1F52" w:rsidRDefault="003E1F52">
            <w:pPr>
              <w:snapToGrid w:val="0"/>
              <w:spacing w:line="276" w:lineRule="auto"/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E1F52" w:rsidRDefault="003E1F52">
            <w:pPr>
              <w:snapToGrid w:val="0"/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E1F52" w:rsidRDefault="003E1F52">
            <w:pPr>
              <w:snapToGrid w:val="0"/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F52" w:rsidRDefault="003E1F52">
            <w:pPr>
              <w:snapToGrid w:val="0"/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3E1F52" w:rsidTr="00747117">
        <w:trPr>
          <w:trHeight w:val="2639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1F52" w:rsidRDefault="009F223E">
            <w:pPr>
              <w:snapToGrid w:val="0"/>
              <w:spacing w:line="276" w:lineRule="auto"/>
              <w:ind w:left="-25" w:right="-70" w:firstLine="25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</w:t>
            </w:r>
          </w:p>
        </w:tc>
        <w:tc>
          <w:tcPr>
            <w:tcW w:w="60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E1F52" w:rsidRPr="00A571DE" w:rsidRDefault="003E1F52" w:rsidP="00747117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  <w:r w:rsidRPr="00A571DE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 xml:space="preserve">Rękawice </w:t>
            </w:r>
            <w:r w:rsidR="007B4314" w:rsidRPr="00A571DE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pudrowane jednorazowego</w:t>
            </w:r>
            <w:r w:rsidRPr="00A571DE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 xml:space="preserve"> użytku –</w:t>
            </w:r>
          </w:p>
          <w:p w:rsidR="003E1F52" w:rsidRPr="00A571DE" w:rsidRDefault="003E1F52" w:rsidP="00747117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  <w:r w:rsidRPr="00A571DE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 xml:space="preserve">100% </w:t>
            </w:r>
            <w:r w:rsidR="007B4314" w:rsidRPr="00A571DE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 xml:space="preserve">nitryl, </w:t>
            </w:r>
            <w:r w:rsidRPr="00A571DE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w pudełku 100 szt.</w:t>
            </w:r>
          </w:p>
          <w:p w:rsidR="003E1F52" w:rsidRPr="00747117" w:rsidRDefault="003E1F52" w:rsidP="00747117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  <w:r w:rsidRPr="00747117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 xml:space="preserve">Grubość 0,10 mm. Długość minimum 24 cm, oburęcznych, wewnątrz </w:t>
            </w:r>
            <w:r w:rsidR="007B4314" w:rsidRPr="00747117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 xml:space="preserve">pudrowanych. </w:t>
            </w:r>
            <w:r w:rsidRPr="00747117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 xml:space="preserve">Końcówki palców utwardzane.  Giętkość. Ochrona dotykanego przedmiotu, szczelne, lekkie, zapewniają dobre czucie w palcach. Czynności </w:t>
            </w:r>
            <w:r w:rsidR="007B4314" w:rsidRPr="00747117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 xml:space="preserve">precyzyjne. </w:t>
            </w:r>
            <w:r w:rsidRPr="00747117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Praca niewymagające sterylności.</w:t>
            </w:r>
          </w:p>
          <w:p w:rsidR="003E1F52" w:rsidRPr="00747117" w:rsidRDefault="003E1F52" w:rsidP="00747117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bdr w:val="single" w:sz="4" w:space="0" w:color="auto" w:frame="1"/>
                <w:lang w:eastAsia="pl-PL"/>
              </w:rPr>
            </w:pPr>
            <w:r w:rsidRPr="00747117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 xml:space="preserve">KOLOR MOŻE BYĆ </w:t>
            </w:r>
            <w:r w:rsidR="007B4314" w:rsidRPr="00747117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niebieski /łatwiej</w:t>
            </w:r>
            <w:r w:rsidRPr="00747117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 xml:space="preserve"> odnaleźć na stanowisku pracy/</w:t>
            </w:r>
            <w:r w:rsidRPr="00747117">
              <w:rPr>
                <w:rFonts w:ascii="Arial" w:hAnsi="Arial" w:cs="Arial"/>
                <w:sz w:val="22"/>
                <w:szCs w:val="22"/>
                <w:lang w:eastAsia="pl-PL"/>
              </w:rPr>
              <w:t xml:space="preserve">. </w:t>
            </w:r>
            <w:r w:rsidR="003234D6">
              <w:rPr>
                <w:rFonts w:ascii="Arial" w:hAnsi="Arial" w:cs="Arial"/>
                <w:sz w:val="22"/>
                <w:szCs w:val="22"/>
                <w:lang w:eastAsia="pl-PL"/>
              </w:rPr>
              <w:t>ROZMIAR, M</w:t>
            </w:r>
            <w:r w:rsidRPr="00747117">
              <w:rPr>
                <w:rFonts w:ascii="Arial" w:hAnsi="Arial" w:cs="Arial"/>
                <w:sz w:val="22"/>
                <w:szCs w:val="22"/>
                <w:lang w:eastAsia="pl-PL"/>
              </w:rPr>
              <w:t>’’</w:t>
            </w:r>
            <w:r w:rsidR="005A6AE4"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  <w:r w:rsidR="00C005AD">
              <w:rPr>
                <w:rFonts w:ascii="Arial" w:hAnsi="Arial" w:cs="Arial"/>
                <w:sz w:val="22"/>
                <w:szCs w:val="22"/>
                <w:lang w:eastAsia="pl-PL"/>
              </w:rPr>
              <w:t xml:space="preserve">Odporność </w:t>
            </w:r>
            <w:r w:rsidR="005A6AE4">
              <w:rPr>
                <w:rFonts w:ascii="Arial" w:hAnsi="Arial" w:cs="Arial"/>
                <w:sz w:val="22"/>
                <w:szCs w:val="22"/>
                <w:lang w:eastAsia="pl-PL"/>
              </w:rPr>
              <w:t>(1)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1F52" w:rsidRDefault="003B118F" w:rsidP="003B118F">
            <w:pPr>
              <w:snapToGrid w:val="0"/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</w:t>
            </w:r>
            <w:r w:rsidR="00194368">
              <w:rPr>
                <w:rFonts w:ascii="Arial" w:hAnsi="Arial" w:cs="Arial"/>
                <w:color w:val="000000" w:themeColor="text1"/>
                <w:sz w:val="22"/>
                <w:szCs w:val="22"/>
              </w:rPr>
              <w:t>2</w:t>
            </w:r>
            <w:r w:rsidR="003E1F52" w:rsidRPr="0074711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747117">
              <w:rPr>
                <w:rFonts w:ascii="Arial" w:hAnsi="Arial" w:cs="Arial"/>
                <w:color w:val="000000" w:themeColor="text1"/>
                <w:sz w:val="22"/>
                <w:szCs w:val="22"/>
              </w:rPr>
              <w:t>p</w:t>
            </w:r>
            <w:r w:rsidR="00D85A03">
              <w:rPr>
                <w:rFonts w:ascii="Arial" w:hAnsi="Arial" w:cs="Arial"/>
                <w:color w:val="000000" w:themeColor="text1"/>
                <w:sz w:val="22"/>
                <w:szCs w:val="22"/>
              </w:rPr>
              <w:t>udeł</w:t>
            </w:r>
            <w:r w:rsidR="00F25E3F">
              <w:rPr>
                <w:rFonts w:ascii="Arial" w:hAnsi="Arial" w:cs="Arial"/>
                <w:color w:val="000000" w:themeColor="text1"/>
                <w:sz w:val="22"/>
                <w:szCs w:val="22"/>
              </w:rPr>
              <w:t>k</w:t>
            </w:r>
            <w:r w:rsidR="00D85A0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 </w:t>
            </w:r>
          </w:p>
          <w:p w:rsidR="003B118F" w:rsidRPr="00747117" w:rsidRDefault="007B4DFA" w:rsidP="003B118F">
            <w:pPr>
              <w:snapToGrid w:val="0"/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(2 x 100 szt.</w:t>
            </w:r>
            <w:r w:rsidR="003B118F">
              <w:rPr>
                <w:rFonts w:ascii="Arial" w:hAnsi="Arial" w:cs="Arial"/>
                <w:color w:val="000000" w:themeColor="text1"/>
                <w:sz w:val="22"/>
                <w:szCs w:val="22"/>
              </w:rPr>
              <w:t>)</w:t>
            </w:r>
          </w:p>
          <w:p w:rsidR="003E1F52" w:rsidRPr="00747117" w:rsidRDefault="003E1F52">
            <w:pPr>
              <w:snapToGri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E1F52" w:rsidRPr="00747117" w:rsidRDefault="003E1F52">
            <w:pPr>
              <w:snapToGrid w:val="0"/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E1F52" w:rsidRDefault="003E1F52">
            <w:pPr>
              <w:snapToGrid w:val="0"/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E1F52" w:rsidRDefault="003E1F52">
            <w:pPr>
              <w:snapToGrid w:val="0"/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F52" w:rsidRDefault="003E1F52">
            <w:pPr>
              <w:snapToGrid w:val="0"/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3E1F52" w:rsidTr="00747117">
        <w:trPr>
          <w:trHeight w:val="9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F52" w:rsidRDefault="003E1F52">
            <w:pPr>
              <w:snapToGrid w:val="0"/>
              <w:spacing w:line="276" w:lineRule="auto"/>
              <w:ind w:left="-25" w:right="-70" w:firstLine="25"/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3E1F52" w:rsidRDefault="009F223E">
            <w:pPr>
              <w:snapToGrid w:val="0"/>
              <w:spacing w:line="276" w:lineRule="auto"/>
              <w:ind w:right="-7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E1F52" w:rsidRDefault="007B4314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Rękawice pięciopalcowe ochronne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A571DE">
              <w:rPr>
                <w:rFonts w:ascii="Arial" w:hAnsi="Arial" w:cs="Arial"/>
                <w:sz w:val="22"/>
                <w:szCs w:val="22"/>
              </w:rPr>
              <w:t>ocieplane</w:t>
            </w:r>
            <w:r>
              <w:rPr>
                <w:rFonts w:ascii="Arial" w:hAnsi="Arial" w:cs="Arial"/>
                <w:sz w:val="22"/>
                <w:szCs w:val="22"/>
              </w:rPr>
              <w:t xml:space="preserve"> miękka</w:t>
            </w:r>
            <w:r w:rsidR="003E1F5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wodoodporna skóra bydlęca</w:t>
            </w:r>
            <w:r w:rsidR="003E1F5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83002">
              <w:rPr>
                <w:rFonts w:ascii="Arial" w:hAnsi="Arial" w:cs="Arial"/>
                <w:sz w:val="22"/>
                <w:szCs w:val="22"/>
              </w:rPr>
              <w:t xml:space="preserve">licowa w kolorze ciemnym. </w:t>
            </w:r>
            <w:r w:rsidR="003E1F52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Wytrzymałe i odporne na przetarcia</w:t>
            </w:r>
            <w:r w:rsidR="003E1F52"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>stosowane do ogólnych prac</w:t>
            </w:r>
            <w:r w:rsidR="003E1F52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3E1F52" w:rsidRDefault="003E1F52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Norma PN-EN 388-3141, PN- </w:t>
            </w:r>
            <w:r w:rsidR="007B4314">
              <w:rPr>
                <w:rFonts w:ascii="Arial" w:hAnsi="Arial" w:cs="Arial"/>
                <w:sz w:val="22"/>
                <w:szCs w:val="22"/>
              </w:rPr>
              <w:t>EN 14058:2007.</w:t>
            </w:r>
            <w:r w:rsidR="00037947">
              <w:rPr>
                <w:rFonts w:ascii="Arial" w:hAnsi="Arial" w:cs="Arial"/>
                <w:sz w:val="22"/>
                <w:szCs w:val="22"/>
              </w:rPr>
              <w:t xml:space="preserve"> Kolor: szary. Rozmiar: 11 CE.</w:t>
            </w:r>
            <w:r w:rsidR="005A6AE4">
              <w:rPr>
                <w:rFonts w:ascii="Arial" w:hAnsi="Arial" w:cs="Arial"/>
                <w:sz w:val="22"/>
                <w:szCs w:val="22"/>
              </w:rPr>
              <w:t xml:space="preserve"> (1)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E1F52" w:rsidRDefault="00CD04BF">
            <w:pPr>
              <w:snapToGrid w:val="0"/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  <w:r w:rsidR="00C817DF">
              <w:rPr>
                <w:rFonts w:ascii="Arial" w:hAnsi="Arial"/>
                <w:sz w:val="22"/>
                <w:szCs w:val="22"/>
              </w:rPr>
              <w:t>6</w:t>
            </w:r>
            <w:r w:rsidR="003E1F52">
              <w:rPr>
                <w:rFonts w:ascii="Arial" w:hAnsi="Arial"/>
                <w:sz w:val="22"/>
                <w:szCs w:val="22"/>
              </w:rPr>
              <w:t xml:space="preserve"> par</w:t>
            </w:r>
          </w:p>
          <w:p w:rsidR="003E1F52" w:rsidRDefault="003E1F52">
            <w:pPr>
              <w:snapToGrid w:val="0"/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E1F52" w:rsidRDefault="003E1F52">
            <w:pPr>
              <w:snapToGrid w:val="0"/>
              <w:spacing w:line="276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E1F52" w:rsidRDefault="003E1F52">
            <w:pPr>
              <w:snapToGrid w:val="0"/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E1F52" w:rsidRDefault="003E1F52">
            <w:pPr>
              <w:snapToGrid w:val="0"/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F52" w:rsidRDefault="003E1F52">
            <w:pPr>
              <w:snapToGrid w:val="0"/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3E1F52" w:rsidTr="00747117">
        <w:trPr>
          <w:trHeight w:val="140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1F52" w:rsidRDefault="009F223E">
            <w:pPr>
              <w:snapToGrid w:val="0"/>
              <w:spacing w:line="276" w:lineRule="auto"/>
              <w:ind w:right="-7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</w:t>
            </w:r>
          </w:p>
        </w:tc>
        <w:tc>
          <w:tcPr>
            <w:tcW w:w="60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E1F52" w:rsidRPr="00BB16E6" w:rsidRDefault="001400E4" w:rsidP="004236FA">
            <w:pPr>
              <w:shd w:val="clear" w:color="auto" w:fill="FFFFFF"/>
              <w:suppressAutoHyphens w:val="0"/>
              <w:spacing w:after="128"/>
              <w:jc w:val="both"/>
              <w:rPr>
                <w:rFonts w:ascii="Calibri" w:hAnsi="Calibri" w:cs="Calibri"/>
                <w:b/>
                <w:color w:val="565656"/>
                <w:sz w:val="22"/>
                <w:szCs w:val="22"/>
                <w:lang w:eastAsia="pl-PL"/>
              </w:rPr>
            </w:pPr>
            <w:r w:rsidRPr="00BB16E6">
              <w:rPr>
                <w:rFonts w:ascii="Calibri" w:hAnsi="Calibri" w:cs="Calibri"/>
                <w:b/>
                <w:color w:val="565656"/>
                <w:sz w:val="22"/>
                <w:szCs w:val="22"/>
                <w:lang w:eastAsia="pl-PL"/>
              </w:rPr>
              <w:t xml:space="preserve">Rękawice </w:t>
            </w:r>
            <w:r w:rsidR="002F383F" w:rsidRPr="00BB16E6">
              <w:rPr>
                <w:rFonts w:ascii="Calibri" w:hAnsi="Calibri" w:cs="Calibri"/>
                <w:b/>
                <w:color w:val="565656"/>
                <w:sz w:val="22"/>
                <w:szCs w:val="22"/>
                <w:lang w:eastAsia="pl-PL"/>
              </w:rPr>
              <w:t>dla osób uczulonych na lateks wykonane z tworzywa nitrylowego, który nie wywołuje reakcji alergicznych.  Większa wytrzymałość na ścieranie i przecinanie, większa odporność na wybielacze</w:t>
            </w:r>
            <w:r w:rsidR="004236FA" w:rsidRPr="00BB16E6">
              <w:rPr>
                <w:rFonts w:ascii="Calibri" w:hAnsi="Calibri" w:cs="Calibri"/>
                <w:b/>
                <w:color w:val="565656"/>
                <w:sz w:val="22"/>
                <w:szCs w:val="22"/>
                <w:lang w:eastAsia="pl-PL"/>
              </w:rPr>
              <w:t xml:space="preserve"> i</w:t>
            </w:r>
            <w:r w:rsidR="002F383F" w:rsidRPr="00BB16E6">
              <w:rPr>
                <w:rFonts w:ascii="Calibri" w:hAnsi="Calibri" w:cs="Calibri"/>
                <w:b/>
                <w:color w:val="565656"/>
                <w:sz w:val="22"/>
                <w:szCs w:val="22"/>
                <w:lang w:eastAsia="pl-PL"/>
              </w:rPr>
              <w:t xml:space="preserve"> rozpu</w:t>
            </w:r>
            <w:r w:rsidR="004236FA" w:rsidRPr="00BB16E6">
              <w:rPr>
                <w:rFonts w:ascii="Calibri" w:hAnsi="Calibri" w:cs="Calibri"/>
                <w:b/>
                <w:color w:val="565656"/>
                <w:sz w:val="22"/>
                <w:szCs w:val="22"/>
                <w:lang w:eastAsia="pl-PL"/>
              </w:rPr>
              <w:t>szczalniki.</w:t>
            </w:r>
            <w:r w:rsidR="002F383F" w:rsidRPr="00BB16E6">
              <w:rPr>
                <w:rFonts w:ascii="Calibri" w:hAnsi="Calibri" w:cs="Calibri"/>
                <w:b/>
                <w:color w:val="565656"/>
                <w:sz w:val="22"/>
                <w:szCs w:val="22"/>
                <w:lang w:eastAsia="pl-PL"/>
              </w:rPr>
              <w:t xml:space="preserve"> </w:t>
            </w:r>
            <w:r w:rsidR="001F0CC2" w:rsidRPr="00BB16E6">
              <w:rPr>
                <w:rFonts w:ascii="Calibri" w:hAnsi="Calibri" w:cs="Calibri"/>
                <w:b/>
                <w:color w:val="565656"/>
                <w:sz w:val="22"/>
                <w:szCs w:val="22"/>
                <w:lang w:eastAsia="pl-PL"/>
              </w:rPr>
              <w:t>Rozmiar: S</w:t>
            </w:r>
            <w:r w:rsidR="00F2261D" w:rsidRPr="00BB16E6">
              <w:rPr>
                <w:rFonts w:ascii="Calibri" w:hAnsi="Calibri" w:cs="Calibri"/>
                <w:b/>
                <w:color w:val="565656"/>
                <w:sz w:val="22"/>
                <w:szCs w:val="22"/>
                <w:lang w:eastAsia="pl-PL"/>
              </w:rPr>
              <w:t>.  Kolor:</w:t>
            </w:r>
            <w:r w:rsidR="004236FA" w:rsidRPr="00BB16E6">
              <w:rPr>
                <w:rFonts w:ascii="Calibri" w:hAnsi="Calibri" w:cs="Calibri"/>
                <w:b/>
                <w:color w:val="565656"/>
                <w:sz w:val="22"/>
                <w:szCs w:val="22"/>
                <w:lang w:eastAsia="pl-PL"/>
              </w:rPr>
              <w:t xml:space="preserve"> żółty lub</w:t>
            </w:r>
            <w:r w:rsidR="00F2261D" w:rsidRPr="00BB16E6">
              <w:rPr>
                <w:rFonts w:ascii="Calibri" w:hAnsi="Calibri" w:cs="Calibri"/>
                <w:b/>
                <w:color w:val="565656"/>
                <w:sz w:val="22"/>
                <w:szCs w:val="22"/>
                <w:lang w:eastAsia="pl-PL"/>
              </w:rPr>
              <w:t xml:space="preserve"> zielony.</w:t>
            </w:r>
            <w:r w:rsidR="0043021E" w:rsidRPr="00BB16E6">
              <w:rPr>
                <w:rFonts w:ascii="Calibri" w:hAnsi="Calibri" w:cs="Calibri"/>
                <w:b/>
                <w:color w:val="565656"/>
                <w:sz w:val="22"/>
                <w:szCs w:val="22"/>
                <w:lang w:eastAsia="pl-PL"/>
              </w:rPr>
              <w:t xml:space="preserve"> Norma: EN-455-1.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1F52" w:rsidRDefault="00111DD7" w:rsidP="00266E87">
            <w:pPr>
              <w:snapToGrid w:val="0"/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</w:t>
            </w:r>
            <w:r w:rsidR="0083436E">
              <w:rPr>
                <w:rFonts w:ascii="Arial" w:hAnsi="Arial"/>
                <w:sz w:val="22"/>
                <w:szCs w:val="22"/>
              </w:rPr>
              <w:t xml:space="preserve"> par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E1F52" w:rsidRDefault="003E1F52" w:rsidP="008F1E23">
            <w:pPr>
              <w:snapToGrid w:val="0"/>
              <w:spacing w:line="276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E1F52" w:rsidRDefault="003E1F52">
            <w:pPr>
              <w:snapToGrid w:val="0"/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E1F52" w:rsidRDefault="003E1F52" w:rsidP="008F1E23">
            <w:pPr>
              <w:snapToGrid w:val="0"/>
              <w:spacing w:line="276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F52" w:rsidRDefault="003E1F52" w:rsidP="00F31187">
            <w:pPr>
              <w:snapToGrid w:val="0"/>
              <w:spacing w:line="276" w:lineRule="auto"/>
              <w:rPr>
                <w:rFonts w:ascii="Arial" w:hAnsi="Arial"/>
                <w:sz w:val="22"/>
                <w:szCs w:val="22"/>
              </w:rPr>
            </w:pPr>
          </w:p>
        </w:tc>
      </w:tr>
      <w:tr w:rsidR="00194368" w:rsidTr="00EA3E72">
        <w:trPr>
          <w:trHeight w:val="2061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4368" w:rsidRDefault="009F223E" w:rsidP="004669DB">
            <w:pPr>
              <w:snapToGrid w:val="0"/>
              <w:spacing w:line="276" w:lineRule="auto"/>
              <w:ind w:right="-7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9</w:t>
            </w:r>
          </w:p>
        </w:tc>
        <w:tc>
          <w:tcPr>
            <w:tcW w:w="60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4368" w:rsidRPr="00194368" w:rsidRDefault="00194368" w:rsidP="00194368">
            <w:pPr>
              <w:suppressAutoHyphens w:val="0"/>
              <w:spacing w:after="200" w:line="276" w:lineRule="auto"/>
              <w:rPr>
                <w:rFonts w:ascii="Arial" w:eastAsiaTheme="minorHAnsi" w:hAnsi="Arial" w:cs="Arial"/>
                <w:color w:val="000000"/>
                <w:spacing w:val="5"/>
                <w:sz w:val="21"/>
                <w:szCs w:val="21"/>
                <w:lang w:eastAsia="en-US"/>
              </w:rPr>
            </w:pPr>
            <w:r w:rsidRPr="00194368">
              <w:rPr>
                <w:rFonts w:ascii="Arial" w:eastAsiaTheme="minorHAnsi" w:hAnsi="Arial" w:cs="Arial"/>
                <w:color w:val="000000"/>
                <w:spacing w:val="5"/>
                <w:sz w:val="21"/>
                <w:szCs w:val="21"/>
                <w:lang w:eastAsia="en-US"/>
              </w:rPr>
              <w:t xml:space="preserve">Rękawice X-ARCTIC wykonane z ocieplanej dzianiny poliestrowo bawełnianej w kolorze </w:t>
            </w:r>
            <w:r w:rsidR="00266E87">
              <w:rPr>
                <w:rFonts w:ascii="Arial" w:eastAsiaTheme="minorHAnsi" w:hAnsi="Arial" w:cs="Arial"/>
                <w:color w:val="000000"/>
                <w:spacing w:val="5"/>
                <w:sz w:val="21"/>
                <w:szCs w:val="21"/>
                <w:lang w:eastAsia="en-US"/>
              </w:rPr>
              <w:t>czarnym</w:t>
            </w:r>
            <w:r w:rsidRPr="00194368">
              <w:rPr>
                <w:rFonts w:ascii="Arial" w:eastAsiaTheme="minorHAnsi" w:hAnsi="Arial" w:cs="Arial"/>
                <w:color w:val="000000"/>
                <w:spacing w:val="5"/>
                <w:sz w:val="21"/>
                <w:szCs w:val="21"/>
                <w:lang w:eastAsia="en-US"/>
              </w:rPr>
              <w:t xml:space="preserve">, powlekanej w części chwytnej lateksem o </w:t>
            </w:r>
            <w:proofErr w:type="spellStart"/>
            <w:r w:rsidRPr="00194368">
              <w:rPr>
                <w:rFonts w:ascii="Arial" w:eastAsiaTheme="minorHAnsi" w:hAnsi="Arial" w:cs="Arial"/>
                <w:color w:val="000000"/>
                <w:spacing w:val="5"/>
                <w:sz w:val="21"/>
                <w:szCs w:val="21"/>
                <w:lang w:eastAsia="en-US"/>
              </w:rPr>
              <w:t>szorstkowanej</w:t>
            </w:r>
            <w:proofErr w:type="spellEnd"/>
            <w:r w:rsidRPr="00194368">
              <w:rPr>
                <w:rFonts w:ascii="Arial" w:eastAsiaTheme="minorHAnsi" w:hAnsi="Arial" w:cs="Arial"/>
                <w:color w:val="000000"/>
                <w:spacing w:val="5"/>
                <w:sz w:val="21"/>
                <w:szCs w:val="21"/>
                <w:lang w:eastAsia="en-US"/>
              </w:rPr>
              <w:t xml:space="preserve"> strukturze. Idealne do prac manualnych w niskich temperaturach. Bardzo dobra przyczepność. Duża wytrzymałość na ścieranie. Zakończone ściąg</w:t>
            </w:r>
            <w:r w:rsidR="00290727">
              <w:rPr>
                <w:rFonts w:ascii="Arial" w:eastAsiaTheme="minorHAnsi" w:hAnsi="Arial" w:cs="Arial"/>
                <w:color w:val="000000"/>
                <w:spacing w:val="5"/>
                <w:sz w:val="21"/>
                <w:szCs w:val="21"/>
                <w:lang w:eastAsia="en-US"/>
              </w:rPr>
              <w:t>aczem. CE EN 388</w:t>
            </w:r>
            <w:r w:rsidR="00266E87">
              <w:rPr>
                <w:rFonts w:ascii="Arial" w:eastAsiaTheme="minorHAnsi" w:hAnsi="Arial" w:cs="Arial"/>
                <w:color w:val="000000"/>
                <w:spacing w:val="5"/>
                <w:sz w:val="21"/>
                <w:szCs w:val="21"/>
                <w:lang w:eastAsia="en-US"/>
              </w:rPr>
              <w:t xml:space="preserve">. Kolor: </w:t>
            </w:r>
            <w:r w:rsidRPr="00194368">
              <w:rPr>
                <w:rFonts w:ascii="Arial" w:eastAsiaTheme="minorHAnsi" w:hAnsi="Arial" w:cs="Arial"/>
                <w:color w:val="000000"/>
                <w:spacing w:val="5"/>
                <w:sz w:val="21"/>
                <w:szCs w:val="21"/>
                <w:lang w:eastAsia="en-US"/>
              </w:rPr>
              <w:t>czarny</w:t>
            </w:r>
            <w:r w:rsidR="00D64B3F">
              <w:rPr>
                <w:rFonts w:ascii="Arial" w:eastAsiaTheme="minorHAnsi" w:hAnsi="Arial" w:cs="Arial"/>
                <w:color w:val="000000"/>
                <w:spacing w:val="5"/>
                <w:sz w:val="21"/>
                <w:szCs w:val="21"/>
                <w:lang w:eastAsia="en-US"/>
              </w:rPr>
              <w:t>. Rozmiar:</w:t>
            </w:r>
            <w:r w:rsidR="00290727">
              <w:rPr>
                <w:rFonts w:ascii="Arial" w:eastAsiaTheme="minorHAnsi" w:hAnsi="Arial" w:cs="Arial"/>
                <w:color w:val="000000"/>
                <w:spacing w:val="5"/>
                <w:sz w:val="21"/>
                <w:szCs w:val="21"/>
                <w:lang w:eastAsia="en-US"/>
              </w:rPr>
              <w:t xml:space="preserve"> </w:t>
            </w:r>
            <w:r w:rsidR="00D64B3F">
              <w:rPr>
                <w:rFonts w:ascii="Arial" w:eastAsiaTheme="minorHAnsi" w:hAnsi="Arial" w:cs="Arial"/>
                <w:color w:val="000000"/>
                <w:spacing w:val="5"/>
                <w:sz w:val="21"/>
                <w:szCs w:val="21"/>
                <w:lang w:eastAsia="en-US"/>
              </w:rPr>
              <w:t>11</w:t>
            </w:r>
            <w:r w:rsidR="00037947">
              <w:rPr>
                <w:rFonts w:ascii="Arial" w:eastAsiaTheme="minorHAnsi" w:hAnsi="Arial" w:cs="Arial"/>
                <w:color w:val="000000"/>
                <w:spacing w:val="5"/>
                <w:sz w:val="21"/>
                <w:szCs w:val="21"/>
                <w:lang w:eastAsia="en-US"/>
              </w:rPr>
              <w:t xml:space="preserve"> CE.</w:t>
            </w:r>
            <w:r w:rsidR="005A6AE4">
              <w:rPr>
                <w:rFonts w:ascii="Arial" w:eastAsiaTheme="minorHAnsi" w:hAnsi="Arial" w:cs="Arial"/>
                <w:color w:val="000000"/>
                <w:spacing w:val="5"/>
                <w:sz w:val="21"/>
                <w:szCs w:val="21"/>
                <w:lang w:eastAsia="en-US"/>
              </w:rPr>
              <w:t xml:space="preserve"> Odporność (1).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4368" w:rsidRDefault="00C817DF" w:rsidP="00376044">
            <w:pPr>
              <w:snapToGrid w:val="0"/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24</w:t>
            </w:r>
            <w:r w:rsidR="00266E87">
              <w:rPr>
                <w:rFonts w:ascii="Arial" w:hAnsi="Arial"/>
                <w:sz w:val="22"/>
                <w:szCs w:val="22"/>
              </w:rPr>
              <w:t xml:space="preserve"> par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4368" w:rsidRDefault="00194368">
            <w:pPr>
              <w:snapToGrid w:val="0"/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4368" w:rsidRDefault="00194368" w:rsidP="00D53421">
            <w:pPr>
              <w:snapToGrid w:val="0"/>
              <w:spacing w:line="276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4368" w:rsidRDefault="00194368" w:rsidP="00D53421">
            <w:pPr>
              <w:snapToGrid w:val="0"/>
              <w:spacing w:line="276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368" w:rsidRDefault="00194368">
            <w:pPr>
              <w:snapToGrid w:val="0"/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1F73C2" w:rsidTr="00EA3E72">
        <w:trPr>
          <w:trHeight w:val="1843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73C2" w:rsidRDefault="009F223E" w:rsidP="004669DB">
            <w:pPr>
              <w:snapToGrid w:val="0"/>
              <w:spacing w:line="276" w:lineRule="auto"/>
              <w:ind w:right="-7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</w:t>
            </w:r>
          </w:p>
        </w:tc>
        <w:tc>
          <w:tcPr>
            <w:tcW w:w="60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73C2" w:rsidRPr="00194368" w:rsidRDefault="001F73C2" w:rsidP="00992821">
            <w:pPr>
              <w:suppressAutoHyphens w:val="0"/>
              <w:spacing w:after="200" w:line="276" w:lineRule="auto"/>
              <w:rPr>
                <w:rFonts w:ascii="Arial" w:eastAsiaTheme="minorHAnsi" w:hAnsi="Arial" w:cs="Arial"/>
                <w:color w:val="000000"/>
                <w:spacing w:val="5"/>
                <w:sz w:val="21"/>
                <w:szCs w:val="21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pacing w:val="5"/>
                <w:sz w:val="21"/>
                <w:szCs w:val="21"/>
                <w:lang w:eastAsia="en-US"/>
              </w:rPr>
              <w:t>Rękawice robocze grube, guma, długość 60 cm. Czarne, elastyczne, prace kanalizacyjne, Zlewnia nieczystości.</w:t>
            </w:r>
            <w:r w:rsidR="00C005AD">
              <w:rPr>
                <w:rFonts w:ascii="Arial" w:eastAsiaTheme="minorHAnsi" w:hAnsi="Arial" w:cs="Arial"/>
                <w:color w:val="000000"/>
                <w:spacing w:val="5"/>
                <w:sz w:val="21"/>
                <w:szCs w:val="21"/>
                <w:lang w:eastAsia="en-US"/>
              </w:rPr>
              <w:t xml:space="preserve"> EN388 EN374-2. Kolor czarny.</w:t>
            </w:r>
            <w:r>
              <w:rPr>
                <w:rFonts w:ascii="Arial" w:eastAsiaTheme="minorHAnsi" w:hAnsi="Arial" w:cs="Arial"/>
                <w:color w:val="000000"/>
                <w:spacing w:val="5"/>
                <w:sz w:val="21"/>
                <w:szCs w:val="21"/>
                <w:lang w:eastAsia="en-US"/>
              </w:rPr>
              <w:t xml:space="preserve"> Rozmiar: 11</w:t>
            </w:r>
            <w:r w:rsidR="0087543F">
              <w:rPr>
                <w:rFonts w:ascii="Arial" w:eastAsiaTheme="minorHAnsi" w:hAnsi="Arial" w:cs="Arial"/>
                <w:color w:val="000000"/>
                <w:spacing w:val="5"/>
                <w:sz w:val="21"/>
                <w:szCs w:val="21"/>
                <w:lang w:eastAsia="en-US"/>
              </w:rPr>
              <w:t>.</w:t>
            </w:r>
            <w:r w:rsidR="00C005AD">
              <w:rPr>
                <w:rFonts w:ascii="Arial" w:eastAsiaTheme="minorHAnsi" w:hAnsi="Arial" w:cs="Arial"/>
                <w:color w:val="000000"/>
                <w:spacing w:val="5"/>
                <w:sz w:val="21"/>
                <w:szCs w:val="21"/>
                <w:lang w:eastAsia="en-US"/>
              </w:rPr>
              <w:t xml:space="preserve"> Odporność</w:t>
            </w:r>
            <w:r w:rsidR="0087543F">
              <w:rPr>
                <w:rFonts w:ascii="Arial" w:eastAsiaTheme="minorHAnsi" w:hAnsi="Arial" w:cs="Arial"/>
                <w:color w:val="000000"/>
                <w:spacing w:val="5"/>
                <w:sz w:val="21"/>
                <w:szCs w:val="21"/>
                <w:lang w:eastAsia="en-US"/>
              </w:rPr>
              <w:t xml:space="preserve"> (1)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73C2" w:rsidRDefault="001F73C2" w:rsidP="00376044">
            <w:pPr>
              <w:snapToGrid w:val="0"/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24 par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F73C2" w:rsidRDefault="001F73C2">
            <w:pPr>
              <w:snapToGrid w:val="0"/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F73C2" w:rsidRDefault="001F73C2" w:rsidP="00D53421">
            <w:pPr>
              <w:snapToGrid w:val="0"/>
              <w:spacing w:line="276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F73C2" w:rsidRDefault="001F73C2" w:rsidP="00D53421">
            <w:pPr>
              <w:snapToGrid w:val="0"/>
              <w:spacing w:line="276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C2" w:rsidRDefault="001F73C2">
            <w:pPr>
              <w:snapToGrid w:val="0"/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194368" w:rsidTr="00EA3E72">
        <w:trPr>
          <w:trHeight w:val="1843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4368" w:rsidRDefault="009F223E" w:rsidP="004669DB">
            <w:pPr>
              <w:snapToGrid w:val="0"/>
              <w:spacing w:line="276" w:lineRule="auto"/>
              <w:ind w:right="-7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lastRenderedPageBreak/>
              <w:t xml:space="preserve">  11</w:t>
            </w:r>
          </w:p>
        </w:tc>
        <w:tc>
          <w:tcPr>
            <w:tcW w:w="60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4368" w:rsidRPr="00992821" w:rsidRDefault="00194368" w:rsidP="00992821">
            <w:pPr>
              <w:suppressAutoHyphens w:val="0"/>
              <w:spacing w:after="200" w:line="276" w:lineRule="auto"/>
              <w:rPr>
                <w:rFonts w:ascii="Arial" w:eastAsiaTheme="minorHAnsi" w:hAnsi="Arial" w:cs="Arial"/>
                <w:color w:val="000000"/>
                <w:spacing w:val="5"/>
                <w:sz w:val="21"/>
                <w:szCs w:val="21"/>
                <w:lang w:eastAsia="en-US"/>
              </w:rPr>
            </w:pPr>
            <w:r w:rsidRPr="00194368">
              <w:rPr>
                <w:rFonts w:ascii="Arial" w:eastAsiaTheme="minorHAnsi" w:hAnsi="Arial" w:cs="Arial"/>
                <w:color w:val="000000"/>
                <w:spacing w:val="5"/>
                <w:sz w:val="21"/>
                <w:szCs w:val="21"/>
                <w:lang w:eastAsia="en-US"/>
              </w:rPr>
              <w:t xml:space="preserve">Rękawice X-IGLOO wykonane z ocieplanej dzianiny poliestrowo bawełnianej w kolorze </w:t>
            </w:r>
            <w:r w:rsidR="00266E87">
              <w:rPr>
                <w:rFonts w:ascii="Arial" w:eastAsiaTheme="minorHAnsi" w:hAnsi="Arial" w:cs="Arial"/>
                <w:color w:val="000000"/>
                <w:spacing w:val="5"/>
                <w:sz w:val="21"/>
                <w:szCs w:val="21"/>
                <w:lang w:eastAsia="en-US"/>
              </w:rPr>
              <w:t>czarnym, powlekany</w:t>
            </w:r>
            <w:r w:rsidRPr="00194368">
              <w:rPr>
                <w:rFonts w:ascii="Arial" w:eastAsiaTheme="minorHAnsi" w:hAnsi="Arial" w:cs="Arial"/>
                <w:color w:val="000000"/>
                <w:spacing w:val="5"/>
                <w:sz w:val="21"/>
                <w:szCs w:val="21"/>
                <w:lang w:eastAsia="en-US"/>
              </w:rPr>
              <w:t xml:space="preserve"> w części chwytnej lateksem. Idealne do prac manualnych w niskich temperaturach. Bardzo dobra przyczepność. Duża wytrzymałość na ścieranie. Zakończone ściąg</w:t>
            </w:r>
            <w:r w:rsidR="00290727">
              <w:rPr>
                <w:rFonts w:ascii="Arial" w:eastAsiaTheme="minorHAnsi" w:hAnsi="Arial" w:cs="Arial"/>
                <w:color w:val="000000"/>
                <w:spacing w:val="5"/>
                <w:sz w:val="21"/>
                <w:szCs w:val="21"/>
                <w:lang w:eastAsia="en-US"/>
              </w:rPr>
              <w:t>aczem. CE EN 388</w:t>
            </w:r>
            <w:r w:rsidR="001400E4">
              <w:rPr>
                <w:rFonts w:ascii="Arial" w:eastAsiaTheme="minorHAnsi" w:hAnsi="Arial" w:cs="Arial"/>
                <w:color w:val="000000"/>
                <w:spacing w:val="5"/>
                <w:sz w:val="21"/>
                <w:szCs w:val="21"/>
                <w:lang w:eastAsia="en-US"/>
              </w:rPr>
              <w:t xml:space="preserve">. Kolor: </w:t>
            </w:r>
            <w:r w:rsidRPr="00194368">
              <w:rPr>
                <w:rFonts w:ascii="Arial" w:eastAsiaTheme="minorHAnsi" w:hAnsi="Arial" w:cs="Arial"/>
                <w:color w:val="000000"/>
                <w:spacing w:val="5"/>
                <w:sz w:val="21"/>
                <w:szCs w:val="21"/>
                <w:lang w:eastAsia="en-US"/>
              </w:rPr>
              <w:t>czarny.</w:t>
            </w:r>
            <w:r w:rsidR="00037947">
              <w:rPr>
                <w:rFonts w:ascii="Arial" w:eastAsiaTheme="minorHAnsi" w:hAnsi="Arial" w:cs="Arial"/>
                <w:color w:val="000000"/>
                <w:spacing w:val="5"/>
                <w:sz w:val="21"/>
                <w:szCs w:val="21"/>
                <w:lang w:eastAsia="en-US"/>
              </w:rPr>
              <w:t xml:space="preserve"> Rozmiar: 11 CE.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4368" w:rsidRDefault="00C817DF" w:rsidP="00376044">
            <w:pPr>
              <w:snapToGrid w:val="0"/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48</w:t>
            </w:r>
            <w:r w:rsidR="00266E87">
              <w:rPr>
                <w:rFonts w:ascii="Arial" w:hAnsi="Arial"/>
                <w:sz w:val="22"/>
                <w:szCs w:val="22"/>
              </w:rPr>
              <w:t xml:space="preserve"> par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4368" w:rsidRDefault="00194368">
            <w:pPr>
              <w:snapToGrid w:val="0"/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4368" w:rsidRDefault="00194368" w:rsidP="00D53421">
            <w:pPr>
              <w:snapToGrid w:val="0"/>
              <w:spacing w:line="276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4368" w:rsidRDefault="00194368" w:rsidP="00D53421">
            <w:pPr>
              <w:snapToGrid w:val="0"/>
              <w:spacing w:line="276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368" w:rsidRDefault="00194368">
            <w:pPr>
              <w:snapToGrid w:val="0"/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3E1F52" w:rsidTr="00747117">
        <w:trPr>
          <w:trHeight w:val="113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99999"/>
            <w:vAlign w:val="center"/>
          </w:tcPr>
          <w:p w:rsidR="003E1F52" w:rsidRDefault="003E1F52">
            <w:pPr>
              <w:snapToGrid w:val="0"/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99999"/>
          </w:tcPr>
          <w:p w:rsidR="003E1F52" w:rsidRDefault="003E1F52">
            <w:pPr>
              <w:snapToGrid w:val="0"/>
              <w:spacing w:line="276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:rsidR="003E1F52" w:rsidRDefault="003E1F52">
            <w:pPr>
              <w:spacing w:line="276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:rsidR="003E1F52" w:rsidRDefault="003E1F52">
            <w:pPr>
              <w:spacing w:line="276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RAZEM ZA CAŁY PRZEDMIOT ZAMÓWIENIA: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99999"/>
            <w:vAlign w:val="center"/>
          </w:tcPr>
          <w:p w:rsidR="003E1F52" w:rsidRDefault="003E1F52" w:rsidP="00603DDA">
            <w:pPr>
              <w:snapToGrid w:val="0"/>
              <w:spacing w:line="276" w:lineRule="auto"/>
              <w:rPr>
                <w:rFonts w:ascii="Arial" w:hAnsi="Arial"/>
                <w:b/>
                <w:sz w:val="22"/>
                <w:szCs w:val="22"/>
              </w:rPr>
            </w:pPr>
          </w:p>
          <w:p w:rsidR="003E1F52" w:rsidRDefault="00FF2640">
            <w:pPr>
              <w:snapToGrid w:val="0"/>
              <w:spacing w:line="276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1132</w:t>
            </w:r>
            <w:r w:rsidR="00EA472D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4669DB">
              <w:rPr>
                <w:rFonts w:ascii="Arial" w:hAnsi="Arial"/>
                <w:b/>
                <w:sz w:val="22"/>
                <w:szCs w:val="22"/>
              </w:rPr>
              <w:t>par</w:t>
            </w:r>
            <w:r w:rsidR="00747117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016FE8">
              <w:rPr>
                <w:rFonts w:ascii="Arial" w:hAnsi="Arial"/>
                <w:b/>
                <w:sz w:val="22"/>
                <w:szCs w:val="22"/>
              </w:rPr>
              <w:t>+</w:t>
            </w:r>
            <w:r w:rsidR="00747117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825F82">
              <w:rPr>
                <w:rFonts w:ascii="Arial" w:hAnsi="Arial"/>
                <w:b/>
                <w:sz w:val="22"/>
                <w:szCs w:val="22"/>
              </w:rPr>
              <w:t>2</w:t>
            </w:r>
            <w:r w:rsidR="00747117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3E1F52">
              <w:rPr>
                <w:rFonts w:ascii="Arial" w:hAnsi="Arial"/>
                <w:b/>
                <w:sz w:val="22"/>
                <w:szCs w:val="22"/>
              </w:rPr>
              <w:t>pudełka</w:t>
            </w:r>
          </w:p>
          <w:p w:rsidR="003E1F52" w:rsidRPr="00EA472D" w:rsidRDefault="003E1F52">
            <w:pPr>
              <w:snapToGrid w:val="0"/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EA472D">
              <w:rPr>
                <w:rFonts w:ascii="Arial" w:hAnsi="Arial"/>
                <w:sz w:val="22"/>
                <w:szCs w:val="22"/>
              </w:rPr>
              <w:t>Jednoraz</w:t>
            </w:r>
            <w:r w:rsidR="00747117">
              <w:rPr>
                <w:rFonts w:ascii="Arial" w:hAnsi="Arial"/>
                <w:sz w:val="22"/>
                <w:szCs w:val="22"/>
              </w:rPr>
              <w:t>ow</w:t>
            </w:r>
            <w:r w:rsidR="00EA472D" w:rsidRPr="00EA472D">
              <w:rPr>
                <w:rFonts w:ascii="Arial" w:hAnsi="Arial"/>
                <w:sz w:val="22"/>
                <w:szCs w:val="22"/>
              </w:rPr>
              <w:t>e</w:t>
            </w:r>
            <w:r w:rsidRPr="00EA472D">
              <w:rPr>
                <w:rFonts w:ascii="Arial" w:hAnsi="Arial"/>
                <w:sz w:val="22"/>
                <w:szCs w:val="22"/>
              </w:rPr>
              <w:t>.</w:t>
            </w:r>
          </w:p>
          <w:p w:rsidR="003E1F52" w:rsidRDefault="003E1F52">
            <w:pPr>
              <w:snapToGrid w:val="0"/>
              <w:spacing w:line="276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99999"/>
          </w:tcPr>
          <w:p w:rsidR="003E1F52" w:rsidRDefault="003E1F52">
            <w:pPr>
              <w:snapToGrid w:val="0"/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3E1F52" w:rsidRDefault="003E1F52">
            <w:pPr>
              <w:snapToGrid w:val="0"/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3E1F52" w:rsidRDefault="003E1F52">
            <w:pPr>
              <w:snapToGrid w:val="0"/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1F52" w:rsidRDefault="003E1F52" w:rsidP="00EA472D">
            <w:pPr>
              <w:snapToGrid w:val="0"/>
              <w:spacing w:line="276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1F52" w:rsidRDefault="003E1F52">
            <w:pPr>
              <w:snapToGrid w:val="0"/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F52" w:rsidRDefault="003E1F52" w:rsidP="005D346E">
            <w:pPr>
              <w:snapToGrid w:val="0"/>
              <w:spacing w:line="276" w:lineRule="auto"/>
              <w:rPr>
                <w:rFonts w:ascii="Arial" w:hAnsi="Arial"/>
                <w:b/>
                <w:sz w:val="22"/>
                <w:szCs w:val="22"/>
              </w:rPr>
            </w:pPr>
          </w:p>
        </w:tc>
      </w:tr>
    </w:tbl>
    <w:p w:rsidR="003E1F52" w:rsidRDefault="003E1F52" w:rsidP="003E1F52">
      <w:pPr>
        <w:pStyle w:val="Stopka"/>
        <w:tabs>
          <w:tab w:val="left" w:pos="708"/>
        </w:tabs>
        <w:jc w:val="center"/>
      </w:pPr>
    </w:p>
    <w:p w:rsidR="003B45E8" w:rsidRDefault="003B45E8" w:rsidP="003E1F52">
      <w:pPr>
        <w:pStyle w:val="Stopka"/>
        <w:tabs>
          <w:tab w:val="left" w:pos="708"/>
        </w:tabs>
        <w:jc w:val="center"/>
      </w:pPr>
    </w:p>
    <w:p w:rsidR="003B45E8" w:rsidRDefault="003B45E8" w:rsidP="003E1F52">
      <w:pPr>
        <w:pStyle w:val="Stopka"/>
        <w:tabs>
          <w:tab w:val="left" w:pos="708"/>
        </w:tabs>
        <w:jc w:val="center"/>
      </w:pPr>
    </w:p>
    <w:p w:rsidR="003B45E8" w:rsidRDefault="003B45E8" w:rsidP="003E1F52">
      <w:pPr>
        <w:pStyle w:val="Stopka"/>
        <w:tabs>
          <w:tab w:val="left" w:pos="708"/>
        </w:tabs>
        <w:jc w:val="center"/>
      </w:pPr>
    </w:p>
    <w:p w:rsidR="003B45E8" w:rsidRDefault="003B45E8" w:rsidP="003E1F52">
      <w:pPr>
        <w:pStyle w:val="Stopka"/>
        <w:tabs>
          <w:tab w:val="left" w:pos="708"/>
        </w:tabs>
        <w:jc w:val="center"/>
      </w:pPr>
    </w:p>
    <w:p w:rsidR="00603DDA" w:rsidRDefault="003E1F52" w:rsidP="003E1F52">
      <w:pPr>
        <w:rPr>
          <w:rFonts w:ascii="Arial" w:hAnsi="Arial"/>
        </w:rPr>
      </w:pPr>
      <w:r>
        <w:rPr>
          <w:rFonts w:ascii="Arial" w:hAnsi="Arial"/>
        </w:rPr>
        <w:t xml:space="preserve">...................................., </w:t>
      </w:r>
      <w:r w:rsidR="007B4314">
        <w:rPr>
          <w:rFonts w:ascii="Arial" w:hAnsi="Arial"/>
        </w:rPr>
        <w:t>Dn.................................................</w:t>
      </w:r>
      <w:r>
        <w:rPr>
          <w:rFonts w:ascii="Arial" w:hAnsi="Arial"/>
        </w:rPr>
        <w:t>...........................</w:t>
      </w:r>
      <w:r w:rsidR="007F67EB">
        <w:rPr>
          <w:rFonts w:ascii="Arial" w:hAnsi="Arial"/>
        </w:rPr>
        <w:t>.....................</w:t>
      </w:r>
    </w:p>
    <w:p w:rsidR="003E1F52" w:rsidRPr="00603DDA" w:rsidRDefault="003E1F52" w:rsidP="003E1F52">
      <w:pPr>
        <w:rPr>
          <w:rFonts w:ascii="Arial" w:hAnsi="Arial"/>
        </w:rPr>
      </w:pPr>
      <w:r>
        <w:rPr>
          <w:rFonts w:ascii="Arial" w:hAnsi="Arial"/>
        </w:rPr>
        <w:t xml:space="preserve"> </w:t>
      </w:r>
      <w:r>
        <w:rPr>
          <w:rFonts w:ascii="Arial" w:hAnsi="Arial"/>
          <w:sz w:val="20"/>
        </w:rPr>
        <w:t>( pieczęć i podp</w:t>
      </w:r>
      <w:r w:rsidR="00603DDA">
        <w:rPr>
          <w:rFonts w:ascii="Arial" w:hAnsi="Arial"/>
          <w:sz w:val="20"/>
        </w:rPr>
        <w:t>is uprawnionego przedstawicie</w:t>
      </w:r>
      <w:r w:rsidR="002B3104">
        <w:rPr>
          <w:rFonts w:ascii="Arial" w:hAnsi="Arial"/>
          <w:sz w:val="20"/>
        </w:rPr>
        <w:t>la</w:t>
      </w:r>
      <w:r w:rsidR="00603DDA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Wykonawcy)</w:t>
      </w:r>
    </w:p>
    <w:p w:rsidR="003E1F52" w:rsidRDefault="003E1F52" w:rsidP="003E1F52"/>
    <w:p w:rsidR="003B45E8" w:rsidRDefault="003B45E8" w:rsidP="003E1F52"/>
    <w:p w:rsidR="00747117" w:rsidRDefault="0033241B" w:rsidP="00747117">
      <w:pPr>
        <w:ind w:right="425"/>
        <w:jc w:val="right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…………………………………………………………..</w:t>
      </w:r>
    </w:p>
    <w:p w:rsidR="00747117" w:rsidRDefault="00747117" w:rsidP="00747117">
      <w:pPr>
        <w:ind w:right="425"/>
        <w:jc w:val="right"/>
        <w:rPr>
          <w:rFonts w:ascii="Arial" w:hAnsi="Arial"/>
        </w:rPr>
      </w:pPr>
    </w:p>
    <w:p w:rsidR="00FC74D5" w:rsidRPr="001400E4" w:rsidRDefault="00747117" w:rsidP="001400E4">
      <w:pPr>
        <w:ind w:right="425"/>
        <w:jc w:val="right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             </w:t>
      </w:r>
      <w:r>
        <w:rPr>
          <w:rFonts w:ascii="Arial" w:hAnsi="Arial"/>
          <w:sz w:val="20"/>
        </w:rPr>
        <w:t>( pieczęć i podpis uprawnionego przedstawiciela Wykonawcy)</w:t>
      </w:r>
      <w:r>
        <w:rPr>
          <w:rFonts w:ascii="Arial" w:hAnsi="Arial"/>
        </w:rPr>
        <w:t xml:space="preserve">                                                                                     </w:t>
      </w:r>
    </w:p>
    <w:sectPr w:rsidR="00FC74D5" w:rsidRPr="001400E4" w:rsidSect="00337729">
      <w:pgSz w:w="16838" w:h="11906" w:orient="landscape"/>
      <w:pgMar w:top="1417" w:right="152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3CB6547"/>
    <w:multiLevelType w:val="multilevel"/>
    <w:tmpl w:val="649AE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F52"/>
    <w:rsid w:val="00011ADC"/>
    <w:rsid w:val="00016FE8"/>
    <w:rsid w:val="00030AD9"/>
    <w:rsid w:val="00037947"/>
    <w:rsid w:val="0008006A"/>
    <w:rsid w:val="00093B51"/>
    <w:rsid w:val="000C19FF"/>
    <w:rsid w:val="00111DD7"/>
    <w:rsid w:val="001400E4"/>
    <w:rsid w:val="001631A3"/>
    <w:rsid w:val="00194368"/>
    <w:rsid w:val="001963D8"/>
    <w:rsid w:val="001C3ED5"/>
    <w:rsid w:val="001C5CEE"/>
    <w:rsid w:val="001C78D7"/>
    <w:rsid w:val="001D2DBB"/>
    <w:rsid w:val="001F0CC2"/>
    <w:rsid w:val="001F3B8A"/>
    <w:rsid w:val="001F73C2"/>
    <w:rsid w:val="00203199"/>
    <w:rsid w:val="00210697"/>
    <w:rsid w:val="00214945"/>
    <w:rsid w:val="00264290"/>
    <w:rsid w:val="00266E87"/>
    <w:rsid w:val="00290727"/>
    <w:rsid w:val="002B3104"/>
    <w:rsid w:val="002F383F"/>
    <w:rsid w:val="003234D6"/>
    <w:rsid w:val="0033241B"/>
    <w:rsid w:val="003375BD"/>
    <w:rsid w:val="00337729"/>
    <w:rsid w:val="00361B75"/>
    <w:rsid w:val="00376044"/>
    <w:rsid w:val="00386D97"/>
    <w:rsid w:val="00392B29"/>
    <w:rsid w:val="003B118F"/>
    <w:rsid w:val="003B45E8"/>
    <w:rsid w:val="003E1F52"/>
    <w:rsid w:val="003F207C"/>
    <w:rsid w:val="00411688"/>
    <w:rsid w:val="00411E1D"/>
    <w:rsid w:val="004236FA"/>
    <w:rsid w:val="0043021E"/>
    <w:rsid w:val="0044778E"/>
    <w:rsid w:val="00456D7A"/>
    <w:rsid w:val="004669DB"/>
    <w:rsid w:val="00483002"/>
    <w:rsid w:val="0048728B"/>
    <w:rsid w:val="00494958"/>
    <w:rsid w:val="004A6FB6"/>
    <w:rsid w:val="004D7CD2"/>
    <w:rsid w:val="004F30D2"/>
    <w:rsid w:val="0051683E"/>
    <w:rsid w:val="00527943"/>
    <w:rsid w:val="0053584D"/>
    <w:rsid w:val="00545AA7"/>
    <w:rsid w:val="00567D79"/>
    <w:rsid w:val="00570F60"/>
    <w:rsid w:val="005A6AE4"/>
    <w:rsid w:val="005A7A8A"/>
    <w:rsid w:val="005D346E"/>
    <w:rsid w:val="00603DDA"/>
    <w:rsid w:val="00613BD7"/>
    <w:rsid w:val="006315DF"/>
    <w:rsid w:val="0066647E"/>
    <w:rsid w:val="006A7C52"/>
    <w:rsid w:val="006C5C46"/>
    <w:rsid w:val="006D248F"/>
    <w:rsid w:val="00747117"/>
    <w:rsid w:val="00766542"/>
    <w:rsid w:val="007A233F"/>
    <w:rsid w:val="007B13EE"/>
    <w:rsid w:val="007B4314"/>
    <w:rsid w:val="007B4DFA"/>
    <w:rsid w:val="007C213F"/>
    <w:rsid w:val="007F67EB"/>
    <w:rsid w:val="00816BE5"/>
    <w:rsid w:val="0082491E"/>
    <w:rsid w:val="00825F82"/>
    <w:rsid w:val="0083326D"/>
    <w:rsid w:val="0083436E"/>
    <w:rsid w:val="00856AB1"/>
    <w:rsid w:val="00866549"/>
    <w:rsid w:val="0087543F"/>
    <w:rsid w:val="008B306E"/>
    <w:rsid w:val="008D3721"/>
    <w:rsid w:val="008E3385"/>
    <w:rsid w:val="008E3533"/>
    <w:rsid w:val="008F1E23"/>
    <w:rsid w:val="009320B0"/>
    <w:rsid w:val="0094794B"/>
    <w:rsid w:val="00955E8E"/>
    <w:rsid w:val="00966333"/>
    <w:rsid w:val="00992821"/>
    <w:rsid w:val="009A2741"/>
    <w:rsid w:val="009F223E"/>
    <w:rsid w:val="00A04554"/>
    <w:rsid w:val="00A53CAC"/>
    <w:rsid w:val="00A571DE"/>
    <w:rsid w:val="00A77927"/>
    <w:rsid w:val="00AC1FB6"/>
    <w:rsid w:val="00AE193F"/>
    <w:rsid w:val="00B642C3"/>
    <w:rsid w:val="00BB16E6"/>
    <w:rsid w:val="00BE3474"/>
    <w:rsid w:val="00C005AD"/>
    <w:rsid w:val="00C015E3"/>
    <w:rsid w:val="00C06C51"/>
    <w:rsid w:val="00C817DF"/>
    <w:rsid w:val="00C85E46"/>
    <w:rsid w:val="00C95779"/>
    <w:rsid w:val="00CD04BF"/>
    <w:rsid w:val="00CD4352"/>
    <w:rsid w:val="00CF2132"/>
    <w:rsid w:val="00D53421"/>
    <w:rsid w:val="00D64B3F"/>
    <w:rsid w:val="00D85A03"/>
    <w:rsid w:val="00DB1C8A"/>
    <w:rsid w:val="00DD5554"/>
    <w:rsid w:val="00DF1C9F"/>
    <w:rsid w:val="00E147CF"/>
    <w:rsid w:val="00E32E8D"/>
    <w:rsid w:val="00E545A4"/>
    <w:rsid w:val="00E807A3"/>
    <w:rsid w:val="00EA3E72"/>
    <w:rsid w:val="00EA472D"/>
    <w:rsid w:val="00EA6981"/>
    <w:rsid w:val="00ED4DD8"/>
    <w:rsid w:val="00ED5E30"/>
    <w:rsid w:val="00F04B0E"/>
    <w:rsid w:val="00F2261D"/>
    <w:rsid w:val="00F25E3F"/>
    <w:rsid w:val="00F31187"/>
    <w:rsid w:val="00F35AFE"/>
    <w:rsid w:val="00F95F29"/>
    <w:rsid w:val="00FC74D5"/>
    <w:rsid w:val="00FE3782"/>
    <w:rsid w:val="00FF2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1F5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E1F52"/>
    <w:pPr>
      <w:keepNext/>
      <w:tabs>
        <w:tab w:val="num" w:pos="360"/>
      </w:tabs>
      <w:jc w:val="center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3E1F52"/>
    <w:pPr>
      <w:keepNext/>
      <w:tabs>
        <w:tab w:val="num" w:pos="360"/>
      </w:tabs>
      <w:jc w:val="center"/>
      <w:outlineLvl w:val="1"/>
    </w:pPr>
    <w:rPr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3E1F52"/>
    <w:pPr>
      <w:keepNext/>
      <w:tabs>
        <w:tab w:val="num" w:pos="360"/>
      </w:tabs>
      <w:ind w:left="708"/>
      <w:jc w:val="right"/>
      <w:outlineLvl w:val="2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E1F52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3E1F52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3E1F5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unhideWhenUsed/>
    <w:rsid w:val="003E1F52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rsid w:val="003E1F5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43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314"/>
    <w:rPr>
      <w:rFonts w:ascii="Tahoma" w:eastAsia="Times New Roman" w:hAnsi="Tahoma" w:cs="Tahoma"/>
      <w:sz w:val="16"/>
      <w:szCs w:val="16"/>
      <w:lang w:eastAsia="ar-SA"/>
    </w:rPr>
  </w:style>
  <w:style w:type="paragraph" w:styleId="NormalnyWeb">
    <w:name w:val="Normal (Web)"/>
    <w:basedOn w:val="Normalny"/>
    <w:uiPriority w:val="99"/>
    <w:unhideWhenUsed/>
    <w:rsid w:val="00111DD7"/>
    <w:pPr>
      <w:suppressAutoHyphens w:val="0"/>
    </w:pPr>
    <w:rPr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1F5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E1F52"/>
    <w:pPr>
      <w:keepNext/>
      <w:tabs>
        <w:tab w:val="num" w:pos="360"/>
      </w:tabs>
      <w:jc w:val="center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3E1F52"/>
    <w:pPr>
      <w:keepNext/>
      <w:tabs>
        <w:tab w:val="num" w:pos="360"/>
      </w:tabs>
      <w:jc w:val="center"/>
      <w:outlineLvl w:val="1"/>
    </w:pPr>
    <w:rPr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3E1F52"/>
    <w:pPr>
      <w:keepNext/>
      <w:tabs>
        <w:tab w:val="num" w:pos="360"/>
      </w:tabs>
      <w:ind w:left="708"/>
      <w:jc w:val="right"/>
      <w:outlineLvl w:val="2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E1F52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3E1F52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3E1F5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unhideWhenUsed/>
    <w:rsid w:val="003E1F52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rsid w:val="003E1F5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43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314"/>
    <w:rPr>
      <w:rFonts w:ascii="Tahoma" w:eastAsia="Times New Roman" w:hAnsi="Tahoma" w:cs="Tahoma"/>
      <w:sz w:val="16"/>
      <w:szCs w:val="16"/>
      <w:lang w:eastAsia="ar-SA"/>
    </w:rPr>
  </w:style>
  <w:style w:type="paragraph" w:styleId="NormalnyWeb">
    <w:name w:val="Normal (Web)"/>
    <w:basedOn w:val="Normalny"/>
    <w:uiPriority w:val="99"/>
    <w:unhideWhenUsed/>
    <w:rsid w:val="00111DD7"/>
    <w:pPr>
      <w:suppressAutoHyphens w:val="0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21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0621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600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DBDBDB"/>
                        <w:left w:val="single" w:sz="6" w:space="8" w:color="DBDBDB"/>
                        <w:bottom w:val="single" w:sz="6" w:space="8" w:color="DBDBDB"/>
                        <w:right w:val="single" w:sz="6" w:space="8" w:color="DBDBDB"/>
                      </w:divBdr>
                      <w:divsChild>
                        <w:div w:id="93428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9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99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9607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13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8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273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014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424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97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561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6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4</Pages>
  <Words>674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janina.brzezinska</dc:creator>
  <cp:lastModifiedBy>Mirosław Sobiecki</cp:lastModifiedBy>
  <cp:revision>20</cp:revision>
  <cp:lastPrinted>2019-12-13T09:38:00Z</cp:lastPrinted>
  <dcterms:created xsi:type="dcterms:W3CDTF">2019-12-03T07:08:00Z</dcterms:created>
  <dcterms:modified xsi:type="dcterms:W3CDTF">2019-12-13T09:38:00Z</dcterms:modified>
</cp:coreProperties>
</file>