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5CFD" w14:textId="77777777" w:rsidR="000E06DF" w:rsidRPr="00A24EC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Załącznik nr </w:t>
      </w:r>
      <w:r w:rsidR="00F37F45" w:rsidRPr="00A24EC9">
        <w:rPr>
          <w:rFonts w:eastAsia="Times New Roman" w:cstheme="minorHAnsi"/>
          <w:bCs/>
          <w:sz w:val="20"/>
          <w:szCs w:val="20"/>
          <w:lang w:eastAsia="ar-SA"/>
        </w:rPr>
        <w:t>6</w:t>
      </w:r>
      <w:r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 – Oświadczenie o braku podstaw do wykluczenia</w:t>
      </w:r>
    </w:p>
    <w:p w14:paraId="591032E5" w14:textId="77777777" w:rsidR="000E06DF" w:rsidRPr="00A24EC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5D7D64FD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2E982A08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1E9152DE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4824DFF2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(Nazwa i adres wykonawcy)</w:t>
      </w:r>
    </w:p>
    <w:p w14:paraId="49B023D3" w14:textId="77777777" w:rsidR="000E06DF" w:rsidRPr="00A24EC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055B387D" w14:textId="77777777" w:rsidR="000E06DF" w:rsidRPr="00A24EC9" w:rsidRDefault="000E06DF" w:rsidP="000E06DF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_____________________________________________, dnia _____________ r.</w:t>
      </w:r>
    </w:p>
    <w:p w14:paraId="1792B6EE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72807FAE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6AF3165" w14:textId="77777777" w:rsidR="000E06DF" w:rsidRPr="00A24EC9" w:rsidRDefault="000E06DF" w:rsidP="000E06DF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OŚWIADCZENIE </w:t>
      </w: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br/>
        <w:t xml:space="preserve">W SPRAWIE BRAKU PODSTAW WYKLUCZENIA </w:t>
      </w: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br/>
        <w:t xml:space="preserve">OKREŚLONYCH W ART. 24 UST. 1 PKT 15 i 22 PZP ORAZ </w:t>
      </w: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br/>
        <w:t xml:space="preserve">W ART. </w:t>
      </w:r>
      <w:r w:rsidRPr="00A24EC9">
        <w:rPr>
          <w:rFonts w:eastAsia="Times New Roman" w:cstheme="minorHAnsi"/>
          <w:b/>
          <w:bCs/>
          <w:caps/>
          <w:sz w:val="20"/>
          <w:szCs w:val="20"/>
          <w:lang w:eastAsia="ar-SA"/>
        </w:rPr>
        <w:t xml:space="preserve">24 ust. 5 pkt </w:t>
      </w:r>
      <w:r w:rsidR="00D455FD" w:rsidRPr="00A24EC9">
        <w:rPr>
          <w:rFonts w:eastAsia="Times New Roman" w:cstheme="minorHAnsi"/>
          <w:b/>
          <w:bCs/>
          <w:caps/>
          <w:sz w:val="20"/>
          <w:szCs w:val="20"/>
          <w:lang w:eastAsia="ar-SA"/>
        </w:rPr>
        <w:t>8</w:t>
      </w:r>
      <w:r w:rsidRPr="00A24EC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PZP</w:t>
      </w:r>
    </w:p>
    <w:p w14:paraId="4A06BAD8" w14:textId="77777777" w:rsidR="000E06DF" w:rsidRPr="00A24EC9" w:rsidRDefault="000E06DF" w:rsidP="000E06DF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3AD16C" w14:textId="04F937EE" w:rsidR="009F0D44" w:rsidRPr="00A24EC9" w:rsidRDefault="000E06DF" w:rsidP="000E06DF">
      <w:pPr>
        <w:suppressAutoHyphens/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2C0F1D" w:rsidRPr="00A24EC9">
        <w:rPr>
          <w:rFonts w:eastAsia="Times New Roman" w:cs="Calibri"/>
          <w:b/>
          <w:sz w:val="20"/>
          <w:szCs w:val="20"/>
        </w:rPr>
        <w:t>„</w:t>
      </w:r>
      <w:bookmarkStart w:id="0" w:name="_Hlk18524309"/>
      <w:r w:rsidR="00A24EC9" w:rsidRPr="00A24EC9">
        <w:rPr>
          <w:rFonts w:cstheme="minorHAnsi"/>
          <w:b/>
          <w:sz w:val="20"/>
          <w:szCs w:val="20"/>
          <w:u w:val="single"/>
        </w:rPr>
        <w:t xml:space="preserve">Kompleksowa modernizacja systemu oświetlenia ulicznego w gminie </w:t>
      </w:r>
      <w:bookmarkEnd w:id="0"/>
      <w:r w:rsidR="00D10A8F">
        <w:rPr>
          <w:rFonts w:cstheme="minorHAnsi"/>
          <w:b/>
          <w:sz w:val="20"/>
          <w:szCs w:val="20"/>
          <w:u w:val="single"/>
        </w:rPr>
        <w:t>Krasocin</w:t>
      </w:r>
      <w:r w:rsidR="002C0F1D" w:rsidRPr="00A24EC9">
        <w:rPr>
          <w:rFonts w:cs="Cambria"/>
          <w:b/>
          <w:sz w:val="20"/>
          <w:szCs w:val="20"/>
        </w:rPr>
        <w:t>”.</w:t>
      </w:r>
    </w:p>
    <w:p w14:paraId="0E811E17" w14:textId="77777777" w:rsidR="00727601" w:rsidRPr="00A24EC9" w:rsidRDefault="00727601" w:rsidP="000E06DF">
      <w:pPr>
        <w:suppressAutoHyphens/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A24EC9">
        <w:rPr>
          <w:rFonts w:cstheme="minorHAnsi"/>
          <w:b/>
          <w:sz w:val="20"/>
          <w:szCs w:val="20"/>
        </w:rPr>
        <w:t xml:space="preserve"> </w:t>
      </w:r>
      <w:r w:rsidR="000E06DF"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Ja niżej podpisany </w:t>
      </w:r>
    </w:p>
    <w:p w14:paraId="0A6C0398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28A46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działając w imieniu i na rzecz</w:t>
      </w:r>
    </w:p>
    <w:p w14:paraId="640F9823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</w:t>
      </w:r>
    </w:p>
    <w:p w14:paraId="454C6888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1F52FFE0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4E2EFF61" w14:textId="77777777" w:rsidR="000E06DF" w:rsidRPr="00A24EC9" w:rsidRDefault="000E06DF" w:rsidP="000E06DF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oświadczam, że: </w:t>
      </w:r>
    </w:p>
    <w:p w14:paraId="7C07FF41" w14:textId="77777777" w:rsidR="000E06DF" w:rsidRPr="00A24EC9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-</w:t>
      </w:r>
      <w:r w:rsidRPr="00A24EC9">
        <w:rPr>
          <w:rFonts w:eastAsia="Times New Roman" w:cstheme="minorHAnsi"/>
          <w:bCs/>
          <w:sz w:val="20"/>
          <w:szCs w:val="20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59D86AB4" w14:textId="77777777" w:rsidR="000E06DF" w:rsidRPr="00A24EC9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-</w:t>
      </w:r>
      <w:r w:rsidRPr="00A24EC9">
        <w:rPr>
          <w:rFonts w:eastAsia="Times New Roman" w:cstheme="minorHAnsi"/>
          <w:bCs/>
          <w:sz w:val="20"/>
          <w:szCs w:val="20"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5E82729A" w14:textId="3FDF5EF3" w:rsidR="000E06DF" w:rsidRPr="00A24EC9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A24EC9">
        <w:rPr>
          <w:rFonts w:eastAsia="Times New Roman" w:cstheme="minorHAnsi"/>
          <w:bCs/>
          <w:sz w:val="20"/>
          <w:szCs w:val="20"/>
          <w:lang w:eastAsia="ar-SA"/>
        </w:rPr>
        <w:t>-</w:t>
      </w:r>
      <w:r w:rsidRPr="00A24EC9">
        <w:rPr>
          <w:rFonts w:eastAsia="Times New Roman" w:cstheme="minorHAnsi"/>
          <w:bCs/>
          <w:sz w:val="20"/>
          <w:szCs w:val="20"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 w:rsidRPr="00A24EC9">
        <w:rPr>
          <w:rFonts w:eastAsia="Times New Roman" w:cstheme="minorHAnsi"/>
          <w:bCs/>
          <w:sz w:val="20"/>
          <w:szCs w:val="20"/>
          <w:lang w:eastAsia="ar-SA"/>
        </w:rPr>
        <w:t>płatach lokalnych (Dz. U. z 201</w:t>
      </w:r>
      <w:r w:rsidR="00D10A8F">
        <w:rPr>
          <w:rFonts w:eastAsia="Times New Roman" w:cstheme="minorHAnsi"/>
          <w:bCs/>
          <w:sz w:val="20"/>
          <w:szCs w:val="20"/>
          <w:lang w:eastAsia="ar-SA"/>
        </w:rPr>
        <w:t>9</w:t>
      </w:r>
      <w:r w:rsidR="008029F0" w:rsidRPr="00A24EC9">
        <w:rPr>
          <w:rFonts w:eastAsia="Times New Roman" w:cstheme="minorHAnsi"/>
          <w:bCs/>
          <w:sz w:val="20"/>
          <w:szCs w:val="20"/>
          <w:lang w:eastAsia="ar-SA"/>
        </w:rPr>
        <w:t xml:space="preserve"> r. poz. </w:t>
      </w:r>
      <w:r w:rsidR="00D10A8F">
        <w:rPr>
          <w:rFonts w:eastAsia="Times New Roman" w:cstheme="minorHAnsi"/>
          <w:bCs/>
          <w:sz w:val="20"/>
          <w:szCs w:val="20"/>
          <w:lang w:eastAsia="ar-SA"/>
        </w:rPr>
        <w:t>1170</w:t>
      </w:r>
      <w:bookmarkStart w:id="1" w:name="_GoBack"/>
      <w:bookmarkEnd w:id="1"/>
      <w:r w:rsidRPr="00A24EC9">
        <w:rPr>
          <w:rFonts w:eastAsia="Times New Roman" w:cstheme="minorHAnsi"/>
          <w:bCs/>
          <w:sz w:val="20"/>
          <w:szCs w:val="20"/>
          <w:lang w:eastAsia="ar-SA"/>
        </w:rPr>
        <w:t>);</w:t>
      </w:r>
    </w:p>
    <w:p w14:paraId="4D735769" w14:textId="77777777" w:rsidR="00E62FA2" w:rsidRPr="00A24EC9" w:rsidRDefault="00E62FA2" w:rsidP="00D455FD">
      <w:pPr>
        <w:suppressAutoHyphens/>
        <w:spacing w:before="120" w:after="0" w:line="240" w:lineRule="auto"/>
        <w:ind w:left="5670"/>
        <w:jc w:val="center"/>
        <w:rPr>
          <w:rFonts w:eastAsia="Times New Roman" w:cstheme="minorHAnsi"/>
          <w:bCs/>
          <w:sz w:val="20"/>
          <w:szCs w:val="20"/>
          <w:lang w:eastAsia="ar-SA"/>
        </w:rPr>
      </w:pPr>
    </w:p>
    <w:sectPr w:rsidR="00E62FA2" w:rsidRPr="00A24EC9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CDD6" w14:textId="77777777" w:rsidR="00E3686E" w:rsidRDefault="00E3686E" w:rsidP="003F023E">
      <w:pPr>
        <w:spacing w:after="0" w:line="240" w:lineRule="auto"/>
      </w:pPr>
      <w:r>
        <w:separator/>
      </w:r>
    </w:p>
  </w:endnote>
  <w:endnote w:type="continuationSeparator" w:id="0">
    <w:p w14:paraId="47BF707D" w14:textId="77777777" w:rsidR="00E3686E" w:rsidRDefault="00E3686E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992F5" w14:textId="77777777" w:rsidR="00E3686E" w:rsidRDefault="00E3686E" w:rsidP="003F023E">
      <w:pPr>
        <w:spacing w:after="0" w:line="240" w:lineRule="auto"/>
      </w:pPr>
      <w:r>
        <w:separator/>
      </w:r>
    </w:p>
  </w:footnote>
  <w:footnote w:type="continuationSeparator" w:id="0">
    <w:p w14:paraId="22AFEC1E" w14:textId="77777777" w:rsidR="00E3686E" w:rsidRDefault="00E3686E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014349" w:rsidRPr="00D77D6D" w14:paraId="155E84BC" w14:textId="77777777" w:rsidTr="00A51947">
      <w:tc>
        <w:tcPr>
          <w:tcW w:w="1843" w:type="dxa"/>
          <w:tcMar>
            <w:left w:w="0" w:type="dxa"/>
            <w:right w:w="0" w:type="dxa"/>
          </w:tcMar>
        </w:tcPr>
        <w:p w14:paraId="25A78B72" w14:textId="77777777" w:rsidR="00014349" w:rsidRPr="00D77D6D" w:rsidRDefault="00014349" w:rsidP="00A51947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7C94748" wp14:editId="7FC07F7A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79D5A40" w14:textId="77777777" w:rsidR="00014349" w:rsidRPr="00D77D6D" w:rsidRDefault="00014349" w:rsidP="00A51947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6E761EF" wp14:editId="45A4D5FB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5A9C07D0" w14:textId="77777777" w:rsidR="00014349" w:rsidRPr="00D77D6D" w:rsidRDefault="00014349" w:rsidP="00A51947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FB1D4F3" wp14:editId="44435527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2EE4AA1A" w14:textId="77777777" w:rsidR="00014349" w:rsidRPr="00D77D6D" w:rsidRDefault="00014349" w:rsidP="00A51947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626A211" wp14:editId="73244B67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16D93E" w14:textId="2131DD21" w:rsidR="003B5C0D" w:rsidRPr="00EA64EA" w:rsidRDefault="003B5C0D" w:rsidP="003B5C0D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 xml:space="preserve">Nr postępowania: </w:t>
    </w:r>
    <w:r w:rsidR="00A24EC9">
      <w:rPr>
        <w:rFonts w:ascii="Cambria" w:hAnsi="Cambria" w:cs="Cambria"/>
        <w:sz w:val="20"/>
      </w:rPr>
      <w:t>…………………………….</w:t>
    </w:r>
  </w:p>
  <w:p w14:paraId="1598FB2A" w14:textId="77777777" w:rsidR="003F023E" w:rsidRPr="00014349" w:rsidRDefault="003F023E" w:rsidP="000143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FA"/>
    <w:rsid w:val="00014349"/>
    <w:rsid w:val="00086F0C"/>
    <w:rsid w:val="000D7517"/>
    <w:rsid w:val="000E06DF"/>
    <w:rsid w:val="00213DDF"/>
    <w:rsid w:val="00261003"/>
    <w:rsid w:val="002C0F1D"/>
    <w:rsid w:val="002F2676"/>
    <w:rsid w:val="003670D9"/>
    <w:rsid w:val="003B5C0D"/>
    <w:rsid w:val="003F023E"/>
    <w:rsid w:val="003F0DB2"/>
    <w:rsid w:val="00513C55"/>
    <w:rsid w:val="005E5A1F"/>
    <w:rsid w:val="00682207"/>
    <w:rsid w:val="00685320"/>
    <w:rsid w:val="00690429"/>
    <w:rsid w:val="00691556"/>
    <w:rsid w:val="006D645B"/>
    <w:rsid w:val="00727601"/>
    <w:rsid w:val="008029F0"/>
    <w:rsid w:val="008809AA"/>
    <w:rsid w:val="008F0DFA"/>
    <w:rsid w:val="00920BB7"/>
    <w:rsid w:val="009324BF"/>
    <w:rsid w:val="00957C46"/>
    <w:rsid w:val="00996EC6"/>
    <w:rsid w:val="009F0D44"/>
    <w:rsid w:val="00A24EC9"/>
    <w:rsid w:val="00A34C55"/>
    <w:rsid w:val="00A54872"/>
    <w:rsid w:val="00B61BDA"/>
    <w:rsid w:val="00B95DD3"/>
    <w:rsid w:val="00BA2213"/>
    <w:rsid w:val="00C2601E"/>
    <w:rsid w:val="00C80159"/>
    <w:rsid w:val="00CC64A8"/>
    <w:rsid w:val="00D07712"/>
    <w:rsid w:val="00D10A8F"/>
    <w:rsid w:val="00D455FD"/>
    <w:rsid w:val="00DA291D"/>
    <w:rsid w:val="00E3686E"/>
    <w:rsid w:val="00E62FA2"/>
    <w:rsid w:val="00E70244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8A38B"/>
  <w15:docId w15:val="{D1A4C5BF-EFE7-49E0-8FC7-2A42A1A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2017-03-29T08:07:00Z</dcterms:created>
  <dcterms:modified xsi:type="dcterms:W3CDTF">2019-11-17T20:03:00Z</dcterms:modified>
</cp:coreProperties>
</file>