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997" w14:textId="77777777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 w:rsidRPr="00CF0151">
        <w:rPr>
          <w:rFonts w:ascii="Arial" w:hAnsi="Arial" w:cs="Arial"/>
          <w:b/>
        </w:rPr>
        <w:t xml:space="preserve">Załącznik nr 1 do </w:t>
      </w:r>
    </w:p>
    <w:p w14:paraId="5244DA99" w14:textId="58E3E2B7" w:rsidR="00BF02A5" w:rsidRDefault="007B780C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</w:t>
      </w:r>
      <w:r w:rsidR="00561392">
        <w:rPr>
          <w:rFonts w:ascii="Arial" w:hAnsi="Arial" w:cs="Arial"/>
          <w:b/>
        </w:rPr>
        <w:t xml:space="preserve"> nr</w:t>
      </w:r>
      <w:r w:rsidR="00BF02A5">
        <w:rPr>
          <w:rFonts w:ascii="Arial" w:hAnsi="Arial" w:cs="Arial"/>
          <w:b/>
        </w:rPr>
        <w:t xml:space="preserve"> </w:t>
      </w:r>
      <w:r w:rsidR="007D6A08">
        <w:rPr>
          <w:rFonts w:ascii="Arial" w:hAnsi="Arial" w:cs="Arial"/>
          <w:b/>
        </w:rPr>
        <w:t>4</w:t>
      </w:r>
      <w:r w:rsidR="00BF02A5">
        <w:rPr>
          <w:rFonts w:ascii="Arial" w:hAnsi="Arial" w:cs="Arial"/>
          <w:b/>
        </w:rPr>
        <w:t>/GSDT/202</w:t>
      </w:r>
      <w:r w:rsidR="007D6A08">
        <w:rPr>
          <w:rFonts w:ascii="Arial" w:hAnsi="Arial" w:cs="Arial"/>
          <w:b/>
        </w:rPr>
        <w:t>2</w:t>
      </w:r>
    </w:p>
    <w:p w14:paraId="36830A22" w14:textId="77777777" w:rsidR="00561392" w:rsidRPr="00CF0151" w:rsidRDefault="00561392" w:rsidP="00BF02A5">
      <w:pPr>
        <w:pStyle w:val="Standard"/>
        <w:tabs>
          <w:tab w:val="left" w:pos="284"/>
        </w:tabs>
        <w:jc w:val="right"/>
        <w:rPr>
          <w:rFonts w:ascii="Arial" w:hAnsi="Arial" w:cs="Arial"/>
        </w:rPr>
      </w:pPr>
    </w:p>
    <w:p w14:paraId="1E982778" w14:textId="77777777" w:rsidR="009D090E" w:rsidRDefault="009D090E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C287911" w14:textId="7BE1C038" w:rsid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OPIS PRZEDMIOTU ZAMÓWIENIA </w:t>
      </w:r>
    </w:p>
    <w:p w14:paraId="17B95C4B" w14:textId="77777777" w:rsidR="00561392" w:rsidRP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D1657ED" w14:textId="77777777" w:rsidR="00561392" w:rsidRPr="00AF7B2A" w:rsidRDefault="00561392" w:rsidP="00561392">
      <w:pPr>
        <w:pStyle w:val="Akapitzlist"/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</w:t>
      </w:r>
      <w:r w:rsidRPr="00AF7B2A">
        <w:rPr>
          <w:rFonts w:ascii="Arial" w:hAnsi="Arial" w:cs="Arial"/>
          <w:sz w:val="24"/>
          <w:szCs w:val="24"/>
        </w:rPr>
        <w:t xml:space="preserve">ykonanie </w:t>
      </w:r>
      <w:r>
        <w:rPr>
          <w:rFonts w:ascii="Arial" w:hAnsi="Arial" w:cs="Arial"/>
          <w:sz w:val="24"/>
          <w:szCs w:val="24"/>
        </w:rPr>
        <w:t xml:space="preserve">wymaganych prawem - </w:t>
      </w:r>
      <w:r w:rsidRPr="00AF7B2A">
        <w:rPr>
          <w:rFonts w:ascii="Arial" w:hAnsi="Arial" w:cs="Arial"/>
          <w:sz w:val="24"/>
          <w:szCs w:val="24"/>
        </w:rPr>
        <w:t xml:space="preserve">przeglądu instalacji elektrycznej wraz z pomiarami </w:t>
      </w:r>
      <w:r>
        <w:rPr>
          <w:rFonts w:ascii="Arial" w:hAnsi="Arial" w:cs="Arial"/>
          <w:sz w:val="24"/>
          <w:szCs w:val="24"/>
        </w:rPr>
        <w:t xml:space="preserve">elektrycznymi </w:t>
      </w:r>
      <w:r w:rsidRPr="00AF7B2A">
        <w:rPr>
          <w:rFonts w:ascii="Arial" w:hAnsi="Arial" w:cs="Arial"/>
          <w:sz w:val="24"/>
          <w:szCs w:val="24"/>
        </w:rPr>
        <w:t>obejmuj</w:t>
      </w:r>
      <w:r>
        <w:rPr>
          <w:rFonts w:ascii="Arial" w:hAnsi="Arial" w:cs="Arial"/>
          <w:sz w:val="24"/>
          <w:szCs w:val="24"/>
        </w:rPr>
        <w:t>ące między innymi</w:t>
      </w:r>
      <w:r w:rsidRPr="00AF7B2A">
        <w:rPr>
          <w:rFonts w:ascii="Arial" w:hAnsi="Arial" w:cs="Arial"/>
          <w:sz w:val="24"/>
          <w:szCs w:val="24"/>
        </w:rPr>
        <w:t>:</w:t>
      </w:r>
    </w:p>
    <w:p w14:paraId="1D37FF28" w14:textId="77777777" w:rsidR="00561392" w:rsidRPr="00AF7B2A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7B2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 w:rsidRPr="00AF7B2A">
        <w:rPr>
          <w:rFonts w:ascii="Arial" w:hAnsi="Arial" w:cs="Arial"/>
          <w:sz w:val="24"/>
          <w:szCs w:val="24"/>
        </w:rPr>
        <w:t>ar rezystancji izolacji przewodów;</w:t>
      </w:r>
    </w:p>
    <w:p w14:paraId="08447621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rezystancji pętli zwarcia;</w:t>
      </w:r>
    </w:p>
    <w:p w14:paraId="4574863D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wyłączników różnicowo-prądowych;</w:t>
      </w:r>
    </w:p>
    <w:p w14:paraId="224E991F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Wykaz obiektów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</w:t>
      </w: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przeglądu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jak w zestawieniu poniżej.</w:t>
      </w:r>
    </w:p>
    <w:p w14:paraId="3C54EE43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Protokoły z przeglądów wykonać w 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>program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ie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 xml:space="preserve"> do tworzenia dokumentacji z pomiarów elektrycznych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.</w:t>
      </w:r>
    </w:p>
    <w:p w14:paraId="21455C6E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każdego zestawu protokołów (do każdej teczki) załączyć kserokopie uprawnień (świadectwa) osób wykonujących pomiary oraz certyfikat kalibracji (legalizacji) przyrządów pomiarowych którymi były wykonywane pomiary. </w:t>
      </w:r>
    </w:p>
    <w:p w14:paraId="7CF7A480" w14:textId="77777777" w:rsidR="00BF02A5" w:rsidRPr="008E1CB0" w:rsidRDefault="00BF02A5" w:rsidP="00BF02A5">
      <w:pPr>
        <w:pStyle w:val="Standard"/>
        <w:tabs>
          <w:tab w:val="left" w:pos="284"/>
        </w:tabs>
        <w:rPr>
          <w:rFonts w:ascii="Arial" w:hAnsi="Arial" w:cs="Arial"/>
          <w:b/>
          <w:sz w:val="40"/>
          <w:szCs w:val="40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"/>
        <w:gridCol w:w="8524"/>
      </w:tblGrid>
      <w:tr w:rsidR="00731C7C" w:rsidRPr="00BF02A5" w14:paraId="24D78D32" w14:textId="77777777" w:rsidTr="009533F2">
        <w:trPr>
          <w:trHeight w:val="405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B9B6" w14:textId="77777777" w:rsidR="00731C7C" w:rsidRDefault="00731C7C" w:rsidP="00731C7C">
            <w:pPr>
              <w:spacing w:after="0" w:line="240" w:lineRule="auto"/>
              <w:ind w:left="-495" w:firstLine="49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ZESTAWIENIE OBIEKTÓW DO PRZEGLĄDÓW ELEKTRYCZNYCH</w:t>
            </w:r>
          </w:p>
          <w:p w14:paraId="09D754A9" w14:textId="77777777" w:rsidR="00731C7C" w:rsidRPr="00BF02A5" w:rsidRDefault="00731C7C" w:rsidP="00731C7C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4CB1" w:rsidRPr="00BF02A5" w14:paraId="42EBE03E" w14:textId="77777777" w:rsidTr="007D6A08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AAC" w14:textId="77777777" w:rsidR="00124CB1" w:rsidRPr="00BF02A5" w:rsidRDefault="00124CB1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93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OBIEKTU/POMIESZCZENIA</w:t>
            </w:r>
          </w:p>
        </w:tc>
      </w:tr>
      <w:tr w:rsidR="00124CB1" w:rsidRPr="00BF02A5" w14:paraId="27130CE3" w14:textId="77777777" w:rsidTr="007D6A08">
        <w:trPr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14:paraId="6E067C31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09D7638F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PORT JACHTOWY BASEN PÓŁNOCNY</w:t>
            </w:r>
          </w:p>
        </w:tc>
      </w:tr>
      <w:tr w:rsidR="00731C7C" w:rsidRPr="00BF02A5" w14:paraId="46909E81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33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04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Bosmanka</w:t>
            </w:r>
          </w:p>
        </w:tc>
      </w:tr>
      <w:tr w:rsidR="00731C7C" w:rsidRPr="00BF02A5" w14:paraId="02AE631C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8BDD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E53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731C7C" w:rsidRPr="00BF02A5" w14:paraId="2A280FB1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CB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1D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pomieszczenie kuchni i pralni</w:t>
            </w:r>
          </w:p>
        </w:tc>
      </w:tr>
      <w:tr w:rsidR="00731C7C" w:rsidRPr="00BF02A5" w14:paraId="03636BBD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3E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3AE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6E68E158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D6C1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A37" w14:textId="77777777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Budynek nr 15</w:t>
            </w:r>
          </w:p>
        </w:tc>
      </w:tr>
      <w:tr w:rsidR="005D2C9A" w:rsidRPr="00BF02A5" w14:paraId="05DEE623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E66D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E5F" w14:textId="77777777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5D2C9A" w:rsidRPr="00BF02A5" w14:paraId="109E2888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751A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C9C" w14:textId="77777777" w:rsidR="005D2C9A" w:rsidRPr="00BF02A5" w:rsidRDefault="005D2C9A" w:rsidP="0012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pomieszczenie kuchni </w:t>
            </w:r>
          </w:p>
        </w:tc>
      </w:tr>
      <w:tr w:rsidR="005D2C9A" w:rsidRPr="00BF02A5" w14:paraId="79A8F036" w14:textId="77777777" w:rsidTr="00E83ED5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A68D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B18" w14:textId="77777777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21956407" w14:textId="77777777" w:rsidTr="005D2C9A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BB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72BBB" w14:textId="5377B82C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</w:p>
        </w:tc>
      </w:tr>
      <w:tr w:rsidR="005D2C9A" w:rsidRPr="00BF02A5" w14:paraId="3D6AC109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462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D7E1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elektryczne nabrzeże + teren -23 szt.</w:t>
            </w:r>
          </w:p>
        </w:tc>
      </w:tr>
      <w:tr w:rsidR="005D2C9A" w:rsidRPr="00BF02A5" w14:paraId="1273C1D9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C382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D3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pomostach-Basen Północny - 52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317B0CF1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06B4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C37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Skrzynki elektryczne pomp </w:t>
            </w:r>
          </w:p>
        </w:tc>
      </w:tr>
      <w:tr w:rsidR="005D2C9A" w:rsidRPr="00BF02A5" w14:paraId="25EB1BCF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4E702" w14:textId="750AE794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1024" w14:textId="0D045FF4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krzynki dystrybucyjne - </w:t>
            </w: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 szt</w:t>
            </w:r>
            <w:r w:rsidR="009D090E">
              <w:rPr>
                <w:rFonts w:ascii="Calibri" w:eastAsia="Times New Roman" w:hAnsi="Calibri" w:cs="Times New Roman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- pola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kamperowego</w:t>
            </w:r>
            <w:proofErr w:type="spellEnd"/>
          </w:p>
        </w:tc>
      </w:tr>
      <w:tr w:rsidR="005D2C9A" w:rsidRPr="00BF02A5" w14:paraId="0FB9D6EF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58AC496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489A63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PRZYSTAŃ ŁUNOWO</w:t>
            </w:r>
          </w:p>
        </w:tc>
      </w:tr>
      <w:tr w:rsidR="005D2C9A" w:rsidRPr="00BF02A5" w14:paraId="76F9D606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77519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BB4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techniczno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socjalny Przystań Łunowo (tylko)</w:t>
            </w:r>
          </w:p>
        </w:tc>
      </w:tr>
      <w:tr w:rsidR="005D2C9A" w:rsidRPr="00BF02A5" w14:paraId="0A483335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77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9D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5D2C9A" w:rsidRPr="00BF02A5" w14:paraId="69C88D9B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147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D08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Wiata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grilowo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rowerowa - Łunowe</w:t>
            </w:r>
          </w:p>
        </w:tc>
      </w:tr>
      <w:tr w:rsidR="005D2C9A" w:rsidRPr="00BF02A5" w14:paraId="0FDE8619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D5D5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608B" w14:textId="5319031F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Łunowo - 8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3C750BBB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40EF5271" w14:textId="768571EF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83AA267" w14:textId="3EEA45B9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PRZYSTAŃ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KAJAKOWA KARSIBÓR</w:t>
            </w:r>
          </w:p>
        </w:tc>
      </w:tr>
      <w:tr w:rsidR="005D2C9A" w:rsidRPr="00BF02A5" w14:paraId="6A94253A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F60C" w14:textId="66F4F8EA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F48A" w14:textId="50C40606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toalety</w:t>
            </w:r>
          </w:p>
        </w:tc>
      </w:tr>
      <w:tr w:rsidR="005D2C9A" w:rsidRPr="00BF02A5" w14:paraId="18F9C460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91608" w14:textId="5EFE1FEB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25CB" w14:textId="72FE7BD4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elektryczne nabrzeże 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3 szt.</w:t>
            </w:r>
          </w:p>
        </w:tc>
      </w:tr>
      <w:tr w:rsidR="005D2C9A" w:rsidRPr="00BF02A5" w14:paraId="72D0BCF9" w14:textId="77777777" w:rsidTr="007D6A08">
        <w:trPr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6CB192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904C6D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KEMPING "RELAX"</w:t>
            </w:r>
          </w:p>
        </w:tc>
      </w:tr>
      <w:tr w:rsidR="005D2C9A" w:rsidRPr="00BF02A5" w14:paraId="23FB1D87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25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22F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</w:t>
            </w:r>
          </w:p>
        </w:tc>
      </w:tr>
      <w:tr w:rsidR="005D2C9A" w:rsidRPr="00BF02A5" w14:paraId="34ADDFE5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0CF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6AF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II</w:t>
            </w:r>
          </w:p>
        </w:tc>
      </w:tr>
      <w:tr w:rsidR="005D2C9A" w:rsidRPr="00BF02A5" w14:paraId="09F2AAF3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168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492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Pola </w:t>
            </w:r>
            <w:proofErr w:type="spellStart"/>
            <w:r w:rsidRPr="00BF02A5">
              <w:rPr>
                <w:rFonts w:ascii="Calibri" w:eastAsia="Times New Roman" w:hAnsi="Calibri" w:cs="Times New Roman"/>
                <w:lang w:eastAsia="pl-PL"/>
              </w:rPr>
              <w:t>kamperowe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skrzynki dystrybucyjne - 24 szt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5D2C9A" w:rsidRPr="00BF02A5" w14:paraId="1F326810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D0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19F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>Rozdzielnice zewnętrzne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 polu kempingowym</w:t>
            </w:r>
          </w:p>
        </w:tc>
      </w:tr>
      <w:tr w:rsidR="005D2C9A" w:rsidRPr="00BF02A5" w14:paraId="631DAF98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99F" w14:textId="04E6545B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66CE" w14:textId="17308810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Domki kempingowe Zdzieszowice 14 szt. </w:t>
            </w:r>
          </w:p>
        </w:tc>
      </w:tr>
      <w:tr w:rsidR="005D2C9A" w:rsidRPr="00BF02A5" w14:paraId="72F3D321" w14:textId="77777777" w:rsidTr="007D6A08">
        <w:trPr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BCEE33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06230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KĄPIELISKO MORSKIE i PŁYWALNIA</w:t>
            </w:r>
          </w:p>
        </w:tc>
      </w:tr>
      <w:tr w:rsidR="005D2C9A" w:rsidRPr="00BF02A5" w14:paraId="4C4CF3D7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76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A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Koordynacji Ratowników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 sanitariatu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5A6D54FB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69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0D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Powstańców Śl.</w:t>
            </w:r>
          </w:p>
        </w:tc>
      </w:tr>
      <w:tr w:rsidR="005D2C9A" w:rsidRPr="00BF02A5" w14:paraId="74669603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D3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76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Prusa</w:t>
            </w:r>
          </w:p>
        </w:tc>
      </w:tr>
      <w:tr w:rsidR="005D2C9A" w:rsidRPr="00BF02A5" w14:paraId="0C9223B3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F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755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Nowowiejskiego</w:t>
            </w:r>
          </w:p>
        </w:tc>
      </w:tr>
      <w:tr w:rsidR="005D2C9A" w:rsidRPr="00BF02A5" w14:paraId="68E87F38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B67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328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Nowowiejskiego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kontener</w:t>
            </w:r>
          </w:p>
        </w:tc>
      </w:tr>
      <w:tr w:rsidR="005D2C9A" w:rsidRPr="00BF02A5" w14:paraId="6EEE500C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17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DAE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Uzdrowiskowej</w:t>
            </w:r>
          </w:p>
        </w:tc>
      </w:tr>
      <w:tr w:rsidR="005D2C9A" w:rsidRPr="00BF02A5" w14:paraId="3C390816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1D58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1E3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Pływalnia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Żeromskiego</w:t>
            </w:r>
          </w:p>
        </w:tc>
      </w:tr>
      <w:tr w:rsidR="005D2C9A" w:rsidRPr="00BF02A5" w14:paraId="59832CA1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013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8BC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pomieszczenia sanitariatów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personelu</w:t>
            </w:r>
          </w:p>
        </w:tc>
      </w:tr>
      <w:tr w:rsidR="005D2C9A" w:rsidRPr="00BF02A5" w14:paraId="766BE751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67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CA61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elektryczne zewnętrzne </w:t>
            </w:r>
          </w:p>
        </w:tc>
      </w:tr>
      <w:tr w:rsidR="005D2C9A" w:rsidRPr="00BF02A5" w14:paraId="1AF9C187" w14:textId="77777777" w:rsidTr="007D6A08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249606D6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A9115B0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</w:tr>
      <w:tr w:rsidR="005D2C9A" w:rsidRPr="00BF02A5" w14:paraId="5E896527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82218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D8F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boisko, przy ul. Matejki 22 (tylko)</w:t>
            </w:r>
          </w:p>
        </w:tc>
      </w:tr>
      <w:tr w:rsidR="005D2C9A" w:rsidRPr="00BF02A5" w14:paraId="75538B84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78E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6FA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zewnętrzne</w:t>
            </w:r>
          </w:p>
        </w:tc>
      </w:tr>
      <w:tr w:rsidR="005D2C9A" w:rsidRPr="00BF02A5" w14:paraId="12DF668A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1C35D9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A991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budynek techniczny przy u. Matejki 22 (tylko)</w:t>
            </w:r>
          </w:p>
        </w:tc>
      </w:tr>
      <w:tr w:rsidR="005D2C9A" w:rsidRPr="00BF02A5" w14:paraId="79B4D5A5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6D808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9281E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5D2C9A" w:rsidRPr="00BF02A5" w14:paraId="35F7A906" w14:textId="77777777" w:rsidTr="007D6A08">
        <w:trPr>
          <w:trHeight w:val="315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51779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529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dystrybucyjne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zewnętrzne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- 2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</w:tr>
      <w:tr w:rsidR="005D2C9A" w:rsidRPr="00BF02A5" w14:paraId="488A2295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252A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C23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 administracyjny budynek przy Matejki 22 (tylko)</w:t>
            </w:r>
          </w:p>
        </w:tc>
      </w:tr>
      <w:tr w:rsidR="005D2C9A" w:rsidRPr="00BF02A5" w14:paraId="26CC6C86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5D7D1A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398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7403CA41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6C15F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656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 zewnętrzne</w:t>
            </w:r>
          </w:p>
        </w:tc>
      </w:tr>
      <w:tr w:rsidR="005D2C9A" w:rsidRPr="00BF02A5" w14:paraId="0DB12183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20A4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8055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1A8F47FC" w14:textId="77777777" w:rsidTr="007D6A08">
        <w:trPr>
          <w:trHeight w:val="345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68D8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0088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tenisowa</w:t>
            </w:r>
          </w:p>
        </w:tc>
      </w:tr>
      <w:tr w:rsidR="005D2C9A" w:rsidRPr="00BF02A5" w14:paraId="3ADCDE4D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5B94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E5C1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5B759BA7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490AD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806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Piłsudskiego 9</w:t>
            </w:r>
          </w:p>
        </w:tc>
      </w:tr>
      <w:tr w:rsidR="005D2C9A" w:rsidRPr="00BF02A5" w14:paraId="716CDD25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E14F9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A88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790C4462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6CCFE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77C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674882F0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DE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C196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- 1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5F3E79E9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1D28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7DE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Boisko, przy ul. Białoruskiej</w:t>
            </w:r>
          </w:p>
        </w:tc>
      </w:tr>
      <w:tr w:rsidR="005D2C9A" w:rsidRPr="00BF02A5" w14:paraId="37308DEB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BBC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B7B6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- 4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5940271A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C1512D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1F42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techniczny przy ul. Białoruskiej </w:t>
            </w:r>
          </w:p>
        </w:tc>
      </w:tr>
      <w:tr w:rsidR="005D2C9A" w:rsidRPr="00BF02A5" w14:paraId="7F347313" w14:textId="77777777" w:rsidTr="00F671E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2901AA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9BD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6E7CA986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821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F4B68" w14:textId="118E347B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</w:p>
        </w:tc>
      </w:tr>
      <w:tr w:rsidR="005D2C9A" w:rsidRPr="00BF02A5" w14:paraId="09D34B29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2F965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4E5E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Norweskiej</w:t>
            </w:r>
          </w:p>
        </w:tc>
      </w:tr>
      <w:tr w:rsidR="005D2C9A" w:rsidRPr="00BF02A5" w14:paraId="0513DF89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23AA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3F9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6F5B389C" w14:textId="77777777" w:rsidTr="007D7470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49B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4C5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21ABBDFC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17A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D0AA" w14:textId="0434614A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</w:p>
        </w:tc>
      </w:tr>
      <w:tr w:rsidR="005D2C9A" w:rsidRPr="00BF02A5" w14:paraId="5F0E7E56" w14:textId="77777777" w:rsidTr="007D6A08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A29B" w14:textId="66B0E5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DF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Dom noclegowy (tylko)</w:t>
            </w:r>
          </w:p>
        </w:tc>
      </w:tr>
      <w:tr w:rsidR="005D2C9A" w:rsidRPr="00BF02A5" w14:paraId="41D792E0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9D7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0C8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5D2C9A" w:rsidRPr="00BF02A5" w14:paraId="45B7BA83" w14:textId="77777777" w:rsidTr="007D6A08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A6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7B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5768D158" w14:textId="77777777" w:rsidTr="007D6A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5546039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C3ACE" w14:textId="6A95C90E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UZNAM - ARENA</w:t>
            </w:r>
          </w:p>
        </w:tc>
      </w:tr>
      <w:tr w:rsidR="005D2C9A" w:rsidRPr="00BF02A5" w14:paraId="37AF3B2D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50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7FA" w14:textId="6F3D214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 suszarek do włosów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526BD14B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084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99E" w14:textId="49A8CD05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zaplecza ratowników i personelu obsługi </w:t>
            </w:r>
          </w:p>
        </w:tc>
      </w:tr>
      <w:tr w:rsidR="005D2C9A" w:rsidRPr="00BF02A5" w14:paraId="3E6299C5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D7F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D0B" w14:textId="74161FA6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techniczne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podbasenia</w:t>
            </w:r>
            <w:proofErr w:type="spellEnd"/>
          </w:p>
        </w:tc>
      </w:tr>
      <w:tr w:rsidR="005D2C9A" w:rsidRPr="00BF02A5" w14:paraId="42C1E59B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E2F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630" w14:textId="0CB0A303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zatnie pływalni</w:t>
            </w:r>
          </w:p>
        </w:tc>
      </w:tr>
      <w:tr w:rsidR="005D2C9A" w:rsidRPr="00BF02A5" w14:paraId="1A1FE80E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0C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BFA" w14:textId="4F7FB534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tnie hali sportowej</w:t>
            </w:r>
          </w:p>
        </w:tc>
      </w:tr>
      <w:tr w:rsidR="005D2C9A" w:rsidRPr="00BF02A5" w14:paraId="70CEFB92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4AC" w14:textId="4F95F0D9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389" w14:textId="39AE603F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</w:t>
            </w:r>
          </w:p>
        </w:tc>
      </w:tr>
      <w:tr w:rsidR="005D2C9A" w:rsidRPr="00BF02A5" w14:paraId="3D45D64B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D1" w14:textId="3B3ABF6E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56FC" w14:textId="730B73E7" w:rsidR="005D2C9A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zaplecza hali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spotrowej</w:t>
            </w:r>
            <w:proofErr w:type="spellEnd"/>
          </w:p>
        </w:tc>
      </w:tr>
      <w:tr w:rsidR="005D2C9A" w:rsidRPr="00BF02A5" w14:paraId="6FF55E3B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C7B" w14:textId="332CDF5E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247" w14:textId="679A7C5C" w:rsidR="005D2C9A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Hol i pomieszczenia zaplecza </w:t>
            </w:r>
          </w:p>
        </w:tc>
      </w:tr>
      <w:tr w:rsidR="005D2C9A" w:rsidRPr="00BF02A5" w14:paraId="05CED884" w14:textId="77777777" w:rsidTr="007D6A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173" w14:textId="3692830C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 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B51" w14:textId="3B7B97BE" w:rsidR="005D2C9A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Magazyny</w:t>
            </w:r>
          </w:p>
        </w:tc>
      </w:tr>
      <w:tr w:rsidR="005D2C9A" w:rsidRPr="00BF02A5" w14:paraId="7FCA384D" w14:textId="77777777" w:rsidTr="00FB5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9D1" w14:textId="379EC927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6F00" w14:textId="0425358C" w:rsidR="005D2C9A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świetlenie awaryjne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obiektu</w:t>
            </w:r>
          </w:p>
        </w:tc>
      </w:tr>
    </w:tbl>
    <w:p w14:paraId="19979A02" w14:textId="4DD1E86D" w:rsidR="003A1743" w:rsidRDefault="003A1743"/>
    <w:sectPr w:rsidR="003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5B9"/>
    <w:multiLevelType w:val="hybridMultilevel"/>
    <w:tmpl w:val="70ECA6AE"/>
    <w:lvl w:ilvl="0" w:tplc="2E3C0252">
      <w:start w:val="1"/>
      <w:numFmt w:val="decimal"/>
      <w:lvlText w:val="%1."/>
      <w:lvlJc w:val="right"/>
      <w:pPr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190"/>
    <w:multiLevelType w:val="hybridMultilevel"/>
    <w:tmpl w:val="5A8E8344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A5"/>
    <w:rsid w:val="00124CB1"/>
    <w:rsid w:val="00174721"/>
    <w:rsid w:val="002F38FB"/>
    <w:rsid w:val="003A1743"/>
    <w:rsid w:val="003C0AEF"/>
    <w:rsid w:val="00561392"/>
    <w:rsid w:val="005C6117"/>
    <w:rsid w:val="005D2C9A"/>
    <w:rsid w:val="006F556E"/>
    <w:rsid w:val="00731C7C"/>
    <w:rsid w:val="007B780C"/>
    <w:rsid w:val="007D6A08"/>
    <w:rsid w:val="008E1CB0"/>
    <w:rsid w:val="009533F2"/>
    <w:rsid w:val="009D090E"/>
    <w:rsid w:val="00BF02A5"/>
    <w:rsid w:val="00C83E92"/>
    <w:rsid w:val="00CB31BC"/>
    <w:rsid w:val="00EA2E59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9AB"/>
  <w15:chartTrackingRefBased/>
  <w15:docId w15:val="{5125B332-E9CA-4585-AF70-4BC04E9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2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1392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treci7">
    <w:name w:val="Tekst treści (7)"/>
    <w:basedOn w:val="Normalny"/>
    <w:rsid w:val="00561392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Osir GSDT</cp:lastModifiedBy>
  <cp:revision>7</cp:revision>
  <dcterms:created xsi:type="dcterms:W3CDTF">2021-03-12T10:20:00Z</dcterms:created>
  <dcterms:modified xsi:type="dcterms:W3CDTF">2022-03-22T08:22:00Z</dcterms:modified>
</cp:coreProperties>
</file>