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Pr="008E6AE8" w:rsidRDefault="00922081" w:rsidP="008E6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28BDEE5A" w:rsidR="00904F31" w:rsidRPr="008E6AE8" w:rsidRDefault="007A13E0" w:rsidP="008E6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E8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8E6AE8" w:rsidRDefault="0092320C" w:rsidP="008E6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2D1CFFFB" w:rsidR="007A13E0" w:rsidRPr="008E6AE8" w:rsidRDefault="007A13E0" w:rsidP="008E6AE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AE8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8E6AE8">
        <w:rPr>
          <w:rFonts w:ascii="Times New Roman" w:hAnsi="Times New Roman" w:cs="Times New Roman"/>
          <w:sz w:val="24"/>
          <w:szCs w:val="24"/>
        </w:rPr>
        <w:t>222</w:t>
      </w:r>
      <w:r w:rsidRPr="008E6AE8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8E6AE8">
        <w:rPr>
          <w:rFonts w:ascii="Times New Roman" w:hAnsi="Times New Roman" w:cs="Times New Roman"/>
          <w:sz w:val="24"/>
          <w:szCs w:val="24"/>
        </w:rPr>
        <w:t>11 września 2019</w:t>
      </w:r>
      <w:r w:rsidRPr="008E6AE8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2D6F06" w:rsidRPr="008E6AE8">
        <w:rPr>
          <w:rFonts w:ascii="Times New Roman" w:hAnsi="Times New Roman" w:cs="Times New Roman"/>
          <w:sz w:val="24"/>
          <w:szCs w:val="24"/>
        </w:rPr>
        <w:t xml:space="preserve">t.j. </w:t>
      </w:r>
      <w:r w:rsidRPr="008E6AE8">
        <w:rPr>
          <w:rFonts w:ascii="Times New Roman" w:hAnsi="Times New Roman" w:cs="Times New Roman"/>
          <w:sz w:val="24"/>
          <w:szCs w:val="24"/>
        </w:rPr>
        <w:t>Dz. U. z 20</w:t>
      </w:r>
      <w:r w:rsidR="003A17B4" w:rsidRPr="008E6AE8">
        <w:rPr>
          <w:rFonts w:ascii="Times New Roman" w:hAnsi="Times New Roman" w:cs="Times New Roman"/>
          <w:sz w:val="24"/>
          <w:szCs w:val="24"/>
        </w:rPr>
        <w:t>2</w:t>
      </w:r>
      <w:r w:rsidR="00F74B78" w:rsidRPr="008E6AE8">
        <w:rPr>
          <w:rFonts w:ascii="Times New Roman" w:hAnsi="Times New Roman" w:cs="Times New Roman"/>
          <w:sz w:val="24"/>
          <w:szCs w:val="24"/>
        </w:rPr>
        <w:t>4</w:t>
      </w:r>
      <w:r w:rsidRPr="008E6AE8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7B4" w:rsidRPr="008E6AE8">
        <w:rPr>
          <w:rFonts w:ascii="Times New Roman" w:hAnsi="Times New Roman" w:cs="Times New Roman"/>
          <w:sz w:val="24"/>
          <w:szCs w:val="24"/>
        </w:rPr>
        <w:t>1</w:t>
      </w:r>
      <w:r w:rsidR="00F74B78" w:rsidRPr="008E6AE8">
        <w:rPr>
          <w:rFonts w:ascii="Times New Roman" w:hAnsi="Times New Roman" w:cs="Times New Roman"/>
          <w:sz w:val="24"/>
          <w:szCs w:val="24"/>
        </w:rPr>
        <w:t>320</w:t>
      </w:r>
      <w:r w:rsidRPr="008E6AE8">
        <w:rPr>
          <w:rFonts w:ascii="Times New Roman" w:hAnsi="Times New Roman" w:cs="Times New Roman"/>
          <w:sz w:val="24"/>
          <w:szCs w:val="24"/>
        </w:rPr>
        <w:t>) zamieszc</w:t>
      </w:r>
      <w:r w:rsidR="007917A7" w:rsidRPr="008E6AE8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8E6AE8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8E6AE8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8E6AE8">
        <w:rPr>
          <w:rFonts w:ascii="Times New Roman" w:hAnsi="Times New Roman" w:cs="Times New Roman"/>
          <w:sz w:val="24"/>
          <w:szCs w:val="24"/>
        </w:rPr>
        <w:t xml:space="preserve"> </w:t>
      </w:r>
      <w:r w:rsidRPr="008E6AE8">
        <w:rPr>
          <w:rFonts w:ascii="Times New Roman" w:hAnsi="Times New Roman" w:cs="Times New Roman"/>
          <w:sz w:val="24"/>
          <w:szCs w:val="24"/>
        </w:rPr>
        <w:t>pn.:</w:t>
      </w:r>
    </w:p>
    <w:p w14:paraId="5CF210C3" w14:textId="77777777" w:rsidR="00FC4B55" w:rsidRPr="008E6AE8" w:rsidRDefault="00FC4B55" w:rsidP="008E6AE8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624194"/>
    </w:p>
    <w:p w14:paraId="4D7A00E0" w14:textId="130CB936" w:rsidR="00FC4B55" w:rsidRPr="008E6AE8" w:rsidRDefault="00FC4B55" w:rsidP="008E6AE8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AE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74B78" w:rsidRPr="008E6AE8">
        <w:rPr>
          <w:rFonts w:ascii="Times New Roman" w:hAnsi="Times New Roman" w:cs="Times New Roman"/>
          <w:b/>
          <w:bCs/>
          <w:sz w:val="24"/>
          <w:szCs w:val="24"/>
        </w:rPr>
        <w:t xml:space="preserve">Zagospodarowanie terenu w Parku Brodowskim – Psia Polana przy ul. Słowiczej </w:t>
      </w:r>
      <w:r w:rsidR="006F1091" w:rsidRPr="008E6AE8">
        <w:rPr>
          <w:rFonts w:ascii="Times New Roman" w:hAnsi="Times New Roman" w:cs="Times New Roman"/>
          <w:b/>
          <w:bCs/>
          <w:sz w:val="24"/>
          <w:szCs w:val="24"/>
        </w:rPr>
        <w:t>w Szczecinie</w:t>
      </w:r>
      <w:r w:rsidRPr="008E6AE8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45859CF7" w14:textId="77777777" w:rsidR="003539E4" w:rsidRPr="008E6AE8" w:rsidRDefault="003539E4" w:rsidP="008E6AE8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8E6AE8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8E6AE8" w:rsidRDefault="00D83F8C" w:rsidP="008E6A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8E6AE8" w:rsidRDefault="00D83F8C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8E6AE8" w:rsidRDefault="00D83F8C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8E6AE8" w:rsidRDefault="00D83F8C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8E6AE8" w:rsidRDefault="00B41B4A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8E6AE8" w:rsidRDefault="00D83F8C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Pr="008E6AE8" w:rsidRDefault="00D83F8C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8E6AE8" w:rsidRDefault="00801A50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4B78" w:rsidRPr="008E6AE8" w14:paraId="76D81665" w14:textId="77777777" w:rsidTr="00D2616E">
        <w:trPr>
          <w:trHeight w:val="696"/>
        </w:trPr>
        <w:tc>
          <w:tcPr>
            <w:tcW w:w="1340" w:type="dxa"/>
          </w:tcPr>
          <w:p w14:paraId="67A841A1" w14:textId="77777777" w:rsidR="00F74B78" w:rsidRPr="008E6AE8" w:rsidRDefault="00F74B78" w:rsidP="008E6A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E0533" w14:textId="13DB0838" w:rsidR="00F74B78" w:rsidRPr="008E6AE8" w:rsidRDefault="00F74B78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2FE6FC6C" w14:textId="77777777" w:rsidR="00F74B78" w:rsidRPr="008E6AE8" w:rsidRDefault="00F74B78" w:rsidP="008E6A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1B29A" w14:textId="06F2E926" w:rsidR="00F74B78" w:rsidRPr="008E6AE8" w:rsidRDefault="00F74B78" w:rsidP="008E6A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BENORD Spółka z ograniczoną odpowiedzialnością</w:t>
            </w:r>
          </w:p>
          <w:p w14:paraId="6D7D7A09" w14:textId="7E856C3A" w:rsidR="00F74B78" w:rsidRPr="008E6AE8" w:rsidRDefault="00F74B78" w:rsidP="008E6A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Milczańska</w:t>
            </w:r>
            <w:proofErr w:type="spellEnd"/>
            <w:r w:rsidRPr="008E6AE8">
              <w:rPr>
                <w:rFonts w:ascii="Times New Roman" w:hAnsi="Times New Roman" w:cs="Times New Roman"/>
                <w:sz w:val="24"/>
                <w:szCs w:val="24"/>
              </w:rPr>
              <w:t xml:space="preserve"> 30A</w:t>
            </w:r>
          </w:p>
          <w:p w14:paraId="01BF9F0A" w14:textId="77777777" w:rsidR="00F74B78" w:rsidRPr="008E6AE8" w:rsidRDefault="00F74B78" w:rsidP="008E6A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70-107 Szczecin</w:t>
            </w:r>
          </w:p>
          <w:p w14:paraId="483A30B8" w14:textId="77777777" w:rsidR="00F74B78" w:rsidRPr="008E6AE8" w:rsidRDefault="00F74B78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726ACB3" w14:textId="77777777" w:rsidR="00F74B78" w:rsidRPr="008E6AE8" w:rsidRDefault="00F74B78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29A5" w14:textId="77777777" w:rsidR="008E6AE8" w:rsidRDefault="008E6AE8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EFB6" w14:textId="6C8BF93A" w:rsidR="00F74B78" w:rsidRPr="008E6AE8" w:rsidRDefault="00F74B78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269 797,90 zł</w:t>
            </w:r>
          </w:p>
        </w:tc>
      </w:tr>
      <w:tr w:rsidR="00FC4B55" w:rsidRPr="008E6AE8" w14:paraId="206F6713" w14:textId="77777777" w:rsidTr="00D2616E">
        <w:trPr>
          <w:trHeight w:val="631"/>
        </w:trPr>
        <w:tc>
          <w:tcPr>
            <w:tcW w:w="1340" w:type="dxa"/>
          </w:tcPr>
          <w:p w14:paraId="6923C503" w14:textId="77777777" w:rsidR="00FC4B55" w:rsidRPr="008E6AE8" w:rsidRDefault="00FC4B55" w:rsidP="008E6A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35ED" w14:textId="3C248D95" w:rsidR="00FC4B55" w:rsidRPr="008E6AE8" w:rsidRDefault="00F74B78" w:rsidP="008E6A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B55" w:rsidRPr="008E6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9" w:type="dxa"/>
          </w:tcPr>
          <w:p w14:paraId="5B40E293" w14:textId="77777777" w:rsidR="00FC4B55" w:rsidRPr="008E6AE8" w:rsidRDefault="00FC4B55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A6A8" w14:textId="77777777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 xml:space="preserve">P. B. GLOBAL Radosław </w:t>
            </w:r>
            <w:proofErr w:type="spellStart"/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Białowolski</w:t>
            </w:r>
            <w:proofErr w:type="spellEnd"/>
            <w:r w:rsidRPr="008E6AE8">
              <w:rPr>
                <w:rFonts w:ascii="Times New Roman" w:hAnsi="Times New Roman" w:cs="Times New Roman"/>
                <w:sz w:val="24"/>
                <w:szCs w:val="24"/>
              </w:rPr>
              <w:t xml:space="preserve"> Spółka Komandytowo-Akcyjna</w:t>
            </w:r>
          </w:p>
          <w:p w14:paraId="71A15218" w14:textId="77777777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ul. Szczawiowa 55-57</w:t>
            </w:r>
          </w:p>
          <w:p w14:paraId="54D76578" w14:textId="77777777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70-010 Szczecin</w:t>
            </w:r>
          </w:p>
          <w:p w14:paraId="103EBFE9" w14:textId="3CF90183" w:rsidR="004E6A1F" w:rsidRPr="008E6AE8" w:rsidRDefault="004E6A1F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2A64223" w14:textId="77777777" w:rsidR="00FC4B55" w:rsidRPr="008E6AE8" w:rsidRDefault="00FC4B55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6DE23" w14:textId="77777777" w:rsidR="00FC4B55" w:rsidRPr="008E6AE8" w:rsidRDefault="00FC4B55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4F608" w14:textId="3816750F" w:rsidR="00FC4B55" w:rsidRPr="008E6AE8" w:rsidRDefault="004E6A1F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4B78"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>189 793,37</w:t>
            </w:r>
            <w:r w:rsidR="00B73BA8"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B55"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83493E" w:rsidRPr="008E6AE8" w14:paraId="6E1C3F4E" w14:textId="77777777" w:rsidTr="008E6AE8">
        <w:trPr>
          <w:trHeight w:val="631"/>
        </w:trPr>
        <w:tc>
          <w:tcPr>
            <w:tcW w:w="1340" w:type="dxa"/>
            <w:tcBorders>
              <w:bottom w:val="single" w:sz="4" w:space="0" w:color="auto"/>
            </w:tcBorders>
          </w:tcPr>
          <w:p w14:paraId="19AE3502" w14:textId="77777777" w:rsidR="003539E4" w:rsidRPr="008E6AE8" w:rsidRDefault="003539E4" w:rsidP="008E6A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3080521"/>
          </w:p>
          <w:p w14:paraId="2EE3201C" w14:textId="2A1BBD64" w:rsidR="0083493E" w:rsidRPr="008E6AE8" w:rsidRDefault="00F74B78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B55" w:rsidRPr="008E6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9A41FC" w14:textId="6A8B9ABC" w:rsidR="00FC4B55" w:rsidRPr="008E6AE8" w:rsidRDefault="00FC4B55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  <w:tcBorders>
              <w:bottom w:val="single" w:sz="4" w:space="0" w:color="auto"/>
            </w:tcBorders>
          </w:tcPr>
          <w:p w14:paraId="60F0A923" w14:textId="77777777" w:rsidR="003539E4" w:rsidRPr="008E6AE8" w:rsidRDefault="003539E4" w:rsidP="008E6AE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C63774" w14:textId="77777777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Usługi Budowlane</w:t>
            </w:r>
          </w:p>
          <w:p w14:paraId="454A51E1" w14:textId="77777777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Wiesław Furtak</w:t>
            </w:r>
          </w:p>
          <w:p w14:paraId="4F33FE94" w14:textId="77777777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ul. Przyjaciół Żołnierza 51/10</w:t>
            </w:r>
          </w:p>
          <w:p w14:paraId="18BA4571" w14:textId="77777777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71-670 Szczecin</w:t>
            </w:r>
          </w:p>
          <w:p w14:paraId="70E22780" w14:textId="1163AFCD" w:rsidR="004E6A1F" w:rsidRPr="008E6AE8" w:rsidRDefault="004E6A1F" w:rsidP="008E6AE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04C768DC" w14:textId="77777777" w:rsidR="0083493E" w:rsidRPr="008E6AE8" w:rsidRDefault="0083493E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772B6" w14:textId="64152011" w:rsidR="003539E4" w:rsidRPr="008E6AE8" w:rsidRDefault="003539E4" w:rsidP="008E6A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125A3A" w14:textId="62AAA9D4" w:rsidR="0083493E" w:rsidRPr="008E6AE8" w:rsidRDefault="00F74B78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>266 000,00</w:t>
            </w:r>
            <w:r w:rsidR="004E6A1F"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93E"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FC4B55" w:rsidRPr="008E6AE8" w14:paraId="246C28B7" w14:textId="77777777" w:rsidTr="008E6AE8">
        <w:trPr>
          <w:trHeight w:val="63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3E7" w14:textId="77777777" w:rsidR="00FC4B55" w:rsidRPr="008E6AE8" w:rsidRDefault="00FC4B55" w:rsidP="008E6AE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B28D" w14:textId="23754419" w:rsidR="00FC4B55" w:rsidRPr="008E6AE8" w:rsidRDefault="00F74B78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4B55" w:rsidRPr="008E6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4823AC" w14:textId="707EF237" w:rsidR="00FC4B55" w:rsidRPr="008E6AE8" w:rsidRDefault="00FC4B55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8B9" w14:textId="77777777" w:rsidR="00FC4B55" w:rsidRPr="008E6AE8" w:rsidRDefault="00FC4B55" w:rsidP="008E6AE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A69B99" w14:textId="77777777" w:rsidR="004E6A1F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MADRO Spółka z ograniczoną odpowiedzialnością</w:t>
            </w:r>
          </w:p>
          <w:p w14:paraId="73C6AA2B" w14:textId="6A3120C1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ul. Parkowa 44b/10</w:t>
            </w:r>
          </w:p>
          <w:p w14:paraId="3850F218" w14:textId="77777777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sz w:val="24"/>
                <w:szCs w:val="24"/>
              </w:rPr>
              <w:t>71-634 Szczecin</w:t>
            </w:r>
          </w:p>
          <w:p w14:paraId="4F8D52C1" w14:textId="4EBC88DA" w:rsidR="00F74B78" w:rsidRPr="008E6AE8" w:rsidRDefault="00F74B78" w:rsidP="008E6AE8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D47" w14:textId="77777777" w:rsidR="00FC4B55" w:rsidRPr="008E6AE8" w:rsidRDefault="00FC4B55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A6C70" w14:textId="77777777" w:rsidR="00FC4B55" w:rsidRPr="008E6AE8" w:rsidRDefault="00FC4B55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C84B6" w14:textId="75ECB3EB" w:rsidR="00FC4B55" w:rsidRPr="008E6AE8" w:rsidRDefault="00CC3BD7" w:rsidP="008E6AE8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2E6D"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>243 082,00</w:t>
            </w:r>
            <w:r w:rsidR="004E6A1F"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B55" w:rsidRPr="008E6AE8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bookmarkEnd w:id="1"/>
    </w:tbl>
    <w:p w14:paraId="01AB4BA7" w14:textId="2381F793" w:rsidR="007F713F" w:rsidRPr="008E6AE8" w:rsidRDefault="007F713F" w:rsidP="008E6A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0DFD36BC" w:rsidR="00A9140F" w:rsidRPr="008E6AE8" w:rsidRDefault="007F713F" w:rsidP="008E6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6AE8">
        <w:rPr>
          <w:rFonts w:ascii="Times New Roman" w:hAnsi="Times New Roman" w:cs="Times New Roman"/>
          <w:sz w:val="24"/>
          <w:szCs w:val="24"/>
        </w:rPr>
        <w:t>Data otwarcia ofert:</w:t>
      </w:r>
      <w:r w:rsidR="004C7D99" w:rsidRPr="008E6AE8">
        <w:rPr>
          <w:rFonts w:ascii="Times New Roman" w:hAnsi="Times New Roman" w:cs="Times New Roman"/>
          <w:sz w:val="24"/>
          <w:szCs w:val="24"/>
        </w:rPr>
        <w:t xml:space="preserve"> </w:t>
      </w:r>
      <w:r w:rsidR="00F74B78" w:rsidRPr="008E6AE8">
        <w:rPr>
          <w:rFonts w:ascii="Times New Roman" w:hAnsi="Times New Roman" w:cs="Times New Roman"/>
          <w:sz w:val="24"/>
          <w:szCs w:val="24"/>
        </w:rPr>
        <w:t>11 grudnia</w:t>
      </w:r>
      <w:r w:rsidR="00FC4B55" w:rsidRPr="008E6AE8">
        <w:rPr>
          <w:rFonts w:ascii="Times New Roman" w:hAnsi="Times New Roman" w:cs="Times New Roman"/>
          <w:sz w:val="24"/>
          <w:szCs w:val="24"/>
        </w:rPr>
        <w:t xml:space="preserve"> 2024</w:t>
      </w:r>
      <w:r w:rsidRPr="008E6AE8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A9140F" w:rsidRPr="008E6AE8" w:rsidSect="00390FB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14E"/>
    <w:multiLevelType w:val="hybridMultilevel"/>
    <w:tmpl w:val="4F0E5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2EBB66F5"/>
    <w:multiLevelType w:val="hybridMultilevel"/>
    <w:tmpl w:val="53FE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7"/>
  </w:num>
  <w:num w:numId="2" w16cid:durableId="1735155648">
    <w:abstractNumId w:val="14"/>
  </w:num>
  <w:num w:numId="3" w16cid:durableId="1725324397">
    <w:abstractNumId w:val="12"/>
  </w:num>
  <w:num w:numId="4" w16cid:durableId="1586917693">
    <w:abstractNumId w:val="5"/>
  </w:num>
  <w:num w:numId="5" w16cid:durableId="424308571">
    <w:abstractNumId w:val="24"/>
  </w:num>
  <w:num w:numId="6" w16cid:durableId="1856452970">
    <w:abstractNumId w:val="8"/>
  </w:num>
  <w:num w:numId="7" w16cid:durableId="620769608">
    <w:abstractNumId w:val="22"/>
  </w:num>
  <w:num w:numId="8" w16cid:durableId="741484441">
    <w:abstractNumId w:val="28"/>
  </w:num>
  <w:num w:numId="9" w16cid:durableId="526020191">
    <w:abstractNumId w:val="23"/>
  </w:num>
  <w:num w:numId="10" w16cid:durableId="863910111">
    <w:abstractNumId w:val="6"/>
  </w:num>
  <w:num w:numId="11" w16cid:durableId="787705085">
    <w:abstractNumId w:val="16"/>
  </w:num>
  <w:num w:numId="12" w16cid:durableId="1358500849">
    <w:abstractNumId w:val="2"/>
  </w:num>
  <w:num w:numId="13" w16cid:durableId="251858686">
    <w:abstractNumId w:val="17"/>
  </w:num>
  <w:num w:numId="14" w16cid:durableId="1028606677">
    <w:abstractNumId w:val="15"/>
  </w:num>
  <w:num w:numId="15" w16cid:durableId="1975982753">
    <w:abstractNumId w:val="19"/>
  </w:num>
  <w:num w:numId="16" w16cid:durableId="1137456469">
    <w:abstractNumId w:val="9"/>
  </w:num>
  <w:num w:numId="17" w16cid:durableId="565147484">
    <w:abstractNumId w:val="11"/>
  </w:num>
  <w:num w:numId="18" w16cid:durableId="405341409">
    <w:abstractNumId w:val="4"/>
  </w:num>
  <w:num w:numId="19" w16cid:durableId="1116607653">
    <w:abstractNumId w:val="0"/>
  </w:num>
  <w:num w:numId="20" w16cid:durableId="992492349">
    <w:abstractNumId w:val="10"/>
  </w:num>
  <w:num w:numId="21" w16cid:durableId="911306630">
    <w:abstractNumId w:val="1"/>
  </w:num>
  <w:num w:numId="22" w16cid:durableId="812916602">
    <w:abstractNumId w:val="25"/>
  </w:num>
  <w:num w:numId="23" w16cid:durableId="1781531660">
    <w:abstractNumId w:val="21"/>
  </w:num>
  <w:num w:numId="24" w16cid:durableId="428283990">
    <w:abstractNumId w:val="18"/>
  </w:num>
  <w:num w:numId="25" w16cid:durableId="2098474632">
    <w:abstractNumId w:val="20"/>
  </w:num>
  <w:num w:numId="26" w16cid:durableId="2034380684">
    <w:abstractNumId w:val="7"/>
  </w:num>
  <w:num w:numId="27" w16cid:durableId="1398236388">
    <w:abstractNumId w:val="26"/>
  </w:num>
  <w:num w:numId="28" w16cid:durableId="83114535">
    <w:abstractNumId w:val="3"/>
  </w:num>
  <w:num w:numId="29" w16cid:durableId="436828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03C2B"/>
    <w:rsid w:val="00123F7D"/>
    <w:rsid w:val="00155751"/>
    <w:rsid w:val="00161EA7"/>
    <w:rsid w:val="00175A0A"/>
    <w:rsid w:val="00186237"/>
    <w:rsid w:val="0019225B"/>
    <w:rsid w:val="001C1864"/>
    <w:rsid w:val="001D0334"/>
    <w:rsid w:val="001E029F"/>
    <w:rsid w:val="001E5C7A"/>
    <w:rsid w:val="001F2A7E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21C74"/>
    <w:rsid w:val="00326D70"/>
    <w:rsid w:val="003359E6"/>
    <w:rsid w:val="003539E4"/>
    <w:rsid w:val="0036368F"/>
    <w:rsid w:val="00380F2F"/>
    <w:rsid w:val="00390C3D"/>
    <w:rsid w:val="00390FB7"/>
    <w:rsid w:val="003A17B4"/>
    <w:rsid w:val="003D4C26"/>
    <w:rsid w:val="0040588A"/>
    <w:rsid w:val="00420D69"/>
    <w:rsid w:val="004304FA"/>
    <w:rsid w:val="004334FA"/>
    <w:rsid w:val="00445243"/>
    <w:rsid w:val="00473F72"/>
    <w:rsid w:val="00475BA4"/>
    <w:rsid w:val="004A17FA"/>
    <w:rsid w:val="004B41BB"/>
    <w:rsid w:val="004B644B"/>
    <w:rsid w:val="004C7D99"/>
    <w:rsid w:val="004D4FC8"/>
    <w:rsid w:val="004D59E7"/>
    <w:rsid w:val="004E6A1F"/>
    <w:rsid w:val="004F4E5A"/>
    <w:rsid w:val="005246F5"/>
    <w:rsid w:val="00577B9E"/>
    <w:rsid w:val="00591FC7"/>
    <w:rsid w:val="00592FB3"/>
    <w:rsid w:val="00594E8B"/>
    <w:rsid w:val="00597761"/>
    <w:rsid w:val="005A526B"/>
    <w:rsid w:val="005B4A75"/>
    <w:rsid w:val="005B4CFD"/>
    <w:rsid w:val="005B7E3C"/>
    <w:rsid w:val="005C02CB"/>
    <w:rsid w:val="005C0E41"/>
    <w:rsid w:val="005C2505"/>
    <w:rsid w:val="005C7254"/>
    <w:rsid w:val="005D2F9A"/>
    <w:rsid w:val="005E4055"/>
    <w:rsid w:val="005F32BA"/>
    <w:rsid w:val="005F4C40"/>
    <w:rsid w:val="006075AA"/>
    <w:rsid w:val="00611F98"/>
    <w:rsid w:val="00614445"/>
    <w:rsid w:val="0062312C"/>
    <w:rsid w:val="006240AA"/>
    <w:rsid w:val="00627FCF"/>
    <w:rsid w:val="00642960"/>
    <w:rsid w:val="00642FAE"/>
    <w:rsid w:val="00684CB7"/>
    <w:rsid w:val="006B7CCF"/>
    <w:rsid w:val="006C4CF4"/>
    <w:rsid w:val="006D1A7E"/>
    <w:rsid w:val="006D50E2"/>
    <w:rsid w:val="006F1091"/>
    <w:rsid w:val="0073463A"/>
    <w:rsid w:val="00741BD9"/>
    <w:rsid w:val="00742E00"/>
    <w:rsid w:val="00742E6D"/>
    <w:rsid w:val="0076650A"/>
    <w:rsid w:val="007724AB"/>
    <w:rsid w:val="007726D7"/>
    <w:rsid w:val="00784C1E"/>
    <w:rsid w:val="00785F42"/>
    <w:rsid w:val="00790803"/>
    <w:rsid w:val="007917A7"/>
    <w:rsid w:val="00792104"/>
    <w:rsid w:val="007A109F"/>
    <w:rsid w:val="007A13E0"/>
    <w:rsid w:val="007A769F"/>
    <w:rsid w:val="007C3086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3493E"/>
    <w:rsid w:val="008800D9"/>
    <w:rsid w:val="00882787"/>
    <w:rsid w:val="0088352C"/>
    <w:rsid w:val="0089128A"/>
    <w:rsid w:val="008C3919"/>
    <w:rsid w:val="008C3B97"/>
    <w:rsid w:val="008C634F"/>
    <w:rsid w:val="008E6AE8"/>
    <w:rsid w:val="008F14AF"/>
    <w:rsid w:val="008F2296"/>
    <w:rsid w:val="00904F31"/>
    <w:rsid w:val="00922081"/>
    <w:rsid w:val="00922DC0"/>
    <w:rsid w:val="0092320C"/>
    <w:rsid w:val="009414DA"/>
    <w:rsid w:val="00960566"/>
    <w:rsid w:val="009728DF"/>
    <w:rsid w:val="009803DC"/>
    <w:rsid w:val="00995F8E"/>
    <w:rsid w:val="009B5A79"/>
    <w:rsid w:val="009B7571"/>
    <w:rsid w:val="009D3C10"/>
    <w:rsid w:val="00A018AB"/>
    <w:rsid w:val="00A0589D"/>
    <w:rsid w:val="00A51D13"/>
    <w:rsid w:val="00A5511E"/>
    <w:rsid w:val="00A729AC"/>
    <w:rsid w:val="00A729CA"/>
    <w:rsid w:val="00A73705"/>
    <w:rsid w:val="00A9140F"/>
    <w:rsid w:val="00AA0B88"/>
    <w:rsid w:val="00AC1A2C"/>
    <w:rsid w:val="00AC3370"/>
    <w:rsid w:val="00AE1705"/>
    <w:rsid w:val="00AF240F"/>
    <w:rsid w:val="00B067E4"/>
    <w:rsid w:val="00B17038"/>
    <w:rsid w:val="00B17F29"/>
    <w:rsid w:val="00B2173E"/>
    <w:rsid w:val="00B33EF3"/>
    <w:rsid w:val="00B41B4A"/>
    <w:rsid w:val="00B50174"/>
    <w:rsid w:val="00B532E9"/>
    <w:rsid w:val="00B73BA8"/>
    <w:rsid w:val="00B817FB"/>
    <w:rsid w:val="00B847E1"/>
    <w:rsid w:val="00BC0216"/>
    <w:rsid w:val="00BE2EDA"/>
    <w:rsid w:val="00BF3F39"/>
    <w:rsid w:val="00C200A4"/>
    <w:rsid w:val="00C23FE9"/>
    <w:rsid w:val="00C429FA"/>
    <w:rsid w:val="00C8198D"/>
    <w:rsid w:val="00C870CC"/>
    <w:rsid w:val="00C900A9"/>
    <w:rsid w:val="00C91587"/>
    <w:rsid w:val="00C95F8B"/>
    <w:rsid w:val="00C96DE1"/>
    <w:rsid w:val="00CA2B7C"/>
    <w:rsid w:val="00CA3164"/>
    <w:rsid w:val="00CA693E"/>
    <w:rsid w:val="00CC3BD7"/>
    <w:rsid w:val="00CD0D41"/>
    <w:rsid w:val="00CF5809"/>
    <w:rsid w:val="00CF607E"/>
    <w:rsid w:val="00D066FC"/>
    <w:rsid w:val="00D23712"/>
    <w:rsid w:val="00D2616E"/>
    <w:rsid w:val="00D5557A"/>
    <w:rsid w:val="00D6565E"/>
    <w:rsid w:val="00D76E4B"/>
    <w:rsid w:val="00D83F8C"/>
    <w:rsid w:val="00D845D2"/>
    <w:rsid w:val="00D92769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51768"/>
    <w:rsid w:val="00E85B87"/>
    <w:rsid w:val="00E862AA"/>
    <w:rsid w:val="00E912EA"/>
    <w:rsid w:val="00EB2C54"/>
    <w:rsid w:val="00EE0B9D"/>
    <w:rsid w:val="00EE7AC0"/>
    <w:rsid w:val="00F136C0"/>
    <w:rsid w:val="00F149B1"/>
    <w:rsid w:val="00F3594E"/>
    <w:rsid w:val="00F4529A"/>
    <w:rsid w:val="00F64D33"/>
    <w:rsid w:val="00F671A7"/>
    <w:rsid w:val="00F7224B"/>
    <w:rsid w:val="00F74B78"/>
    <w:rsid w:val="00F76F6E"/>
    <w:rsid w:val="00F83444"/>
    <w:rsid w:val="00F914B1"/>
    <w:rsid w:val="00F92813"/>
    <w:rsid w:val="00F9695A"/>
    <w:rsid w:val="00FB5DA0"/>
    <w:rsid w:val="00FB7600"/>
    <w:rsid w:val="00FC4B55"/>
    <w:rsid w:val="00FD0ABA"/>
    <w:rsid w:val="00FD1AF7"/>
    <w:rsid w:val="00FE06E8"/>
    <w:rsid w:val="00FE2807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225</cp:revision>
  <cp:lastPrinted>2024-09-03T08:40:00Z</cp:lastPrinted>
  <dcterms:created xsi:type="dcterms:W3CDTF">2016-10-04T10:34:00Z</dcterms:created>
  <dcterms:modified xsi:type="dcterms:W3CDTF">2024-12-11T09:23:00Z</dcterms:modified>
</cp:coreProperties>
</file>