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74681" w14:textId="7571B073" w:rsidR="00CB6411" w:rsidRDefault="00CB6411" w:rsidP="00CB6411">
      <w:pPr>
        <w:spacing w:before="120" w:line="312" w:lineRule="auto"/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WT.2371.</w:t>
      </w:r>
      <w:r w:rsidR="00F12327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.2023</w:t>
      </w:r>
    </w:p>
    <w:p w14:paraId="34994632" w14:textId="66963457" w:rsidR="009534D9" w:rsidRPr="007C46A9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C46A9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F12327">
        <w:rPr>
          <w:rFonts w:ascii="Arial" w:hAnsi="Arial" w:cs="Arial"/>
          <w:bCs/>
          <w:iCs/>
          <w:sz w:val="22"/>
          <w:szCs w:val="22"/>
        </w:rPr>
        <w:t>8</w:t>
      </w:r>
      <w:r w:rsidRPr="007C46A9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D0C3BE4" w14:textId="531A63A2" w:rsidR="00DF5123" w:rsidRPr="007C46A9" w:rsidRDefault="00F12327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F123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„Zestaw – symulator do ćwiczenia kontroli masywnych krwotoków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– 1 szt.</w:t>
      </w:r>
      <w:bookmarkStart w:id="0" w:name="_GoBack"/>
      <w:bookmarkEnd w:id="0"/>
      <w:r w:rsidRPr="00F1232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” 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65F319E5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5A7A8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1</w:t>
      </w:r>
      <w:r w:rsidR="005A7A8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710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A" w14:textId="77777777" w:rsidR="009534D9" w:rsidRPr="007C46A9" w:rsidRDefault="009534D9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3499465A" w14:textId="77777777" w:rsidR="009534D9" w:rsidRPr="007C46A9" w:rsidRDefault="009534D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AC1651">
      <w:footerReference w:type="default" r:id="rId8"/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A269E" w14:textId="77777777" w:rsidR="00472BD5" w:rsidRDefault="00472BD5" w:rsidP="00DF5123">
      <w:r>
        <w:separator/>
      </w:r>
    </w:p>
  </w:endnote>
  <w:endnote w:type="continuationSeparator" w:id="0">
    <w:p w14:paraId="3B31F0C1" w14:textId="77777777" w:rsidR="00472BD5" w:rsidRDefault="00472BD5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5A437" w14:textId="6CE7E613" w:rsidR="00C207B9" w:rsidRPr="00AC1651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  <w:r w:rsidR="00B879FA" w:rsidRPr="00B879FA">
      <w:rPr>
        <w:rFonts w:ascii="Arial" w:eastAsia="Calibri" w:hAnsi="Arial"/>
        <w:i/>
        <w:iCs/>
        <w:noProof/>
        <w:sz w:val="2"/>
        <w:szCs w:val="2"/>
      </w:rPr>
      <w:t xml:space="preserve"> </w:t>
    </w:r>
    <w:r w:rsidR="00B879FA" w:rsidRPr="00B879FA">
      <w:rPr>
        <w:rFonts w:ascii="Arial" w:eastAsia="Calibri" w:hAnsi="Arial"/>
        <w:i/>
        <w:iCs/>
        <w:noProof/>
        <w:sz w:val="2"/>
        <w:szCs w:val="2"/>
      </w:rPr>
      <w:drawing>
        <wp:inline distT="0" distB="0" distL="0" distR="0" wp14:anchorId="44C5F2C4" wp14:editId="78FF157A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2FC5" w14:textId="77777777" w:rsidR="00472BD5" w:rsidRDefault="00472BD5" w:rsidP="00DF5123">
      <w:r>
        <w:separator/>
      </w:r>
    </w:p>
  </w:footnote>
  <w:footnote w:type="continuationSeparator" w:id="0">
    <w:p w14:paraId="7E2A7219" w14:textId="77777777" w:rsidR="00472BD5" w:rsidRDefault="00472BD5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  <w:p w14:paraId="17725161" w14:textId="77777777" w:rsidR="00B879FA" w:rsidRPr="00C207B9" w:rsidRDefault="00B879FA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F7"/>
    <w:rsid w:val="001A32C4"/>
    <w:rsid w:val="002019A0"/>
    <w:rsid w:val="002749B9"/>
    <w:rsid w:val="003B070C"/>
    <w:rsid w:val="003D40CA"/>
    <w:rsid w:val="00472BD5"/>
    <w:rsid w:val="00555005"/>
    <w:rsid w:val="005856FE"/>
    <w:rsid w:val="005A7A8A"/>
    <w:rsid w:val="005D29A2"/>
    <w:rsid w:val="00691CF7"/>
    <w:rsid w:val="006D7FE8"/>
    <w:rsid w:val="006E038F"/>
    <w:rsid w:val="007C46A9"/>
    <w:rsid w:val="00890A39"/>
    <w:rsid w:val="009534D9"/>
    <w:rsid w:val="009938BD"/>
    <w:rsid w:val="00AC1651"/>
    <w:rsid w:val="00B7396A"/>
    <w:rsid w:val="00B879FA"/>
    <w:rsid w:val="00BC49E4"/>
    <w:rsid w:val="00BF63B3"/>
    <w:rsid w:val="00C207B9"/>
    <w:rsid w:val="00CB6411"/>
    <w:rsid w:val="00DE351C"/>
    <w:rsid w:val="00DF5123"/>
    <w:rsid w:val="00E82DB7"/>
    <w:rsid w:val="00F12327"/>
    <w:rsid w:val="00F60332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D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D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2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2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2343A5"/>
    <w:rsid w:val="003C3E5C"/>
    <w:rsid w:val="00900D03"/>
    <w:rsid w:val="00A8187C"/>
    <w:rsid w:val="00B06922"/>
    <w:rsid w:val="00D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kObtIZSFVp1NqVqCUvSnfIddl3WyShk47C1HuFPQPEI=</DigestValue>
    </Reference>
    <Reference Type="http://www.w3.org/2000/09/xmldsig#Object" URI="#idOfficeObject">
      <DigestMethod Algorithm="http://www.w3.org/2001/04/xmlenc#sha256"/>
      <DigestValue>W2lBf8IEmTZ6ZCzcj1dEZxXqr1g6W6Z2cTueBLIN21E=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TR/AWUWO6/hxs8u1Ru7GuoTe30BDe5JIONKZpEdNOPA=</DigestValue>
    </Reference>
  </SignedInfo>
  <SignatureValue>PiMF5wKly+uaB1KExO8cYhK1DY0jOmMQsy/V6GKMPnnExXFaXWZLzc720qFjPAVbQhSykH9QC+Nr
rqbV5IOulRsbiPpaFWqZOvFrKZ1ePfC/FJwX5tZVuMau6ru/845BSOkx8nDwyy47wSGR2dXbhNfZ
j83ST4CkV1o4NS8uPfaNAni7z5h9W1gP6leVI/iQGduTjbhkN71PnQ0ysNfgC+LaU4dgM5OE7Crt
rNvhys5+N1vTWI5bB8sgDkFR5EWZaWdN/d1EpuVnBngilf8ADmAXFm1MhZcT9hTKfPj5s3cZTzr6
iX1uHPnP8YNO9eW1+i0yDJiSJOi/lf9CtIkI3Q==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K1LT3i0Q+Qn+6c2VVW5l1X3083i8mb3c0oYT3ial8hc=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H1XYVd0tYgmTeLdcJL7ZBvM4UupNtAI7o5/NpTF+3iA=</DigestValue>
      </Reference>
      <Reference URI="/word/endnotes.xml?ContentType=application/vnd.openxmlformats-officedocument.wordprocessingml.endnotes+xml">
        <DigestMethod Algorithm="http://www.w3.org/2001/04/xmlenc#sha256"/>
        <DigestValue>I6b7KDo9PLlbkQjnntmVfJtqbV43qRYSyBPFsCy1xs4=</DigestValue>
      </Reference>
      <Reference URI="/word/fontTable.xml?ContentType=application/vnd.openxmlformats-officedocument.wordprocessingml.fontTable+xml">
        <DigestMethod Algorithm="http://www.w3.org/2001/04/xmlenc#sha256"/>
        <DigestValue>n1wymHC7J+DEiwk8I5z1Ai3YayTPa++LqAoubwXphgs=</DigestValue>
      </Reference>
      <Reference URI="/word/footer1.xml?ContentType=application/vnd.openxmlformats-officedocument.wordprocessingml.footer+xml">
        <DigestMethod Algorithm="http://www.w3.org/2001/04/xmlenc#sha256"/>
        <DigestValue>vuY+wThbEYFbKmDizRXFus3Bva4/FfKoz6M1N6+O1n8=</DigestValue>
      </Reference>
      <Reference URI="/word/footnotes.xml?ContentType=application/vnd.openxmlformats-officedocument.wordprocessingml.footnotes+xml">
        <DigestMethod Algorithm="http://www.w3.org/2001/04/xmlenc#sha256"/>
        <DigestValue>za4nRmL92tm3Dqjxe/fYuXCFMaHAyeYX5AFZs0AZjOM=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J3ha2IPwYtgTg4alIvJuzqaDmvHol9QmDpaX64Ps4wU=</DigestValue>
      </Reference>
      <Reference URI="/word/glossary/fontTable.xml?ContentType=application/vnd.openxmlformats-officedocument.wordprocessingml.fontTable+xml">
        <DigestMethod Algorithm="http://www.w3.org/2001/04/xmlenc#sha256"/>
        <DigestValue>n1wymHC7J+DEiwk8I5z1Ai3YayTPa++LqAoubwXphgs=</DigestValue>
      </Reference>
      <Reference URI="/word/glossary/settings.xml?ContentType=application/vnd.openxmlformats-officedocument.wordprocessingml.settings+xml">
        <DigestMethod Algorithm="http://www.w3.org/2001/04/xmlenc#sha256"/>
        <DigestValue>lSd+kWFIm2nYmiIlzADFmWrSgjDumF1OmNXNY6mUwWk=</DigestValue>
      </Reference>
      <Reference URI="/word/glossary/styles.xml?ContentType=application/vnd.openxmlformats-officedocument.wordprocessingml.styles+xml">
        <DigestMethod Algorithm="http://www.w3.org/2001/04/xmlenc#sha256"/>
        <DigestValue>vCLt4FV0I1y3nigpsuW3LUpxSDeB8jtn5FO9iUrsTnw=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w7FH1kQGN4V0m/bxfQRAHBDqayH4PjD2w/jtiWZC0mY=</DigestValue>
      </Reference>
      <Reference URI="/word/settings.xml?ContentType=application/vnd.openxmlformats-officedocument.wordprocessingml.settings+xml">
        <DigestMethod Algorithm="http://www.w3.org/2001/04/xmlenc#sha256"/>
        <DigestValue>L6XntPL/PHCE76P4oPGlA4/ngjuiPMEU8QGlTBasCuM=</DigestValue>
      </Reference>
      <Reference URI="/word/styles.xml?ContentType=application/vnd.openxmlformats-officedocument.wordprocessingml.styles+xml">
        <DigestMethod Algorithm="http://www.w3.org/2001/04/xmlenc#sha256"/>
        <DigestValue>43V75z/N1SVMeznglQK9ZoN6+pmWZxhN8wV1uNcctN0=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2023-10-12T05:59:05Z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2023-10-12T05:59:05Z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F470-400B-4558-AA7D-CBA21FA3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Jolanta Marcinkowska</cp:lastModifiedBy>
  <cp:revision>4</cp:revision>
  <dcterms:created xsi:type="dcterms:W3CDTF">2023-06-15T09:49:00Z</dcterms:created>
  <dcterms:modified xsi:type="dcterms:W3CDTF">2023-10-05T12:02:00Z</dcterms:modified>
  <cp:contentStatus/>
</cp:coreProperties>
</file>