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BB76" w14:textId="2EECCEAA" w:rsidR="00213C13" w:rsidRPr="00D8602F" w:rsidRDefault="00EF1A23" w:rsidP="00D860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CA62BE">
        <w:rPr>
          <w:rFonts w:ascii="Neo Sans Pro" w:hAnsi="Neo Sans Pro" w:cs="Times New Roman"/>
          <w:bCs/>
          <w:sz w:val="20"/>
          <w:szCs w:val="20"/>
          <w:lang w:eastAsia="pl-PL"/>
        </w:rPr>
        <w:t>6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3F3C9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DA.TP.26.5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8602F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76947A" w14:textId="3697B62D" w:rsidR="00A04B13" w:rsidRPr="00F842D5" w:rsidRDefault="00F842D5" w:rsidP="00F842D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F842D5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0"/>
          <w:szCs w:val="20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F842D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6CC9D729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</w:t>
      </w:r>
      <w:r w:rsidR="00CA62BE">
        <w:rPr>
          <w:rFonts w:ascii="Neo Sans Pro" w:hAnsi="Neo Sans Pro" w:cs="Times New Roman"/>
          <w:b/>
          <w:sz w:val="24"/>
          <w:szCs w:val="24"/>
        </w:rPr>
        <w:t xml:space="preserve">Radomskie łąki </w:t>
      </w:r>
      <w:proofErr w:type="spellStart"/>
      <w:r w:rsidR="00CA62BE">
        <w:rPr>
          <w:rFonts w:ascii="Neo Sans Pro" w:hAnsi="Neo Sans Pro" w:cs="Times New Roman"/>
          <w:b/>
          <w:sz w:val="24"/>
          <w:szCs w:val="24"/>
        </w:rPr>
        <w:t>kwitne</w:t>
      </w:r>
      <w:proofErr w:type="spellEnd"/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6C3541EF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="00CA62BE">
        <w:rPr>
          <w:rFonts w:ascii="Neo Sans Pro" w:hAnsi="Neo Sans Pro" w:cs="Times New Roman"/>
          <w:b/>
          <w:sz w:val="24"/>
          <w:szCs w:val="24"/>
        </w:rPr>
        <w:t xml:space="preserve"> „Radomskie łąki kwietne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D8602F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4"/>
          <w:szCs w:val="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BDC108D" w14:textId="5B484E89" w:rsidR="006A77C8" w:rsidRDefault="00076C72" w:rsidP="00D8602F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8F38E0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329C365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FF9B249" w14:textId="5A44B6EF" w:rsidR="00D8602F" w:rsidRPr="00D8602F" w:rsidRDefault="00D8602F" w:rsidP="00D8602F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29399687" w14:textId="77777777" w:rsidR="00D8602F" w:rsidRDefault="00D8602F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F3C9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F3C9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D453A"/>
    <w:rsid w:val="002E03BB"/>
    <w:rsid w:val="0030449A"/>
    <w:rsid w:val="00320938"/>
    <w:rsid w:val="0034662B"/>
    <w:rsid w:val="00351360"/>
    <w:rsid w:val="00396F4E"/>
    <w:rsid w:val="003B3BF4"/>
    <w:rsid w:val="003C5BAF"/>
    <w:rsid w:val="003F3C90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CA62BE"/>
    <w:rsid w:val="00D6717E"/>
    <w:rsid w:val="00D72238"/>
    <w:rsid w:val="00D8448B"/>
    <w:rsid w:val="00D8602F"/>
    <w:rsid w:val="00DF3203"/>
    <w:rsid w:val="00E11F63"/>
    <w:rsid w:val="00E3555C"/>
    <w:rsid w:val="00E3786F"/>
    <w:rsid w:val="00E56809"/>
    <w:rsid w:val="00E91703"/>
    <w:rsid w:val="00EB4FA2"/>
    <w:rsid w:val="00EE186A"/>
    <w:rsid w:val="00EF1A23"/>
    <w:rsid w:val="00F06070"/>
    <w:rsid w:val="00F75B5F"/>
    <w:rsid w:val="00F842D5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29</cp:revision>
  <cp:lastPrinted>2022-03-09T08:31:00Z</cp:lastPrinted>
  <dcterms:created xsi:type="dcterms:W3CDTF">2021-02-01T10:02:00Z</dcterms:created>
  <dcterms:modified xsi:type="dcterms:W3CDTF">2022-03-21T14:06:00Z</dcterms:modified>
</cp:coreProperties>
</file>