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10022" w:type="dxa"/>
        <w:tblInd w:w="-34" w:type="dxa"/>
        <w:tblLook w:val="04A0" w:firstRow="1" w:lastRow="0" w:firstColumn="1" w:lastColumn="0" w:noHBand="0" w:noVBand="1"/>
      </w:tblPr>
      <w:tblGrid>
        <w:gridCol w:w="2384"/>
        <w:gridCol w:w="7638"/>
      </w:tblGrid>
      <w:tr w:rsidR="00CF23C5" w:rsidRPr="003B5BC7" w14:paraId="4E0E146E" w14:textId="77777777" w:rsidTr="00D521B1">
        <w:trPr>
          <w:trHeight w:val="736"/>
        </w:trPr>
        <w:tc>
          <w:tcPr>
            <w:tcW w:w="238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04C58F6E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8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D521B1">
        <w:trPr>
          <w:trHeight w:val="1087"/>
        </w:trPr>
        <w:tc>
          <w:tcPr>
            <w:tcW w:w="238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38" w:type="dxa"/>
            <w:vAlign w:val="center"/>
          </w:tcPr>
          <w:p w14:paraId="6979BCAF" w14:textId="29AB02B1" w:rsidR="00CF23C5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Dostawa licencji </w:t>
            </w:r>
            <w:proofErr w:type="spellStart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>FortiGate</w:t>
            </w:r>
            <w:proofErr w:type="spellEnd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100F</w:t>
            </w: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447555" w:rsidRPr="006D5700" w14:paraId="14D6A693" w14:textId="77777777" w:rsidTr="00886E34">
        <w:trPr>
          <w:cantSplit/>
          <w:trHeight w:val="232"/>
        </w:trPr>
        <w:tc>
          <w:tcPr>
            <w:tcW w:w="426" w:type="dxa"/>
            <w:vMerge/>
          </w:tcPr>
          <w:p w14:paraId="304E762B" w14:textId="77777777" w:rsidR="00447555" w:rsidRPr="006D5700" w:rsidRDefault="0044755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5BA10C17" w14:textId="77777777" w:rsidR="00447555" w:rsidRDefault="00447555" w:rsidP="0044755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4D181035" w14:textId="77777777" w:rsidR="00447555" w:rsidRPr="006D5700" w:rsidRDefault="00447555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3"/>
          </w:tcPr>
          <w:p w14:paraId="53A5D43F" w14:textId="77777777" w:rsidR="00447555" w:rsidRPr="006D5700" w:rsidRDefault="00447555" w:rsidP="0044755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46C1D35E" w14:textId="77777777" w:rsidR="00447555" w:rsidRPr="006D5700" w:rsidRDefault="00447555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58100BEF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36E53182" w14:textId="2F788109" w:rsidR="008722BC" w:rsidRDefault="008722BC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E426C8" w:rsidRPr="003018F0" w14:paraId="5E1E59B0" w14:textId="77777777" w:rsidTr="00FD7719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44338EDD" w14:textId="10B20F43" w:rsidR="00E426C8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</w:p>
          <w:p w14:paraId="08FC9CF7" w14:textId="1A003132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E426C8" w:rsidRPr="003018F0" w14:paraId="6062C81A" w14:textId="77777777" w:rsidTr="00FD7719">
        <w:trPr>
          <w:trHeight w:val="825"/>
        </w:trPr>
        <w:tc>
          <w:tcPr>
            <w:tcW w:w="3055" w:type="dxa"/>
            <w:vMerge w:val="restart"/>
            <w:vAlign w:val="center"/>
          </w:tcPr>
          <w:p w14:paraId="4D63AA5A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5" w:type="dxa"/>
            <w:vAlign w:val="center"/>
          </w:tcPr>
          <w:p w14:paraId="038B0A60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0819C9E3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E426C8" w:rsidRPr="003018F0" w14:paraId="1532E06F" w14:textId="77777777" w:rsidTr="00FD7719">
        <w:trPr>
          <w:trHeight w:val="851"/>
        </w:trPr>
        <w:tc>
          <w:tcPr>
            <w:tcW w:w="3055" w:type="dxa"/>
            <w:vMerge/>
          </w:tcPr>
          <w:p w14:paraId="48A387F4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44A374CE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4DC4E285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E426C8" w:rsidRPr="003018F0" w14:paraId="6869AFDD" w14:textId="77777777" w:rsidTr="00FD7719">
        <w:trPr>
          <w:trHeight w:val="836"/>
        </w:trPr>
        <w:tc>
          <w:tcPr>
            <w:tcW w:w="3055" w:type="dxa"/>
            <w:vMerge/>
          </w:tcPr>
          <w:p w14:paraId="5BD8CD2D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274422CC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7BF7B1B7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E426C8" w:rsidRPr="003018F0" w14:paraId="43372346" w14:textId="77777777" w:rsidTr="00FD7719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398CB130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65765A99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087E8976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796C1A3A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E426C8" w:rsidRPr="003018F0" w14:paraId="0066CCB6" w14:textId="77777777" w:rsidTr="00FD7719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551062D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11BDF765" w14:textId="3FC88D46" w:rsidR="00E426C8" w:rsidRDefault="00E426C8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p w14:paraId="0BE08E06" w14:textId="40B53C9E" w:rsidR="00E426C8" w:rsidRDefault="00E426C8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B5BC7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7.  Zabezpieczenie należytego wykonania umowy zostanie w</w:t>
      </w:r>
      <w:r w:rsidR="00895521" w:rsidRPr="003B5BC7">
        <w:rPr>
          <w:rFonts w:asciiTheme="minorHAnsi" w:hAnsiTheme="minorHAnsi" w:cstheme="minorHAnsi"/>
          <w:bCs/>
          <w:sz w:val="22"/>
          <w:szCs w:val="22"/>
        </w:rPr>
        <w:t>niesione</w:t>
      </w:r>
      <w:r w:rsidRPr="003B5BC7">
        <w:rPr>
          <w:rFonts w:asciiTheme="minorHAnsi" w:hAnsiTheme="minorHAnsi" w:cstheme="minorHAnsi"/>
          <w:bCs/>
          <w:sz w:val="22"/>
          <w:szCs w:val="22"/>
        </w:rPr>
        <w:t xml:space="preserve"> w formie: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1DB98FD" w14:textId="77777777" w:rsidR="00D95495" w:rsidRPr="003B5BC7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B5BC7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8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B5BC7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9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3BEDF315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Wybór oferty nie będzie prowadził do powstania u Zamawiającego obowiązku podatkowego zgodnie </w:t>
      </w:r>
      <w:r w:rsidR="008C731F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29338F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Wybór oferty będzie prowadził do powstania u zamawiającego obowiązku podatkowego zgodnie </w:t>
      </w:r>
      <w:r w:rsidR="008C731F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2204EC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7777777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2654BE2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731CDF8F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3481229E" w14:textId="1E8AA632" w:rsidR="00E426C8" w:rsidRDefault="00E426C8" w:rsidP="00E426C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86340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2"/>
        <w:gridCol w:w="7585"/>
      </w:tblGrid>
      <w:tr w:rsidR="00E426C8" w:rsidRPr="003B5BC7" w14:paraId="63AD2F67" w14:textId="77777777" w:rsidTr="008C731F">
        <w:trPr>
          <w:trHeight w:val="687"/>
        </w:trPr>
        <w:tc>
          <w:tcPr>
            <w:tcW w:w="2362" w:type="dxa"/>
            <w:vMerge w:val="restart"/>
          </w:tcPr>
          <w:p w14:paraId="077BE110" w14:textId="77777777" w:rsidR="00E426C8" w:rsidRPr="003B5BC7" w:rsidRDefault="00E426C8" w:rsidP="00FD7719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19E77C3" wp14:editId="5C1AA1F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5" w:type="dxa"/>
            <w:vAlign w:val="center"/>
          </w:tcPr>
          <w:p w14:paraId="114D771E" w14:textId="77777777" w:rsidR="00E426C8" w:rsidRPr="002204EC" w:rsidRDefault="00E426C8" w:rsidP="00E426C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OŚWIADCZENIE WYKONAWCY</w:t>
            </w:r>
          </w:p>
          <w:p w14:paraId="3675E3B4" w14:textId="63DF6BD6" w:rsidR="00E426C8" w:rsidRPr="003B5BC7" w:rsidRDefault="00E426C8" w:rsidP="00E426C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E426C8" w:rsidRPr="003B5BC7" w14:paraId="00769E2B" w14:textId="77777777" w:rsidTr="008C731F">
        <w:trPr>
          <w:trHeight w:val="1015"/>
        </w:trPr>
        <w:tc>
          <w:tcPr>
            <w:tcW w:w="2362" w:type="dxa"/>
            <w:vMerge/>
          </w:tcPr>
          <w:p w14:paraId="06007968" w14:textId="77777777" w:rsidR="00E426C8" w:rsidRPr="003B5BC7" w:rsidRDefault="00E426C8" w:rsidP="00FD771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85" w:type="dxa"/>
            <w:vAlign w:val="center"/>
          </w:tcPr>
          <w:p w14:paraId="5B3E4F57" w14:textId="7256298C" w:rsidR="00E426C8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Dostawa licencji </w:t>
            </w:r>
            <w:proofErr w:type="spellStart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>FortiGate</w:t>
            </w:r>
            <w:proofErr w:type="spellEnd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100F</w:t>
            </w: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p w14:paraId="6093C383" w14:textId="1FC05A73" w:rsidR="00E426C8" w:rsidRDefault="00E426C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E426C8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5F15CCC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86340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9992" w:type="dxa"/>
        <w:tblInd w:w="-34" w:type="dxa"/>
        <w:tblLook w:val="04A0" w:firstRow="1" w:lastRow="0" w:firstColumn="1" w:lastColumn="0" w:noHBand="0" w:noVBand="1"/>
      </w:tblPr>
      <w:tblGrid>
        <w:gridCol w:w="2372"/>
        <w:gridCol w:w="7620"/>
      </w:tblGrid>
      <w:tr w:rsidR="008C731F" w:rsidRPr="003B5BC7" w14:paraId="70DCB4B4" w14:textId="77777777" w:rsidTr="00D521B1">
        <w:trPr>
          <w:trHeight w:val="711"/>
        </w:trPr>
        <w:tc>
          <w:tcPr>
            <w:tcW w:w="2372" w:type="dxa"/>
            <w:vMerge w:val="restart"/>
          </w:tcPr>
          <w:p w14:paraId="0581ED60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BEB638F" wp14:editId="7317335E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  <w:vAlign w:val="center"/>
          </w:tcPr>
          <w:p w14:paraId="03A73A86" w14:textId="62949362" w:rsidR="008C731F" w:rsidRPr="002204EC" w:rsidRDefault="00863405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863405">
              <w:rPr>
                <w:rFonts w:asciiTheme="minorHAnsi" w:hAnsiTheme="minorHAnsi" w:cs="Calibri"/>
                <w:b/>
                <w:bCs/>
              </w:rPr>
              <w:t>Projektowane postanowienia umowy w sprawie zamówienia publicznego, które zostaną wprowadzone do umowy w sprawie zamówienia publicznego</w:t>
            </w:r>
          </w:p>
        </w:tc>
      </w:tr>
      <w:tr w:rsidR="008C731F" w:rsidRPr="003B5BC7" w14:paraId="532274E5" w14:textId="77777777" w:rsidTr="00D521B1">
        <w:trPr>
          <w:trHeight w:val="1051"/>
        </w:trPr>
        <w:tc>
          <w:tcPr>
            <w:tcW w:w="2372" w:type="dxa"/>
            <w:vMerge/>
          </w:tcPr>
          <w:p w14:paraId="5E0D5580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20" w:type="dxa"/>
            <w:vAlign w:val="center"/>
          </w:tcPr>
          <w:p w14:paraId="6FC6CB4F" w14:textId="12A9C3F2" w:rsidR="008C731F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>„</w:t>
            </w:r>
            <w:r w:rsidR="00863405" w:rsidRPr="00863405">
              <w:rPr>
                <w:b/>
                <w:bCs/>
                <w:color w:val="auto"/>
              </w:rPr>
              <w:t xml:space="preserve">Dostawa licencji </w:t>
            </w:r>
            <w:proofErr w:type="spellStart"/>
            <w:r w:rsidR="00863405" w:rsidRPr="00863405">
              <w:rPr>
                <w:b/>
                <w:bCs/>
                <w:color w:val="auto"/>
              </w:rPr>
              <w:t>FortiGate</w:t>
            </w:r>
            <w:proofErr w:type="spellEnd"/>
            <w:r w:rsidR="00863405" w:rsidRPr="00863405">
              <w:rPr>
                <w:b/>
                <w:bCs/>
                <w:color w:val="auto"/>
              </w:rPr>
              <w:t xml:space="preserve"> 100F</w:t>
            </w:r>
            <w:r w:rsidRPr="00D521B1">
              <w:rPr>
                <w:b/>
                <w:bCs/>
                <w:color w:val="auto"/>
              </w:rPr>
              <w:t>”</w:t>
            </w:r>
          </w:p>
        </w:tc>
      </w:tr>
    </w:tbl>
    <w:p w14:paraId="2676AACE" w14:textId="53226382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695062C4" w14:textId="4BE9F2A9" w:rsidR="008C731F" w:rsidRDefault="008C731F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6B8F737" w14:textId="52F00A02" w:rsidR="00D1625B" w:rsidRPr="00F026D9" w:rsidRDefault="00863405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863405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863405">
        <w:rPr>
          <w:rFonts w:asciiTheme="minorHAnsi" w:hAnsiTheme="minorHAnsi" w:cs="Calibri"/>
          <w:b/>
          <w:bCs/>
          <w:sz w:val="22"/>
          <w:szCs w:val="22"/>
          <w:lang w:eastAsia="ar-SA"/>
        </w:rPr>
        <w:t>do umowy w sprawie zamówienia publicznego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21834CF6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86340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34CF87D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9976" w:type="dxa"/>
        <w:tblInd w:w="-34" w:type="dxa"/>
        <w:tblLook w:val="04A0" w:firstRow="1" w:lastRow="0" w:firstColumn="1" w:lastColumn="0" w:noHBand="0" w:noVBand="1"/>
      </w:tblPr>
      <w:tblGrid>
        <w:gridCol w:w="2369"/>
        <w:gridCol w:w="7607"/>
      </w:tblGrid>
      <w:tr w:rsidR="008C731F" w:rsidRPr="003B5BC7" w14:paraId="4DD8F9F5" w14:textId="77777777" w:rsidTr="00D521B1">
        <w:trPr>
          <w:trHeight w:val="748"/>
        </w:trPr>
        <w:tc>
          <w:tcPr>
            <w:tcW w:w="2369" w:type="dxa"/>
            <w:vMerge w:val="restart"/>
          </w:tcPr>
          <w:p w14:paraId="0581A01A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DA2A5D5" wp14:editId="76BE06C9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75079</wp:posOffset>
                  </wp:positionV>
                  <wp:extent cx="849600" cy="1080000"/>
                  <wp:effectExtent l="0" t="0" r="8255" b="635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7" w:type="dxa"/>
            <w:vAlign w:val="center"/>
          </w:tcPr>
          <w:p w14:paraId="1C1C5735" w14:textId="15712AB7" w:rsidR="008C731F" w:rsidRPr="00CF23C5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8C731F" w:rsidRPr="003B5BC7" w14:paraId="55C0B9BF" w14:textId="77777777" w:rsidTr="00D521B1">
        <w:trPr>
          <w:trHeight w:val="1105"/>
        </w:trPr>
        <w:tc>
          <w:tcPr>
            <w:tcW w:w="2369" w:type="dxa"/>
            <w:vMerge/>
          </w:tcPr>
          <w:p w14:paraId="17F9FECD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07" w:type="dxa"/>
            <w:vAlign w:val="center"/>
          </w:tcPr>
          <w:p w14:paraId="68FD404B" w14:textId="56E8DBA7" w:rsidR="008C731F" w:rsidRPr="00CF23C5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>„</w:t>
            </w:r>
            <w:r w:rsidR="00863405" w:rsidRPr="00863405">
              <w:rPr>
                <w:b/>
                <w:bCs/>
                <w:color w:val="auto"/>
              </w:rPr>
              <w:t xml:space="preserve">Dostawa licencji </w:t>
            </w:r>
            <w:proofErr w:type="spellStart"/>
            <w:r w:rsidR="00863405" w:rsidRPr="00863405">
              <w:rPr>
                <w:b/>
                <w:bCs/>
                <w:color w:val="auto"/>
              </w:rPr>
              <w:t>FortiGate</w:t>
            </w:r>
            <w:proofErr w:type="spellEnd"/>
            <w:r w:rsidR="00863405" w:rsidRPr="00863405">
              <w:rPr>
                <w:b/>
                <w:bCs/>
                <w:color w:val="auto"/>
              </w:rPr>
              <w:t xml:space="preserve"> 100F</w:t>
            </w:r>
            <w:r w:rsidRPr="00D521B1">
              <w:rPr>
                <w:b/>
                <w:bCs/>
                <w:color w:val="auto"/>
              </w:rPr>
              <w:t>”</w:t>
            </w:r>
          </w:p>
        </w:tc>
      </w:tr>
    </w:tbl>
    <w:p w14:paraId="6AE5C48D" w14:textId="0BB239DB" w:rsidR="008C731F" w:rsidRDefault="008C731F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61167764" w14:textId="6DF1020A" w:rsidR="00D521B1" w:rsidRDefault="00D1625B" w:rsidP="00D521B1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 xml:space="preserve">Dostawa licencji </w:t>
      </w:r>
      <w:proofErr w:type="spellStart"/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>FortiGate</w:t>
      </w:r>
      <w:proofErr w:type="spellEnd"/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 xml:space="preserve"> 100F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2B62D89B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863405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do SWZ</w:t>
      </w:r>
    </w:p>
    <w:p w14:paraId="6E005D29" w14:textId="5E8BE089" w:rsidR="008C731F" w:rsidRDefault="008C731F" w:rsidP="008C731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06" w:type="dxa"/>
        <w:tblInd w:w="-34" w:type="dxa"/>
        <w:tblLook w:val="04A0" w:firstRow="1" w:lastRow="0" w:firstColumn="1" w:lastColumn="0" w:noHBand="0" w:noVBand="1"/>
      </w:tblPr>
      <w:tblGrid>
        <w:gridCol w:w="2375"/>
        <w:gridCol w:w="7631"/>
      </w:tblGrid>
      <w:tr w:rsidR="008C731F" w:rsidRPr="003B5BC7" w14:paraId="2B903B2B" w14:textId="77777777" w:rsidTr="00D521B1">
        <w:trPr>
          <w:trHeight w:val="711"/>
        </w:trPr>
        <w:tc>
          <w:tcPr>
            <w:tcW w:w="2375" w:type="dxa"/>
            <w:vMerge w:val="restart"/>
          </w:tcPr>
          <w:p w14:paraId="0C2AC058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8DE8E4A" wp14:editId="1446AF4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1" w:type="dxa"/>
            <w:vAlign w:val="center"/>
          </w:tcPr>
          <w:p w14:paraId="69D5B82A" w14:textId="5F819EE8" w:rsidR="008C731F" w:rsidRPr="00CF23C5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8C731F" w:rsidRPr="003B5BC7" w14:paraId="2870C266" w14:textId="77777777" w:rsidTr="00D521B1">
        <w:trPr>
          <w:trHeight w:val="1051"/>
        </w:trPr>
        <w:tc>
          <w:tcPr>
            <w:tcW w:w="2375" w:type="dxa"/>
            <w:vMerge/>
          </w:tcPr>
          <w:p w14:paraId="573AB9DC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31" w:type="dxa"/>
            <w:vAlign w:val="center"/>
          </w:tcPr>
          <w:p w14:paraId="76BD44FC" w14:textId="45A55240" w:rsidR="008C731F" w:rsidRPr="00CF23C5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Dostawa licencji </w:t>
            </w:r>
            <w:proofErr w:type="spellStart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FortiGate</w:t>
            </w:r>
            <w:proofErr w:type="spellEnd"/>
            <w:r w:rsidR="00863405" w:rsidRPr="0086340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100F</w:t>
            </w:r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08315B40" w:rsidR="003A5751" w:rsidRPr="00D521B1" w:rsidRDefault="003A5751" w:rsidP="00D521B1">
      <w:pPr>
        <w:spacing w:line="276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: 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 xml:space="preserve">Dostawa licencji </w:t>
      </w:r>
      <w:proofErr w:type="spellStart"/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>FortiGate</w:t>
      </w:r>
      <w:proofErr w:type="spellEnd"/>
      <w:r w:rsidR="00863405" w:rsidRPr="00863405">
        <w:rPr>
          <w:rFonts w:asciiTheme="minorHAnsi" w:hAnsiTheme="minorHAnsi" w:cstheme="minorHAnsi"/>
          <w:b/>
          <w:bCs/>
          <w:sz w:val="22"/>
          <w:szCs w:val="22"/>
        </w:rPr>
        <w:t xml:space="preserve"> 100F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634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863405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co następuje:</w:t>
      </w:r>
    </w:p>
    <w:p w14:paraId="2309ABE8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4514A345" w14:textId="688661F8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</w:t>
      </w:r>
      <w:r w:rsidR="00863405">
        <w:rPr>
          <w:rFonts w:asciiTheme="minorHAnsi" w:hAnsiTheme="minorHAnsi" w:cstheme="minorHAnsi"/>
          <w:bCs/>
          <w:color w:val="000000"/>
        </w:rPr>
        <w:t>y</w:t>
      </w:r>
      <w:r w:rsidRPr="003A5751">
        <w:rPr>
          <w:rFonts w:asciiTheme="minorHAnsi" w:hAnsiTheme="minorHAnsi" w:cstheme="minorHAnsi"/>
          <w:bCs/>
          <w:color w:val="000000"/>
        </w:rPr>
        <w:t>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300BD5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845B" w14:textId="77777777" w:rsidR="0031693E" w:rsidRDefault="0031693E" w:rsidP="006D5700">
      <w:r>
        <w:separator/>
      </w:r>
    </w:p>
  </w:endnote>
  <w:endnote w:type="continuationSeparator" w:id="0">
    <w:p w14:paraId="7AC2BAEC" w14:textId="77777777" w:rsidR="0031693E" w:rsidRDefault="0031693E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D570" w14:textId="77777777" w:rsidR="0031693E" w:rsidRDefault="0031693E" w:rsidP="006D5700">
      <w:r>
        <w:separator/>
      </w:r>
    </w:p>
  </w:footnote>
  <w:footnote w:type="continuationSeparator" w:id="0">
    <w:p w14:paraId="5D7A4D19" w14:textId="77777777" w:rsidR="0031693E" w:rsidRDefault="0031693E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34EAA359" w:rsidR="00895521" w:rsidRPr="00FA7CD4" w:rsidRDefault="007B7427" w:rsidP="008C731F">
    <w:pPr>
      <w:pStyle w:val="Nagwek"/>
      <w:rPr>
        <w:i/>
        <w:iCs/>
      </w:rPr>
    </w:pPr>
    <w:r w:rsidRPr="007B7427">
      <w:rPr>
        <w:i/>
        <w:iCs/>
        <w:noProof/>
      </w:rPr>
      <w:drawing>
        <wp:inline distT="0" distB="0" distL="0" distR="0" wp14:anchorId="28894E85" wp14:editId="3EE6FC51">
          <wp:extent cx="6301105" cy="650240"/>
          <wp:effectExtent l="0" t="0" r="0" b="0"/>
          <wp:docPr id="672702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02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1"/>
  </w:num>
  <w:num w:numId="2" w16cid:durableId="77947676">
    <w:abstractNumId w:val="3"/>
  </w:num>
  <w:num w:numId="3" w16cid:durableId="802620406">
    <w:abstractNumId w:val="16"/>
  </w:num>
  <w:num w:numId="4" w16cid:durableId="263610006">
    <w:abstractNumId w:val="20"/>
  </w:num>
  <w:num w:numId="5" w16cid:durableId="285086000">
    <w:abstractNumId w:val="1"/>
  </w:num>
  <w:num w:numId="6" w16cid:durableId="747583119">
    <w:abstractNumId w:val="7"/>
  </w:num>
  <w:num w:numId="7" w16cid:durableId="761027194">
    <w:abstractNumId w:val="15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3"/>
  </w:num>
  <w:num w:numId="11" w16cid:durableId="121775838">
    <w:abstractNumId w:val="12"/>
  </w:num>
  <w:num w:numId="12" w16cid:durableId="2130734810">
    <w:abstractNumId w:val="5"/>
  </w:num>
  <w:num w:numId="13" w16cid:durableId="1138646676">
    <w:abstractNumId w:val="8"/>
  </w:num>
  <w:num w:numId="14" w16cid:durableId="2088573036">
    <w:abstractNumId w:val="17"/>
  </w:num>
  <w:num w:numId="15" w16cid:durableId="1443115465">
    <w:abstractNumId w:val="18"/>
  </w:num>
  <w:num w:numId="16" w16cid:durableId="74015123">
    <w:abstractNumId w:val="10"/>
  </w:num>
  <w:num w:numId="17" w16cid:durableId="555776718">
    <w:abstractNumId w:val="4"/>
  </w:num>
  <w:num w:numId="18" w16cid:durableId="1354917105">
    <w:abstractNumId w:val="6"/>
  </w:num>
  <w:num w:numId="19" w16cid:durableId="1549561728">
    <w:abstractNumId w:val="14"/>
  </w:num>
  <w:num w:numId="20" w16cid:durableId="210272212">
    <w:abstractNumId w:val="9"/>
  </w:num>
  <w:num w:numId="21" w16cid:durableId="1571427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87412"/>
    <w:rsid w:val="000A06E8"/>
    <w:rsid w:val="000A23A8"/>
    <w:rsid w:val="000C322C"/>
    <w:rsid w:val="000C3A3C"/>
    <w:rsid w:val="000C4B7C"/>
    <w:rsid w:val="000C7AD9"/>
    <w:rsid w:val="000E2150"/>
    <w:rsid w:val="000E5D13"/>
    <w:rsid w:val="000E7D56"/>
    <w:rsid w:val="000F760A"/>
    <w:rsid w:val="00115206"/>
    <w:rsid w:val="001242F6"/>
    <w:rsid w:val="001341B6"/>
    <w:rsid w:val="00135495"/>
    <w:rsid w:val="001404E3"/>
    <w:rsid w:val="00173BF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70822"/>
    <w:rsid w:val="00284400"/>
    <w:rsid w:val="00296626"/>
    <w:rsid w:val="002966CF"/>
    <w:rsid w:val="002B0529"/>
    <w:rsid w:val="002C0596"/>
    <w:rsid w:val="002F7030"/>
    <w:rsid w:val="00300BD5"/>
    <w:rsid w:val="003037FF"/>
    <w:rsid w:val="00304BF5"/>
    <w:rsid w:val="00305BC1"/>
    <w:rsid w:val="00313094"/>
    <w:rsid w:val="00316029"/>
    <w:rsid w:val="0031626C"/>
    <w:rsid w:val="0031693E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47555"/>
    <w:rsid w:val="00460CBD"/>
    <w:rsid w:val="0046101B"/>
    <w:rsid w:val="004614B6"/>
    <w:rsid w:val="004630F2"/>
    <w:rsid w:val="00487625"/>
    <w:rsid w:val="0049036C"/>
    <w:rsid w:val="004B40B1"/>
    <w:rsid w:val="004B73FB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92FE3"/>
    <w:rsid w:val="006D446E"/>
    <w:rsid w:val="006D5700"/>
    <w:rsid w:val="006D6799"/>
    <w:rsid w:val="006F4DC0"/>
    <w:rsid w:val="0071599A"/>
    <w:rsid w:val="00727893"/>
    <w:rsid w:val="0073490B"/>
    <w:rsid w:val="0073602B"/>
    <w:rsid w:val="00784EF9"/>
    <w:rsid w:val="007B7427"/>
    <w:rsid w:val="007C6466"/>
    <w:rsid w:val="007D5E7B"/>
    <w:rsid w:val="007E61ED"/>
    <w:rsid w:val="00810045"/>
    <w:rsid w:val="0081638B"/>
    <w:rsid w:val="00816B35"/>
    <w:rsid w:val="00824B13"/>
    <w:rsid w:val="008415FF"/>
    <w:rsid w:val="00842FE2"/>
    <w:rsid w:val="008577B1"/>
    <w:rsid w:val="00863405"/>
    <w:rsid w:val="008722BC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B07EE"/>
    <w:rsid w:val="008C731F"/>
    <w:rsid w:val="008E0081"/>
    <w:rsid w:val="008E0F47"/>
    <w:rsid w:val="008F3C01"/>
    <w:rsid w:val="00900A76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236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B52BF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55362"/>
    <w:rsid w:val="00C73563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521B1"/>
    <w:rsid w:val="00D66A0F"/>
    <w:rsid w:val="00D716B3"/>
    <w:rsid w:val="00D76610"/>
    <w:rsid w:val="00D8766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26C8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026D9"/>
    <w:rsid w:val="00F16EC5"/>
    <w:rsid w:val="00F21BC6"/>
    <w:rsid w:val="00F704E8"/>
    <w:rsid w:val="00F854D9"/>
    <w:rsid w:val="00F91C73"/>
    <w:rsid w:val="00FA104E"/>
    <w:rsid w:val="00FA7CD4"/>
    <w:rsid w:val="00FB1C0F"/>
    <w:rsid w:val="00FB2C14"/>
    <w:rsid w:val="00FB791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2300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2024-08-02T10:37:00Z</dcterms:created>
  <dcterms:modified xsi:type="dcterms:W3CDTF">2024-08-02T10:37:00Z</dcterms:modified>
</cp:coreProperties>
</file>