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6DE7D" w14:textId="77777777" w:rsidR="002E67F1" w:rsidRDefault="002E67F1" w:rsidP="00C6215E">
      <w:pPr>
        <w:pStyle w:val="Nagwek"/>
      </w:pPr>
    </w:p>
    <w:p w14:paraId="1BC17F2D" w14:textId="77777777" w:rsidR="002E67F1" w:rsidRDefault="002E67F1" w:rsidP="00C6215E">
      <w:pPr>
        <w:pStyle w:val="Nagwek"/>
      </w:pPr>
    </w:p>
    <w:p w14:paraId="26E356B6" w14:textId="77777777" w:rsidR="002E67F1" w:rsidRDefault="002E67F1" w:rsidP="00C6215E">
      <w:pPr>
        <w:pStyle w:val="Nagwek"/>
      </w:pPr>
    </w:p>
    <w:p w14:paraId="31874F0D" w14:textId="4EDD9D2B" w:rsidR="00D054BB" w:rsidRDefault="002E67F1" w:rsidP="00C6215E">
      <w:pPr>
        <w:pStyle w:val="Nagwek"/>
      </w:pPr>
      <w:r w:rsidRPr="002E67F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447412" wp14:editId="1A25B8FF">
                <wp:simplePos x="0" y="0"/>
                <wp:positionH relativeFrom="column">
                  <wp:posOffset>-681990</wp:posOffset>
                </wp:positionH>
                <wp:positionV relativeFrom="paragraph">
                  <wp:posOffset>-575945</wp:posOffset>
                </wp:positionV>
                <wp:extent cx="5684520" cy="1257300"/>
                <wp:effectExtent l="1905" t="0" r="0" b="0"/>
                <wp:wrapTight wrapText="bothSides">
                  <wp:wrapPolygon edited="0">
                    <wp:start x="-36" y="0"/>
                    <wp:lineTo x="-36" y="21273"/>
                    <wp:lineTo x="5209" y="21273"/>
                    <wp:lineTo x="5209" y="0"/>
                    <wp:lineTo x="-36" y="0"/>
                  </wp:wrapPolygon>
                </wp:wrapTight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A838E" w14:textId="77777777" w:rsidR="002E67F1" w:rsidRPr="00BD381D" w:rsidRDefault="002E67F1" w:rsidP="002E67F1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URZĄD MA</w:t>
                              </w: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SZAŁKOWSKI</w:t>
                              </w:r>
                            </w:p>
                            <w:p w14:paraId="1C858434" w14:textId="77777777" w:rsidR="002E67F1" w:rsidRPr="00BD381D" w:rsidRDefault="002E67F1" w:rsidP="002E67F1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 xml:space="preserve">WOJEWÓDZTWA WARMIŃSKO-MAZURSKIEGO </w:t>
                              </w:r>
                            </w:p>
                            <w:p w14:paraId="492D7969" w14:textId="77777777" w:rsidR="002E67F1" w:rsidRPr="00BD381D" w:rsidRDefault="002E67F1" w:rsidP="002E67F1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47412" id="Grupa 1" o:spid="_x0000_s1026" style="position:absolute;margin-left:-53.7pt;margin-top:-45.3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u2utLBAAAa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4AA838E" w14:textId="77777777" w:rsidR="002E67F1" w:rsidRPr="00BD381D" w:rsidRDefault="002E67F1" w:rsidP="002E67F1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2"/>
                          </w:rPr>
                          <w:t>URZĄD MA</w:t>
                        </w: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SZAŁKOWSKI</w:t>
                        </w:r>
                      </w:p>
                      <w:p w14:paraId="1C858434" w14:textId="77777777" w:rsidR="002E67F1" w:rsidRPr="00BD381D" w:rsidRDefault="002E67F1" w:rsidP="002E67F1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WOJEWÓDZTWA WARMIŃSKO-MAZURSKIEGO </w:t>
                        </w:r>
                      </w:p>
                      <w:p w14:paraId="492D7969" w14:textId="77777777" w:rsidR="002E67F1" w:rsidRPr="00BD381D" w:rsidRDefault="002E67F1" w:rsidP="002E67F1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14:paraId="2003392E" w14:textId="71618492" w:rsidR="00281502" w:rsidRPr="001F2576" w:rsidRDefault="00281502" w:rsidP="00C6215E">
      <w:pPr>
        <w:spacing w:after="0" w:line="240" w:lineRule="auto"/>
        <w:ind w:right="57"/>
        <w:rPr>
          <w:rFonts w:ascii="Arial" w:hAnsi="Arial" w:cs="Arial"/>
          <w:sz w:val="22"/>
          <w:highlight w:val="yellow"/>
        </w:rPr>
      </w:pPr>
    </w:p>
    <w:p w14:paraId="7FBF09E0" w14:textId="77777777" w:rsidR="00CD0776" w:rsidRPr="001F2576" w:rsidRDefault="00CD0776" w:rsidP="00C6215E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  <w:highlight w:val="yellow"/>
        </w:rPr>
      </w:pPr>
    </w:p>
    <w:p w14:paraId="6024DF80" w14:textId="77777777" w:rsidR="002E67F1" w:rsidRDefault="002E67F1" w:rsidP="00C6215E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</w:p>
    <w:p w14:paraId="40F8EAED" w14:textId="77777777" w:rsidR="002E67F1" w:rsidRDefault="002E67F1" w:rsidP="00C6215E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</w:p>
    <w:p w14:paraId="1C3AD063" w14:textId="677FF04C" w:rsidR="00281502" w:rsidRPr="00D054BB" w:rsidRDefault="00281502" w:rsidP="00C6215E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  <w:r w:rsidRPr="00D054BB">
        <w:rPr>
          <w:rFonts w:ascii="Arial" w:hAnsi="Arial" w:cs="Arial"/>
          <w:sz w:val="22"/>
        </w:rPr>
        <w:t xml:space="preserve">Olsztyn, dnia </w:t>
      </w:r>
      <w:r w:rsidR="00C6215E">
        <w:rPr>
          <w:rFonts w:ascii="Arial" w:hAnsi="Arial" w:cs="Arial"/>
          <w:sz w:val="22"/>
        </w:rPr>
        <w:t>17</w:t>
      </w:r>
      <w:r w:rsidR="00F3447C">
        <w:rPr>
          <w:rFonts w:ascii="Arial" w:hAnsi="Arial" w:cs="Arial"/>
          <w:sz w:val="22"/>
        </w:rPr>
        <w:t>.10</w:t>
      </w:r>
      <w:r w:rsidR="004B204B" w:rsidRPr="00D054BB">
        <w:rPr>
          <w:rFonts w:ascii="Arial" w:hAnsi="Arial" w:cs="Arial"/>
          <w:sz w:val="22"/>
        </w:rPr>
        <w:t>.2023</w:t>
      </w:r>
      <w:r w:rsidRPr="00D054BB">
        <w:rPr>
          <w:rFonts w:ascii="Arial" w:hAnsi="Arial" w:cs="Arial"/>
          <w:sz w:val="22"/>
        </w:rPr>
        <w:t xml:space="preserve"> r.</w:t>
      </w:r>
    </w:p>
    <w:p w14:paraId="17593817" w14:textId="4C0CA50A" w:rsidR="00281502" w:rsidRPr="00D054BB" w:rsidRDefault="00281502" w:rsidP="00C6215E">
      <w:pPr>
        <w:spacing w:after="0" w:line="240" w:lineRule="auto"/>
        <w:rPr>
          <w:rFonts w:ascii="Arial" w:hAnsi="Arial" w:cs="Arial"/>
          <w:sz w:val="22"/>
        </w:rPr>
      </w:pPr>
      <w:r w:rsidRPr="00D054BB">
        <w:rPr>
          <w:rFonts w:ascii="Arial" w:hAnsi="Arial" w:cs="Arial"/>
          <w:sz w:val="22"/>
        </w:rPr>
        <w:t>ZP.272.1.</w:t>
      </w:r>
      <w:r w:rsidR="00F3447C">
        <w:rPr>
          <w:rFonts w:ascii="Arial" w:hAnsi="Arial" w:cs="Arial"/>
          <w:sz w:val="22"/>
        </w:rPr>
        <w:t>91</w:t>
      </w:r>
      <w:r w:rsidR="004B204B" w:rsidRPr="00D054BB">
        <w:rPr>
          <w:rFonts w:ascii="Arial" w:hAnsi="Arial" w:cs="Arial"/>
          <w:sz w:val="22"/>
        </w:rPr>
        <w:t>.2023</w:t>
      </w:r>
      <w:r w:rsidRPr="00D054BB">
        <w:rPr>
          <w:rFonts w:ascii="Arial" w:hAnsi="Arial" w:cs="Arial"/>
          <w:sz w:val="22"/>
        </w:rPr>
        <w:t xml:space="preserve"> </w:t>
      </w:r>
    </w:p>
    <w:p w14:paraId="516020E1" w14:textId="77777777" w:rsidR="00281502" w:rsidRPr="00D054BB" w:rsidRDefault="00281502" w:rsidP="00C6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14:paraId="5EEAE2DD" w14:textId="77777777" w:rsidR="00CD0776" w:rsidRPr="00D054BB" w:rsidRDefault="00CD0776" w:rsidP="00C6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14:paraId="4BAC671B" w14:textId="224AC74C" w:rsidR="005B2C5F" w:rsidRPr="005B2C5F" w:rsidRDefault="005B2C5F" w:rsidP="00C6215E">
      <w:pPr>
        <w:tabs>
          <w:tab w:val="left" w:pos="4082"/>
          <w:tab w:val="right" w:pos="9214"/>
        </w:tabs>
        <w:suppressAutoHyphens/>
        <w:spacing w:after="0" w:line="240" w:lineRule="auto"/>
        <w:rPr>
          <w:rFonts w:ascii="Arial" w:hAnsi="Arial" w:cs="Arial"/>
          <w:i/>
          <w:color w:val="000000"/>
          <w:sz w:val="22"/>
        </w:rPr>
      </w:pP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 w:rsidRPr="005B2C5F">
        <w:rPr>
          <w:rFonts w:ascii="Arial" w:hAnsi="Arial" w:cs="Arial"/>
          <w:b/>
          <w:i/>
          <w:sz w:val="22"/>
        </w:rPr>
        <w:t>Wykonawcy uczestniczący w postępowaniu</w:t>
      </w:r>
    </w:p>
    <w:p w14:paraId="2FFC5645" w14:textId="77777777" w:rsidR="005B2C5F" w:rsidRPr="005B2C5F" w:rsidRDefault="005B2C5F" w:rsidP="00C6215E">
      <w:pPr>
        <w:spacing w:after="0" w:line="240" w:lineRule="auto"/>
        <w:rPr>
          <w:rFonts w:ascii="Arial" w:hAnsi="Arial" w:cs="Arial"/>
          <w:b/>
          <w:sz w:val="22"/>
        </w:rPr>
      </w:pPr>
    </w:p>
    <w:p w14:paraId="7E865846" w14:textId="77777777" w:rsidR="005B2C5F" w:rsidRPr="005B2C5F" w:rsidRDefault="005B2C5F" w:rsidP="00C6215E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02F57303" w14:textId="5065C556" w:rsidR="005B2C5F" w:rsidRPr="005B2C5F" w:rsidRDefault="005B2C5F" w:rsidP="00C6215E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2C5F">
        <w:rPr>
          <w:rFonts w:ascii="Arial" w:hAnsi="Arial" w:cs="Arial"/>
          <w:b/>
          <w:sz w:val="22"/>
        </w:rPr>
        <w:t xml:space="preserve">INFORMACJA O WYBORZE NAJKORZYSTNIEJSZEJ OFERTY </w:t>
      </w:r>
      <w:bookmarkStart w:id="0" w:name="_GoBack"/>
      <w:bookmarkEnd w:id="0"/>
    </w:p>
    <w:p w14:paraId="1D49FE0D" w14:textId="77777777" w:rsidR="005B2C5F" w:rsidRPr="005B2C5F" w:rsidRDefault="005B2C5F" w:rsidP="00C6215E">
      <w:pPr>
        <w:spacing w:after="0" w:line="240" w:lineRule="auto"/>
        <w:rPr>
          <w:rFonts w:ascii="Arial" w:eastAsia="Cambria" w:hAnsi="Arial" w:cs="Arial"/>
          <w:kern w:val="36"/>
          <w:sz w:val="22"/>
          <w:lang w:eastAsia="en-US"/>
        </w:rPr>
      </w:pPr>
    </w:p>
    <w:p w14:paraId="3E3F3FCE" w14:textId="77777777" w:rsidR="00281502" w:rsidRPr="001A3820" w:rsidRDefault="00281502" w:rsidP="00C6215E">
      <w:pPr>
        <w:spacing w:after="0" w:line="240" w:lineRule="auto"/>
        <w:jc w:val="both"/>
        <w:rPr>
          <w:rFonts w:ascii="Arial" w:hAnsi="Arial" w:cs="Arial"/>
          <w:kern w:val="36"/>
          <w:sz w:val="22"/>
        </w:rPr>
      </w:pPr>
    </w:p>
    <w:p w14:paraId="00EECAAA" w14:textId="7CD0B70F" w:rsidR="00281502" w:rsidRDefault="00D054BB" w:rsidP="00C6215E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2"/>
        </w:rPr>
      </w:pPr>
      <w:r w:rsidRPr="00D054BB">
        <w:rPr>
          <w:rFonts w:ascii="Arial" w:eastAsia="Cambria" w:hAnsi="Arial" w:cs="Arial"/>
          <w:kern w:val="36"/>
          <w:sz w:val="22"/>
          <w:lang w:eastAsia="en-US"/>
        </w:rPr>
        <w:t>Dotyczy:</w:t>
      </w:r>
      <w:r w:rsidRPr="00D054BB">
        <w:rPr>
          <w:rFonts w:ascii="Arial" w:eastAsia="Cambria" w:hAnsi="Arial" w:cs="Arial"/>
          <w:kern w:val="36"/>
          <w:sz w:val="22"/>
          <w:lang w:eastAsia="en-US"/>
        </w:rPr>
        <w:tab/>
      </w:r>
      <w:r w:rsidRPr="00D054BB">
        <w:rPr>
          <w:rFonts w:ascii="Arial" w:eastAsia="Cambria" w:hAnsi="Arial" w:cs="Arial"/>
          <w:sz w:val="22"/>
          <w:lang w:eastAsia="en-US"/>
        </w:rPr>
        <w:t xml:space="preserve">postępowania o udzielenie zamówienia publicznego, którego przedmiotem jest: </w:t>
      </w:r>
      <w:r w:rsidR="00F3447C" w:rsidRPr="00F3447C">
        <w:rPr>
          <w:rFonts w:ascii="Arial" w:eastAsia="Cambria" w:hAnsi="Arial" w:cs="Arial"/>
          <w:b/>
          <w:sz w:val="22"/>
          <w:lang w:eastAsia="en-US"/>
        </w:rPr>
        <w:t>Organizacja spotkań dla różnych grup zawodowych organizowanych przez Regionalny Ośrodek Polityki Społecznej w ramach realizacji zadań z zakresu profilaktyki i rozwiązywania problemów uzależnień oraz przeciwdziałania przemocy domowej.</w:t>
      </w:r>
    </w:p>
    <w:p w14:paraId="38A0301E" w14:textId="4EFA50D6" w:rsidR="00083713" w:rsidRDefault="00083713" w:rsidP="00C6215E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3FBF223" w14:textId="4B8A3DEF" w:rsidR="005B2C5F" w:rsidRDefault="005B2C5F" w:rsidP="00C6215E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176C4FB" w14:textId="77777777" w:rsidR="005B2C5F" w:rsidRPr="001A3820" w:rsidRDefault="005B2C5F" w:rsidP="00C6215E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90B09DE" w14:textId="77777777" w:rsidR="005B2C5F" w:rsidRPr="005B2C5F" w:rsidRDefault="005B2C5F" w:rsidP="00880E3A">
      <w:pPr>
        <w:spacing w:after="0" w:line="240" w:lineRule="auto"/>
        <w:jc w:val="both"/>
        <w:rPr>
          <w:rFonts w:ascii="Arial" w:hAnsi="Arial" w:cs="Arial"/>
          <w:sz w:val="22"/>
          <w:lang w:val="cs-CZ"/>
        </w:rPr>
      </w:pPr>
      <w:r w:rsidRPr="005B2C5F">
        <w:rPr>
          <w:rFonts w:ascii="Arial" w:hAnsi="Arial" w:cs="Arial"/>
          <w:sz w:val="22"/>
          <w:lang w:val="cs-CZ"/>
        </w:rPr>
        <w:t>Zamawiający działając na podstawie art. 253 ustawy z dnia 11 września 2019 r. Prawo zamówień publicznych (Dz. U. z 2023 r., poz. 1605 ze zm.) informuje o wyborze najkorzystniejszej oferty w/w postępowaniu.</w:t>
      </w:r>
    </w:p>
    <w:p w14:paraId="65BE1423" w14:textId="7AD5EAE2" w:rsidR="00F3447C" w:rsidRDefault="00F3447C" w:rsidP="00C6215E">
      <w:pPr>
        <w:spacing w:after="0" w:line="240" w:lineRule="auto"/>
        <w:jc w:val="both"/>
        <w:rPr>
          <w:rFonts w:ascii="Arial" w:eastAsia="Cambria" w:hAnsi="Arial" w:cs="Arial"/>
          <w:sz w:val="22"/>
          <w:lang w:val="cs-CZ" w:eastAsia="en-US"/>
        </w:rPr>
      </w:pPr>
    </w:p>
    <w:p w14:paraId="329C7A04" w14:textId="711EE542" w:rsidR="00F3447C" w:rsidRDefault="00F3447C" w:rsidP="00C6215E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eastAsia="Cambria" w:hAnsi="Arial" w:cs="Arial"/>
          <w:sz w:val="22"/>
          <w:lang w:val="cs-CZ" w:eastAsia="en-US"/>
        </w:rPr>
        <w:t xml:space="preserve">Część I - </w:t>
      </w:r>
      <w:r w:rsidRPr="00FD52ED">
        <w:rPr>
          <w:rFonts w:ascii="Arial" w:hAnsi="Arial" w:cs="Arial"/>
          <w:sz w:val="22"/>
        </w:rPr>
        <w:t>Organizacja spotkania dla pracowników ROPS z zakresu profilaktyki uzależnień, polegająca na zapewnieniu usługi hotelarskiej, gastronomicznej oraz wynajęciu sali wykładowej</w:t>
      </w:r>
    </w:p>
    <w:p w14:paraId="02725888" w14:textId="29DE2DE0" w:rsidR="00F3447C" w:rsidRDefault="00F3447C" w:rsidP="00C6215E">
      <w:pPr>
        <w:spacing w:after="0" w:line="240" w:lineRule="auto"/>
        <w:jc w:val="both"/>
        <w:rPr>
          <w:rFonts w:ascii="Arial" w:eastAsia="Cambria" w:hAnsi="Arial" w:cs="Arial"/>
          <w:sz w:val="22"/>
          <w:lang w:val="cs-CZ" w:eastAsia="en-US"/>
        </w:rPr>
      </w:pPr>
    </w:p>
    <w:tbl>
      <w:tblPr>
        <w:tblpPr w:leftFromText="141" w:rightFromText="141" w:vertAnchor="text" w:horzAnchor="margin" w:tblpX="140" w:tblpY="86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19"/>
        <w:gridCol w:w="1276"/>
        <w:gridCol w:w="1843"/>
        <w:gridCol w:w="992"/>
      </w:tblGrid>
      <w:tr w:rsidR="005B2C5F" w:rsidRPr="005B2C5F" w14:paraId="0AE9955B" w14:textId="77777777" w:rsidTr="005B2C5F">
        <w:trPr>
          <w:cantSplit/>
          <w:trHeight w:val="1012"/>
        </w:trPr>
        <w:tc>
          <w:tcPr>
            <w:tcW w:w="779" w:type="dxa"/>
            <w:vAlign w:val="center"/>
          </w:tcPr>
          <w:p w14:paraId="0B970C35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Nr oferty</w:t>
            </w:r>
          </w:p>
        </w:tc>
        <w:tc>
          <w:tcPr>
            <w:tcW w:w="4319" w:type="dxa"/>
          </w:tcPr>
          <w:p w14:paraId="3CBBF1AB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</w:p>
          <w:p w14:paraId="1133119A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Firma (nazwa) lub nazwisko</w:t>
            </w:r>
          </w:p>
          <w:p w14:paraId="6F370AAC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Wykonawcy</w:t>
            </w:r>
          </w:p>
        </w:tc>
        <w:tc>
          <w:tcPr>
            <w:tcW w:w="1276" w:type="dxa"/>
            <w:vAlign w:val="center"/>
          </w:tcPr>
          <w:p w14:paraId="2DA15E7F" w14:textId="77777777" w:rsidR="005B2C5F" w:rsidRPr="005B2C5F" w:rsidRDefault="005B2C5F" w:rsidP="00C6215E">
            <w:pPr>
              <w:spacing w:after="0" w:line="240" w:lineRule="auto"/>
              <w:ind w:left="87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Punkty w kryterium cena</w:t>
            </w:r>
          </w:p>
        </w:tc>
        <w:tc>
          <w:tcPr>
            <w:tcW w:w="1843" w:type="dxa"/>
            <w:vAlign w:val="center"/>
          </w:tcPr>
          <w:p w14:paraId="22B30B46" w14:textId="2138C281" w:rsidR="005B2C5F" w:rsidRPr="005B2C5F" w:rsidRDefault="005B2C5F" w:rsidP="00C6215E">
            <w:pPr>
              <w:spacing w:after="0" w:line="240" w:lineRule="auto"/>
              <w:ind w:left="87" w:right="72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 xml:space="preserve">Punkty w kryterium </w:t>
            </w:r>
            <w:r>
              <w:rPr>
                <w:rFonts w:ascii="Arial" w:eastAsia="Cambria" w:hAnsi="Arial" w:cs="Arial"/>
                <w:b/>
                <w:sz w:val="22"/>
                <w:lang w:val="cs-CZ" w:eastAsia="en-US"/>
              </w:rPr>
              <w:t>termin potwierdzenia uczestnictwa</w:t>
            </w:r>
          </w:p>
        </w:tc>
        <w:tc>
          <w:tcPr>
            <w:tcW w:w="992" w:type="dxa"/>
            <w:vAlign w:val="center"/>
          </w:tcPr>
          <w:p w14:paraId="49C44DCD" w14:textId="77777777" w:rsidR="005B2C5F" w:rsidRPr="005B2C5F" w:rsidRDefault="005B2C5F" w:rsidP="00C6215E">
            <w:pPr>
              <w:spacing w:after="0" w:line="240" w:lineRule="auto"/>
              <w:ind w:left="87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Punkty razem</w:t>
            </w:r>
          </w:p>
        </w:tc>
      </w:tr>
      <w:tr w:rsidR="005B2C5F" w:rsidRPr="005B2C5F" w14:paraId="134ACEAB" w14:textId="77777777" w:rsidTr="005B2C5F">
        <w:trPr>
          <w:cantSplit/>
          <w:trHeight w:val="382"/>
        </w:trPr>
        <w:tc>
          <w:tcPr>
            <w:tcW w:w="779" w:type="dxa"/>
            <w:shd w:val="clear" w:color="auto" w:fill="auto"/>
            <w:vAlign w:val="center"/>
          </w:tcPr>
          <w:p w14:paraId="3E137C68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1</w:t>
            </w:r>
          </w:p>
        </w:tc>
        <w:tc>
          <w:tcPr>
            <w:tcW w:w="4319" w:type="dxa"/>
          </w:tcPr>
          <w:p w14:paraId="009199A3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Robert’s Port Żegluga Pasażerska Mikołajki Robert Śliwiński</w:t>
            </w:r>
          </w:p>
          <w:p w14:paraId="4E756F55" w14:textId="51AEA8C8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F676" w14:textId="2D044755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B387" w14:textId="27022B3D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37C2" w14:textId="19417A3C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82,75</w:t>
            </w:r>
          </w:p>
        </w:tc>
      </w:tr>
      <w:tr w:rsidR="00291A89" w:rsidRPr="005B2C5F" w14:paraId="75853C14" w14:textId="77777777" w:rsidTr="00291A89">
        <w:trPr>
          <w:cantSplit/>
          <w:trHeight w:val="429"/>
        </w:trPr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7E72AA6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 xml:space="preserve">2 </w:t>
            </w:r>
          </w:p>
        </w:tc>
        <w:tc>
          <w:tcPr>
            <w:tcW w:w="4319" w:type="dxa"/>
            <w:shd w:val="clear" w:color="auto" w:fill="F2F2F2" w:themeFill="background1" w:themeFillShade="F2"/>
          </w:tcPr>
          <w:p w14:paraId="5765A09A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Monika Tomkowska Mp Investment</w:t>
            </w:r>
          </w:p>
          <w:p w14:paraId="3A5BE272" w14:textId="5F387603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AF578" w14:textId="183148EB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7F66E" w14:textId="7FFB16AD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59AEC" w14:textId="5EA1E49B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100,00</w:t>
            </w:r>
          </w:p>
        </w:tc>
      </w:tr>
      <w:tr w:rsidR="005B2C5F" w:rsidRPr="005B2C5F" w14:paraId="6D6D4AEE" w14:textId="77777777" w:rsidTr="005B2C5F">
        <w:trPr>
          <w:cantSplit/>
          <w:trHeight w:val="266"/>
        </w:trPr>
        <w:tc>
          <w:tcPr>
            <w:tcW w:w="779" w:type="dxa"/>
            <w:shd w:val="clear" w:color="auto" w:fill="FFFFFF"/>
            <w:vAlign w:val="center"/>
          </w:tcPr>
          <w:p w14:paraId="135EBE49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3</w:t>
            </w:r>
          </w:p>
        </w:tc>
        <w:tc>
          <w:tcPr>
            <w:tcW w:w="4319" w:type="dxa"/>
          </w:tcPr>
          <w:p w14:paraId="151E2559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AMW Rewita Sp. z o.o.</w:t>
            </w:r>
          </w:p>
          <w:p w14:paraId="34B6A31A" w14:textId="2E68C0D2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Waplewo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F934" w14:textId="35C72C53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45,78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3B26" w14:textId="03CBEE98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F2EC" w14:textId="418D005B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85,78</w:t>
            </w:r>
          </w:p>
        </w:tc>
      </w:tr>
      <w:tr w:rsidR="005B2C5F" w:rsidRPr="005B2C5F" w14:paraId="73082C13" w14:textId="77777777" w:rsidTr="005B2C5F">
        <w:trPr>
          <w:cantSplit/>
          <w:trHeight w:val="272"/>
        </w:trPr>
        <w:tc>
          <w:tcPr>
            <w:tcW w:w="779" w:type="dxa"/>
            <w:shd w:val="clear" w:color="auto" w:fill="FFFFFF"/>
            <w:vAlign w:val="center"/>
          </w:tcPr>
          <w:p w14:paraId="14E08EC4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4</w:t>
            </w:r>
          </w:p>
        </w:tc>
        <w:tc>
          <w:tcPr>
            <w:tcW w:w="4319" w:type="dxa"/>
          </w:tcPr>
          <w:p w14:paraId="73470A12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Sun&amp;More Sp. z o.o.</w:t>
            </w:r>
          </w:p>
          <w:p w14:paraId="5688F529" w14:textId="09149FAC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Szczecin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A7D" w14:textId="34FC3489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39,11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6A06" w14:textId="5953734E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2F23" w14:textId="717B65C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79,11</w:t>
            </w:r>
          </w:p>
        </w:tc>
      </w:tr>
      <w:tr w:rsidR="005B2C5F" w:rsidRPr="005B2C5F" w14:paraId="37FAC1B7" w14:textId="77777777" w:rsidTr="005B2C5F">
        <w:trPr>
          <w:cantSplit/>
          <w:trHeight w:val="277"/>
        </w:trPr>
        <w:tc>
          <w:tcPr>
            <w:tcW w:w="779" w:type="dxa"/>
            <w:shd w:val="clear" w:color="auto" w:fill="FFFFFF"/>
            <w:vAlign w:val="center"/>
          </w:tcPr>
          <w:p w14:paraId="1B8FD75B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5</w:t>
            </w: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14:paraId="6D94533B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Grupa Amax Sp. z o.o.</w:t>
            </w:r>
          </w:p>
          <w:p w14:paraId="78457AAC" w14:textId="34783387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16AB" w14:textId="4A783114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58,38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4D19" w14:textId="25FC7975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B404" w14:textId="61CC4236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98,38</w:t>
            </w:r>
          </w:p>
        </w:tc>
      </w:tr>
      <w:tr w:rsidR="005B2C5F" w:rsidRPr="005B2C5F" w14:paraId="6373ADFB" w14:textId="77777777" w:rsidTr="005B2C5F">
        <w:trPr>
          <w:cantSplit/>
          <w:trHeight w:val="282"/>
        </w:trPr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64F2B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1151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Hotel ****Solar Palace Spa &amp; Wellness </w:t>
            </w:r>
          </w:p>
          <w:p w14:paraId="1E8C25D9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Lila Najmoła</w:t>
            </w:r>
          </w:p>
          <w:p w14:paraId="2AAF45F8" w14:textId="0A948873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F218" w14:textId="30C9A30E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  <w:r w:rsidRPr="005B2C5F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42A2" w14:textId="2A311AC5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185F" w14:textId="37EA7AAE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  <w:r w:rsidRPr="005B2C5F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5B2C5F" w:rsidRPr="005B2C5F" w14:paraId="338BEC2E" w14:textId="77777777" w:rsidTr="00C6215E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67E65C3C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</w:tcBorders>
          </w:tcPr>
          <w:p w14:paraId="3364B2F8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Młyn w Elblągu Sp. z o.o.</w:t>
            </w:r>
          </w:p>
          <w:p w14:paraId="0B6D52C6" w14:textId="66A2E234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Elbląg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3BC2" w14:textId="7BF982FE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  <w:r w:rsidRPr="005B2C5F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8CC5" w14:textId="100CC8B6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  <w:r w:rsidRPr="005B2C5F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2ED1" w14:textId="5F7C65CB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  <w:r w:rsidRPr="005B2C5F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5B2C5F" w:rsidRPr="005B2C5F" w14:paraId="74809000" w14:textId="77777777" w:rsidTr="00C6215E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0636672F" w14:textId="2CF8D91D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lastRenderedPageBreak/>
              <w:t>8</w:t>
            </w:r>
          </w:p>
        </w:tc>
        <w:tc>
          <w:tcPr>
            <w:tcW w:w="4319" w:type="dxa"/>
            <w:tcBorders>
              <w:right w:val="single" w:sz="4" w:space="0" w:color="auto"/>
            </w:tcBorders>
          </w:tcPr>
          <w:p w14:paraId="187234A6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PHU „Martom-Traveland” Sp. z o.o. </w:t>
            </w:r>
          </w:p>
          <w:p w14:paraId="397B690C" w14:textId="2B41DAC3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Anders</w:t>
            </w:r>
          </w:p>
          <w:p w14:paraId="7021291A" w14:textId="2B7AB344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Stare Jabłonki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AFAA" w14:textId="68CEA029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51,07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E69A" w14:textId="5B1E27BF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4D40" w14:textId="2EE7B47D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91,07</w:t>
            </w:r>
          </w:p>
        </w:tc>
      </w:tr>
      <w:tr w:rsidR="005B2C5F" w:rsidRPr="005B2C5F" w14:paraId="171F21FF" w14:textId="77777777" w:rsidTr="00C6215E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7AFD2FEB" w14:textId="62AAB8F3" w:rsid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9</w:t>
            </w:r>
          </w:p>
        </w:tc>
        <w:tc>
          <w:tcPr>
            <w:tcW w:w="4319" w:type="dxa"/>
          </w:tcPr>
          <w:p w14:paraId="7B093483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Karolina Blitek K&amp;F</w:t>
            </w:r>
          </w:p>
          <w:p w14:paraId="5E243AE9" w14:textId="7C01EB9E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Kraków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F641" w14:textId="59E343D2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25,24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EDE3" w14:textId="0A03DAAF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E1E1" w14:textId="50E912B0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65,24</w:t>
            </w:r>
          </w:p>
        </w:tc>
      </w:tr>
      <w:tr w:rsidR="005B2C5F" w:rsidRPr="005B2C5F" w14:paraId="1F7E724D" w14:textId="77777777" w:rsidTr="005B2C5F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5D015067" w14:textId="0C745D03" w:rsid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10</w:t>
            </w:r>
          </w:p>
        </w:tc>
        <w:tc>
          <w:tcPr>
            <w:tcW w:w="4319" w:type="dxa"/>
          </w:tcPr>
          <w:p w14:paraId="4991DF21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Apexland Marek Adamczyk</w:t>
            </w:r>
          </w:p>
          <w:p w14:paraId="16765690" w14:textId="0377A2A6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Barczewo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8F4E" w14:textId="7EADC3F3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55,03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77A2" w14:textId="187EBCBC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4296" w14:textId="511B471F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95,03</w:t>
            </w:r>
          </w:p>
        </w:tc>
      </w:tr>
      <w:tr w:rsidR="005B2C5F" w:rsidRPr="005B2C5F" w14:paraId="2EEB2014" w14:textId="77777777" w:rsidTr="005B2C5F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69FDA6AB" w14:textId="6ECACC27" w:rsid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11</w:t>
            </w:r>
          </w:p>
        </w:tc>
        <w:tc>
          <w:tcPr>
            <w:tcW w:w="4319" w:type="dxa"/>
          </w:tcPr>
          <w:p w14:paraId="401FD73A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Polski Holding Hotelowy Sp. z o. </w:t>
            </w:r>
            <w:r>
              <w:rPr>
                <w:rFonts w:ascii="Arial" w:eastAsia="Cambria" w:hAnsi="Arial" w:cs="Arial"/>
                <w:sz w:val="22"/>
                <w:lang w:val="cs-CZ" w:eastAsia="en-US"/>
              </w:rPr>
              <w:t>o.</w:t>
            </w:r>
          </w:p>
          <w:p w14:paraId="42EFDED0" w14:textId="55AD5B1B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Warszawa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B299" w14:textId="0DDBB599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53AD" w14:textId="413402EC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  <w:r w:rsidRPr="005B2C5F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E140" w14:textId="047640BA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  <w:r w:rsidRPr="005B2C5F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5B2C5F" w:rsidRPr="005B2C5F" w14:paraId="3CBC1550" w14:textId="77777777" w:rsidTr="005B2C5F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1A3CF161" w14:textId="43CD4F60" w:rsid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12</w:t>
            </w:r>
          </w:p>
        </w:tc>
        <w:tc>
          <w:tcPr>
            <w:tcW w:w="4319" w:type="dxa"/>
          </w:tcPr>
          <w:p w14:paraId="6C40912C" w14:textId="77777777" w:rsid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Hotel Mrągowo Inc. Sp. z o.o.</w:t>
            </w:r>
          </w:p>
          <w:p w14:paraId="2F04E284" w14:textId="222AAE67" w:rsidR="005B2C5F" w:rsidRPr="005B2C5F" w:rsidRDefault="005B2C5F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858" w14:textId="0D22C9A5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48,39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F25D" w14:textId="35E8207A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D74B" w14:textId="2532C708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hAnsi="Arial" w:cs="Arial"/>
                <w:color w:val="000000"/>
                <w:sz w:val="22"/>
              </w:rPr>
              <w:t>88,39</w:t>
            </w:r>
          </w:p>
        </w:tc>
      </w:tr>
    </w:tbl>
    <w:p w14:paraId="674088B7" w14:textId="23B14613" w:rsidR="005B2C5F" w:rsidRDefault="005B2C5F" w:rsidP="00C6215E">
      <w:pPr>
        <w:spacing w:after="0" w:line="240" w:lineRule="auto"/>
        <w:jc w:val="both"/>
        <w:rPr>
          <w:rFonts w:ascii="Arial" w:eastAsia="Cambria" w:hAnsi="Arial" w:cs="Arial"/>
          <w:sz w:val="22"/>
          <w:lang w:val="cs-CZ" w:eastAsia="en-US"/>
        </w:rPr>
      </w:pPr>
    </w:p>
    <w:p w14:paraId="4B95F360" w14:textId="3059BD1F" w:rsidR="00291A89" w:rsidRPr="00291A89" w:rsidRDefault="00291A89" w:rsidP="00C6215E">
      <w:pPr>
        <w:spacing w:line="240" w:lineRule="auto"/>
        <w:ind w:firstLine="284"/>
        <w:jc w:val="both"/>
        <w:rPr>
          <w:rFonts w:ascii="Arial" w:hAnsi="Arial" w:cs="Arial"/>
          <w:b/>
          <w:sz w:val="22"/>
        </w:rPr>
      </w:pPr>
      <w:r w:rsidRPr="00BB0150">
        <w:rPr>
          <w:rFonts w:ascii="Arial" w:hAnsi="Arial" w:cs="Arial"/>
          <w:sz w:val="22"/>
        </w:rPr>
        <w:t xml:space="preserve">Zamawiający wybrał jako najkorzystniejszą </w:t>
      </w:r>
      <w:r w:rsidRPr="00BB0150">
        <w:rPr>
          <w:rFonts w:ascii="Arial" w:hAnsi="Arial" w:cs="Arial"/>
          <w:b/>
          <w:sz w:val="22"/>
        </w:rPr>
        <w:t xml:space="preserve">ofertę nr </w:t>
      </w:r>
      <w:r>
        <w:rPr>
          <w:rFonts w:ascii="Arial" w:hAnsi="Arial" w:cs="Arial"/>
          <w:b/>
          <w:sz w:val="22"/>
        </w:rPr>
        <w:t>2</w:t>
      </w:r>
      <w:r w:rsidRPr="00BB0150">
        <w:rPr>
          <w:rFonts w:ascii="Arial" w:hAnsi="Arial" w:cs="Arial"/>
          <w:b/>
          <w:sz w:val="22"/>
        </w:rPr>
        <w:t xml:space="preserve"> </w:t>
      </w:r>
      <w:r w:rsidRPr="00BB0150">
        <w:rPr>
          <w:rFonts w:ascii="Arial" w:hAnsi="Arial" w:cs="Arial"/>
          <w:sz w:val="22"/>
        </w:rPr>
        <w:t xml:space="preserve">złożoną przez:  </w:t>
      </w:r>
    </w:p>
    <w:p w14:paraId="706B5695" w14:textId="77777777" w:rsidR="00291A89" w:rsidRDefault="00291A89" w:rsidP="00C6215E">
      <w:pPr>
        <w:spacing w:line="240" w:lineRule="auto"/>
        <w:ind w:firstLine="284"/>
        <w:jc w:val="both"/>
        <w:rPr>
          <w:rFonts w:ascii="Arial" w:hAnsi="Arial" w:cs="Arial"/>
          <w:b/>
          <w:bCs/>
          <w:sz w:val="22"/>
        </w:rPr>
      </w:pPr>
      <w:r w:rsidRPr="00291A89">
        <w:rPr>
          <w:rFonts w:ascii="Arial" w:hAnsi="Arial" w:cs="Arial"/>
          <w:b/>
          <w:bCs/>
          <w:sz w:val="22"/>
          <w:lang w:val="cs-CZ"/>
        </w:rPr>
        <w:t>Monika Tomkowska Mp Investment</w:t>
      </w:r>
      <w:r>
        <w:rPr>
          <w:rFonts w:ascii="Arial" w:hAnsi="Arial" w:cs="Arial"/>
          <w:b/>
          <w:bCs/>
          <w:sz w:val="22"/>
          <w:lang w:val="cs-CZ"/>
        </w:rPr>
        <w:t xml:space="preserve">, </w:t>
      </w:r>
      <w:r w:rsidRPr="00291A89">
        <w:rPr>
          <w:rFonts w:ascii="Arial" w:hAnsi="Arial" w:cs="Arial"/>
          <w:b/>
          <w:bCs/>
          <w:sz w:val="22"/>
          <w:lang w:val="cs-CZ"/>
        </w:rPr>
        <w:t>Mikołajki</w:t>
      </w:r>
      <w:r w:rsidRPr="00291A89">
        <w:rPr>
          <w:rFonts w:ascii="Arial" w:hAnsi="Arial" w:cs="Arial"/>
          <w:b/>
          <w:bCs/>
          <w:sz w:val="22"/>
        </w:rPr>
        <w:t xml:space="preserve"> </w:t>
      </w:r>
    </w:p>
    <w:p w14:paraId="44C10BFB" w14:textId="0CFC0AED" w:rsidR="00291A89" w:rsidRPr="00291A89" w:rsidRDefault="00291A89" w:rsidP="00C6215E">
      <w:pPr>
        <w:spacing w:line="240" w:lineRule="auto"/>
        <w:ind w:firstLine="284"/>
        <w:jc w:val="both"/>
        <w:rPr>
          <w:rFonts w:ascii="Arial" w:hAnsi="Arial" w:cs="Arial"/>
          <w:b/>
          <w:bCs/>
          <w:sz w:val="22"/>
          <w:lang w:val="cs-CZ"/>
        </w:rPr>
      </w:pPr>
      <w:r w:rsidRPr="00687845">
        <w:rPr>
          <w:rFonts w:ascii="Arial" w:hAnsi="Arial" w:cs="Arial"/>
          <w:b/>
          <w:bCs/>
          <w:sz w:val="22"/>
        </w:rPr>
        <w:t xml:space="preserve">NIP </w:t>
      </w:r>
      <w:r>
        <w:rPr>
          <w:rFonts w:ascii="Arial" w:hAnsi="Arial" w:cs="Arial"/>
          <w:b/>
          <w:bCs/>
          <w:sz w:val="22"/>
        </w:rPr>
        <w:t>7422051495</w:t>
      </w:r>
    </w:p>
    <w:p w14:paraId="2DE34B31" w14:textId="623EE826" w:rsidR="00291A89" w:rsidRDefault="00291A89" w:rsidP="00C6215E">
      <w:pPr>
        <w:spacing w:after="0" w:line="240" w:lineRule="auto"/>
        <w:ind w:firstLine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Uzasadnienie wyboru:</w:t>
      </w:r>
    </w:p>
    <w:p w14:paraId="225CE5B4" w14:textId="77777777" w:rsidR="00291A89" w:rsidRPr="00687845" w:rsidRDefault="00291A89" w:rsidP="00C6215E">
      <w:pPr>
        <w:spacing w:after="0" w:line="240" w:lineRule="auto"/>
        <w:ind w:firstLine="284"/>
        <w:jc w:val="both"/>
        <w:rPr>
          <w:rFonts w:ascii="Arial" w:hAnsi="Arial" w:cs="Arial"/>
          <w:bCs/>
          <w:sz w:val="22"/>
        </w:rPr>
      </w:pPr>
    </w:p>
    <w:p w14:paraId="03C865A1" w14:textId="47A238FE" w:rsidR="00291A89" w:rsidRPr="00687845" w:rsidRDefault="00291A89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 xml:space="preserve">Liczba punktów w kryterium: Cena – </w:t>
      </w:r>
      <w:r>
        <w:rPr>
          <w:rFonts w:ascii="Arial" w:hAnsi="Arial" w:cs="Arial"/>
          <w:bCs/>
          <w:sz w:val="22"/>
        </w:rPr>
        <w:t>60</w:t>
      </w:r>
      <w:r w:rsidRPr="00687845">
        <w:rPr>
          <w:rFonts w:ascii="Arial" w:hAnsi="Arial" w:cs="Arial"/>
          <w:bCs/>
          <w:sz w:val="22"/>
        </w:rPr>
        <w:t xml:space="preserve"> pkt</w:t>
      </w:r>
    </w:p>
    <w:p w14:paraId="39EF8843" w14:textId="1624EA13" w:rsidR="00291A89" w:rsidRPr="00687845" w:rsidRDefault="00291A89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 xml:space="preserve">Liczba punktów w kryterium: </w:t>
      </w:r>
      <w:r>
        <w:rPr>
          <w:rFonts w:ascii="Arial" w:hAnsi="Arial" w:cs="Arial"/>
          <w:bCs/>
          <w:sz w:val="22"/>
        </w:rPr>
        <w:t>Termin potwierdzenia uczestnictwa</w:t>
      </w:r>
      <w:r w:rsidRPr="00687845">
        <w:rPr>
          <w:rFonts w:ascii="Arial" w:hAnsi="Arial" w:cs="Arial"/>
          <w:bCs/>
          <w:sz w:val="22"/>
        </w:rPr>
        <w:t xml:space="preserve"> – </w:t>
      </w:r>
      <w:r>
        <w:rPr>
          <w:rFonts w:ascii="Arial" w:hAnsi="Arial" w:cs="Arial"/>
          <w:bCs/>
          <w:sz w:val="22"/>
        </w:rPr>
        <w:t>40</w:t>
      </w:r>
      <w:r w:rsidRPr="00687845">
        <w:rPr>
          <w:rFonts w:ascii="Arial" w:hAnsi="Arial" w:cs="Arial"/>
          <w:bCs/>
          <w:sz w:val="22"/>
        </w:rPr>
        <w:t xml:space="preserve"> pkt</w:t>
      </w:r>
    </w:p>
    <w:p w14:paraId="587B261D" w14:textId="622D2697" w:rsidR="00291A89" w:rsidRDefault="00291A89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>Łączna licz</w:t>
      </w:r>
      <w:r>
        <w:rPr>
          <w:rFonts w:ascii="Arial" w:hAnsi="Arial" w:cs="Arial"/>
          <w:bCs/>
          <w:sz w:val="22"/>
        </w:rPr>
        <w:t>ba uzyskanych punktów – 100 pkt</w:t>
      </w:r>
    </w:p>
    <w:p w14:paraId="792E4BEA" w14:textId="77777777" w:rsidR="00291A89" w:rsidRDefault="00291A89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</w:p>
    <w:p w14:paraId="546E9558" w14:textId="02B79927" w:rsidR="00291A89" w:rsidRPr="00687845" w:rsidRDefault="00291A89" w:rsidP="00C6215E">
      <w:pPr>
        <w:spacing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>Zamawiający wybrał ofertę, która uzyskała największą liczbę punktów spośród ofert                                   nie podlegających odrzuceniu.</w:t>
      </w:r>
    </w:p>
    <w:p w14:paraId="64FC07CB" w14:textId="2160400E" w:rsidR="00796EA3" w:rsidRDefault="00796EA3" w:rsidP="00C6215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048629F0" w14:textId="77777777" w:rsidR="00C6215E" w:rsidRDefault="00C6215E" w:rsidP="00C6215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592D30DF" w14:textId="07DDD9DF" w:rsidR="00F3447C" w:rsidRDefault="00F3447C" w:rsidP="00C6215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026DBE">
        <w:rPr>
          <w:rFonts w:ascii="Arial" w:hAnsi="Arial" w:cs="Arial"/>
          <w:b w:val="0"/>
          <w:sz w:val="22"/>
          <w:szCs w:val="22"/>
        </w:rPr>
        <w:t xml:space="preserve">Część II </w:t>
      </w:r>
      <w:r>
        <w:rPr>
          <w:rFonts w:ascii="Arial" w:hAnsi="Arial" w:cs="Arial"/>
          <w:b w:val="0"/>
          <w:sz w:val="22"/>
          <w:szCs w:val="22"/>
        </w:rPr>
        <w:t xml:space="preserve">- </w:t>
      </w:r>
      <w:r w:rsidRPr="00FD52ED">
        <w:rPr>
          <w:rFonts w:ascii="Arial" w:hAnsi="Arial" w:cs="Arial"/>
          <w:b w:val="0"/>
          <w:sz w:val="22"/>
          <w:szCs w:val="22"/>
        </w:rPr>
        <w:t>Organizacja spotkania z zakresu podnoszenia kompetencji, m.in. zespołów interdyscyplinarnych ds. przeciwdziałania przemocy domowej, polegająca na</w:t>
      </w:r>
      <w:r>
        <w:rPr>
          <w:rFonts w:ascii="Arial" w:hAnsi="Arial" w:cs="Arial"/>
          <w:b w:val="0"/>
          <w:sz w:val="22"/>
          <w:szCs w:val="22"/>
        </w:rPr>
        <w:t> </w:t>
      </w:r>
      <w:r w:rsidRPr="00FD52ED">
        <w:rPr>
          <w:rFonts w:ascii="Arial" w:hAnsi="Arial" w:cs="Arial"/>
          <w:b w:val="0"/>
          <w:sz w:val="22"/>
          <w:szCs w:val="22"/>
        </w:rPr>
        <w:t>zapewnieniu usługi hotelarskiej, gastronomicznej oraz wynajęciu sal wykładowych</w:t>
      </w:r>
    </w:p>
    <w:p w14:paraId="0CF124BF" w14:textId="77777777" w:rsidR="00B43714" w:rsidRDefault="00B43714" w:rsidP="00C6215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pPr w:leftFromText="141" w:rightFromText="141" w:vertAnchor="text" w:horzAnchor="margin" w:tblpX="140" w:tblpY="86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19"/>
        <w:gridCol w:w="1276"/>
        <w:gridCol w:w="1843"/>
        <w:gridCol w:w="992"/>
      </w:tblGrid>
      <w:tr w:rsidR="005B2C5F" w:rsidRPr="005B2C5F" w14:paraId="6A5D45F0" w14:textId="77777777" w:rsidTr="003349BE">
        <w:trPr>
          <w:cantSplit/>
          <w:trHeight w:val="1012"/>
        </w:trPr>
        <w:tc>
          <w:tcPr>
            <w:tcW w:w="779" w:type="dxa"/>
            <w:vAlign w:val="center"/>
          </w:tcPr>
          <w:p w14:paraId="4791B87A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Nr oferty</w:t>
            </w:r>
          </w:p>
        </w:tc>
        <w:tc>
          <w:tcPr>
            <w:tcW w:w="4319" w:type="dxa"/>
          </w:tcPr>
          <w:p w14:paraId="3C5F0998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</w:p>
          <w:p w14:paraId="24FFEDED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Firma (nazwa) lub nazwisko</w:t>
            </w:r>
          </w:p>
          <w:p w14:paraId="0957718C" w14:textId="77777777" w:rsidR="005B2C5F" w:rsidRPr="005B2C5F" w:rsidRDefault="005B2C5F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Wykonawcy</w:t>
            </w:r>
          </w:p>
        </w:tc>
        <w:tc>
          <w:tcPr>
            <w:tcW w:w="1276" w:type="dxa"/>
            <w:vAlign w:val="center"/>
          </w:tcPr>
          <w:p w14:paraId="7AABB02B" w14:textId="77777777" w:rsidR="005B2C5F" w:rsidRPr="005B2C5F" w:rsidRDefault="005B2C5F" w:rsidP="00C6215E">
            <w:pPr>
              <w:spacing w:after="0" w:line="240" w:lineRule="auto"/>
              <w:ind w:left="87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Punkty w kryterium cena</w:t>
            </w:r>
          </w:p>
        </w:tc>
        <w:tc>
          <w:tcPr>
            <w:tcW w:w="1843" w:type="dxa"/>
            <w:vAlign w:val="center"/>
          </w:tcPr>
          <w:p w14:paraId="2792572F" w14:textId="77777777" w:rsidR="005B2C5F" w:rsidRPr="005B2C5F" w:rsidRDefault="005B2C5F" w:rsidP="00C6215E">
            <w:pPr>
              <w:spacing w:after="0" w:line="240" w:lineRule="auto"/>
              <w:ind w:left="87" w:right="72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 xml:space="preserve">Punkty w kryterium </w:t>
            </w:r>
            <w:r>
              <w:rPr>
                <w:rFonts w:ascii="Arial" w:eastAsia="Cambria" w:hAnsi="Arial" w:cs="Arial"/>
                <w:b/>
                <w:sz w:val="22"/>
                <w:lang w:val="cs-CZ" w:eastAsia="en-US"/>
              </w:rPr>
              <w:t>termin potwierdzenia uczestnictwa</w:t>
            </w:r>
          </w:p>
        </w:tc>
        <w:tc>
          <w:tcPr>
            <w:tcW w:w="992" w:type="dxa"/>
            <w:vAlign w:val="center"/>
          </w:tcPr>
          <w:p w14:paraId="34277FC4" w14:textId="77777777" w:rsidR="005B2C5F" w:rsidRPr="005B2C5F" w:rsidRDefault="005B2C5F" w:rsidP="00C6215E">
            <w:pPr>
              <w:spacing w:after="0" w:line="240" w:lineRule="auto"/>
              <w:ind w:left="87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Punkty razem</w:t>
            </w:r>
          </w:p>
        </w:tc>
      </w:tr>
      <w:tr w:rsidR="00291A89" w:rsidRPr="005B2C5F" w14:paraId="2C72BADD" w14:textId="77777777" w:rsidTr="00291A89">
        <w:trPr>
          <w:cantSplit/>
          <w:trHeight w:val="382"/>
        </w:trPr>
        <w:tc>
          <w:tcPr>
            <w:tcW w:w="779" w:type="dxa"/>
            <w:shd w:val="clear" w:color="auto" w:fill="auto"/>
            <w:vAlign w:val="center"/>
          </w:tcPr>
          <w:p w14:paraId="1750E9D2" w14:textId="77777777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1</w:t>
            </w:r>
          </w:p>
        </w:tc>
        <w:tc>
          <w:tcPr>
            <w:tcW w:w="4319" w:type="dxa"/>
          </w:tcPr>
          <w:p w14:paraId="1626EAC5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Robert’s Port Żegluga Pasażerska Mikołajki Robert Śliwiński</w:t>
            </w:r>
          </w:p>
          <w:p w14:paraId="6E0933FF" w14:textId="77777777" w:rsidR="00291A89" w:rsidRPr="005B2C5F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B2D2" w14:textId="5E89B58D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25CA" w14:textId="64F57F42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87D5" w14:textId="391FEE01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84,27</w:t>
            </w:r>
          </w:p>
        </w:tc>
      </w:tr>
      <w:tr w:rsidR="00291A89" w:rsidRPr="005B2C5F" w14:paraId="4DB5DAD9" w14:textId="77777777" w:rsidTr="00291A89">
        <w:trPr>
          <w:cantSplit/>
          <w:trHeight w:val="429"/>
        </w:trPr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8778AE0" w14:textId="77777777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 xml:space="preserve">2 </w:t>
            </w:r>
          </w:p>
        </w:tc>
        <w:tc>
          <w:tcPr>
            <w:tcW w:w="4319" w:type="dxa"/>
            <w:shd w:val="clear" w:color="auto" w:fill="F2F2F2" w:themeFill="background1" w:themeFillShade="F2"/>
          </w:tcPr>
          <w:p w14:paraId="2D177E01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Monika Tomkowska Mp Investment</w:t>
            </w:r>
          </w:p>
          <w:p w14:paraId="7949C2E7" w14:textId="77777777" w:rsidR="00291A89" w:rsidRPr="005B2C5F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71041" w14:textId="6406CA4C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75CA9" w14:textId="18FA6CD7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AB170" w14:textId="5A2E2ABA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100,00</w:t>
            </w:r>
          </w:p>
        </w:tc>
      </w:tr>
      <w:tr w:rsidR="00291A89" w:rsidRPr="005B2C5F" w14:paraId="393D9473" w14:textId="77777777" w:rsidTr="00291A89">
        <w:trPr>
          <w:cantSplit/>
          <w:trHeight w:val="272"/>
        </w:trPr>
        <w:tc>
          <w:tcPr>
            <w:tcW w:w="779" w:type="dxa"/>
            <w:shd w:val="clear" w:color="auto" w:fill="FFFFFF"/>
            <w:vAlign w:val="center"/>
          </w:tcPr>
          <w:p w14:paraId="06E743C8" w14:textId="77777777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4</w:t>
            </w:r>
          </w:p>
        </w:tc>
        <w:tc>
          <w:tcPr>
            <w:tcW w:w="4319" w:type="dxa"/>
          </w:tcPr>
          <w:p w14:paraId="712008AD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Sun&amp;More Sp. z o.o.</w:t>
            </w:r>
          </w:p>
          <w:p w14:paraId="74F9B773" w14:textId="77777777" w:rsidR="00291A89" w:rsidRPr="005B2C5F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Szczecin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B87B" w14:textId="738BAAE9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49,07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0A58" w14:textId="382A0B5F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ACA1" w14:textId="40030145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89,07</w:t>
            </w:r>
          </w:p>
        </w:tc>
      </w:tr>
      <w:tr w:rsidR="00291A89" w:rsidRPr="005B2C5F" w14:paraId="7B311989" w14:textId="77777777" w:rsidTr="00291A89">
        <w:trPr>
          <w:cantSplit/>
          <w:trHeight w:val="277"/>
        </w:trPr>
        <w:tc>
          <w:tcPr>
            <w:tcW w:w="779" w:type="dxa"/>
            <w:shd w:val="clear" w:color="auto" w:fill="FFFFFF"/>
            <w:vAlign w:val="center"/>
          </w:tcPr>
          <w:p w14:paraId="0A74D247" w14:textId="77777777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5</w:t>
            </w:r>
          </w:p>
        </w:tc>
        <w:tc>
          <w:tcPr>
            <w:tcW w:w="4319" w:type="dxa"/>
            <w:tcBorders>
              <w:bottom w:val="single" w:sz="4" w:space="0" w:color="auto"/>
              <w:right w:val="single" w:sz="4" w:space="0" w:color="auto"/>
            </w:tcBorders>
          </w:tcPr>
          <w:p w14:paraId="3EB3A0BF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Grupa Amax Sp. z o.o.</w:t>
            </w:r>
          </w:p>
          <w:p w14:paraId="0C2A86A6" w14:textId="77777777" w:rsidR="00291A89" w:rsidRPr="005B2C5F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37D0" w14:textId="50289CA9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39,88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1887" w14:textId="4E549207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D773" w14:textId="1D72E7D8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79,88</w:t>
            </w:r>
          </w:p>
        </w:tc>
      </w:tr>
      <w:tr w:rsidR="00291A89" w:rsidRPr="005B2C5F" w14:paraId="1852AE5F" w14:textId="77777777" w:rsidTr="00291A89">
        <w:trPr>
          <w:cantSplit/>
          <w:trHeight w:val="282"/>
        </w:trPr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D96E8" w14:textId="77777777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8C2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Hotel ****Solar Palace Spa &amp; Wellness </w:t>
            </w:r>
          </w:p>
          <w:p w14:paraId="2E8DDFFA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Lila Najmoła</w:t>
            </w:r>
          </w:p>
          <w:p w14:paraId="13D647D3" w14:textId="77777777" w:rsidR="00291A89" w:rsidRPr="005B2C5F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2081" w14:textId="023BB74C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A6D7" w14:textId="531F4262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  <w:r w:rsidRPr="00291A89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65DE" w14:textId="436D58A7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  <w:r w:rsidRPr="00291A89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91A89" w:rsidRPr="005B2C5F" w14:paraId="70EC255A" w14:textId="77777777" w:rsidTr="00291A89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36F8393F" w14:textId="77777777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</w:tcBorders>
          </w:tcPr>
          <w:p w14:paraId="6BB90259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Młyn w Elblągu Sp. z o.o.</w:t>
            </w:r>
          </w:p>
          <w:p w14:paraId="0048222A" w14:textId="052F6553" w:rsidR="00291A89" w:rsidRPr="005B2C5F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Elbląg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133" w14:textId="1ACF809E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C75C" w14:textId="4F4C276F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D083" w14:textId="78BDA04B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</w:tr>
      <w:tr w:rsidR="00291A89" w:rsidRPr="005B2C5F" w14:paraId="657D5997" w14:textId="77777777" w:rsidTr="00C6215E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2E61DFE3" w14:textId="77777777" w:rsidR="00291A89" w:rsidRPr="005B2C5F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8</w:t>
            </w:r>
          </w:p>
        </w:tc>
        <w:tc>
          <w:tcPr>
            <w:tcW w:w="4319" w:type="dxa"/>
          </w:tcPr>
          <w:p w14:paraId="15BAA538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PHU „Martom-Traveland” Sp. z o.o. </w:t>
            </w:r>
          </w:p>
          <w:p w14:paraId="7BD6DA68" w14:textId="0867EB4D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Anders</w:t>
            </w:r>
          </w:p>
          <w:p w14:paraId="33C5FB53" w14:textId="6CC95C97" w:rsidR="00291A89" w:rsidRPr="005B2C5F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Stare Jabłonki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7F49" w14:textId="76BFE1EE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48,10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EF15" w14:textId="10646C37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D11F" w14:textId="779843DB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88,10</w:t>
            </w:r>
          </w:p>
        </w:tc>
      </w:tr>
      <w:tr w:rsidR="00291A89" w:rsidRPr="005B2C5F" w14:paraId="4E89F8B6" w14:textId="77777777" w:rsidTr="00C6215E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14E2F310" w14:textId="77777777" w:rsid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lastRenderedPageBreak/>
              <w:t>9</w:t>
            </w:r>
          </w:p>
        </w:tc>
        <w:tc>
          <w:tcPr>
            <w:tcW w:w="4319" w:type="dxa"/>
            <w:tcBorders>
              <w:right w:val="single" w:sz="4" w:space="0" w:color="auto"/>
            </w:tcBorders>
          </w:tcPr>
          <w:p w14:paraId="6193744B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Karolina Blitek K&amp;F</w:t>
            </w:r>
          </w:p>
          <w:p w14:paraId="0D4839C9" w14:textId="65668BAC" w:rsidR="00291A89" w:rsidRPr="005B2C5F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Kraków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9330" w14:textId="3A4B536F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19,83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50A3" w14:textId="27702C82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3989" w14:textId="15684C20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59,83</w:t>
            </w:r>
          </w:p>
        </w:tc>
      </w:tr>
      <w:tr w:rsidR="00291A89" w:rsidRPr="005B2C5F" w14:paraId="24094A92" w14:textId="77777777" w:rsidTr="00C6215E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1E1743F2" w14:textId="77777777" w:rsid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10</w:t>
            </w:r>
          </w:p>
        </w:tc>
        <w:tc>
          <w:tcPr>
            <w:tcW w:w="4319" w:type="dxa"/>
          </w:tcPr>
          <w:p w14:paraId="7D966EFB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Apexland Marek Adamczyk</w:t>
            </w:r>
          </w:p>
          <w:p w14:paraId="3AF9DBE7" w14:textId="58BF9796" w:rsidR="00291A89" w:rsidRPr="005B2C5F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Barczewo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0BA1" w14:textId="76CC996B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59,89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9BE" w14:textId="5D3D1362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F817" w14:textId="0B1D7371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99,89</w:t>
            </w:r>
          </w:p>
        </w:tc>
      </w:tr>
      <w:tr w:rsidR="00291A89" w:rsidRPr="005B2C5F" w14:paraId="6905A7BF" w14:textId="77777777" w:rsidTr="00291A89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137E9012" w14:textId="77777777" w:rsid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11</w:t>
            </w:r>
          </w:p>
        </w:tc>
        <w:tc>
          <w:tcPr>
            <w:tcW w:w="4319" w:type="dxa"/>
            <w:tcBorders>
              <w:right w:val="single" w:sz="4" w:space="0" w:color="auto"/>
            </w:tcBorders>
          </w:tcPr>
          <w:p w14:paraId="7969AB86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Polski Holding Hotelowy Sp. z o. </w:t>
            </w:r>
            <w:r>
              <w:rPr>
                <w:rFonts w:ascii="Arial" w:eastAsia="Cambria" w:hAnsi="Arial" w:cs="Arial"/>
                <w:sz w:val="22"/>
                <w:lang w:val="cs-CZ" w:eastAsia="en-US"/>
              </w:rPr>
              <w:t>o.</w:t>
            </w:r>
          </w:p>
          <w:p w14:paraId="47AF8179" w14:textId="6547147F" w:rsidR="00291A89" w:rsidRPr="005B2C5F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CD09" w14:textId="6D5B2976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  <w:r w:rsidRPr="00291A89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9016" w14:textId="2CB45927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7037" w14:textId="373631CD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  <w:r w:rsidRPr="00291A89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91A89" w:rsidRPr="005B2C5F" w14:paraId="094A7DF9" w14:textId="77777777" w:rsidTr="00291A89">
        <w:trPr>
          <w:cantSplit/>
          <w:trHeight w:val="282"/>
        </w:trPr>
        <w:tc>
          <w:tcPr>
            <w:tcW w:w="779" w:type="dxa"/>
            <w:shd w:val="clear" w:color="auto" w:fill="FFFFFF"/>
            <w:vAlign w:val="center"/>
          </w:tcPr>
          <w:p w14:paraId="19014C51" w14:textId="77777777" w:rsid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12</w:t>
            </w:r>
          </w:p>
        </w:tc>
        <w:tc>
          <w:tcPr>
            <w:tcW w:w="4319" w:type="dxa"/>
          </w:tcPr>
          <w:p w14:paraId="61D9718D" w14:textId="77777777" w:rsidR="00291A89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Hotel Mrągowo Inc. Sp. z o.o.</w:t>
            </w:r>
          </w:p>
          <w:p w14:paraId="2FC9DD37" w14:textId="45652970" w:rsidR="00291A89" w:rsidRPr="005B2C5F" w:rsidRDefault="00291A89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4E89" w14:textId="3F8AE511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48,92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C985" w14:textId="0AA83DEC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AE96" w14:textId="735C38B5" w:rsidR="00291A89" w:rsidRPr="00291A89" w:rsidRDefault="00291A89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88,92</w:t>
            </w:r>
          </w:p>
        </w:tc>
      </w:tr>
    </w:tbl>
    <w:p w14:paraId="19B41BD6" w14:textId="02460CCF" w:rsidR="00291A89" w:rsidRDefault="00291A89" w:rsidP="00C6215E">
      <w:pPr>
        <w:spacing w:line="240" w:lineRule="auto"/>
        <w:jc w:val="both"/>
        <w:rPr>
          <w:rFonts w:ascii="Arial" w:hAnsi="Arial" w:cs="Arial"/>
          <w:sz w:val="22"/>
        </w:rPr>
      </w:pPr>
    </w:p>
    <w:p w14:paraId="4E1D1EEF" w14:textId="28427CA2" w:rsidR="00291A89" w:rsidRPr="00291A89" w:rsidRDefault="00291A89" w:rsidP="00C6215E">
      <w:pPr>
        <w:spacing w:line="240" w:lineRule="auto"/>
        <w:ind w:firstLine="284"/>
        <w:jc w:val="both"/>
        <w:rPr>
          <w:rFonts w:ascii="Arial" w:hAnsi="Arial" w:cs="Arial"/>
          <w:b/>
          <w:sz w:val="22"/>
        </w:rPr>
      </w:pPr>
      <w:r w:rsidRPr="00BB0150">
        <w:rPr>
          <w:rFonts w:ascii="Arial" w:hAnsi="Arial" w:cs="Arial"/>
          <w:sz w:val="22"/>
        </w:rPr>
        <w:t xml:space="preserve">Zamawiający wybrał jako najkorzystniejszą </w:t>
      </w:r>
      <w:r w:rsidRPr="00BB0150">
        <w:rPr>
          <w:rFonts w:ascii="Arial" w:hAnsi="Arial" w:cs="Arial"/>
          <w:b/>
          <w:sz w:val="22"/>
        </w:rPr>
        <w:t xml:space="preserve">ofertę nr </w:t>
      </w:r>
      <w:r>
        <w:rPr>
          <w:rFonts w:ascii="Arial" w:hAnsi="Arial" w:cs="Arial"/>
          <w:b/>
          <w:sz w:val="22"/>
        </w:rPr>
        <w:t>2</w:t>
      </w:r>
      <w:r w:rsidRPr="00BB0150">
        <w:rPr>
          <w:rFonts w:ascii="Arial" w:hAnsi="Arial" w:cs="Arial"/>
          <w:b/>
          <w:sz w:val="22"/>
        </w:rPr>
        <w:t xml:space="preserve"> </w:t>
      </w:r>
      <w:r w:rsidRPr="00BB0150">
        <w:rPr>
          <w:rFonts w:ascii="Arial" w:hAnsi="Arial" w:cs="Arial"/>
          <w:sz w:val="22"/>
        </w:rPr>
        <w:t xml:space="preserve">złożoną przez:  </w:t>
      </w:r>
    </w:p>
    <w:p w14:paraId="4E388520" w14:textId="77777777" w:rsidR="00291A89" w:rsidRDefault="00291A89" w:rsidP="00C6215E">
      <w:pPr>
        <w:spacing w:line="240" w:lineRule="auto"/>
        <w:ind w:firstLine="284"/>
        <w:jc w:val="both"/>
        <w:rPr>
          <w:rFonts w:ascii="Arial" w:hAnsi="Arial" w:cs="Arial"/>
          <w:b/>
          <w:bCs/>
          <w:sz w:val="22"/>
        </w:rPr>
      </w:pPr>
      <w:r w:rsidRPr="00291A89">
        <w:rPr>
          <w:rFonts w:ascii="Arial" w:hAnsi="Arial" w:cs="Arial"/>
          <w:b/>
          <w:bCs/>
          <w:sz w:val="22"/>
          <w:lang w:val="cs-CZ"/>
        </w:rPr>
        <w:t>Monika Tomkowska Mp Investment</w:t>
      </w:r>
      <w:r>
        <w:rPr>
          <w:rFonts w:ascii="Arial" w:hAnsi="Arial" w:cs="Arial"/>
          <w:b/>
          <w:bCs/>
          <w:sz w:val="22"/>
          <w:lang w:val="cs-CZ"/>
        </w:rPr>
        <w:t xml:space="preserve">, </w:t>
      </w:r>
      <w:r w:rsidRPr="00291A89">
        <w:rPr>
          <w:rFonts w:ascii="Arial" w:hAnsi="Arial" w:cs="Arial"/>
          <w:b/>
          <w:bCs/>
          <w:sz w:val="22"/>
          <w:lang w:val="cs-CZ"/>
        </w:rPr>
        <w:t>Mikołajki</w:t>
      </w:r>
      <w:r w:rsidRPr="00291A89">
        <w:rPr>
          <w:rFonts w:ascii="Arial" w:hAnsi="Arial" w:cs="Arial"/>
          <w:b/>
          <w:bCs/>
          <w:sz w:val="22"/>
        </w:rPr>
        <w:t xml:space="preserve"> </w:t>
      </w:r>
    </w:p>
    <w:p w14:paraId="6957EF58" w14:textId="77777777" w:rsidR="00291A89" w:rsidRPr="00291A89" w:rsidRDefault="00291A89" w:rsidP="00C6215E">
      <w:pPr>
        <w:spacing w:line="240" w:lineRule="auto"/>
        <w:ind w:firstLine="284"/>
        <w:jc w:val="both"/>
        <w:rPr>
          <w:rFonts w:ascii="Arial" w:hAnsi="Arial" w:cs="Arial"/>
          <w:b/>
          <w:bCs/>
          <w:sz w:val="22"/>
          <w:lang w:val="cs-CZ"/>
        </w:rPr>
      </w:pPr>
      <w:r w:rsidRPr="00687845">
        <w:rPr>
          <w:rFonts w:ascii="Arial" w:hAnsi="Arial" w:cs="Arial"/>
          <w:b/>
          <w:bCs/>
          <w:sz w:val="22"/>
        </w:rPr>
        <w:t xml:space="preserve">NIP </w:t>
      </w:r>
      <w:r>
        <w:rPr>
          <w:rFonts w:ascii="Arial" w:hAnsi="Arial" w:cs="Arial"/>
          <w:b/>
          <w:bCs/>
          <w:sz w:val="22"/>
        </w:rPr>
        <w:t>7422051495</w:t>
      </w:r>
    </w:p>
    <w:p w14:paraId="6D85F130" w14:textId="77777777" w:rsidR="00291A89" w:rsidRDefault="00291A89" w:rsidP="00C6215E">
      <w:pPr>
        <w:spacing w:after="0" w:line="240" w:lineRule="auto"/>
        <w:ind w:firstLine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Uzasadnienie wyboru:</w:t>
      </w:r>
    </w:p>
    <w:p w14:paraId="46829FB2" w14:textId="77777777" w:rsidR="00291A89" w:rsidRPr="00687845" w:rsidRDefault="00291A89" w:rsidP="00C6215E">
      <w:pPr>
        <w:spacing w:after="0" w:line="240" w:lineRule="auto"/>
        <w:ind w:firstLine="284"/>
        <w:jc w:val="both"/>
        <w:rPr>
          <w:rFonts w:ascii="Arial" w:hAnsi="Arial" w:cs="Arial"/>
          <w:bCs/>
          <w:sz w:val="22"/>
        </w:rPr>
      </w:pPr>
    </w:p>
    <w:p w14:paraId="1C3540D0" w14:textId="77777777" w:rsidR="00291A89" w:rsidRPr="00687845" w:rsidRDefault="00291A89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 xml:space="preserve">Liczba punktów w kryterium: Cena – </w:t>
      </w:r>
      <w:r>
        <w:rPr>
          <w:rFonts w:ascii="Arial" w:hAnsi="Arial" w:cs="Arial"/>
          <w:bCs/>
          <w:sz w:val="22"/>
        </w:rPr>
        <w:t>60</w:t>
      </w:r>
      <w:r w:rsidRPr="00687845">
        <w:rPr>
          <w:rFonts w:ascii="Arial" w:hAnsi="Arial" w:cs="Arial"/>
          <w:bCs/>
          <w:sz w:val="22"/>
        </w:rPr>
        <w:t xml:space="preserve"> pkt</w:t>
      </w:r>
    </w:p>
    <w:p w14:paraId="42043A8A" w14:textId="77777777" w:rsidR="00291A89" w:rsidRPr="00687845" w:rsidRDefault="00291A89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 xml:space="preserve">Liczba punktów w kryterium: </w:t>
      </w:r>
      <w:r>
        <w:rPr>
          <w:rFonts w:ascii="Arial" w:hAnsi="Arial" w:cs="Arial"/>
          <w:bCs/>
          <w:sz w:val="22"/>
        </w:rPr>
        <w:t>Termin potwierdzenia uczestnictwa</w:t>
      </w:r>
      <w:r w:rsidRPr="00687845">
        <w:rPr>
          <w:rFonts w:ascii="Arial" w:hAnsi="Arial" w:cs="Arial"/>
          <w:bCs/>
          <w:sz w:val="22"/>
        </w:rPr>
        <w:t xml:space="preserve"> – </w:t>
      </w:r>
      <w:r>
        <w:rPr>
          <w:rFonts w:ascii="Arial" w:hAnsi="Arial" w:cs="Arial"/>
          <w:bCs/>
          <w:sz w:val="22"/>
        </w:rPr>
        <w:t>40</w:t>
      </w:r>
      <w:r w:rsidRPr="00687845">
        <w:rPr>
          <w:rFonts w:ascii="Arial" w:hAnsi="Arial" w:cs="Arial"/>
          <w:bCs/>
          <w:sz w:val="22"/>
        </w:rPr>
        <w:t xml:space="preserve"> pkt</w:t>
      </w:r>
    </w:p>
    <w:p w14:paraId="374684D8" w14:textId="77777777" w:rsidR="00291A89" w:rsidRDefault="00291A89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>Łączna licz</w:t>
      </w:r>
      <w:r>
        <w:rPr>
          <w:rFonts w:ascii="Arial" w:hAnsi="Arial" w:cs="Arial"/>
          <w:bCs/>
          <w:sz w:val="22"/>
        </w:rPr>
        <w:t>ba uzyskanych punktów – 100 pkt</w:t>
      </w:r>
    </w:p>
    <w:p w14:paraId="27631B9A" w14:textId="77777777" w:rsidR="00291A89" w:rsidRDefault="00291A89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</w:p>
    <w:p w14:paraId="3B8DF97C" w14:textId="2C568B4E" w:rsidR="00796EA3" w:rsidRPr="00796EA3" w:rsidRDefault="00291A89" w:rsidP="00C6215E">
      <w:pPr>
        <w:spacing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 xml:space="preserve">Zamawiający wybrał ofertę, która uzyskała największą liczbę punktów spośród ofert                                 </w:t>
      </w:r>
      <w:r w:rsidR="00796EA3">
        <w:rPr>
          <w:rFonts w:ascii="Arial" w:hAnsi="Arial" w:cs="Arial"/>
          <w:bCs/>
          <w:sz w:val="22"/>
        </w:rPr>
        <w:t xml:space="preserve">  nie podlegających odrzuceniu.</w:t>
      </w:r>
    </w:p>
    <w:p w14:paraId="73AB102B" w14:textId="77777777" w:rsidR="00C6215E" w:rsidRDefault="00C6215E" w:rsidP="00C6215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178CF348" w14:textId="0E267033" w:rsidR="004D3846" w:rsidRPr="00987F97" w:rsidRDefault="00F3447C" w:rsidP="00C6215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026DBE">
        <w:rPr>
          <w:rFonts w:ascii="Arial" w:hAnsi="Arial" w:cs="Arial"/>
          <w:b w:val="0"/>
          <w:sz w:val="22"/>
          <w:szCs w:val="22"/>
        </w:rPr>
        <w:t xml:space="preserve">Część III </w:t>
      </w:r>
      <w:r>
        <w:rPr>
          <w:rFonts w:ascii="Arial" w:hAnsi="Arial" w:cs="Arial"/>
          <w:b w:val="0"/>
          <w:sz w:val="22"/>
          <w:szCs w:val="22"/>
        </w:rPr>
        <w:t xml:space="preserve">- </w:t>
      </w:r>
      <w:r w:rsidRPr="00FD52ED">
        <w:rPr>
          <w:rFonts w:ascii="Arial" w:hAnsi="Arial" w:cs="Arial"/>
          <w:b w:val="0"/>
          <w:sz w:val="22"/>
          <w:szCs w:val="22"/>
        </w:rPr>
        <w:t>Organizacja spotkania z zakresu różnych zachowań ryzykownych (w tym zachowań suicydalnych dzieci i młodzieży), polegająca na zapewnieniu usługi hotelarskiej, gastronomicznej oraz wynajęciu sal wykładowych</w:t>
      </w:r>
    </w:p>
    <w:p w14:paraId="67B3CE4B" w14:textId="78FCB999" w:rsidR="00035542" w:rsidRDefault="00035542" w:rsidP="00C6215E">
      <w:pPr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4264"/>
        <w:gridCol w:w="1282"/>
        <w:gridCol w:w="1843"/>
        <w:gridCol w:w="992"/>
      </w:tblGrid>
      <w:tr w:rsidR="00796EA3" w14:paraId="715E42F5" w14:textId="77777777" w:rsidTr="00796EA3">
        <w:tc>
          <w:tcPr>
            <w:tcW w:w="828" w:type="dxa"/>
            <w:vAlign w:val="center"/>
          </w:tcPr>
          <w:p w14:paraId="142EF16C" w14:textId="4F8D5D23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Nr oferty</w:t>
            </w:r>
          </w:p>
        </w:tc>
        <w:tc>
          <w:tcPr>
            <w:tcW w:w="4264" w:type="dxa"/>
          </w:tcPr>
          <w:p w14:paraId="7D3AD6E9" w14:textId="77777777" w:rsidR="00796EA3" w:rsidRPr="005B2C5F" w:rsidRDefault="00796EA3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</w:p>
          <w:p w14:paraId="5553A89F" w14:textId="77777777" w:rsidR="00796EA3" w:rsidRPr="005B2C5F" w:rsidRDefault="00796EA3" w:rsidP="00C6215E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Firma (nazwa) lub nazwisko</w:t>
            </w:r>
          </w:p>
          <w:p w14:paraId="67F07960" w14:textId="0578BEE5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Wykonawcy</w:t>
            </w:r>
          </w:p>
        </w:tc>
        <w:tc>
          <w:tcPr>
            <w:tcW w:w="1282" w:type="dxa"/>
            <w:vAlign w:val="center"/>
          </w:tcPr>
          <w:p w14:paraId="0F6D3A1C" w14:textId="04401696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Punkty w kryterium cena</w:t>
            </w:r>
          </w:p>
        </w:tc>
        <w:tc>
          <w:tcPr>
            <w:tcW w:w="1843" w:type="dxa"/>
            <w:vAlign w:val="center"/>
          </w:tcPr>
          <w:p w14:paraId="6C5AFCAA" w14:textId="29AF1F3B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 xml:space="preserve">Punkty w kryterium </w:t>
            </w:r>
            <w:r>
              <w:rPr>
                <w:rFonts w:ascii="Arial" w:eastAsia="Cambria" w:hAnsi="Arial" w:cs="Arial"/>
                <w:b/>
                <w:sz w:val="22"/>
                <w:lang w:val="cs-CZ" w:eastAsia="en-US"/>
              </w:rPr>
              <w:t>termin potwierdzenia uczestnictwa</w:t>
            </w:r>
          </w:p>
        </w:tc>
        <w:tc>
          <w:tcPr>
            <w:tcW w:w="992" w:type="dxa"/>
            <w:vAlign w:val="center"/>
          </w:tcPr>
          <w:p w14:paraId="799C044F" w14:textId="3E4DF0C0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b/>
                <w:sz w:val="22"/>
                <w:lang w:val="cs-CZ" w:eastAsia="en-US"/>
              </w:rPr>
              <w:t>Punkty razem</w:t>
            </w:r>
          </w:p>
        </w:tc>
      </w:tr>
      <w:tr w:rsidR="00796EA3" w14:paraId="315692B5" w14:textId="77777777" w:rsidTr="00796EA3">
        <w:tc>
          <w:tcPr>
            <w:tcW w:w="828" w:type="dxa"/>
            <w:vAlign w:val="center"/>
          </w:tcPr>
          <w:p w14:paraId="483B9F60" w14:textId="3F58BEB9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1</w:t>
            </w:r>
          </w:p>
        </w:tc>
        <w:tc>
          <w:tcPr>
            <w:tcW w:w="4264" w:type="dxa"/>
          </w:tcPr>
          <w:p w14:paraId="4A99851D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Robert’s Port Żegluga Pasażerska Mikołajki Robert Śliwiński</w:t>
            </w:r>
          </w:p>
          <w:p w14:paraId="325DEEC8" w14:textId="7E94956E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89E3E61" w14:textId="25358C62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40,42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CBF344" w14:textId="125742FA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40645A" w14:textId="38B12D37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80,42</w:t>
            </w:r>
          </w:p>
        </w:tc>
      </w:tr>
      <w:tr w:rsidR="00796EA3" w14:paraId="25CC2271" w14:textId="77777777" w:rsidTr="00796EA3"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1470491" w14:textId="1EBA5A84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 xml:space="preserve">2 </w:t>
            </w:r>
          </w:p>
        </w:tc>
        <w:tc>
          <w:tcPr>
            <w:tcW w:w="426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2F41A8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Monika Tomkowska Mp Investment</w:t>
            </w:r>
          </w:p>
          <w:p w14:paraId="7C870E35" w14:textId="25F6C3B7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8F7CB" w14:textId="06BF1CB9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7205A" w14:textId="6CBDA57E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11554" w14:textId="4282CD22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100,00</w:t>
            </w:r>
          </w:p>
        </w:tc>
      </w:tr>
      <w:tr w:rsidR="00796EA3" w14:paraId="2A5ACE7D" w14:textId="77777777" w:rsidTr="00796EA3">
        <w:tc>
          <w:tcPr>
            <w:tcW w:w="828" w:type="dxa"/>
            <w:shd w:val="clear" w:color="auto" w:fill="FFFFFF"/>
            <w:vAlign w:val="center"/>
          </w:tcPr>
          <w:p w14:paraId="3F4F8803" w14:textId="2F045CA8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3</w:t>
            </w:r>
          </w:p>
        </w:tc>
        <w:tc>
          <w:tcPr>
            <w:tcW w:w="4264" w:type="dxa"/>
          </w:tcPr>
          <w:p w14:paraId="55636190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AMW Rewita Sp. z o.o.</w:t>
            </w:r>
          </w:p>
          <w:p w14:paraId="6921A8A3" w14:textId="60A2A48E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Waplewo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7558" w14:textId="5A8FD438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39,01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7BAC" w14:textId="5ACD531E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52FE" w14:textId="11FA7986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79,01</w:t>
            </w:r>
          </w:p>
        </w:tc>
      </w:tr>
      <w:tr w:rsidR="00796EA3" w14:paraId="7E906D6F" w14:textId="77777777" w:rsidTr="00033763">
        <w:tc>
          <w:tcPr>
            <w:tcW w:w="828" w:type="dxa"/>
            <w:shd w:val="clear" w:color="auto" w:fill="FFFFFF"/>
            <w:vAlign w:val="center"/>
          </w:tcPr>
          <w:p w14:paraId="1F3E9084" w14:textId="5114B211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4</w:t>
            </w:r>
          </w:p>
        </w:tc>
        <w:tc>
          <w:tcPr>
            <w:tcW w:w="4264" w:type="dxa"/>
          </w:tcPr>
          <w:p w14:paraId="22000C58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Sun&amp;More Sp. z o.o.</w:t>
            </w:r>
          </w:p>
          <w:p w14:paraId="3E3AD3F9" w14:textId="76E66175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Szczecin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DE3" w14:textId="7F35CF5E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48,10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A3C7" w14:textId="4E6151BE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DBF0" w14:textId="0689C4F6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88,10</w:t>
            </w:r>
          </w:p>
        </w:tc>
      </w:tr>
      <w:tr w:rsidR="00796EA3" w14:paraId="0D55DB56" w14:textId="77777777" w:rsidTr="00033763">
        <w:tc>
          <w:tcPr>
            <w:tcW w:w="828" w:type="dxa"/>
            <w:shd w:val="clear" w:color="auto" w:fill="FFFFFF"/>
            <w:vAlign w:val="center"/>
          </w:tcPr>
          <w:p w14:paraId="185776D6" w14:textId="6E55CA29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5</w:t>
            </w: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14:paraId="6C397AF5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Grupa Amax Sp. z o.o.</w:t>
            </w:r>
          </w:p>
          <w:p w14:paraId="6E76B3D9" w14:textId="742EF0C7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904E" w14:textId="47D7F229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53,38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DF92" w14:textId="4271F014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B8B6" w14:textId="2813F94C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93,38</w:t>
            </w:r>
          </w:p>
        </w:tc>
      </w:tr>
      <w:tr w:rsidR="00796EA3" w14:paraId="512E772D" w14:textId="77777777" w:rsidTr="00033763"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B331D" w14:textId="214F9DC5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B26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Hotel ****Solar Palace Spa &amp; Wellness </w:t>
            </w:r>
          </w:p>
          <w:p w14:paraId="53096658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Lila Najmoła</w:t>
            </w:r>
          </w:p>
          <w:p w14:paraId="3DC4BFE5" w14:textId="2AA817E2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7E4C" w14:textId="61044458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F5BD" w14:textId="7BBED854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1C1E" w14:textId="637E1216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</w:tr>
      <w:tr w:rsidR="00796EA3" w14:paraId="673FC039" w14:textId="77777777" w:rsidTr="00033763">
        <w:tc>
          <w:tcPr>
            <w:tcW w:w="828" w:type="dxa"/>
            <w:shd w:val="clear" w:color="auto" w:fill="FFFFFF"/>
            <w:vAlign w:val="center"/>
          </w:tcPr>
          <w:p w14:paraId="3EA59589" w14:textId="6524DF10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5B2C5F">
              <w:rPr>
                <w:rFonts w:ascii="Arial" w:eastAsia="Cambria" w:hAnsi="Arial" w:cs="Arial"/>
                <w:sz w:val="22"/>
                <w:lang w:val="cs-CZ" w:eastAsia="en-US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</w:tcBorders>
          </w:tcPr>
          <w:p w14:paraId="528E468C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Młyn w Elblągu Sp. z o.o.</w:t>
            </w:r>
          </w:p>
          <w:p w14:paraId="71667D96" w14:textId="37354B9E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Elbląg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D503" w14:textId="7688D4B1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8EC3" w14:textId="7A54906B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8AEF" w14:textId="19355E79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</w:tr>
      <w:tr w:rsidR="00796EA3" w14:paraId="73001B12" w14:textId="77777777" w:rsidTr="00033763">
        <w:tc>
          <w:tcPr>
            <w:tcW w:w="828" w:type="dxa"/>
            <w:shd w:val="clear" w:color="auto" w:fill="FFFFFF"/>
            <w:vAlign w:val="center"/>
          </w:tcPr>
          <w:p w14:paraId="31DE6424" w14:textId="2D49E4BF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8</w:t>
            </w:r>
          </w:p>
        </w:tc>
        <w:tc>
          <w:tcPr>
            <w:tcW w:w="4264" w:type="dxa"/>
          </w:tcPr>
          <w:p w14:paraId="06D942BD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PHU „Martom-Traveland” Sp. z o.o. </w:t>
            </w:r>
          </w:p>
          <w:p w14:paraId="57E20DD9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Anders</w:t>
            </w:r>
          </w:p>
          <w:p w14:paraId="3BB498E9" w14:textId="163A18B9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Stare Jabłonki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08B3" w14:textId="4DD33158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49,03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7DA4" w14:textId="3A18E964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C26A" w14:textId="68BE74CC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89,03</w:t>
            </w:r>
          </w:p>
        </w:tc>
      </w:tr>
      <w:tr w:rsidR="00796EA3" w14:paraId="338204D6" w14:textId="77777777" w:rsidTr="00C6215E">
        <w:tc>
          <w:tcPr>
            <w:tcW w:w="828" w:type="dxa"/>
            <w:shd w:val="clear" w:color="auto" w:fill="FFFFFF"/>
            <w:vAlign w:val="center"/>
          </w:tcPr>
          <w:p w14:paraId="62F8010F" w14:textId="6D939D48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9</w:t>
            </w:r>
          </w:p>
        </w:tc>
        <w:tc>
          <w:tcPr>
            <w:tcW w:w="4264" w:type="dxa"/>
          </w:tcPr>
          <w:p w14:paraId="5305D7EE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Karolina Blitek K&amp;F</w:t>
            </w:r>
          </w:p>
          <w:p w14:paraId="5F4D7B4F" w14:textId="22399A35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Kraków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5DE4" w14:textId="16DDA771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14,29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C5A6" w14:textId="506D58C4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58A2" w14:textId="0DF33252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54,29</w:t>
            </w:r>
          </w:p>
        </w:tc>
      </w:tr>
      <w:tr w:rsidR="00796EA3" w14:paraId="1CEACD7F" w14:textId="77777777" w:rsidTr="00C6215E">
        <w:tc>
          <w:tcPr>
            <w:tcW w:w="828" w:type="dxa"/>
            <w:shd w:val="clear" w:color="auto" w:fill="FFFFFF"/>
            <w:vAlign w:val="center"/>
          </w:tcPr>
          <w:p w14:paraId="17734DD7" w14:textId="45DE2278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lastRenderedPageBreak/>
              <w:t>10</w:t>
            </w:r>
          </w:p>
        </w:tc>
        <w:tc>
          <w:tcPr>
            <w:tcW w:w="4264" w:type="dxa"/>
            <w:tcBorders>
              <w:right w:val="single" w:sz="4" w:space="0" w:color="auto"/>
            </w:tcBorders>
          </w:tcPr>
          <w:p w14:paraId="75DD35A6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Apexland Marek Adamczyk</w:t>
            </w:r>
          </w:p>
          <w:p w14:paraId="3D7DEA9D" w14:textId="42601C43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Barczewo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5F64" w14:textId="7C291306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50,68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5319" w14:textId="4ECBC178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C2C6" w14:textId="79C9EED5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90,68</w:t>
            </w:r>
          </w:p>
        </w:tc>
      </w:tr>
      <w:tr w:rsidR="00796EA3" w14:paraId="39A8AD3A" w14:textId="77777777" w:rsidTr="00C6215E">
        <w:tc>
          <w:tcPr>
            <w:tcW w:w="828" w:type="dxa"/>
            <w:shd w:val="clear" w:color="auto" w:fill="FFFFFF"/>
            <w:vAlign w:val="center"/>
          </w:tcPr>
          <w:p w14:paraId="7DB589C5" w14:textId="52DC6434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11</w:t>
            </w:r>
          </w:p>
        </w:tc>
        <w:tc>
          <w:tcPr>
            <w:tcW w:w="4264" w:type="dxa"/>
          </w:tcPr>
          <w:p w14:paraId="6BFCFE6C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Polski Holding Hotelowy Sp. z o. </w:t>
            </w:r>
            <w:r>
              <w:rPr>
                <w:rFonts w:ascii="Arial" w:eastAsia="Cambria" w:hAnsi="Arial" w:cs="Arial"/>
                <w:sz w:val="22"/>
                <w:lang w:val="cs-CZ" w:eastAsia="en-US"/>
              </w:rPr>
              <w:t>o.</w:t>
            </w:r>
          </w:p>
          <w:p w14:paraId="3873533D" w14:textId="63B965C6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Warszawa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0AA0" w14:textId="2F75F657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7033" w14:textId="5B782BCA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005C" w14:textId="2C34C976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</w:tr>
      <w:tr w:rsidR="00796EA3" w14:paraId="37F363DD" w14:textId="77777777" w:rsidTr="00033763">
        <w:tc>
          <w:tcPr>
            <w:tcW w:w="828" w:type="dxa"/>
            <w:shd w:val="clear" w:color="auto" w:fill="FFFFFF"/>
            <w:vAlign w:val="center"/>
          </w:tcPr>
          <w:p w14:paraId="7BE545F5" w14:textId="2C460B6C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12</w:t>
            </w:r>
          </w:p>
        </w:tc>
        <w:tc>
          <w:tcPr>
            <w:tcW w:w="4264" w:type="dxa"/>
          </w:tcPr>
          <w:p w14:paraId="1630FCFD" w14:textId="77777777" w:rsidR="00796EA3" w:rsidRDefault="00796EA3" w:rsidP="00C6215E">
            <w:pPr>
              <w:spacing w:after="0" w:line="240" w:lineRule="auto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Hotel Mrągowo Inc. Sp. z o.o.</w:t>
            </w:r>
          </w:p>
          <w:p w14:paraId="25B9C3A3" w14:textId="706625B6" w:rsidR="00796EA3" w:rsidRDefault="00796EA3" w:rsidP="00C6215E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12F6" w14:textId="19C1B2FA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45,94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63E6" w14:textId="36FBDE0A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40C" w14:textId="7781E877" w:rsidR="00796EA3" w:rsidRDefault="00796EA3" w:rsidP="00C6215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291A89">
              <w:rPr>
                <w:rFonts w:ascii="Arial" w:hAnsi="Arial" w:cs="Arial"/>
                <w:color w:val="000000"/>
                <w:sz w:val="22"/>
              </w:rPr>
              <w:t>85,94</w:t>
            </w:r>
          </w:p>
        </w:tc>
      </w:tr>
    </w:tbl>
    <w:p w14:paraId="12691154" w14:textId="77777777" w:rsidR="00796EA3" w:rsidRDefault="00796EA3" w:rsidP="00C6215E">
      <w:pPr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</w:p>
    <w:p w14:paraId="3873AB92" w14:textId="09C5A484" w:rsidR="00F3447C" w:rsidRDefault="00F3447C" w:rsidP="00C6215E">
      <w:pPr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</w:p>
    <w:p w14:paraId="11FBBAD4" w14:textId="77777777" w:rsidR="00796EA3" w:rsidRPr="00291A89" w:rsidRDefault="00796EA3" w:rsidP="00C6215E">
      <w:pPr>
        <w:spacing w:line="240" w:lineRule="auto"/>
        <w:ind w:firstLine="284"/>
        <w:jc w:val="both"/>
        <w:rPr>
          <w:rFonts w:ascii="Arial" w:hAnsi="Arial" w:cs="Arial"/>
          <w:b/>
          <w:sz w:val="22"/>
        </w:rPr>
      </w:pPr>
      <w:r w:rsidRPr="00BB0150">
        <w:rPr>
          <w:rFonts w:ascii="Arial" w:hAnsi="Arial" w:cs="Arial"/>
          <w:sz w:val="22"/>
        </w:rPr>
        <w:t xml:space="preserve">Zamawiający wybrał jako najkorzystniejszą </w:t>
      </w:r>
      <w:r w:rsidRPr="00BB0150">
        <w:rPr>
          <w:rFonts w:ascii="Arial" w:hAnsi="Arial" w:cs="Arial"/>
          <w:b/>
          <w:sz w:val="22"/>
        </w:rPr>
        <w:t xml:space="preserve">ofertę nr </w:t>
      </w:r>
      <w:r>
        <w:rPr>
          <w:rFonts w:ascii="Arial" w:hAnsi="Arial" w:cs="Arial"/>
          <w:b/>
          <w:sz w:val="22"/>
        </w:rPr>
        <w:t>2</w:t>
      </w:r>
      <w:r w:rsidRPr="00BB0150">
        <w:rPr>
          <w:rFonts w:ascii="Arial" w:hAnsi="Arial" w:cs="Arial"/>
          <w:b/>
          <w:sz w:val="22"/>
        </w:rPr>
        <w:t xml:space="preserve"> </w:t>
      </w:r>
      <w:r w:rsidRPr="00BB0150">
        <w:rPr>
          <w:rFonts w:ascii="Arial" w:hAnsi="Arial" w:cs="Arial"/>
          <w:sz w:val="22"/>
        </w:rPr>
        <w:t xml:space="preserve">złożoną przez:  </w:t>
      </w:r>
    </w:p>
    <w:p w14:paraId="013B18E2" w14:textId="77777777" w:rsidR="00796EA3" w:rsidRDefault="00796EA3" w:rsidP="00C6215E">
      <w:pPr>
        <w:spacing w:line="240" w:lineRule="auto"/>
        <w:ind w:firstLine="284"/>
        <w:jc w:val="both"/>
        <w:rPr>
          <w:rFonts w:ascii="Arial" w:hAnsi="Arial" w:cs="Arial"/>
          <w:b/>
          <w:bCs/>
          <w:sz w:val="22"/>
        </w:rPr>
      </w:pPr>
      <w:r w:rsidRPr="00291A89">
        <w:rPr>
          <w:rFonts w:ascii="Arial" w:hAnsi="Arial" w:cs="Arial"/>
          <w:b/>
          <w:bCs/>
          <w:sz w:val="22"/>
          <w:lang w:val="cs-CZ"/>
        </w:rPr>
        <w:t>Monika Tomkowska Mp Investment</w:t>
      </w:r>
      <w:r>
        <w:rPr>
          <w:rFonts w:ascii="Arial" w:hAnsi="Arial" w:cs="Arial"/>
          <w:b/>
          <w:bCs/>
          <w:sz w:val="22"/>
          <w:lang w:val="cs-CZ"/>
        </w:rPr>
        <w:t xml:space="preserve">, </w:t>
      </w:r>
      <w:r w:rsidRPr="00291A89">
        <w:rPr>
          <w:rFonts w:ascii="Arial" w:hAnsi="Arial" w:cs="Arial"/>
          <w:b/>
          <w:bCs/>
          <w:sz w:val="22"/>
          <w:lang w:val="cs-CZ"/>
        </w:rPr>
        <w:t>Mikołajki</w:t>
      </w:r>
      <w:r w:rsidRPr="00291A89">
        <w:rPr>
          <w:rFonts w:ascii="Arial" w:hAnsi="Arial" w:cs="Arial"/>
          <w:b/>
          <w:bCs/>
          <w:sz w:val="22"/>
        </w:rPr>
        <w:t xml:space="preserve"> </w:t>
      </w:r>
    </w:p>
    <w:p w14:paraId="53363C9D" w14:textId="77777777" w:rsidR="00796EA3" w:rsidRPr="00291A89" w:rsidRDefault="00796EA3" w:rsidP="00C6215E">
      <w:pPr>
        <w:spacing w:line="240" w:lineRule="auto"/>
        <w:ind w:firstLine="284"/>
        <w:jc w:val="both"/>
        <w:rPr>
          <w:rFonts w:ascii="Arial" w:hAnsi="Arial" w:cs="Arial"/>
          <w:b/>
          <w:bCs/>
          <w:sz w:val="22"/>
          <w:lang w:val="cs-CZ"/>
        </w:rPr>
      </w:pPr>
      <w:r w:rsidRPr="00687845">
        <w:rPr>
          <w:rFonts w:ascii="Arial" w:hAnsi="Arial" w:cs="Arial"/>
          <w:b/>
          <w:bCs/>
          <w:sz w:val="22"/>
        </w:rPr>
        <w:t xml:space="preserve">NIP </w:t>
      </w:r>
      <w:r>
        <w:rPr>
          <w:rFonts w:ascii="Arial" w:hAnsi="Arial" w:cs="Arial"/>
          <w:b/>
          <w:bCs/>
          <w:sz w:val="22"/>
        </w:rPr>
        <w:t>7422051495</w:t>
      </w:r>
    </w:p>
    <w:p w14:paraId="62C03ACF" w14:textId="77777777" w:rsidR="00796EA3" w:rsidRDefault="00796EA3" w:rsidP="00C6215E">
      <w:pPr>
        <w:spacing w:after="0" w:line="240" w:lineRule="auto"/>
        <w:ind w:firstLine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Uzasadnienie wyboru:</w:t>
      </w:r>
    </w:p>
    <w:p w14:paraId="039D1276" w14:textId="77777777" w:rsidR="00796EA3" w:rsidRPr="00687845" w:rsidRDefault="00796EA3" w:rsidP="00C6215E">
      <w:pPr>
        <w:spacing w:after="0" w:line="240" w:lineRule="auto"/>
        <w:ind w:firstLine="284"/>
        <w:jc w:val="both"/>
        <w:rPr>
          <w:rFonts w:ascii="Arial" w:hAnsi="Arial" w:cs="Arial"/>
          <w:bCs/>
          <w:sz w:val="22"/>
        </w:rPr>
      </w:pPr>
    </w:p>
    <w:p w14:paraId="3BD9E4A0" w14:textId="77777777" w:rsidR="00796EA3" w:rsidRPr="00687845" w:rsidRDefault="00796EA3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 xml:space="preserve">Liczba punktów w kryterium: Cena – </w:t>
      </w:r>
      <w:r>
        <w:rPr>
          <w:rFonts w:ascii="Arial" w:hAnsi="Arial" w:cs="Arial"/>
          <w:bCs/>
          <w:sz w:val="22"/>
        </w:rPr>
        <w:t>60</w:t>
      </w:r>
      <w:r w:rsidRPr="00687845">
        <w:rPr>
          <w:rFonts w:ascii="Arial" w:hAnsi="Arial" w:cs="Arial"/>
          <w:bCs/>
          <w:sz w:val="22"/>
        </w:rPr>
        <w:t xml:space="preserve"> pkt</w:t>
      </w:r>
    </w:p>
    <w:p w14:paraId="3124AAF6" w14:textId="77777777" w:rsidR="00796EA3" w:rsidRPr="00687845" w:rsidRDefault="00796EA3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 xml:space="preserve">Liczba punktów w kryterium: </w:t>
      </w:r>
      <w:r>
        <w:rPr>
          <w:rFonts w:ascii="Arial" w:hAnsi="Arial" w:cs="Arial"/>
          <w:bCs/>
          <w:sz w:val="22"/>
        </w:rPr>
        <w:t>Termin potwierdzenia uczestnictwa</w:t>
      </w:r>
      <w:r w:rsidRPr="00687845">
        <w:rPr>
          <w:rFonts w:ascii="Arial" w:hAnsi="Arial" w:cs="Arial"/>
          <w:bCs/>
          <w:sz w:val="22"/>
        </w:rPr>
        <w:t xml:space="preserve"> – </w:t>
      </w:r>
      <w:r>
        <w:rPr>
          <w:rFonts w:ascii="Arial" w:hAnsi="Arial" w:cs="Arial"/>
          <w:bCs/>
          <w:sz w:val="22"/>
        </w:rPr>
        <w:t>40</w:t>
      </w:r>
      <w:r w:rsidRPr="00687845">
        <w:rPr>
          <w:rFonts w:ascii="Arial" w:hAnsi="Arial" w:cs="Arial"/>
          <w:bCs/>
          <w:sz w:val="22"/>
        </w:rPr>
        <w:t xml:space="preserve"> pkt</w:t>
      </w:r>
    </w:p>
    <w:p w14:paraId="66BF7B3A" w14:textId="77777777" w:rsidR="00796EA3" w:rsidRDefault="00796EA3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>Łączna licz</w:t>
      </w:r>
      <w:r>
        <w:rPr>
          <w:rFonts w:ascii="Arial" w:hAnsi="Arial" w:cs="Arial"/>
          <w:bCs/>
          <w:sz w:val="22"/>
        </w:rPr>
        <w:t>ba uzyskanych punktów – 100 pkt</w:t>
      </w:r>
    </w:p>
    <w:p w14:paraId="5AE7546F" w14:textId="77777777" w:rsidR="00796EA3" w:rsidRDefault="00796EA3" w:rsidP="00C6215E">
      <w:pPr>
        <w:spacing w:after="0" w:line="240" w:lineRule="auto"/>
        <w:ind w:left="284"/>
        <w:jc w:val="both"/>
        <w:rPr>
          <w:rFonts w:ascii="Arial" w:hAnsi="Arial" w:cs="Arial"/>
          <w:bCs/>
          <w:sz w:val="22"/>
        </w:rPr>
      </w:pPr>
    </w:p>
    <w:p w14:paraId="779F0388" w14:textId="3D719D9C" w:rsidR="00796EA3" w:rsidRDefault="00796EA3" w:rsidP="00C6215E">
      <w:pPr>
        <w:spacing w:line="240" w:lineRule="auto"/>
        <w:ind w:left="284"/>
        <w:jc w:val="both"/>
        <w:rPr>
          <w:rFonts w:ascii="Arial" w:hAnsi="Arial" w:cs="Arial"/>
          <w:bCs/>
          <w:sz w:val="22"/>
        </w:rPr>
      </w:pPr>
      <w:r w:rsidRPr="00687845">
        <w:rPr>
          <w:rFonts w:ascii="Arial" w:hAnsi="Arial" w:cs="Arial"/>
          <w:bCs/>
          <w:sz w:val="22"/>
        </w:rPr>
        <w:t xml:space="preserve">Zamawiający wybrał ofertę, która uzyskała największą liczbę punktów spośród ofert                                 </w:t>
      </w:r>
      <w:r>
        <w:rPr>
          <w:rFonts w:ascii="Arial" w:hAnsi="Arial" w:cs="Arial"/>
          <w:bCs/>
          <w:sz w:val="22"/>
        </w:rPr>
        <w:t xml:space="preserve">  nie podlegających odrzuceniu.</w:t>
      </w:r>
    </w:p>
    <w:p w14:paraId="4AB843A9" w14:textId="77777777" w:rsidR="002E67F1" w:rsidRPr="00796EA3" w:rsidRDefault="002E67F1" w:rsidP="00C6215E">
      <w:pPr>
        <w:spacing w:line="240" w:lineRule="auto"/>
        <w:ind w:left="284"/>
        <w:jc w:val="both"/>
        <w:rPr>
          <w:rFonts w:ascii="Arial" w:hAnsi="Arial" w:cs="Arial"/>
          <w:bCs/>
          <w:sz w:val="22"/>
        </w:rPr>
      </w:pPr>
    </w:p>
    <w:p w14:paraId="16242056" w14:textId="57D48C28" w:rsidR="00291A89" w:rsidRDefault="00291A89" w:rsidP="00C6215E">
      <w:pPr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</w:p>
    <w:p w14:paraId="5C759C3B" w14:textId="0BECB375" w:rsidR="00291A89" w:rsidRPr="00083713" w:rsidRDefault="00291A89" w:rsidP="00C6215E">
      <w:pPr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</w:p>
    <w:sectPr w:rsidR="00291A89" w:rsidRPr="00083713" w:rsidSect="002E67F1">
      <w:footerReference w:type="default" r:id="rId10"/>
      <w:pgSz w:w="11906" w:h="16838"/>
      <w:pgMar w:top="851" w:right="1133" w:bottom="1843" w:left="1417" w:header="284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328C6" w14:textId="77777777" w:rsidR="00F67679" w:rsidRDefault="00F67679" w:rsidP="004F2A5C">
      <w:pPr>
        <w:spacing w:after="0" w:line="240" w:lineRule="auto"/>
      </w:pPr>
      <w:r>
        <w:separator/>
      </w:r>
    </w:p>
  </w:endnote>
  <w:endnote w:type="continuationSeparator" w:id="0">
    <w:p w14:paraId="38415698" w14:textId="77777777" w:rsidR="00F67679" w:rsidRDefault="00F67679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B6B5217" w14:textId="0D4F1EB5" w:rsidR="00083713" w:rsidRPr="006C2BB2" w:rsidRDefault="00083713" w:rsidP="00083713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66E2E91" wp14:editId="2C77DC67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158115</wp:posOffset>
                  </wp:positionV>
                  <wp:extent cx="6508750" cy="468630"/>
                  <wp:effectExtent l="38735" t="42545" r="0" b="41275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08750" cy="468630"/>
                            <a:chOff x="856" y="15435"/>
                            <a:chExt cx="10250" cy="738"/>
                          </a:xfrm>
                        </wpg:grpSpPr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56" y="15435"/>
                              <a:ext cx="4010" cy="738"/>
                              <a:chOff x="896" y="15446"/>
                              <a:chExt cx="4010" cy="738"/>
                            </a:xfrm>
                          </wpg:grpSpPr>
                          <wps:wsp>
                            <wps:cNvPr id="5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" y="15447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DB7EBB" w14:textId="77777777" w:rsidR="00083713" w:rsidRPr="006C2BB2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Departament Zamówień Publicznych</w:t>
                                  </w:r>
                                </w:p>
                                <w:p w14:paraId="65999523" w14:textId="77777777" w:rsidR="00083713" w:rsidRPr="00A71DAC" w:rsidRDefault="00083713" w:rsidP="00083713">
                                  <w:pPr>
                                    <w:pStyle w:val="Fotter"/>
                                  </w:pPr>
                                  <w:r w:rsidRPr="00A71DAC">
                                    <w:t>10-562 Olsztyn</w:t>
                                  </w:r>
                                </w:p>
                                <w:p w14:paraId="4FFB4B50" w14:textId="77777777" w:rsidR="00083713" w:rsidRPr="006C2BB2" w:rsidRDefault="00083713" w:rsidP="00083713">
                                  <w:pPr>
                                    <w:pStyle w:val="Fotter"/>
                                  </w:pPr>
                                  <w:r w:rsidRPr="00A71DAC">
                                    <w:t>ul. Emilii Plater 1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Line 5"/>
                            <wps:cNvCnPr/>
                            <wps:spPr bwMode="auto">
                              <a:xfrm>
                                <a:off x="896" y="15446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4917" y="15435"/>
                              <a:ext cx="4010" cy="738"/>
                              <a:chOff x="4917" y="15435"/>
                              <a:chExt cx="4010" cy="738"/>
                            </a:xfrm>
                          </wpg:grpSpPr>
                          <wps:wsp>
                            <wps:cNvPr id="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8" y="15436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B49B73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  <w:p w14:paraId="50BC8B94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49</w:t>
                                  </w:r>
                                </w:p>
                                <w:p w14:paraId="6C438FD2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dzp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@warmia.mazury.pl</w:t>
                                  </w:r>
                                </w:p>
                                <w:p w14:paraId="76F14A12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 xml:space="preserve">W: </w:t>
                                  </w:r>
                                  <w:r w:rsidRPr="00110D03">
                                    <w:rPr>
                                      <w:b/>
                                    </w:rPr>
                                    <w:tab/>
                                    <w:t>www.warmia.mazury.pl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Line 8"/>
                            <wps:cNvCnPr/>
                            <wps:spPr bwMode="auto">
                              <a:xfrm>
                                <a:off x="4917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8919" y="15435"/>
                              <a:ext cx="2187" cy="738"/>
                              <a:chOff x="7890" y="15435"/>
                              <a:chExt cx="2187" cy="738"/>
                            </a:xfrm>
                          </wpg:grpSpPr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15436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65D85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Certyfikat Systemu</w:t>
                                  </w:r>
                                </w:p>
                                <w:p w14:paraId="750E5463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14:paraId="41C84617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ISO 9001:</w:t>
                                  </w:r>
                                  <w:r>
                                    <w:rPr>
                                      <w:b/>
                                    </w:rPr>
                                    <w:t>2015</w:t>
                                  </w:r>
                                </w:p>
                                <w:p w14:paraId="3B35A5AA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Nr 388/</w:t>
                                  </w:r>
                                  <w:r w:rsidRPr="00CA2C6C">
                                    <w:rPr>
                                      <w:b/>
                                    </w:rPr>
                                    <w:t>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Line 11"/>
                            <wps:cNvCnPr/>
                            <wps:spPr bwMode="auto">
                              <a:xfrm>
                                <a:off x="7890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6E2E91" id="Grupa 3" o:spid="_x0000_s1029" style="position:absolute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">
                  <v:group id="Group 3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    <v:textbox inset="3mm,0,0,0">
                        <w:txbxContent>
                          <w:p w14:paraId="1EDB7EBB" w14:textId="77777777" w:rsidR="00083713" w:rsidRPr="006C2BB2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Departament Zamówień Publicznych</w:t>
                            </w:r>
                          </w:p>
                          <w:p w14:paraId="65999523" w14:textId="77777777" w:rsidR="00083713" w:rsidRPr="00A71DAC" w:rsidRDefault="00083713" w:rsidP="00083713">
                            <w:pPr>
                              <w:pStyle w:val="Fotter"/>
                            </w:pPr>
                            <w:r w:rsidRPr="00A71DAC">
                              <w:t>10-562 Olsztyn</w:t>
                            </w:r>
                          </w:p>
                          <w:p w14:paraId="4FFB4B50" w14:textId="77777777" w:rsidR="00083713" w:rsidRPr="006C2BB2" w:rsidRDefault="00083713" w:rsidP="00083713">
                            <w:pPr>
                              <w:pStyle w:val="Fotter"/>
                            </w:pPr>
                            <w:r w:rsidRPr="00A71DAC">
                              <w:t>ul. Emilii Plater 1</w:t>
                            </w:r>
                          </w:p>
                        </w:txbxContent>
                      </v:textbox>
                    </v:shape>
                    <v:line id="Line 5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    <v:shadow opacity="22938f" offset="0"/>
                    </v:line>
                  </v:group>
                  <v:group id="Group 6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7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    <v:textbox inset="3mm,0,0,0">
                        <w:txbxContent>
                          <w:p w14:paraId="69B49B73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T: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  <w:p w14:paraId="50BC8B94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F: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49</w:t>
                            </w:r>
                          </w:p>
                          <w:p w14:paraId="6C438FD2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E: 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>dzp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>@warmia.mazury.pl</w:t>
                            </w:r>
                          </w:p>
                          <w:p w14:paraId="76F14A12" w14:textId="77777777" w:rsidR="00083713" w:rsidRPr="00110D03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 xml:space="preserve">W: </w:t>
                            </w:r>
                            <w:r w:rsidRPr="00110D03">
                              <w:rPr>
                                <w:b/>
                              </w:rPr>
                              <w:tab/>
                              <w:t>www.warmia.mazury.pl</w:t>
                            </w:r>
                          </w:p>
                        </w:txbxContent>
                      </v:textbox>
                    </v:shape>
                    <v:line id="Line 8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    <v:shadow opacity="22938f" offset="0"/>
                    </v:line>
                  </v:group>
                  <v:group id="Group 9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10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    <v:textbox inset="3mm,0,0,0">
                        <w:txbxContent>
                          <w:p w14:paraId="00165D85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Certyfikat Systemu</w:t>
                            </w:r>
                          </w:p>
                          <w:p w14:paraId="750E5463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Zarządzania Jakością</w:t>
                            </w:r>
                          </w:p>
                          <w:p w14:paraId="41C84617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ISO 9001:</w:t>
                            </w:r>
                            <w:r>
                              <w:rPr>
                                <w:b/>
                              </w:rPr>
                              <w:t>2015</w:t>
                            </w:r>
                          </w:p>
                          <w:p w14:paraId="3B35A5AA" w14:textId="77777777" w:rsidR="00083713" w:rsidRPr="00110D03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Nr 388/</w:t>
                            </w:r>
                            <w:r w:rsidRPr="00CA2C6C">
                              <w:rPr>
                                <w:b/>
                              </w:rPr>
                              <w:t>2006</w:t>
                            </w:r>
                          </w:p>
                        </w:txbxContent>
                      </v:textbox>
                    </v:shape>
                    <v:line id="Line 11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    <v:shadow opacity="22938f" offset="0"/>
                    </v:line>
                  </v:group>
                </v:group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BFD48B7" wp14:editId="33A46A0D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625475</wp:posOffset>
                  </wp:positionV>
                  <wp:extent cx="575945" cy="467995"/>
                  <wp:effectExtent l="0" t="0" r="0" b="317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939FB0A"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UqDAMAAGY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" stroked="f" strokecolor="#4a7ebb" strokeweight="1.5pt">
                  <v:shadow opacity="22938f" offset="0"/>
                  <v:textbox inset=",7.2pt,,7.2pt"/>
                </v:rect>
              </w:pict>
            </mc:Fallback>
          </mc:AlternateContent>
        </w:r>
      </w:p>
      <w:p w14:paraId="45FE242C" w14:textId="78A20670" w:rsidR="002E1AF0" w:rsidRDefault="002E1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E3A">
          <w:rPr>
            <w:noProof/>
          </w:rPr>
          <w:t>1</w:t>
        </w:r>
        <w:r>
          <w:fldChar w:fldCharType="end"/>
        </w:r>
      </w:p>
    </w:sdtContent>
  </w:sdt>
  <w:p w14:paraId="41BE97BB" w14:textId="77777777" w:rsidR="002E1AF0" w:rsidRDefault="002E1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AED35" w14:textId="77777777" w:rsidR="00F67679" w:rsidRDefault="00F67679" w:rsidP="004F2A5C">
      <w:pPr>
        <w:spacing w:after="0" w:line="240" w:lineRule="auto"/>
      </w:pPr>
      <w:r>
        <w:separator/>
      </w:r>
    </w:p>
  </w:footnote>
  <w:footnote w:type="continuationSeparator" w:id="0">
    <w:p w14:paraId="5DD5C30B" w14:textId="77777777" w:rsidR="00F67679" w:rsidRDefault="00F67679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A76"/>
    <w:multiLevelType w:val="hybridMultilevel"/>
    <w:tmpl w:val="35486F16"/>
    <w:lvl w:ilvl="0" w:tplc="567411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C833F52"/>
    <w:multiLevelType w:val="hybridMultilevel"/>
    <w:tmpl w:val="32DC8B62"/>
    <w:lvl w:ilvl="0" w:tplc="F2A06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8043E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C7237"/>
    <w:multiLevelType w:val="hybridMultilevel"/>
    <w:tmpl w:val="E6EE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47A32B3"/>
    <w:multiLevelType w:val="hybridMultilevel"/>
    <w:tmpl w:val="6B449546"/>
    <w:lvl w:ilvl="0" w:tplc="0D40C0D8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9F5D15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1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B03053"/>
    <w:multiLevelType w:val="hybridMultilevel"/>
    <w:tmpl w:val="95F0C4F6"/>
    <w:lvl w:ilvl="0" w:tplc="9D3C7B64">
      <w:start w:val="1"/>
      <w:numFmt w:val="decimal"/>
      <w:lvlText w:val="%1."/>
      <w:lvlJc w:val="left"/>
      <w:pPr>
        <w:ind w:left="1068" w:hanging="360"/>
      </w:pPr>
      <w:rPr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5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4743C7"/>
    <w:multiLevelType w:val="hybridMultilevel"/>
    <w:tmpl w:val="A906DFD0"/>
    <w:lvl w:ilvl="0" w:tplc="B0EAB008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7573A6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7"/>
  </w:num>
  <w:num w:numId="4">
    <w:abstractNumId w:val="12"/>
  </w:num>
  <w:num w:numId="5">
    <w:abstractNumId w:val="25"/>
  </w:num>
  <w:num w:numId="6">
    <w:abstractNumId w:val="32"/>
  </w:num>
  <w:num w:numId="7">
    <w:abstractNumId w:val="5"/>
  </w:num>
  <w:num w:numId="8">
    <w:abstractNumId w:val="23"/>
  </w:num>
  <w:num w:numId="9">
    <w:abstractNumId w:val="33"/>
  </w:num>
  <w:num w:numId="10">
    <w:abstractNumId w:val="4"/>
  </w:num>
  <w:num w:numId="11">
    <w:abstractNumId w:val="3"/>
  </w:num>
  <w:num w:numId="12">
    <w:abstractNumId w:val="8"/>
  </w:num>
  <w:num w:numId="13">
    <w:abstractNumId w:val="15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1"/>
  </w:num>
  <w:num w:numId="20">
    <w:abstractNumId w:val="24"/>
  </w:num>
  <w:num w:numId="21">
    <w:abstractNumId w:val="6"/>
  </w:num>
  <w:num w:numId="22">
    <w:abstractNumId w:val="19"/>
  </w:num>
  <w:num w:numId="23">
    <w:abstractNumId w:val="28"/>
  </w:num>
  <w:num w:numId="24">
    <w:abstractNumId w:val="9"/>
  </w:num>
  <w:num w:numId="25">
    <w:abstractNumId w:val="26"/>
  </w:num>
  <w:num w:numId="26">
    <w:abstractNumId w:val="13"/>
  </w:num>
  <w:num w:numId="27">
    <w:abstractNumId w:val="7"/>
  </w:num>
  <w:num w:numId="28">
    <w:abstractNumId w:val="30"/>
  </w:num>
  <w:num w:numId="29">
    <w:abstractNumId w:val="36"/>
  </w:num>
  <w:num w:numId="30">
    <w:abstractNumId w:val="1"/>
  </w:num>
  <w:num w:numId="31">
    <w:abstractNumId w:val="2"/>
  </w:num>
  <w:num w:numId="32">
    <w:abstractNumId w:val="17"/>
  </w:num>
  <w:num w:numId="33">
    <w:abstractNumId w:val="1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16"/>
  </w:num>
  <w:num w:numId="38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32538"/>
    <w:rsid w:val="00035542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83713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2164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450F7"/>
    <w:rsid w:val="0015198A"/>
    <w:rsid w:val="0015264D"/>
    <w:rsid w:val="001557F6"/>
    <w:rsid w:val="00160044"/>
    <w:rsid w:val="0016279E"/>
    <w:rsid w:val="00163890"/>
    <w:rsid w:val="001646F5"/>
    <w:rsid w:val="001700F7"/>
    <w:rsid w:val="00173B90"/>
    <w:rsid w:val="00181919"/>
    <w:rsid w:val="00183DB8"/>
    <w:rsid w:val="001841E4"/>
    <w:rsid w:val="00194135"/>
    <w:rsid w:val="00194907"/>
    <w:rsid w:val="001A71C4"/>
    <w:rsid w:val="001A7C46"/>
    <w:rsid w:val="001B27E4"/>
    <w:rsid w:val="001B281E"/>
    <w:rsid w:val="001B2A6E"/>
    <w:rsid w:val="001B40FA"/>
    <w:rsid w:val="001B7E83"/>
    <w:rsid w:val="001C1DC8"/>
    <w:rsid w:val="001C2B1E"/>
    <w:rsid w:val="001E13ED"/>
    <w:rsid w:val="001E3B17"/>
    <w:rsid w:val="001F2576"/>
    <w:rsid w:val="001F5B92"/>
    <w:rsid w:val="001F6541"/>
    <w:rsid w:val="00201976"/>
    <w:rsid w:val="00206E25"/>
    <w:rsid w:val="0022222B"/>
    <w:rsid w:val="00241B9F"/>
    <w:rsid w:val="00241C57"/>
    <w:rsid w:val="00246237"/>
    <w:rsid w:val="00250BE2"/>
    <w:rsid w:val="00281502"/>
    <w:rsid w:val="00281ECF"/>
    <w:rsid w:val="00291690"/>
    <w:rsid w:val="00291A89"/>
    <w:rsid w:val="00295475"/>
    <w:rsid w:val="002964E8"/>
    <w:rsid w:val="002A3988"/>
    <w:rsid w:val="002A45B7"/>
    <w:rsid w:val="002A4BE8"/>
    <w:rsid w:val="002C23C3"/>
    <w:rsid w:val="002C329C"/>
    <w:rsid w:val="002C3FA3"/>
    <w:rsid w:val="002D003D"/>
    <w:rsid w:val="002D291E"/>
    <w:rsid w:val="002E1AF0"/>
    <w:rsid w:val="002E37CC"/>
    <w:rsid w:val="002E67F1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41E38"/>
    <w:rsid w:val="00343921"/>
    <w:rsid w:val="00351013"/>
    <w:rsid w:val="003512A7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D133D"/>
    <w:rsid w:val="003E3490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204B"/>
    <w:rsid w:val="004B4C24"/>
    <w:rsid w:val="004B5777"/>
    <w:rsid w:val="004C0131"/>
    <w:rsid w:val="004C06BB"/>
    <w:rsid w:val="004C2C03"/>
    <w:rsid w:val="004C2F11"/>
    <w:rsid w:val="004C64B1"/>
    <w:rsid w:val="004D3846"/>
    <w:rsid w:val="004E2B8D"/>
    <w:rsid w:val="004E3A54"/>
    <w:rsid w:val="004E42EF"/>
    <w:rsid w:val="004E70BF"/>
    <w:rsid w:val="004F0E14"/>
    <w:rsid w:val="004F2A5C"/>
    <w:rsid w:val="004F5C84"/>
    <w:rsid w:val="005029CD"/>
    <w:rsid w:val="005101AD"/>
    <w:rsid w:val="005136A4"/>
    <w:rsid w:val="0052108E"/>
    <w:rsid w:val="00526160"/>
    <w:rsid w:val="0053515A"/>
    <w:rsid w:val="005362DC"/>
    <w:rsid w:val="00546436"/>
    <w:rsid w:val="005468F6"/>
    <w:rsid w:val="005508BC"/>
    <w:rsid w:val="0055296F"/>
    <w:rsid w:val="00557AC0"/>
    <w:rsid w:val="00565B3B"/>
    <w:rsid w:val="00565D93"/>
    <w:rsid w:val="00573673"/>
    <w:rsid w:val="00576FC2"/>
    <w:rsid w:val="00581A47"/>
    <w:rsid w:val="005865F4"/>
    <w:rsid w:val="0059671A"/>
    <w:rsid w:val="005A19BC"/>
    <w:rsid w:val="005A473C"/>
    <w:rsid w:val="005B2C5F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2939"/>
    <w:rsid w:val="00614653"/>
    <w:rsid w:val="006147B2"/>
    <w:rsid w:val="006303F5"/>
    <w:rsid w:val="006332B8"/>
    <w:rsid w:val="00634719"/>
    <w:rsid w:val="0063760A"/>
    <w:rsid w:val="00641F4F"/>
    <w:rsid w:val="00642CA5"/>
    <w:rsid w:val="0064504E"/>
    <w:rsid w:val="0064583B"/>
    <w:rsid w:val="0065536D"/>
    <w:rsid w:val="0065661D"/>
    <w:rsid w:val="00656F63"/>
    <w:rsid w:val="00662200"/>
    <w:rsid w:val="00670407"/>
    <w:rsid w:val="00684305"/>
    <w:rsid w:val="00684454"/>
    <w:rsid w:val="00690908"/>
    <w:rsid w:val="00691B37"/>
    <w:rsid w:val="00696DCD"/>
    <w:rsid w:val="0069799E"/>
    <w:rsid w:val="006A587C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230E"/>
    <w:rsid w:val="00765812"/>
    <w:rsid w:val="00765EC7"/>
    <w:rsid w:val="007747A2"/>
    <w:rsid w:val="00775399"/>
    <w:rsid w:val="007831B9"/>
    <w:rsid w:val="0078321E"/>
    <w:rsid w:val="0078779A"/>
    <w:rsid w:val="007922BF"/>
    <w:rsid w:val="00795278"/>
    <w:rsid w:val="0079599F"/>
    <w:rsid w:val="00796EA3"/>
    <w:rsid w:val="007A2467"/>
    <w:rsid w:val="007A7F29"/>
    <w:rsid w:val="007B5D05"/>
    <w:rsid w:val="007C7DF2"/>
    <w:rsid w:val="007E0061"/>
    <w:rsid w:val="007E7B64"/>
    <w:rsid w:val="007F1AF8"/>
    <w:rsid w:val="00803E97"/>
    <w:rsid w:val="008062C7"/>
    <w:rsid w:val="0081112E"/>
    <w:rsid w:val="00812C1E"/>
    <w:rsid w:val="00812F48"/>
    <w:rsid w:val="00825AA2"/>
    <w:rsid w:val="00826B6E"/>
    <w:rsid w:val="00826EE1"/>
    <w:rsid w:val="00831CBC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0E3A"/>
    <w:rsid w:val="00884385"/>
    <w:rsid w:val="00893AD5"/>
    <w:rsid w:val="008B0AF5"/>
    <w:rsid w:val="008B52ED"/>
    <w:rsid w:val="008B65C6"/>
    <w:rsid w:val="008C58AE"/>
    <w:rsid w:val="008D0D53"/>
    <w:rsid w:val="008D1E5E"/>
    <w:rsid w:val="008D6D70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46A"/>
    <w:rsid w:val="00973B78"/>
    <w:rsid w:val="00987F97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50257"/>
    <w:rsid w:val="00A64EC0"/>
    <w:rsid w:val="00A64EC1"/>
    <w:rsid w:val="00A7106E"/>
    <w:rsid w:val="00A73607"/>
    <w:rsid w:val="00A74E1B"/>
    <w:rsid w:val="00A75E03"/>
    <w:rsid w:val="00A775D8"/>
    <w:rsid w:val="00A77A2A"/>
    <w:rsid w:val="00A803EE"/>
    <w:rsid w:val="00A82653"/>
    <w:rsid w:val="00A87DA9"/>
    <w:rsid w:val="00A93E23"/>
    <w:rsid w:val="00A96BA9"/>
    <w:rsid w:val="00AA0587"/>
    <w:rsid w:val="00AA136E"/>
    <w:rsid w:val="00AA3386"/>
    <w:rsid w:val="00AA7C65"/>
    <w:rsid w:val="00AB4416"/>
    <w:rsid w:val="00AB5F22"/>
    <w:rsid w:val="00AC1EC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3714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90FEA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3DC"/>
    <w:rsid w:val="00BE07A7"/>
    <w:rsid w:val="00BE3150"/>
    <w:rsid w:val="00BE550C"/>
    <w:rsid w:val="00BF3A54"/>
    <w:rsid w:val="00C00C07"/>
    <w:rsid w:val="00C00C46"/>
    <w:rsid w:val="00C032AD"/>
    <w:rsid w:val="00C11F35"/>
    <w:rsid w:val="00C12DB8"/>
    <w:rsid w:val="00C21642"/>
    <w:rsid w:val="00C22D60"/>
    <w:rsid w:val="00C30F76"/>
    <w:rsid w:val="00C3102F"/>
    <w:rsid w:val="00C34A44"/>
    <w:rsid w:val="00C50842"/>
    <w:rsid w:val="00C6215E"/>
    <w:rsid w:val="00C62BFA"/>
    <w:rsid w:val="00C63376"/>
    <w:rsid w:val="00C65519"/>
    <w:rsid w:val="00C742BE"/>
    <w:rsid w:val="00C74546"/>
    <w:rsid w:val="00C83C7D"/>
    <w:rsid w:val="00C86BAD"/>
    <w:rsid w:val="00C90268"/>
    <w:rsid w:val="00C91D71"/>
    <w:rsid w:val="00C94B92"/>
    <w:rsid w:val="00C95FEE"/>
    <w:rsid w:val="00CA148F"/>
    <w:rsid w:val="00CB0617"/>
    <w:rsid w:val="00CB7810"/>
    <w:rsid w:val="00CC0CAA"/>
    <w:rsid w:val="00CC24FE"/>
    <w:rsid w:val="00CC34DB"/>
    <w:rsid w:val="00CD0776"/>
    <w:rsid w:val="00CD0B5E"/>
    <w:rsid w:val="00CD6E89"/>
    <w:rsid w:val="00CE02AF"/>
    <w:rsid w:val="00CE1E96"/>
    <w:rsid w:val="00CE32B4"/>
    <w:rsid w:val="00CE6AAD"/>
    <w:rsid w:val="00CF1079"/>
    <w:rsid w:val="00CF21EA"/>
    <w:rsid w:val="00CF2F61"/>
    <w:rsid w:val="00D054BB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DF7ECA"/>
    <w:rsid w:val="00E04334"/>
    <w:rsid w:val="00E06EA9"/>
    <w:rsid w:val="00E113EC"/>
    <w:rsid w:val="00E1439E"/>
    <w:rsid w:val="00E178A2"/>
    <w:rsid w:val="00E33E9C"/>
    <w:rsid w:val="00E376EB"/>
    <w:rsid w:val="00E402CB"/>
    <w:rsid w:val="00E41F8A"/>
    <w:rsid w:val="00E45934"/>
    <w:rsid w:val="00E5647F"/>
    <w:rsid w:val="00E6565C"/>
    <w:rsid w:val="00E67D51"/>
    <w:rsid w:val="00E70117"/>
    <w:rsid w:val="00E76CD2"/>
    <w:rsid w:val="00E826EE"/>
    <w:rsid w:val="00E86E74"/>
    <w:rsid w:val="00E87222"/>
    <w:rsid w:val="00E9232C"/>
    <w:rsid w:val="00E95972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E5E2F"/>
    <w:rsid w:val="00EF0113"/>
    <w:rsid w:val="00EF7E77"/>
    <w:rsid w:val="00F013F2"/>
    <w:rsid w:val="00F018B6"/>
    <w:rsid w:val="00F259FE"/>
    <w:rsid w:val="00F305C6"/>
    <w:rsid w:val="00F30D37"/>
    <w:rsid w:val="00F3447C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67679"/>
    <w:rsid w:val="00F715C7"/>
    <w:rsid w:val="00F75211"/>
    <w:rsid w:val="00F87F0E"/>
    <w:rsid w:val="00F91E41"/>
    <w:rsid w:val="00FA10C2"/>
    <w:rsid w:val="00FA42C5"/>
    <w:rsid w:val="00FB667A"/>
    <w:rsid w:val="00FC5079"/>
    <w:rsid w:val="00FC76A2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08627"/>
  <w15:docId w15:val="{E3F5DC93-76D6-4265-8B1B-B5A106D8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B9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Podsis rysunku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Podsis rysunku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Default">
    <w:name w:val="Default"/>
    <w:rsid w:val="003D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083713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3447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table" w:styleId="Tabela-Siatka">
    <w:name w:val="Table Grid"/>
    <w:basedOn w:val="Standardowy"/>
    <w:uiPriority w:val="39"/>
    <w:rsid w:val="00F3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FE06-C1CE-426A-B033-38EC457F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2</cp:revision>
  <cp:lastPrinted>2023-10-17T09:28:00Z</cp:lastPrinted>
  <dcterms:created xsi:type="dcterms:W3CDTF">2023-10-17T09:28:00Z</dcterms:created>
  <dcterms:modified xsi:type="dcterms:W3CDTF">2023-10-17T09:28:00Z</dcterms:modified>
</cp:coreProperties>
</file>