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D584" w14:textId="37F5B395" w:rsidR="009F6481" w:rsidRPr="00633A25" w:rsidRDefault="009F6481" w:rsidP="00D81870">
      <w:pPr>
        <w:ind w:left="6381" w:firstLine="69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2B2E0C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633A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SWZ</w:t>
      </w:r>
    </w:p>
    <w:p w14:paraId="255710CE" w14:textId="77777777" w:rsidR="009F6481" w:rsidRPr="00633A25" w:rsidRDefault="009F6481" w:rsidP="009F6481">
      <w:pPr>
        <w:spacing w:line="360" w:lineRule="exact"/>
        <w:ind w:left="56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82C7F63" w14:textId="77777777" w:rsidR="009F6481" w:rsidRPr="00633A25" w:rsidRDefault="009F6481" w:rsidP="009F6481">
      <w:pPr>
        <w:spacing w:line="276" w:lineRule="auto"/>
        <w:ind w:left="4247" w:firstLine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b/>
          <w:color w:val="000000"/>
          <w:sz w:val="22"/>
          <w:szCs w:val="22"/>
        </w:rPr>
        <w:t>Zamawiający:</w:t>
      </w:r>
    </w:p>
    <w:p w14:paraId="063A0072" w14:textId="77777777" w:rsidR="00B77D56" w:rsidRPr="00B77D56" w:rsidRDefault="00B77D56" w:rsidP="00B77D56">
      <w:pPr>
        <w:ind w:left="4247" w:firstLine="7"/>
        <w:rPr>
          <w:rFonts w:asciiTheme="minorHAnsi" w:hAnsiTheme="minorHAnsi" w:cstheme="minorHAnsi"/>
          <w:color w:val="000000"/>
          <w:sz w:val="22"/>
          <w:szCs w:val="22"/>
        </w:rPr>
      </w:pPr>
      <w:r w:rsidRPr="00B77D56">
        <w:rPr>
          <w:rFonts w:asciiTheme="minorHAnsi" w:hAnsiTheme="minorHAnsi" w:cstheme="minorHAnsi"/>
          <w:color w:val="000000"/>
          <w:sz w:val="22"/>
          <w:szCs w:val="22"/>
        </w:rPr>
        <w:t xml:space="preserve">Okręgowy Inspektorat Służby Więziennej </w:t>
      </w:r>
    </w:p>
    <w:p w14:paraId="7A2FD70C" w14:textId="77777777" w:rsidR="00B77D56" w:rsidRPr="00B77D56" w:rsidRDefault="00B77D56" w:rsidP="00B77D56">
      <w:pPr>
        <w:ind w:left="4247" w:firstLine="7"/>
        <w:rPr>
          <w:rFonts w:asciiTheme="minorHAnsi" w:hAnsiTheme="minorHAnsi" w:cstheme="minorHAnsi"/>
          <w:color w:val="000000"/>
          <w:sz w:val="22"/>
          <w:szCs w:val="22"/>
        </w:rPr>
      </w:pPr>
      <w:r w:rsidRPr="00B77D56">
        <w:rPr>
          <w:rFonts w:asciiTheme="minorHAnsi" w:hAnsiTheme="minorHAnsi" w:cstheme="minorHAnsi"/>
          <w:color w:val="000000"/>
          <w:sz w:val="22"/>
          <w:szCs w:val="22"/>
        </w:rPr>
        <w:t>w Katowicach</w:t>
      </w:r>
    </w:p>
    <w:p w14:paraId="35E80D0D" w14:textId="1859EC0F" w:rsidR="009F6481" w:rsidRPr="00633A25" w:rsidRDefault="00B77D56" w:rsidP="00B77D56">
      <w:pPr>
        <w:ind w:left="4247" w:firstLine="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7D56">
        <w:rPr>
          <w:rFonts w:asciiTheme="minorHAnsi" w:hAnsiTheme="minorHAnsi" w:cstheme="minorHAnsi"/>
          <w:color w:val="000000"/>
          <w:sz w:val="22"/>
          <w:szCs w:val="22"/>
        </w:rPr>
        <w:t>ul. Mikołowska 10, 40 – 950 Katowice</w:t>
      </w:r>
      <w:r w:rsidR="009F6481" w:rsidRPr="00633A2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</w:t>
      </w:r>
      <w:r w:rsidR="009F6481" w:rsidRPr="00633A2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</w:p>
    <w:p w14:paraId="22498AA9" w14:textId="77777777" w:rsidR="009F6481" w:rsidRPr="00633A25" w:rsidRDefault="009F6481" w:rsidP="009F648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b/>
          <w:color w:val="000000"/>
          <w:sz w:val="22"/>
          <w:szCs w:val="22"/>
        </w:rPr>
        <w:t>Wykonawca:</w:t>
      </w:r>
    </w:p>
    <w:p w14:paraId="4A4DDB80" w14:textId="57774776" w:rsidR="009F6481" w:rsidRPr="00633A25" w:rsidRDefault="009F6481" w:rsidP="009F6481">
      <w:pPr>
        <w:ind w:right="5954"/>
        <w:rPr>
          <w:rFonts w:asciiTheme="minorHAnsi" w:hAnsiTheme="minorHAnsi" w:cstheme="minorHAnsi"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</w:p>
    <w:p w14:paraId="27EAA547" w14:textId="77777777" w:rsidR="009F6481" w:rsidRPr="00633A25" w:rsidRDefault="009F6481" w:rsidP="009F6481">
      <w:pPr>
        <w:ind w:right="5954"/>
        <w:rPr>
          <w:rFonts w:asciiTheme="minorHAnsi" w:hAnsiTheme="minorHAnsi" w:cstheme="minorHAnsi"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</w:p>
    <w:p w14:paraId="6FD35E38" w14:textId="77777777" w:rsidR="009F6481" w:rsidRPr="00633A25" w:rsidRDefault="009F6481" w:rsidP="009F6481">
      <w:pPr>
        <w:ind w:right="5953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633A25">
        <w:rPr>
          <w:rFonts w:asciiTheme="minorHAnsi" w:hAnsiTheme="minorHAns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1AD28AD9" w14:textId="77777777" w:rsidR="009F6481" w:rsidRPr="00633A25" w:rsidRDefault="009F6481" w:rsidP="009F6481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33A25">
        <w:rPr>
          <w:rFonts w:asciiTheme="minorHAnsi" w:hAnsiTheme="minorHAnsi" w:cstheme="minorHAnsi"/>
          <w:color w:val="000000"/>
          <w:sz w:val="22"/>
          <w:szCs w:val="22"/>
          <w:u w:val="single"/>
        </w:rPr>
        <w:t>reprezentowany przez:</w:t>
      </w:r>
    </w:p>
    <w:p w14:paraId="28FD383B" w14:textId="15FD7188" w:rsidR="009F6481" w:rsidRPr="00633A25" w:rsidRDefault="009F6481" w:rsidP="009F6481">
      <w:pPr>
        <w:ind w:right="5954"/>
        <w:rPr>
          <w:rFonts w:asciiTheme="minorHAnsi" w:hAnsiTheme="minorHAnsi" w:cstheme="minorHAnsi"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bookmarkStart w:id="0" w:name="_GoBack"/>
      <w:bookmarkEnd w:id="0"/>
    </w:p>
    <w:p w14:paraId="1562FB0A" w14:textId="77777777" w:rsidR="009F6481" w:rsidRPr="00633A25" w:rsidRDefault="009F6481" w:rsidP="009F6481">
      <w:pPr>
        <w:ind w:right="5954"/>
        <w:rPr>
          <w:rFonts w:asciiTheme="minorHAnsi" w:hAnsiTheme="minorHAnsi" w:cstheme="minorHAnsi"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</w:p>
    <w:p w14:paraId="11456CAD" w14:textId="77777777" w:rsidR="009F6481" w:rsidRPr="00633A25" w:rsidRDefault="009F6481" w:rsidP="009F6481">
      <w:pPr>
        <w:ind w:right="5953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633A25">
        <w:rPr>
          <w:rFonts w:asciiTheme="minorHAnsi" w:hAnsiTheme="minorHAnsi" w:cstheme="minorHAnsi"/>
          <w:i/>
          <w:color w:val="000000"/>
          <w:sz w:val="18"/>
          <w:szCs w:val="18"/>
        </w:rPr>
        <w:t>(imię, nazwisko, stanowisko/podstawa do reprezentacji)</w:t>
      </w:r>
    </w:p>
    <w:p w14:paraId="23D43124" w14:textId="77777777" w:rsidR="009F6481" w:rsidRPr="00633A25" w:rsidRDefault="009F6481" w:rsidP="009F6481">
      <w:pPr>
        <w:spacing w:after="120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F66EB9C" w14:textId="77E27A04" w:rsidR="009F6481" w:rsidRPr="00633A25" w:rsidRDefault="009F6481" w:rsidP="00D14F45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633A2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Oświadczenie </w:t>
      </w:r>
      <w:r w:rsidR="00B1408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W</w:t>
      </w:r>
      <w:r w:rsidRPr="00633A2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ykonawcy </w:t>
      </w:r>
    </w:p>
    <w:p w14:paraId="1A699372" w14:textId="77777777" w:rsidR="009F6481" w:rsidRPr="00633A25" w:rsidRDefault="009F6481" w:rsidP="00D14F45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14:paraId="5F4A32BC" w14:textId="5196EE70" w:rsidR="009F6481" w:rsidRPr="00633A25" w:rsidRDefault="009F6481" w:rsidP="00D14F45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b/>
          <w:color w:val="000000"/>
          <w:sz w:val="22"/>
          <w:szCs w:val="22"/>
        </w:rPr>
        <w:t>Prawo zamówień publicznych</w:t>
      </w:r>
      <w:r w:rsidR="00FC61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C61AC" w:rsidRPr="00E00851">
        <w:rPr>
          <w:rFonts w:ascii="Calibri" w:hAnsi="Calibri" w:cs="Calibri"/>
          <w:b/>
          <w:sz w:val="22"/>
          <w:szCs w:val="22"/>
        </w:rPr>
        <w:t>(</w:t>
      </w:r>
      <w:r w:rsidR="009C5885" w:rsidRPr="009C5885">
        <w:rPr>
          <w:rFonts w:ascii="Calibri" w:hAnsi="Calibri" w:cs="Calibri"/>
          <w:b/>
          <w:sz w:val="22"/>
          <w:szCs w:val="22"/>
        </w:rPr>
        <w:t>tj. Dz. U. z 2023 r. poz. 1605</w:t>
      </w:r>
      <w:r w:rsidR="00FC61AC" w:rsidRPr="00E00851">
        <w:rPr>
          <w:rFonts w:ascii="Calibri" w:hAnsi="Calibri" w:cs="Calibri"/>
          <w:b/>
          <w:sz w:val="22"/>
          <w:szCs w:val="22"/>
        </w:rPr>
        <w:t>)</w:t>
      </w:r>
      <w:r w:rsidR="00FC61AC">
        <w:rPr>
          <w:rFonts w:ascii="Calibri" w:hAnsi="Calibri" w:cs="Calibri"/>
          <w:b/>
          <w:sz w:val="22"/>
          <w:szCs w:val="22"/>
        </w:rPr>
        <w:t xml:space="preserve"> –</w:t>
      </w:r>
      <w:r w:rsidRPr="00633A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dalej </w:t>
      </w:r>
      <w:r w:rsidR="00FC61AC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Pr="00633A25">
        <w:rPr>
          <w:rFonts w:asciiTheme="minorHAnsi" w:hAnsiTheme="minorHAnsi" w:cstheme="minorHAnsi"/>
          <w:b/>
          <w:color w:val="000000"/>
          <w:sz w:val="22"/>
          <w:szCs w:val="22"/>
        </w:rPr>
        <w:t>ustawa</w:t>
      </w:r>
      <w:r w:rsidR="00FC61AC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Pr="00633A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</w:p>
    <w:p w14:paraId="3C894A96" w14:textId="77777777" w:rsidR="009F6481" w:rsidRPr="00633A25" w:rsidRDefault="009F6481" w:rsidP="00D14F45">
      <w:pPr>
        <w:spacing w:before="12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633A2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79FF32BB" w14:textId="77777777" w:rsidR="009F6481" w:rsidRPr="00633A25" w:rsidRDefault="009F6481" w:rsidP="009F648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4A32C2" w14:textId="6233E3B2" w:rsidR="009F6481" w:rsidRDefault="009F6481" w:rsidP="00D14F45">
      <w:p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color w:val="000000"/>
          <w:sz w:val="22"/>
          <w:szCs w:val="22"/>
        </w:rPr>
        <w:t>Przystępując do udziału w postępowaniu o udzielenie zamówienia publicznego prowadzonym w trybie podstawowym pn.:</w:t>
      </w:r>
    </w:p>
    <w:p w14:paraId="7BB2FED9" w14:textId="77777777" w:rsidR="00D14F45" w:rsidRPr="00D14F45" w:rsidRDefault="00D14F45" w:rsidP="00D14F45">
      <w:p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0F8A1C03" w14:textId="656E1A4E" w:rsidR="009F6481" w:rsidRDefault="00B77D56" w:rsidP="00D14F45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7D56">
        <w:rPr>
          <w:rFonts w:asciiTheme="minorHAnsi" w:hAnsiTheme="minorHAnsi" w:cstheme="minorHAnsi"/>
          <w:b/>
          <w:bCs/>
          <w:sz w:val="22"/>
          <w:szCs w:val="22"/>
        </w:rPr>
        <w:t xml:space="preserve">Konferencja podsumowująca </w:t>
      </w:r>
      <w:r w:rsidRPr="00B77D56">
        <w:rPr>
          <w:rFonts w:asciiTheme="minorHAnsi" w:hAnsiTheme="minorHAnsi" w:cstheme="minorHAnsi"/>
          <w:b/>
          <w:sz w:val="22"/>
          <w:szCs w:val="22"/>
        </w:rPr>
        <w:t>Projekt „Pilotażowe kompleksy penitencjarne” współfinansowanego ze środków Norweskiego Mechanizmu Finansowego 2014-2021 w ramach Programu Operacyjnego „Sprawiedliwość”</w:t>
      </w:r>
      <w:r w:rsidR="00D14F45" w:rsidRPr="00610D90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D14F45" w:rsidRPr="00D14F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znak</w:t>
      </w:r>
      <w:r w:rsidR="00D14F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14F45" w:rsidRPr="00D14F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sprawy: </w:t>
      </w:r>
      <w:r w:rsidRPr="00B77D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OI/KI.2230.1.2024.AS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03B84632" w14:textId="77777777" w:rsidR="00D14F45" w:rsidRPr="00D14F45" w:rsidRDefault="00D14F45" w:rsidP="00D14F45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/>
          <w:sz w:val="10"/>
          <w:szCs w:val="10"/>
          <w:lang w:eastAsia="en-US"/>
        </w:rPr>
      </w:pPr>
    </w:p>
    <w:p w14:paraId="40616945" w14:textId="4F699AC5" w:rsidR="009F6481" w:rsidRDefault="009F6481" w:rsidP="00D14F45">
      <w:p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b/>
          <w:color w:val="000000"/>
          <w:sz w:val="22"/>
          <w:szCs w:val="22"/>
        </w:rPr>
        <w:t>1. Oświadczam</w:t>
      </w:r>
      <w:r w:rsidRPr="00633A25">
        <w:rPr>
          <w:rFonts w:asciiTheme="minorHAnsi" w:hAnsiTheme="minorHAnsi" w:cstheme="minorHAnsi"/>
          <w:color w:val="000000"/>
          <w:sz w:val="22"/>
          <w:szCs w:val="22"/>
        </w:rPr>
        <w:t xml:space="preserve">, że nie podlegam wykluczeniu z postępowania na podstawie przesłanek określonych </w:t>
      </w:r>
      <w:r w:rsidR="006A336B" w:rsidRPr="00633A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33A25">
        <w:rPr>
          <w:rFonts w:asciiTheme="minorHAnsi" w:hAnsiTheme="minorHAnsi" w:cstheme="minorHAnsi"/>
          <w:color w:val="000000"/>
          <w:sz w:val="22"/>
          <w:szCs w:val="22"/>
        </w:rPr>
        <w:t xml:space="preserve">w art. 108 ust. 1  oraz art. 109 ust. 1 pkt. </w:t>
      </w:r>
      <w:r w:rsidR="00C30CEB">
        <w:rPr>
          <w:rFonts w:asciiTheme="minorHAnsi" w:hAnsiTheme="minorHAnsi" w:cstheme="minorHAnsi"/>
          <w:color w:val="000000"/>
          <w:sz w:val="22"/>
          <w:szCs w:val="22"/>
        </w:rPr>
        <w:t>1 – 4</w:t>
      </w:r>
      <w:r w:rsidRPr="00633A25">
        <w:rPr>
          <w:rFonts w:asciiTheme="minorHAnsi" w:hAnsiTheme="minorHAnsi" w:cstheme="minorHAnsi"/>
          <w:color w:val="000000"/>
          <w:sz w:val="22"/>
          <w:szCs w:val="22"/>
        </w:rPr>
        <w:t xml:space="preserve"> ustawy.</w:t>
      </w:r>
    </w:p>
    <w:p w14:paraId="216350A9" w14:textId="77777777" w:rsidR="00D14F45" w:rsidRPr="00D14F45" w:rsidRDefault="00D14F45" w:rsidP="00D14F45">
      <w:p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74104F29" w14:textId="50055000" w:rsidR="009F6481" w:rsidRDefault="009F6481" w:rsidP="00D14F45">
      <w:pPr>
        <w:pStyle w:val="NormalnyWeb"/>
        <w:spacing w:before="0" w:beforeAutospacing="0" w:after="0"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b/>
          <w:color w:val="000000"/>
          <w:sz w:val="22"/>
          <w:szCs w:val="22"/>
        </w:rPr>
        <w:t>2. Oświadczam</w:t>
      </w:r>
      <w:r w:rsidRPr="00633A25">
        <w:rPr>
          <w:rFonts w:asciiTheme="minorHAnsi" w:hAnsiTheme="minorHAnsi" w:cstheme="minorHAnsi"/>
          <w:color w:val="000000"/>
          <w:sz w:val="22"/>
          <w:szCs w:val="22"/>
        </w:rPr>
        <w:t>, że nie zachodzą w stosunku do mnie przesłanki wykluczenia z postępowania na podstawie art.  7 ust. 1 ustawy z dnia 13 kwietnia 2022 r.</w:t>
      </w:r>
      <w:r w:rsidRPr="00633A2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33A25">
        <w:rPr>
          <w:rFonts w:asciiTheme="minorHAnsi" w:hAnsiTheme="minorHAnsi" w:cstheme="minorHAnsi"/>
          <w:iCs/>
          <w:color w:val="000000"/>
          <w:sz w:val="22"/>
          <w:szCs w:val="22"/>
        </w:rPr>
        <w:t>(</w:t>
      </w:r>
      <w:r w:rsidR="00610D90" w:rsidRPr="009C2E23">
        <w:rPr>
          <w:rFonts w:ascii="Calibri" w:hAnsi="Calibri" w:cs="Calibri"/>
          <w:sz w:val="22"/>
          <w:szCs w:val="22"/>
        </w:rPr>
        <w:t>tj. Dz. U. z 2023 r., poz. 1</w:t>
      </w:r>
      <w:r w:rsidR="00610D90">
        <w:rPr>
          <w:rFonts w:ascii="Calibri" w:hAnsi="Calibri" w:cs="Calibri"/>
          <w:sz w:val="22"/>
          <w:szCs w:val="22"/>
        </w:rPr>
        <w:t>497</w:t>
      </w:r>
      <w:r w:rsidRPr="00633A25">
        <w:rPr>
          <w:rFonts w:asciiTheme="minorHAnsi" w:hAnsiTheme="minorHAnsi" w:cstheme="minorHAnsi"/>
          <w:iCs/>
          <w:color w:val="000000"/>
          <w:sz w:val="22"/>
          <w:szCs w:val="22"/>
        </w:rPr>
        <w:t>)</w:t>
      </w:r>
      <w:r w:rsidRPr="00633A25">
        <w:rPr>
          <w:rStyle w:val="Odwoanieprzypisudolnego"/>
          <w:rFonts w:asciiTheme="minorHAnsi" w:hAnsiTheme="minorHAnsi" w:cstheme="minorHAnsi"/>
          <w:i/>
          <w:iCs/>
          <w:color w:val="000000"/>
          <w:sz w:val="22"/>
          <w:szCs w:val="22"/>
        </w:rPr>
        <w:footnoteReference w:id="1"/>
      </w:r>
      <w:r w:rsidRPr="00633A2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1FFAE9DC" w14:textId="6DEFE2CB" w:rsidR="001E33B1" w:rsidRPr="00C67659" w:rsidRDefault="001E33B1" w:rsidP="00D14F45">
      <w:pPr>
        <w:pStyle w:val="NormalnyWeb"/>
        <w:spacing w:before="0" w:beforeAutospacing="0" w:after="0"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33B1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3. Oświadczam,</w:t>
      </w:r>
      <w:r w:rsidRPr="001E33B1">
        <w:rPr>
          <w:rFonts w:asciiTheme="minorHAnsi" w:hAnsiTheme="minorHAnsi" w:cstheme="minorHAnsi"/>
          <w:color w:val="000000"/>
          <w:sz w:val="22"/>
          <w:szCs w:val="22"/>
        </w:rPr>
        <w:t xml:space="preserve"> że zachodzą w stosunku do mnie podstawy wykluczenia z postępowania na podstawie art. ……………… ustawy z dnia 11 września 2019 r. Prawo zamówień publicznych (tj. Dz. U. z 202</w:t>
      </w:r>
      <w:r w:rsidR="00610D9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1E33B1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610D90">
        <w:rPr>
          <w:rFonts w:asciiTheme="minorHAnsi" w:hAnsiTheme="minorHAnsi" w:cstheme="minorHAnsi"/>
          <w:color w:val="000000"/>
          <w:sz w:val="22"/>
          <w:szCs w:val="22"/>
        </w:rPr>
        <w:t>1605</w:t>
      </w:r>
      <w:r w:rsidRPr="001E33B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C676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60E6">
        <w:rPr>
          <w:rFonts w:asciiTheme="minorHAnsi" w:hAnsiTheme="minorHAnsi" w:cstheme="minorHAnsi"/>
          <w:i/>
          <w:color w:val="000000"/>
          <w:sz w:val="18"/>
          <w:szCs w:val="18"/>
        </w:rPr>
        <w:t>(należy wpisać mającą zastosowanie podstawę wykluczenia spośród wymienionych w art. 108 ust. 1 pkt 1, 2 i 5 lub art. 109 ust. 1 pkt 2-5 i 7-10 ww. ustawy)</w:t>
      </w:r>
    </w:p>
    <w:p w14:paraId="77EA6680" w14:textId="77777777" w:rsidR="001E33B1" w:rsidRPr="001E33B1" w:rsidRDefault="001E33B1" w:rsidP="00D14F45">
      <w:pPr>
        <w:pStyle w:val="NormalnyWeb"/>
        <w:spacing w:before="0" w:beforeAutospacing="0" w:after="0"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33B1">
        <w:rPr>
          <w:rFonts w:asciiTheme="minorHAnsi" w:hAnsiTheme="minorHAnsi" w:cstheme="minorHAnsi"/>
          <w:color w:val="000000"/>
          <w:sz w:val="22"/>
          <w:szCs w:val="22"/>
        </w:rPr>
        <w:t>Jednocześnie oświadczam, że w związku z ww. okolicznością na podstawie art. 110 ust. 2 ww. ustawy podjąłem następujące środki naprawcze:</w:t>
      </w:r>
    </w:p>
    <w:p w14:paraId="23B7BADB" w14:textId="23D9651C" w:rsidR="001E33B1" w:rsidRPr="00633A25" w:rsidRDefault="001E33B1" w:rsidP="00D14F45">
      <w:pPr>
        <w:pStyle w:val="NormalnyWeb"/>
        <w:spacing w:before="0" w:beforeAutospacing="0" w:after="0"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33B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……………………….</w:t>
      </w:r>
    </w:p>
    <w:p w14:paraId="7E8C323C" w14:textId="026C3742" w:rsidR="003660E6" w:rsidRDefault="003660E6" w:rsidP="00D14F45">
      <w:p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3660E6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60E6">
        <w:rPr>
          <w:rFonts w:asciiTheme="minorHAnsi" w:hAnsiTheme="minorHAnsi" w:cstheme="minorHAnsi"/>
          <w:sz w:val="22"/>
          <w:szCs w:val="22"/>
        </w:rPr>
        <w:t>………………………………………………………...………</w:t>
      </w:r>
      <w:r>
        <w:rPr>
          <w:rFonts w:asciiTheme="minorHAnsi" w:hAnsiTheme="minorHAnsi" w:cstheme="minorHAnsi"/>
          <w:sz w:val="22"/>
          <w:szCs w:val="22"/>
        </w:rPr>
        <w:t>…</w:t>
      </w:r>
      <w:bookmarkStart w:id="1" w:name="_Hlk99005462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30B9C298" w14:textId="785073A0" w:rsidR="009F6481" w:rsidRPr="003660E6" w:rsidRDefault="003660E6" w:rsidP="00D14F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660E6">
        <w:rPr>
          <w:rFonts w:asciiTheme="minorHAnsi" w:hAnsiTheme="minorHAnsi" w:cstheme="minorHAnsi"/>
          <w:i/>
          <w:sz w:val="18"/>
          <w:szCs w:val="18"/>
        </w:rPr>
        <w:t xml:space="preserve">(wskazać </w:t>
      </w:r>
      <w:bookmarkEnd w:id="1"/>
      <w:r w:rsidRPr="003660E6">
        <w:rPr>
          <w:rFonts w:asciiTheme="minorHAnsi" w:hAnsiTheme="minorHAnsi" w:cstheme="minorHAnsi"/>
          <w:i/>
          <w:sz w:val="18"/>
          <w:szCs w:val="18"/>
        </w:rPr>
        <w:t>dokument i właściwą jednostkę redakcyjną dokumentu, w której określono warunki udziału w postępowaniu</w:t>
      </w:r>
      <w:r w:rsidRPr="003660E6">
        <w:rPr>
          <w:rFonts w:asciiTheme="minorHAnsi" w:hAnsiTheme="minorHAnsi" w:cstheme="minorHAnsi"/>
          <w:i/>
          <w:sz w:val="22"/>
          <w:szCs w:val="22"/>
        </w:rPr>
        <w:t>),</w:t>
      </w:r>
      <w:r w:rsidRPr="003660E6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następującego/ych podmiotu/ów udostępniających zasoby: </w:t>
      </w:r>
      <w:bookmarkStart w:id="2" w:name="_Hlk99014455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="00C67659">
        <w:rPr>
          <w:rFonts w:asciiTheme="minorHAnsi" w:hAnsiTheme="minorHAnsi" w:cstheme="minorHAnsi"/>
          <w:sz w:val="22"/>
          <w:szCs w:val="22"/>
        </w:rPr>
        <w:t xml:space="preserve"> </w:t>
      </w:r>
      <w:r w:rsidRPr="003660E6">
        <w:rPr>
          <w:rFonts w:asciiTheme="minorHAnsi" w:hAnsiTheme="minorHAnsi" w:cstheme="minorHAnsi"/>
          <w:i/>
          <w:sz w:val="18"/>
          <w:szCs w:val="18"/>
        </w:rPr>
        <w:t>(wskazać nazwę/y podmiotu/ów)</w:t>
      </w:r>
      <w:bookmarkEnd w:id="2"/>
      <w:r w:rsidR="00C67659">
        <w:rPr>
          <w:rFonts w:asciiTheme="minorHAnsi" w:hAnsiTheme="minorHAnsi" w:cstheme="minorHAnsi"/>
          <w:i/>
          <w:sz w:val="18"/>
          <w:szCs w:val="18"/>
        </w:rPr>
        <w:t>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660E6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C6765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22FC8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podmiotu).</w:t>
      </w:r>
    </w:p>
    <w:p w14:paraId="5F111EED" w14:textId="67CF2199" w:rsidR="001E33B1" w:rsidRPr="00C22FC8" w:rsidRDefault="00C67659" w:rsidP="00D14F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2FC8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 w:rsidRPr="00C22F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22FC8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</w:t>
      </w:r>
      <w:r w:rsidR="00BE74A7" w:rsidRPr="00C22FC8">
        <w:rPr>
          <w:rFonts w:asciiTheme="minorHAnsi" w:hAnsiTheme="minorHAnsi" w:cstheme="minorHAnsi"/>
          <w:sz w:val="22"/>
          <w:szCs w:val="22"/>
        </w:rPr>
        <w:t xml:space="preserve"> </w:t>
      </w:r>
      <w:r w:rsidRPr="00C22FC8">
        <w:rPr>
          <w:rFonts w:asciiTheme="minorHAnsi" w:hAnsiTheme="minorHAnsi" w:cstheme="minorHAnsi"/>
          <w:sz w:val="22"/>
          <w:szCs w:val="22"/>
        </w:rPr>
        <w:t>i zgodne</w:t>
      </w:r>
      <w:r w:rsidR="00BE74A7" w:rsidRPr="00C22FC8">
        <w:rPr>
          <w:rFonts w:asciiTheme="minorHAnsi" w:hAnsiTheme="minorHAnsi" w:cstheme="minorHAnsi"/>
          <w:sz w:val="22"/>
          <w:szCs w:val="22"/>
        </w:rPr>
        <w:br/>
      </w:r>
      <w:r w:rsidRPr="00C22FC8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54F8A6C3" w14:textId="247BCEBE" w:rsidR="007840D5" w:rsidRPr="00C22FC8" w:rsidRDefault="00C22FC8" w:rsidP="00D14F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2FC8">
        <w:rPr>
          <w:rFonts w:asciiTheme="minorHAnsi" w:hAnsiTheme="minorHAnsi" w:cstheme="minorHAnsi"/>
          <w:b/>
          <w:sz w:val="22"/>
          <w:szCs w:val="22"/>
        </w:rPr>
        <w:t>5.</w:t>
      </w:r>
      <w:r w:rsidRPr="00C22FC8">
        <w:rPr>
          <w:rFonts w:asciiTheme="minorHAnsi" w:hAnsiTheme="minorHAnsi" w:cstheme="minorHAnsi"/>
          <w:sz w:val="22"/>
          <w:szCs w:val="22"/>
        </w:rPr>
        <w:t xml:space="preserve"> </w:t>
      </w:r>
      <w:r w:rsidR="007840D5" w:rsidRPr="00C22FC8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</w:t>
      </w:r>
      <w:r w:rsidRPr="00C22FC8">
        <w:rPr>
          <w:rFonts w:asciiTheme="minorHAnsi" w:hAnsiTheme="minorHAnsi" w:cstheme="minorHAnsi"/>
          <w:sz w:val="22"/>
          <w:szCs w:val="22"/>
        </w:rPr>
        <w:br/>
      </w:r>
      <w:r w:rsidR="007840D5" w:rsidRPr="00C22FC8">
        <w:rPr>
          <w:rFonts w:asciiTheme="minorHAnsi" w:hAnsiTheme="minorHAnsi" w:cstheme="minorHAnsi"/>
          <w:sz w:val="22"/>
          <w:szCs w:val="22"/>
        </w:rPr>
        <w:t>i ogólnodostępnych baz danych, oraz dane umożliwiające dostęp do tych środków:</w:t>
      </w:r>
    </w:p>
    <w:p w14:paraId="6222694B" w14:textId="498A07DB" w:rsidR="007840D5" w:rsidRPr="00C22FC8" w:rsidRDefault="007840D5" w:rsidP="00D14F45">
      <w:pPr>
        <w:spacing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C22FC8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  <w:r w:rsidR="00C22FC8" w:rsidRPr="00C22FC8">
        <w:rPr>
          <w:rFonts w:asciiTheme="minorHAnsi" w:hAnsiTheme="minorHAnsi" w:cstheme="minorHAnsi"/>
          <w:sz w:val="22"/>
          <w:szCs w:val="22"/>
        </w:rPr>
        <w:t>.........</w:t>
      </w:r>
    </w:p>
    <w:p w14:paraId="1048D13D" w14:textId="5D2E5602" w:rsidR="00BE74A7" w:rsidRPr="00C22FC8" w:rsidRDefault="007840D5" w:rsidP="00D14F45">
      <w:p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22FC8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757D3A8" w14:textId="77777777" w:rsidR="00C67659" w:rsidRDefault="00C67659" w:rsidP="00D14F45">
      <w:p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6B0DDE" w14:textId="77777777" w:rsidR="009F6481" w:rsidRPr="00633A25" w:rsidRDefault="009F6481" w:rsidP="00D14F45">
      <w:p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color w:val="000000"/>
          <w:sz w:val="22"/>
          <w:szCs w:val="22"/>
        </w:rPr>
        <w:t xml:space="preserve">…………….……. </w:t>
      </w:r>
      <w:r w:rsidRPr="00633A2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(miejscowość), </w:t>
      </w:r>
      <w:r w:rsidRPr="00633A25">
        <w:rPr>
          <w:rFonts w:asciiTheme="minorHAnsi" w:hAnsiTheme="minorHAnsi" w:cstheme="minorHAnsi"/>
          <w:color w:val="000000"/>
          <w:sz w:val="22"/>
          <w:szCs w:val="22"/>
        </w:rPr>
        <w:t xml:space="preserve">dnia …………………. r. </w:t>
      </w:r>
    </w:p>
    <w:p w14:paraId="62FFF6E1" w14:textId="58AE9EAD" w:rsidR="009F6481" w:rsidRPr="00633A25" w:rsidRDefault="009F6481" w:rsidP="00D14F45">
      <w:pPr>
        <w:spacing w:line="276" w:lineRule="auto"/>
        <w:contextualSpacing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3A2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3A2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3A2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3A2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3A2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3A2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0AF11E6" w14:textId="77777777" w:rsidR="009F6481" w:rsidRPr="00633A25" w:rsidRDefault="009F6481" w:rsidP="00D14F45">
      <w:pPr>
        <w:spacing w:line="276" w:lineRule="auto"/>
        <w:ind w:left="4956"/>
        <w:contextualSpacing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i/>
          <w:color w:val="000000"/>
          <w:sz w:val="22"/>
          <w:szCs w:val="22"/>
        </w:rPr>
        <w:t>Dokument winien być podpisany</w:t>
      </w:r>
    </w:p>
    <w:p w14:paraId="274E5735" w14:textId="77777777" w:rsidR="009F6481" w:rsidRPr="00633A25" w:rsidRDefault="009F6481" w:rsidP="00D14F45">
      <w:pPr>
        <w:spacing w:line="276" w:lineRule="auto"/>
        <w:ind w:left="4956"/>
        <w:contextualSpacing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i/>
          <w:color w:val="000000"/>
          <w:sz w:val="22"/>
          <w:szCs w:val="22"/>
        </w:rPr>
        <w:t>kwalifikowanym podpisem elektronicznym lub podpisem zaufanym lub podpisem osobistym</w:t>
      </w:r>
    </w:p>
    <w:p w14:paraId="301E0DCF" w14:textId="77777777" w:rsidR="009F6481" w:rsidRPr="00633A25" w:rsidRDefault="009F6481" w:rsidP="009F648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9CBC187" w14:textId="7C5DA8B4" w:rsidR="009F6481" w:rsidRPr="00633A25" w:rsidRDefault="009F6481" w:rsidP="009F648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3A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Uwaga:</w:t>
      </w:r>
    </w:p>
    <w:p w14:paraId="38CC242C" w14:textId="77777777" w:rsidR="009F6481" w:rsidRPr="00633A25" w:rsidRDefault="009F6481" w:rsidP="009F6481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 w:rsidRPr="00633A25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0474C046" w14:textId="0A947472" w:rsidR="000D25A2" w:rsidRDefault="009F6481" w:rsidP="009F6481">
      <w:r w:rsidRPr="00633A25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W przypadku polegania na zdolnościach podmiotu udostępniającego zasoby powyższe oświadczenie składa także podmiot udostępniający zasób.</w:t>
      </w:r>
    </w:p>
    <w:sectPr w:rsidR="000D25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73E8A" w14:textId="77777777" w:rsidR="001C47D2" w:rsidRDefault="001C47D2" w:rsidP="009F6481">
      <w:r>
        <w:separator/>
      </w:r>
    </w:p>
  </w:endnote>
  <w:endnote w:type="continuationSeparator" w:id="0">
    <w:p w14:paraId="44C6EAA6" w14:textId="77777777" w:rsidR="001C47D2" w:rsidRDefault="001C47D2" w:rsidP="009F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EAC54" w14:textId="41D8081F" w:rsidR="004E25B0" w:rsidRPr="004E25B0" w:rsidRDefault="004E25B0" w:rsidP="004E25B0">
    <w:pPr>
      <w:tabs>
        <w:tab w:val="left" w:pos="540"/>
      </w:tabs>
      <w:jc w:val="center"/>
      <w:rPr>
        <w:rFonts w:asciiTheme="majorHAnsi" w:hAnsiTheme="majorHAnsi" w:cstheme="majorHAnsi"/>
        <w:sz w:val="20"/>
      </w:rPr>
    </w:pPr>
    <w:r w:rsidRPr="008E5C3C">
      <w:rPr>
        <w:rFonts w:asciiTheme="majorHAnsi" w:hAnsiTheme="majorHAnsi" w:cstheme="majorHAnsi"/>
        <w:sz w:val="20"/>
      </w:rPr>
      <w:t xml:space="preserve">Projekt pn. </w:t>
    </w:r>
    <w:r w:rsidRPr="008E5C3C">
      <w:rPr>
        <w:rFonts w:asciiTheme="majorHAnsi" w:hAnsiTheme="majorHAnsi" w:cstheme="majorHAnsi"/>
        <w:i/>
        <w:sz w:val="20"/>
      </w:rPr>
      <w:t>„Pilotażowe kompleksy penitencjarne”</w:t>
    </w:r>
    <w:r w:rsidRPr="008E5C3C">
      <w:rPr>
        <w:rFonts w:asciiTheme="majorHAnsi" w:hAnsiTheme="majorHAnsi" w:cstheme="majorHAnsi"/>
        <w:sz w:val="20"/>
      </w:rPr>
      <w:t xml:space="preserve"> wdrażany w ramach Programu Operacyjnego „</w:t>
    </w:r>
    <w:r w:rsidRPr="008E5C3C">
      <w:rPr>
        <w:rFonts w:asciiTheme="majorHAnsi" w:hAnsiTheme="majorHAnsi" w:cstheme="majorHAnsi"/>
        <w:i/>
        <w:iCs/>
        <w:sz w:val="20"/>
      </w:rPr>
      <w:t>Sprawiedliwość”</w:t>
    </w:r>
    <w:r w:rsidRPr="008E5C3C">
      <w:rPr>
        <w:rFonts w:asciiTheme="majorHAnsi" w:hAnsiTheme="majorHAnsi" w:cstheme="majorHAnsi"/>
        <w:sz w:val="20"/>
      </w:rPr>
      <w:t>,</w:t>
    </w:r>
    <w:r>
      <w:rPr>
        <w:rFonts w:asciiTheme="majorHAnsi" w:hAnsiTheme="majorHAnsi" w:cstheme="majorHAnsi"/>
        <w:sz w:val="20"/>
      </w:rPr>
      <w:t xml:space="preserve"> </w:t>
    </w:r>
    <w:r w:rsidRPr="008E5C3C">
      <w:rPr>
        <w:rFonts w:asciiTheme="majorHAnsi" w:hAnsiTheme="majorHAnsi" w:cstheme="majorHAnsi"/>
        <w:sz w:val="20"/>
      </w:rPr>
      <w:t>finansowany ze środków Norweskiego Mechanizmu Finansowego 2014-2021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9C3A2" w14:textId="77777777" w:rsidR="001C47D2" w:rsidRDefault="001C47D2" w:rsidP="009F6481">
      <w:r>
        <w:separator/>
      </w:r>
    </w:p>
  </w:footnote>
  <w:footnote w:type="continuationSeparator" w:id="0">
    <w:p w14:paraId="25DF0885" w14:textId="77777777" w:rsidR="001C47D2" w:rsidRDefault="001C47D2" w:rsidP="009F6481">
      <w:r>
        <w:continuationSeparator/>
      </w:r>
    </w:p>
  </w:footnote>
  <w:footnote w:id="1">
    <w:p w14:paraId="7C43DF53" w14:textId="77777777" w:rsidR="009F6481" w:rsidRPr="00A82964" w:rsidRDefault="009F6481" w:rsidP="009F648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2DB6FE8" w14:textId="77777777" w:rsidR="009F6481" w:rsidRPr="00A82964" w:rsidRDefault="009F6481" w:rsidP="009F648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101C1" w14:textId="77777777" w:rsidR="009F6481" w:rsidRPr="00A82964" w:rsidRDefault="009F6481" w:rsidP="009F648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8D2738" w14:textId="77777777" w:rsidR="009F6481" w:rsidRPr="00761CEB" w:rsidRDefault="009F6481" w:rsidP="009F648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E691C" w14:textId="5AD9EBDF" w:rsidR="002B2E0C" w:rsidRPr="00E13EE0" w:rsidRDefault="002B2E0C" w:rsidP="002B2E0C">
    <w:pPr>
      <w:pStyle w:val="Nagwek"/>
      <w:rPr>
        <w:sz w:val="20"/>
      </w:rPr>
    </w:pPr>
    <w:r w:rsidRPr="00C76039">
      <w:rPr>
        <w:noProof/>
        <w:lang w:eastAsia="pl-PL"/>
      </w:rPr>
      <w:drawing>
        <wp:inline distT="0" distB="0" distL="0" distR="0" wp14:anchorId="24337E3D" wp14:editId="53115440">
          <wp:extent cx="642620" cy="719455"/>
          <wp:effectExtent l="0" t="0" r="508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 w:rsidRPr="00C76039">
      <w:rPr>
        <w:noProof/>
        <w:lang w:eastAsia="pl-PL"/>
      </w:rPr>
      <w:drawing>
        <wp:inline distT="0" distB="0" distL="0" distR="0" wp14:anchorId="667EAF78" wp14:editId="0A0B2C7B">
          <wp:extent cx="1335405" cy="502285"/>
          <wp:effectExtent l="0" t="0" r="0" b="0"/>
          <wp:docPr id="1" name="Obraz 1" descr="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31AD6" w14:textId="77777777" w:rsidR="002B2E0C" w:rsidRDefault="002B2E0C" w:rsidP="002B2E0C">
    <w:pPr>
      <w:pStyle w:val="Nagwek"/>
      <w:jc w:val="center"/>
      <w:rPr>
        <w:b/>
        <w:i/>
        <w:sz w:val="16"/>
      </w:rPr>
    </w:pPr>
  </w:p>
  <w:p w14:paraId="6419380A" w14:textId="77777777" w:rsidR="002B2E0C" w:rsidRPr="00C66F91" w:rsidRDefault="002B2E0C" w:rsidP="002B2E0C">
    <w:pPr>
      <w:pStyle w:val="Nagwek"/>
      <w:jc w:val="center"/>
      <w:rPr>
        <w:rFonts w:asciiTheme="majorHAnsi" w:hAnsiTheme="majorHAnsi" w:cstheme="majorHAnsi"/>
        <w:i/>
        <w:sz w:val="20"/>
      </w:rPr>
    </w:pPr>
    <w:r w:rsidRPr="00C66F91">
      <w:rPr>
        <w:rFonts w:asciiTheme="majorHAnsi" w:hAnsiTheme="majorHAnsi" w:cstheme="majorHAnsi"/>
        <w:i/>
        <w:sz w:val="20"/>
      </w:rPr>
      <w:t>Specyfikacja warunków zamówienia – postępowanie o udzielenie zamówienia klasyczneg</w:t>
    </w:r>
    <w:r>
      <w:rPr>
        <w:rFonts w:asciiTheme="majorHAnsi" w:hAnsiTheme="majorHAnsi" w:cstheme="majorHAnsi"/>
        <w:i/>
        <w:sz w:val="20"/>
      </w:rPr>
      <w:t>o</w:t>
    </w:r>
    <w:r>
      <w:rPr>
        <w:rFonts w:asciiTheme="majorHAnsi" w:hAnsiTheme="majorHAnsi" w:cstheme="majorHAnsi"/>
        <w:i/>
        <w:sz w:val="20"/>
      </w:rPr>
      <w:br/>
    </w:r>
    <w:r w:rsidRPr="00C66F91">
      <w:rPr>
        <w:rFonts w:asciiTheme="majorHAnsi" w:hAnsiTheme="majorHAnsi" w:cstheme="majorHAnsi"/>
        <w:i/>
        <w:sz w:val="20"/>
      </w:rPr>
      <w:t>o wartości mniejszej niż progi unijne na podstawie art.275 pkt.1 (tryb podstawowy)</w:t>
    </w:r>
  </w:p>
  <w:p w14:paraId="71CF73E1" w14:textId="77777777" w:rsidR="002B2E0C" w:rsidRDefault="002B2E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FD"/>
    <w:rsid w:val="000056FD"/>
    <w:rsid w:val="000169BF"/>
    <w:rsid w:val="000D25A2"/>
    <w:rsid w:val="00167AAC"/>
    <w:rsid w:val="001B3570"/>
    <w:rsid w:val="001C47D2"/>
    <w:rsid w:val="001E33B1"/>
    <w:rsid w:val="00286364"/>
    <w:rsid w:val="002B2E0C"/>
    <w:rsid w:val="003660E6"/>
    <w:rsid w:val="004E25B0"/>
    <w:rsid w:val="00524120"/>
    <w:rsid w:val="00610D90"/>
    <w:rsid w:val="00633A25"/>
    <w:rsid w:val="006A336B"/>
    <w:rsid w:val="007840D5"/>
    <w:rsid w:val="008308A2"/>
    <w:rsid w:val="009C5885"/>
    <w:rsid w:val="009F6481"/>
    <w:rsid w:val="00A759C8"/>
    <w:rsid w:val="00B14080"/>
    <w:rsid w:val="00B77D56"/>
    <w:rsid w:val="00BE74A7"/>
    <w:rsid w:val="00BF0B51"/>
    <w:rsid w:val="00C2037E"/>
    <w:rsid w:val="00C22FC8"/>
    <w:rsid w:val="00C30CEB"/>
    <w:rsid w:val="00C67659"/>
    <w:rsid w:val="00D14F45"/>
    <w:rsid w:val="00D81870"/>
    <w:rsid w:val="00E228E1"/>
    <w:rsid w:val="00F055CC"/>
    <w:rsid w:val="00F15325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9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48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648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F6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4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E0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2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E0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D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48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648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F6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4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E0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2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E0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D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Sitkowski</dc:creator>
  <cp:keywords/>
  <dc:description/>
  <cp:lastModifiedBy>Mariusz Grabowski</cp:lastModifiedBy>
  <cp:revision>23</cp:revision>
  <dcterms:created xsi:type="dcterms:W3CDTF">2022-10-27T09:35:00Z</dcterms:created>
  <dcterms:modified xsi:type="dcterms:W3CDTF">2024-02-14T13:27:00Z</dcterms:modified>
</cp:coreProperties>
</file>