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30" w:rsidRDefault="00F11930" w:rsidP="00F119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251399" w:rsidRDefault="00251399" w:rsidP="00F119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251399" w:rsidRDefault="00251399" w:rsidP="00F119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251399" w:rsidRDefault="00251399" w:rsidP="00F119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F11930" w:rsidRDefault="00F11930" w:rsidP="00F119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F11930" w:rsidRDefault="00F11930" w:rsidP="00F11930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</w:t>
      </w:r>
      <w:r w:rsidR="000C628A">
        <w:rPr>
          <w:rFonts w:ascii="Tahoma" w:hAnsi="Tahoma"/>
        </w:rPr>
        <w:t>.2411.68.2020.MK</w:t>
      </w:r>
      <w:r>
        <w:rPr>
          <w:rFonts w:ascii="Tahoma" w:hAnsi="Tahoma"/>
        </w:rPr>
        <w:tab/>
      </w:r>
    </w:p>
    <w:p w:rsidR="000C628A" w:rsidRPr="000C628A" w:rsidRDefault="00F11930" w:rsidP="000C628A">
      <w:pPr>
        <w:jc w:val="both"/>
        <w:rPr>
          <w:rFonts w:ascii="Tahoma" w:hAnsi="Tahoma"/>
        </w:rPr>
      </w:pPr>
      <w:r w:rsidRPr="000C628A">
        <w:rPr>
          <w:rFonts w:ascii="Tahoma" w:hAnsi="Tahoma"/>
        </w:rPr>
        <w:t xml:space="preserve">Kielce dn. </w:t>
      </w:r>
      <w:r w:rsidR="000C628A">
        <w:rPr>
          <w:rFonts w:ascii="Tahoma" w:hAnsi="Tahoma"/>
        </w:rPr>
        <w:t>09</w:t>
      </w:r>
      <w:r w:rsidRPr="000C628A">
        <w:rPr>
          <w:rFonts w:ascii="Tahoma" w:hAnsi="Tahoma"/>
        </w:rPr>
        <w:t>.</w:t>
      </w:r>
      <w:r w:rsidR="000C628A">
        <w:rPr>
          <w:rFonts w:ascii="Tahoma" w:hAnsi="Tahoma"/>
        </w:rPr>
        <w:t>07</w:t>
      </w:r>
      <w:r w:rsidRPr="000C628A">
        <w:rPr>
          <w:rFonts w:ascii="Tahoma" w:hAnsi="Tahoma"/>
        </w:rPr>
        <w:t>.20</w:t>
      </w:r>
      <w:r w:rsidR="000C628A">
        <w:rPr>
          <w:rFonts w:ascii="Tahoma" w:hAnsi="Tahoma"/>
        </w:rPr>
        <w:t xml:space="preserve">20 </w:t>
      </w:r>
      <w:r w:rsidRPr="000C628A">
        <w:rPr>
          <w:rFonts w:ascii="Tahoma" w:hAnsi="Tahoma"/>
        </w:rPr>
        <w:t>r.</w:t>
      </w:r>
    </w:p>
    <w:p w:rsidR="00F11930" w:rsidRPr="00A37458" w:rsidRDefault="00F11930" w:rsidP="000C628A">
      <w:pPr>
        <w:rPr>
          <w:sz w:val="24"/>
          <w:szCs w:val="24"/>
        </w:rPr>
      </w:pP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F11930" w:rsidRDefault="00F11930" w:rsidP="00F11930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F11930" w:rsidRPr="00F9507C" w:rsidRDefault="00F11930" w:rsidP="00F11930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 xml:space="preserve">Pakiet nr </w:t>
      </w:r>
      <w:r>
        <w:rPr>
          <w:b/>
          <w:sz w:val="28"/>
          <w:szCs w:val="28"/>
        </w:rPr>
        <w:t>1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104"/>
        <w:gridCol w:w="2552"/>
        <w:gridCol w:w="2268"/>
      </w:tblGrid>
      <w:tr w:rsidR="00F11930" w:rsidTr="00F4387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0" w:rsidRDefault="00F11930" w:rsidP="00F4387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0" w:rsidRDefault="00F11930" w:rsidP="00F4387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0" w:rsidRDefault="00F11930" w:rsidP="00F438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11930" w:rsidRDefault="00F11930" w:rsidP="00F438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30" w:rsidRDefault="00F11930" w:rsidP="00F43876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F11930" w:rsidTr="00F4387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30" w:rsidRDefault="000C628A" w:rsidP="00F43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46" w:rsidRDefault="00D11C46" w:rsidP="00D11C46">
            <w:r w:rsidRPr="00F038A5">
              <w:t xml:space="preserve">Konsorcjum: PGF </w:t>
            </w:r>
            <w:proofErr w:type="spellStart"/>
            <w:r w:rsidRPr="00F038A5">
              <w:t>Urtica</w:t>
            </w:r>
            <w:proofErr w:type="spellEnd"/>
            <w:r w:rsidRPr="00F038A5">
              <w:t xml:space="preserve"> Sp. z o.o. – Lider ul. Krzemieniecka 120; 54-613 Wrocław</w:t>
            </w:r>
            <w:r w:rsidR="000C628A">
              <w:t>,</w:t>
            </w:r>
            <w:r w:rsidRPr="00F038A5">
              <w:t xml:space="preserve">  </w:t>
            </w:r>
          </w:p>
          <w:p w:rsidR="00D11C46" w:rsidRPr="00F038A5" w:rsidRDefault="00D11C46" w:rsidP="00D11C46">
            <w:r w:rsidRPr="00F038A5">
              <w:t>PGF SA  Sp. z o.o. ul. Zbąszyńska 3; 91-342 Łódź</w:t>
            </w:r>
          </w:p>
          <w:p w:rsidR="00F11930" w:rsidRDefault="00F11930" w:rsidP="00F43876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30" w:rsidRDefault="000C628A" w:rsidP="00F438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98.150,00</w:t>
            </w:r>
          </w:p>
          <w:p w:rsidR="00E5001B" w:rsidRDefault="000C628A" w:rsidP="00F438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106.002,00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30" w:rsidRDefault="00F11930" w:rsidP="00F438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F11930" w:rsidRDefault="00F11930" w:rsidP="00F11930">
      <w:pPr>
        <w:spacing w:line="360" w:lineRule="auto"/>
        <w:rPr>
          <w:rFonts w:ascii="Tahoma" w:hAnsi="Tahoma"/>
        </w:rPr>
      </w:pPr>
    </w:p>
    <w:p w:rsidR="00F11930" w:rsidRDefault="00F11930" w:rsidP="00F11930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0C628A">
        <w:rPr>
          <w:sz w:val="24"/>
          <w:szCs w:val="24"/>
        </w:rPr>
        <w:t xml:space="preserve">99.720,00 </w:t>
      </w:r>
      <w:r>
        <w:rPr>
          <w:sz w:val="24"/>
          <w:szCs w:val="24"/>
        </w:rPr>
        <w:t>zł brutto</w:t>
      </w:r>
    </w:p>
    <w:p w:rsidR="007339E6" w:rsidRDefault="007339E6"/>
    <w:p w:rsidR="000C628A" w:rsidRDefault="000C628A"/>
    <w:p w:rsidR="000C628A" w:rsidRDefault="000C628A"/>
    <w:p w:rsidR="00B66BBD" w:rsidRDefault="00B66BBD"/>
    <w:p w:rsidR="00B66BBD" w:rsidRDefault="00B66BBD"/>
    <w:p w:rsidR="00B66BBD" w:rsidRDefault="00B66BBD"/>
    <w:p w:rsidR="00B66BBD" w:rsidRDefault="00B66BBD"/>
    <w:p w:rsidR="00B66BBD" w:rsidRDefault="00B66BBD"/>
    <w:p w:rsidR="00B66BBD" w:rsidRDefault="00B66BBD"/>
    <w:p w:rsidR="00382ECA" w:rsidRDefault="00382ECA"/>
    <w:p w:rsidR="00251399" w:rsidRDefault="00251399"/>
    <w:p w:rsidR="00251399" w:rsidRDefault="00251399"/>
    <w:p w:rsidR="00251399" w:rsidRDefault="00251399"/>
    <w:p w:rsidR="00251399" w:rsidRDefault="00251399"/>
    <w:p w:rsidR="00251399" w:rsidRDefault="00251399"/>
    <w:p w:rsidR="00251399" w:rsidRDefault="00251399"/>
    <w:p w:rsidR="00B66BBD" w:rsidRDefault="00B66BBD"/>
    <w:p w:rsidR="00565BE7" w:rsidRDefault="00565BE7" w:rsidP="00382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565BE7" w:rsidRDefault="00565BE7" w:rsidP="00382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51399" w:rsidRDefault="00251399" w:rsidP="00382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51399" w:rsidRDefault="00251399" w:rsidP="00382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382ECA" w:rsidRDefault="00382ECA" w:rsidP="00382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474524" w:rsidRDefault="00474524" w:rsidP="00474524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AZP.2411.68.2020.MK</w:t>
      </w:r>
      <w:r>
        <w:rPr>
          <w:rFonts w:ascii="Tahoma" w:hAnsi="Tahoma"/>
        </w:rPr>
        <w:tab/>
      </w:r>
    </w:p>
    <w:p w:rsidR="00474524" w:rsidRPr="000C628A" w:rsidRDefault="00474524" w:rsidP="00474524">
      <w:pPr>
        <w:jc w:val="both"/>
        <w:rPr>
          <w:rFonts w:ascii="Tahoma" w:hAnsi="Tahoma"/>
        </w:rPr>
      </w:pPr>
      <w:r w:rsidRPr="000C628A">
        <w:rPr>
          <w:rFonts w:ascii="Tahoma" w:hAnsi="Tahoma"/>
        </w:rPr>
        <w:t xml:space="preserve">Kielce dn. </w:t>
      </w:r>
      <w:r>
        <w:rPr>
          <w:rFonts w:ascii="Tahoma" w:hAnsi="Tahoma"/>
        </w:rPr>
        <w:t>09</w:t>
      </w:r>
      <w:r w:rsidRPr="000C628A">
        <w:rPr>
          <w:rFonts w:ascii="Tahoma" w:hAnsi="Tahoma"/>
        </w:rPr>
        <w:t>.</w:t>
      </w:r>
      <w:r>
        <w:rPr>
          <w:rFonts w:ascii="Tahoma" w:hAnsi="Tahoma"/>
        </w:rPr>
        <w:t>07</w:t>
      </w:r>
      <w:r w:rsidRPr="000C628A">
        <w:rPr>
          <w:rFonts w:ascii="Tahoma" w:hAnsi="Tahoma"/>
        </w:rPr>
        <w:t>.20</w:t>
      </w:r>
      <w:r>
        <w:rPr>
          <w:rFonts w:ascii="Tahoma" w:hAnsi="Tahoma"/>
        </w:rPr>
        <w:t xml:space="preserve">20 </w:t>
      </w:r>
      <w:r w:rsidRPr="000C628A">
        <w:rPr>
          <w:rFonts w:ascii="Tahoma" w:hAnsi="Tahoma"/>
        </w:rPr>
        <w:t>r.</w:t>
      </w:r>
    </w:p>
    <w:p w:rsidR="00382ECA" w:rsidRPr="00A37458" w:rsidRDefault="00382ECA" w:rsidP="00382ECA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382ECA" w:rsidRDefault="00382ECA" w:rsidP="00382ECA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382ECA" w:rsidRPr="00F9507C" w:rsidRDefault="00382ECA" w:rsidP="00382ECA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 xml:space="preserve">Pakiet nr </w:t>
      </w:r>
      <w:r w:rsidR="00F827BF">
        <w:rPr>
          <w:b/>
          <w:sz w:val="28"/>
          <w:szCs w:val="28"/>
        </w:rPr>
        <w:t>2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104"/>
        <w:gridCol w:w="2552"/>
        <w:gridCol w:w="2268"/>
      </w:tblGrid>
      <w:tr w:rsidR="00382ECA" w:rsidTr="00F4387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CA" w:rsidRDefault="00382ECA" w:rsidP="00F4387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CA" w:rsidRDefault="00382ECA" w:rsidP="00F4387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CA" w:rsidRDefault="00382ECA" w:rsidP="00F438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82ECA" w:rsidRDefault="00382ECA" w:rsidP="00F438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CA" w:rsidRDefault="00382ECA" w:rsidP="00F43876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382ECA" w:rsidTr="00F4387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CA" w:rsidRDefault="00474524" w:rsidP="00F43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CA" w:rsidRDefault="00382ECA" w:rsidP="00474524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Centrala Farmaceutyczna  Cefarm SA </w:t>
            </w:r>
            <w:r w:rsidR="004745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ul. Jana Kazimierza 16</w:t>
            </w:r>
            <w:r w:rsidR="004745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01-248 Warszawa</w:t>
            </w:r>
          </w:p>
          <w:p w:rsidR="00382ECA" w:rsidRDefault="00382ECA" w:rsidP="00F43876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CA" w:rsidRDefault="00474524" w:rsidP="00F438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248.745,00</w:t>
            </w:r>
          </w:p>
          <w:p w:rsidR="00382ECA" w:rsidRDefault="00474524" w:rsidP="00F438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268.644,60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CA" w:rsidRDefault="00382ECA" w:rsidP="00F438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382ECA" w:rsidRDefault="00382ECA" w:rsidP="00382ECA">
      <w:pPr>
        <w:spacing w:line="360" w:lineRule="auto"/>
        <w:rPr>
          <w:rFonts w:ascii="Tahoma" w:hAnsi="Tahoma"/>
        </w:rPr>
      </w:pPr>
    </w:p>
    <w:p w:rsidR="00382ECA" w:rsidRDefault="00382ECA" w:rsidP="00382ECA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474524">
        <w:rPr>
          <w:sz w:val="24"/>
          <w:szCs w:val="24"/>
        </w:rPr>
        <w:t>265.871,10</w:t>
      </w:r>
      <w:r>
        <w:rPr>
          <w:sz w:val="24"/>
          <w:szCs w:val="24"/>
        </w:rPr>
        <w:t xml:space="preserve"> zł brutto</w:t>
      </w:r>
    </w:p>
    <w:p w:rsidR="00382ECA" w:rsidRDefault="00382ECA" w:rsidP="00382ECA">
      <w:pPr>
        <w:rPr>
          <w:sz w:val="24"/>
          <w:szCs w:val="24"/>
        </w:rPr>
      </w:pPr>
    </w:p>
    <w:p w:rsidR="00382ECA" w:rsidRDefault="00382ECA" w:rsidP="00382ECA">
      <w:pPr>
        <w:rPr>
          <w:sz w:val="24"/>
          <w:szCs w:val="24"/>
        </w:rPr>
      </w:pPr>
    </w:p>
    <w:p w:rsidR="00382ECA" w:rsidRDefault="00382ECA" w:rsidP="00382ECA">
      <w:pPr>
        <w:rPr>
          <w:sz w:val="24"/>
          <w:szCs w:val="24"/>
        </w:rPr>
      </w:pPr>
    </w:p>
    <w:p w:rsidR="00382ECA" w:rsidRDefault="00382ECA" w:rsidP="00382ECA">
      <w:pPr>
        <w:rPr>
          <w:sz w:val="24"/>
          <w:szCs w:val="24"/>
        </w:rPr>
      </w:pPr>
    </w:p>
    <w:p w:rsidR="00382ECA" w:rsidRDefault="00382ECA" w:rsidP="00382ECA">
      <w:pPr>
        <w:rPr>
          <w:sz w:val="24"/>
          <w:szCs w:val="24"/>
        </w:rPr>
      </w:pPr>
    </w:p>
    <w:p w:rsidR="00382ECA" w:rsidRDefault="00382ECA" w:rsidP="00382ECA">
      <w:pPr>
        <w:rPr>
          <w:sz w:val="24"/>
          <w:szCs w:val="24"/>
        </w:rPr>
      </w:pPr>
    </w:p>
    <w:p w:rsidR="00382ECA" w:rsidRDefault="00382ECA" w:rsidP="00382ECA">
      <w:pPr>
        <w:rPr>
          <w:sz w:val="24"/>
          <w:szCs w:val="24"/>
        </w:rPr>
      </w:pPr>
    </w:p>
    <w:p w:rsidR="00382ECA" w:rsidRDefault="00382ECA" w:rsidP="00382ECA">
      <w:pPr>
        <w:rPr>
          <w:sz w:val="24"/>
          <w:szCs w:val="24"/>
        </w:rPr>
      </w:pPr>
    </w:p>
    <w:p w:rsidR="00382ECA" w:rsidRDefault="00382ECA" w:rsidP="00382ECA">
      <w:pPr>
        <w:rPr>
          <w:sz w:val="24"/>
          <w:szCs w:val="24"/>
        </w:rPr>
      </w:pPr>
    </w:p>
    <w:p w:rsidR="00382ECA" w:rsidRDefault="00382ECA" w:rsidP="00382ECA">
      <w:pPr>
        <w:rPr>
          <w:sz w:val="24"/>
          <w:szCs w:val="24"/>
        </w:rPr>
      </w:pPr>
    </w:p>
    <w:p w:rsidR="00382ECA" w:rsidRDefault="00382ECA" w:rsidP="00382ECA">
      <w:pPr>
        <w:rPr>
          <w:sz w:val="24"/>
          <w:szCs w:val="24"/>
        </w:rPr>
      </w:pPr>
    </w:p>
    <w:p w:rsidR="00382ECA" w:rsidRDefault="00382ECA" w:rsidP="00382ECA">
      <w:pPr>
        <w:rPr>
          <w:sz w:val="24"/>
          <w:szCs w:val="24"/>
        </w:rPr>
      </w:pPr>
    </w:p>
    <w:p w:rsidR="00382ECA" w:rsidRDefault="00382ECA" w:rsidP="00382ECA">
      <w:pPr>
        <w:rPr>
          <w:sz w:val="24"/>
          <w:szCs w:val="24"/>
        </w:rPr>
      </w:pPr>
    </w:p>
    <w:p w:rsidR="00382ECA" w:rsidRDefault="00382ECA" w:rsidP="00382ECA">
      <w:pPr>
        <w:rPr>
          <w:sz w:val="24"/>
          <w:szCs w:val="24"/>
        </w:rPr>
      </w:pPr>
    </w:p>
    <w:p w:rsidR="00B66BBD" w:rsidRDefault="00B66BBD"/>
    <w:p w:rsidR="00B66BBD" w:rsidRDefault="00B66BBD" w:rsidP="00B66B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0C628A" w:rsidRDefault="000C628A" w:rsidP="00B66B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0C628A" w:rsidRDefault="000C628A" w:rsidP="00B66B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0C628A" w:rsidRDefault="000C628A" w:rsidP="00B66B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66BBD" w:rsidRDefault="00B66BBD" w:rsidP="00B66B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474524" w:rsidRDefault="00474524" w:rsidP="00474524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AZP.2411.68.2020.MK</w:t>
      </w:r>
      <w:r>
        <w:rPr>
          <w:rFonts w:ascii="Tahoma" w:hAnsi="Tahoma"/>
        </w:rPr>
        <w:tab/>
      </w:r>
    </w:p>
    <w:p w:rsidR="00474524" w:rsidRPr="000C628A" w:rsidRDefault="00474524" w:rsidP="00474524">
      <w:pPr>
        <w:jc w:val="both"/>
        <w:rPr>
          <w:rFonts w:ascii="Tahoma" w:hAnsi="Tahoma"/>
        </w:rPr>
      </w:pPr>
      <w:r w:rsidRPr="000C628A">
        <w:rPr>
          <w:rFonts w:ascii="Tahoma" w:hAnsi="Tahoma"/>
        </w:rPr>
        <w:t xml:space="preserve">Kielce dn. </w:t>
      </w:r>
      <w:r>
        <w:rPr>
          <w:rFonts w:ascii="Tahoma" w:hAnsi="Tahoma"/>
        </w:rPr>
        <w:t>09</w:t>
      </w:r>
      <w:r w:rsidRPr="000C628A">
        <w:rPr>
          <w:rFonts w:ascii="Tahoma" w:hAnsi="Tahoma"/>
        </w:rPr>
        <w:t>.</w:t>
      </w:r>
      <w:r>
        <w:rPr>
          <w:rFonts w:ascii="Tahoma" w:hAnsi="Tahoma"/>
        </w:rPr>
        <w:t>07</w:t>
      </w:r>
      <w:r w:rsidRPr="000C628A">
        <w:rPr>
          <w:rFonts w:ascii="Tahoma" w:hAnsi="Tahoma"/>
        </w:rPr>
        <w:t>.20</w:t>
      </w:r>
      <w:r>
        <w:rPr>
          <w:rFonts w:ascii="Tahoma" w:hAnsi="Tahoma"/>
        </w:rPr>
        <w:t xml:space="preserve">20 </w:t>
      </w:r>
      <w:r w:rsidRPr="000C628A">
        <w:rPr>
          <w:rFonts w:ascii="Tahoma" w:hAnsi="Tahoma"/>
        </w:rPr>
        <w:t>r.</w:t>
      </w:r>
    </w:p>
    <w:p w:rsidR="00B66BBD" w:rsidRPr="00A37458" w:rsidRDefault="00B66BBD" w:rsidP="00B66BBD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B66BBD" w:rsidRDefault="00B66BBD" w:rsidP="00B66BBD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B66BBD" w:rsidRPr="00F9507C" w:rsidRDefault="00B66BBD" w:rsidP="00B66BBD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 xml:space="preserve">Pakiet nr </w:t>
      </w:r>
      <w:r w:rsidR="00C12E88">
        <w:rPr>
          <w:b/>
          <w:sz w:val="28"/>
          <w:szCs w:val="28"/>
        </w:rPr>
        <w:t>3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104"/>
        <w:gridCol w:w="2552"/>
        <w:gridCol w:w="2268"/>
      </w:tblGrid>
      <w:tr w:rsidR="00B66BBD" w:rsidTr="00F4387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BD" w:rsidRDefault="00B66BBD" w:rsidP="00F4387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BD" w:rsidRDefault="00B66BBD" w:rsidP="00F4387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BD" w:rsidRDefault="00B66BBD" w:rsidP="00F438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66BBD" w:rsidRDefault="00B66BBD" w:rsidP="00F438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BD" w:rsidRDefault="00B66BBD" w:rsidP="00F43876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B66BBD" w:rsidTr="00F4387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BD" w:rsidRDefault="000C628A" w:rsidP="00F43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94" w:rsidRDefault="00B03994" w:rsidP="00B03994">
            <w:r w:rsidRPr="00F038A5">
              <w:t xml:space="preserve">Konsorcjum: PGF </w:t>
            </w:r>
            <w:proofErr w:type="spellStart"/>
            <w:r w:rsidRPr="00F038A5">
              <w:t>Urtica</w:t>
            </w:r>
            <w:proofErr w:type="spellEnd"/>
            <w:r w:rsidRPr="00F038A5">
              <w:t xml:space="preserve"> Sp. z o.o. – Lider ul. Kr</w:t>
            </w:r>
            <w:r w:rsidR="000C628A">
              <w:t xml:space="preserve">zemieniecka 120; 54-613 Wrocław, </w:t>
            </w:r>
            <w:r w:rsidRPr="00F038A5">
              <w:t xml:space="preserve"> </w:t>
            </w:r>
          </w:p>
          <w:p w:rsidR="00B03994" w:rsidRPr="00F038A5" w:rsidRDefault="00B03994" w:rsidP="00B03994">
            <w:r w:rsidRPr="00F038A5">
              <w:t>PGF SA  Sp. z o.o. ul. Zbąszyńska 3; 91-342 Łódź</w:t>
            </w:r>
          </w:p>
          <w:p w:rsidR="002D49A5" w:rsidRDefault="002D49A5" w:rsidP="00F43876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94" w:rsidRDefault="000C628A" w:rsidP="00F438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376.452,00</w:t>
            </w:r>
          </w:p>
          <w:p w:rsidR="000C628A" w:rsidRDefault="000C628A" w:rsidP="00F438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406.568,16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BD" w:rsidRDefault="00B66BBD" w:rsidP="00F438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B66BBD" w:rsidRDefault="00B66BBD" w:rsidP="00B66BBD">
      <w:pPr>
        <w:spacing w:line="360" w:lineRule="auto"/>
        <w:rPr>
          <w:rFonts w:ascii="Tahoma" w:hAnsi="Tahoma"/>
        </w:rPr>
      </w:pPr>
    </w:p>
    <w:p w:rsidR="00B66BBD" w:rsidRDefault="00B66BBD" w:rsidP="00B66BBD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0C628A">
        <w:rPr>
          <w:sz w:val="24"/>
          <w:szCs w:val="24"/>
        </w:rPr>
        <w:t>399.765,24</w:t>
      </w:r>
      <w:r w:rsidR="009A2085">
        <w:rPr>
          <w:sz w:val="24"/>
          <w:szCs w:val="24"/>
        </w:rPr>
        <w:t xml:space="preserve"> </w:t>
      </w:r>
      <w:r>
        <w:rPr>
          <w:sz w:val="24"/>
          <w:szCs w:val="24"/>
        </w:rPr>
        <w:t>zł brutto</w:t>
      </w:r>
    </w:p>
    <w:p w:rsidR="00B66BBD" w:rsidRDefault="00B66BBD"/>
    <w:p w:rsidR="009A2085" w:rsidRDefault="009A2085"/>
    <w:p w:rsidR="009A2085" w:rsidRDefault="009A2085"/>
    <w:p w:rsidR="009A2085" w:rsidRDefault="009A2085"/>
    <w:p w:rsidR="009A2085" w:rsidRDefault="009A2085"/>
    <w:p w:rsidR="009A2085" w:rsidRDefault="009A2085"/>
    <w:p w:rsidR="009A2085" w:rsidRDefault="009A2085"/>
    <w:p w:rsidR="009A2085" w:rsidRDefault="009A2085"/>
    <w:p w:rsidR="009A2085" w:rsidRDefault="009A2085"/>
    <w:p w:rsidR="009A2085" w:rsidRDefault="009A2085"/>
    <w:p w:rsidR="009A2085" w:rsidRDefault="009A2085"/>
    <w:p w:rsidR="009A2085" w:rsidRDefault="009A2085"/>
    <w:p w:rsidR="00382ECA" w:rsidRDefault="00382ECA"/>
    <w:p w:rsidR="00382ECA" w:rsidRDefault="00382ECA"/>
    <w:p w:rsidR="00382ECA" w:rsidRDefault="00382ECA"/>
    <w:p w:rsidR="00C12E88" w:rsidRDefault="00C12E88"/>
    <w:p w:rsidR="00C12E88" w:rsidRDefault="00C12E88"/>
    <w:p w:rsidR="00C12E88" w:rsidRDefault="00C12E88" w:rsidP="00C12E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474524" w:rsidRDefault="00474524" w:rsidP="00C12E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474524" w:rsidRDefault="00474524" w:rsidP="00C12E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474524" w:rsidRDefault="00474524" w:rsidP="00C12E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C12E88" w:rsidRDefault="00C12E88" w:rsidP="00C12E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474524" w:rsidRDefault="00474524" w:rsidP="00474524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AZP.2411.68.2020.MK</w:t>
      </w:r>
      <w:r>
        <w:rPr>
          <w:rFonts w:ascii="Tahoma" w:hAnsi="Tahoma"/>
        </w:rPr>
        <w:tab/>
      </w:r>
    </w:p>
    <w:p w:rsidR="00474524" w:rsidRPr="000C628A" w:rsidRDefault="00474524" w:rsidP="00474524">
      <w:pPr>
        <w:jc w:val="both"/>
        <w:rPr>
          <w:rFonts w:ascii="Tahoma" w:hAnsi="Tahoma"/>
        </w:rPr>
      </w:pPr>
      <w:r w:rsidRPr="000C628A">
        <w:rPr>
          <w:rFonts w:ascii="Tahoma" w:hAnsi="Tahoma"/>
        </w:rPr>
        <w:t xml:space="preserve">Kielce dn. </w:t>
      </w:r>
      <w:r>
        <w:rPr>
          <w:rFonts w:ascii="Tahoma" w:hAnsi="Tahoma"/>
        </w:rPr>
        <w:t>09</w:t>
      </w:r>
      <w:r w:rsidRPr="000C628A">
        <w:rPr>
          <w:rFonts w:ascii="Tahoma" w:hAnsi="Tahoma"/>
        </w:rPr>
        <w:t>.</w:t>
      </w:r>
      <w:r>
        <w:rPr>
          <w:rFonts w:ascii="Tahoma" w:hAnsi="Tahoma"/>
        </w:rPr>
        <w:t>07</w:t>
      </w:r>
      <w:r w:rsidRPr="000C628A">
        <w:rPr>
          <w:rFonts w:ascii="Tahoma" w:hAnsi="Tahoma"/>
        </w:rPr>
        <w:t>.20</w:t>
      </w:r>
      <w:r>
        <w:rPr>
          <w:rFonts w:ascii="Tahoma" w:hAnsi="Tahoma"/>
        </w:rPr>
        <w:t xml:space="preserve">20 </w:t>
      </w:r>
      <w:r w:rsidRPr="000C628A">
        <w:rPr>
          <w:rFonts w:ascii="Tahoma" w:hAnsi="Tahoma"/>
        </w:rPr>
        <w:t>r.</w:t>
      </w:r>
    </w:p>
    <w:p w:rsidR="00C12E88" w:rsidRPr="00A37458" w:rsidRDefault="00C12E88" w:rsidP="00C12E88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C12E88" w:rsidRDefault="00C12E88" w:rsidP="00C12E88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C12E88" w:rsidRPr="00F9507C" w:rsidRDefault="00C12E88" w:rsidP="00C12E88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 xml:space="preserve">Pakiet nr </w:t>
      </w:r>
      <w:r w:rsidR="00382ECA">
        <w:rPr>
          <w:b/>
          <w:sz w:val="28"/>
          <w:szCs w:val="28"/>
        </w:rPr>
        <w:t>4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104"/>
        <w:gridCol w:w="2552"/>
        <w:gridCol w:w="2268"/>
      </w:tblGrid>
      <w:tr w:rsidR="00C12E88" w:rsidTr="00F4387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88" w:rsidRDefault="00C12E88" w:rsidP="00F4387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88" w:rsidRDefault="00C12E88" w:rsidP="00F4387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88" w:rsidRDefault="00C12E88" w:rsidP="00F438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C12E88" w:rsidRDefault="00C12E88" w:rsidP="00F438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88" w:rsidRDefault="00C12E88" w:rsidP="00F43876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C12E88" w:rsidTr="00F4387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8" w:rsidRDefault="00474524" w:rsidP="00F43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8" w:rsidRDefault="00474524" w:rsidP="00474524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Asclepios</w:t>
            </w:r>
            <w:proofErr w:type="spellEnd"/>
            <w:r>
              <w:rPr>
                <w:sz w:val="24"/>
                <w:szCs w:val="24"/>
              </w:rPr>
              <w:t xml:space="preserve"> SA, ul. </w:t>
            </w:r>
            <w:proofErr w:type="spellStart"/>
            <w:r>
              <w:rPr>
                <w:sz w:val="24"/>
                <w:szCs w:val="24"/>
              </w:rPr>
              <w:t>Hubska</w:t>
            </w:r>
            <w:proofErr w:type="spellEnd"/>
            <w:r>
              <w:rPr>
                <w:sz w:val="24"/>
                <w:szCs w:val="24"/>
              </w:rPr>
              <w:t xml:space="preserve"> 44, 50-502 Wrocław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BE" w:rsidRDefault="00474524" w:rsidP="00F438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58.140,00</w:t>
            </w:r>
          </w:p>
          <w:p w:rsidR="00474524" w:rsidRDefault="00474524" w:rsidP="00F438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62.791,20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88" w:rsidRDefault="00C12E88" w:rsidP="00F438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C12E88" w:rsidRDefault="00C12E88" w:rsidP="00C12E88">
      <w:pPr>
        <w:spacing w:line="360" w:lineRule="auto"/>
        <w:rPr>
          <w:rFonts w:ascii="Tahoma" w:hAnsi="Tahoma"/>
        </w:rPr>
      </w:pPr>
    </w:p>
    <w:p w:rsidR="00C12E88" w:rsidRDefault="00C12E88" w:rsidP="00C12E88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474524">
        <w:rPr>
          <w:sz w:val="24"/>
          <w:szCs w:val="24"/>
        </w:rPr>
        <w:t xml:space="preserve">63.763,20 </w:t>
      </w:r>
      <w:r>
        <w:rPr>
          <w:sz w:val="24"/>
          <w:szCs w:val="24"/>
        </w:rPr>
        <w:t>zł brutto</w:t>
      </w:r>
    </w:p>
    <w:p w:rsidR="00C12E88" w:rsidRDefault="00C12E88"/>
    <w:p w:rsidR="00F827BF" w:rsidRDefault="00F827BF"/>
    <w:p w:rsidR="00F827BF" w:rsidRDefault="00F827BF"/>
    <w:p w:rsidR="00F827BF" w:rsidRDefault="00F827BF"/>
    <w:p w:rsidR="00F827BF" w:rsidRDefault="00F827BF"/>
    <w:p w:rsidR="00F827BF" w:rsidRDefault="00F827BF"/>
    <w:p w:rsidR="00251399" w:rsidRDefault="00251399"/>
    <w:p w:rsidR="00474524" w:rsidRDefault="00474524"/>
    <w:p w:rsidR="00474524" w:rsidRDefault="00474524"/>
    <w:p w:rsidR="00474524" w:rsidRDefault="00474524"/>
    <w:p w:rsidR="00474524" w:rsidRDefault="00474524"/>
    <w:p w:rsidR="00474524" w:rsidRDefault="00474524"/>
    <w:p w:rsidR="000F5A89" w:rsidRDefault="000F5A89"/>
    <w:p w:rsidR="000F5A89" w:rsidRDefault="000F5A89"/>
    <w:p w:rsidR="000F5A89" w:rsidRDefault="000F5A89"/>
    <w:p w:rsidR="00251399" w:rsidRDefault="00251399"/>
    <w:p w:rsidR="00F827BF" w:rsidRDefault="00F827BF"/>
    <w:p w:rsidR="00F827BF" w:rsidRDefault="00F827BF"/>
    <w:p w:rsidR="00F827BF" w:rsidRDefault="00F827BF"/>
    <w:p w:rsidR="000C628A" w:rsidRDefault="000C628A" w:rsidP="00F82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0C628A" w:rsidRDefault="000C628A" w:rsidP="00F82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0C628A" w:rsidRDefault="000C628A" w:rsidP="00F82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0C628A" w:rsidRDefault="000C628A" w:rsidP="00F82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F827BF" w:rsidRDefault="00F827BF" w:rsidP="00F82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474524" w:rsidRDefault="00474524" w:rsidP="00474524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AZP.2411.68.2020.MK</w:t>
      </w:r>
      <w:r>
        <w:rPr>
          <w:rFonts w:ascii="Tahoma" w:hAnsi="Tahoma"/>
        </w:rPr>
        <w:tab/>
      </w:r>
    </w:p>
    <w:p w:rsidR="00474524" w:rsidRPr="000C628A" w:rsidRDefault="00474524" w:rsidP="00474524">
      <w:pPr>
        <w:jc w:val="both"/>
        <w:rPr>
          <w:rFonts w:ascii="Tahoma" w:hAnsi="Tahoma"/>
        </w:rPr>
      </w:pPr>
      <w:r w:rsidRPr="000C628A">
        <w:rPr>
          <w:rFonts w:ascii="Tahoma" w:hAnsi="Tahoma"/>
        </w:rPr>
        <w:t xml:space="preserve">Kielce dn. </w:t>
      </w:r>
      <w:r>
        <w:rPr>
          <w:rFonts w:ascii="Tahoma" w:hAnsi="Tahoma"/>
        </w:rPr>
        <w:t>09</w:t>
      </w:r>
      <w:r w:rsidRPr="000C628A">
        <w:rPr>
          <w:rFonts w:ascii="Tahoma" w:hAnsi="Tahoma"/>
        </w:rPr>
        <w:t>.</w:t>
      </w:r>
      <w:r>
        <w:rPr>
          <w:rFonts w:ascii="Tahoma" w:hAnsi="Tahoma"/>
        </w:rPr>
        <w:t>07</w:t>
      </w:r>
      <w:r w:rsidRPr="000C628A">
        <w:rPr>
          <w:rFonts w:ascii="Tahoma" w:hAnsi="Tahoma"/>
        </w:rPr>
        <w:t>.20</w:t>
      </w:r>
      <w:r>
        <w:rPr>
          <w:rFonts w:ascii="Tahoma" w:hAnsi="Tahoma"/>
        </w:rPr>
        <w:t xml:space="preserve">20 </w:t>
      </w:r>
      <w:r w:rsidRPr="000C628A">
        <w:rPr>
          <w:rFonts w:ascii="Tahoma" w:hAnsi="Tahoma"/>
        </w:rPr>
        <w:t>r.</w:t>
      </w:r>
    </w:p>
    <w:p w:rsidR="00F827BF" w:rsidRPr="00A37458" w:rsidRDefault="00F827BF" w:rsidP="00F827BF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F827BF" w:rsidRDefault="00F827BF" w:rsidP="00F827B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F827BF" w:rsidRPr="00F9507C" w:rsidRDefault="00F827BF" w:rsidP="00F827BF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 xml:space="preserve">Pakiet nr </w:t>
      </w:r>
      <w:r>
        <w:rPr>
          <w:b/>
          <w:sz w:val="28"/>
          <w:szCs w:val="28"/>
        </w:rPr>
        <w:t>5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104"/>
        <w:gridCol w:w="2552"/>
        <w:gridCol w:w="2268"/>
      </w:tblGrid>
      <w:tr w:rsidR="00F827BF" w:rsidTr="00F4387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BF" w:rsidRDefault="00F827BF" w:rsidP="00F4387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BF" w:rsidRDefault="00F827BF" w:rsidP="00F4387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BF" w:rsidRDefault="00F827BF" w:rsidP="00F438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827BF" w:rsidRDefault="00F827BF" w:rsidP="00F438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BF" w:rsidRDefault="00F827BF" w:rsidP="00F43876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0C628A" w:rsidTr="00F4387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A" w:rsidRDefault="000C628A" w:rsidP="00A31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A" w:rsidRDefault="000C628A" w:rsidP="00A31A4E">
            <w:r w:rsidRPr="00F038A5">
              <w:t xml:space="preserve">Konsorcjum: PGF </w:t>
            </w:r>
            <w:proofErr w:type="spellStart"/>
            <w:r w:rsidRPr="00F038A5">
              <w:t>Urtica</w:t>
            </w:r>
            <w:proofErr w:type="spellEnd"/>
            <w:r w:rsidRPr="00F038A5">
              <w:t xml:space="preserve"> Sp. z o.o. – Lider ul. Kr</w:t>
            </w:r>
            <w:r>
              <w:t xml:space="preserve">zemieniecka 120; 54-613 Wrocław, </w:t>
            </w:r>
            <w:r w:rsidRPr="00F038A5">
              <w:t xml:space="preserve"> </w:t>
            </w:r>
          </w:p>
          <w:p w:rsidR="000C628A" w:rsidRPr="00F038A5" w:rsidRDefault="000C628A" w:rsidP="00A31A4E">
            <w:r w:rsidRPr="00F038A5">
              <w:t>PGF SA  Sp. z o.o. ul. Zbąszyńska 3; 91-342 Łódź</w:t>
            </w:r>
          </w:p>
          <w:p w:rsidR="000C628A" w:rsidRDefault="000C628A" w:rsidP="00A31A4E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A" w:rsidRDefault="000C628A" w:rsidP="00A31A4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303.744,00</w:t>
            </w:r>
          </w:p>
          <w:p w:rsidR="000C628A" w:rsidRDefault="000C628A" w:rsidP="000C628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322.705,08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8A" w:rsidRDefault="000C628A" w:rsidP="00F438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F827BF" w:rsidRDefault="00F827BF" w:rsidP="00F827BF">
      <w:pPr>
        <w:spacing w:line="360" w:lineRule="auto"/>
        <w:rPr>
          <w:rFonts w:ascii="Tahoma" w:hAnsi="Tahoma"/>
        </w:rPr>
      </w:pPr>
    </w:p>
    <w:p w:rsidR="00F827BF" w:rsidRDefault="00F827BF" w:rsidP="00F827BF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0C628A">
        <w:rPr>
          <w:sz w:val="24"/>
          <w:szCs w:val="24"/>
        </w:rPr>
        <w:t>328.043,52</w:t>
      </w:r>
      <w:r>
        <w:rPr>
          <w:sz w:val="24"/>
          <w:szCs w:val="24"/>
        </w:rPr>
        <w:t xml:space="preserve"> zł brutto</w:t>
      </w:r>
    </w:p>
    <w:p w:rsidR="00F827BF" w:rsidRDefault="00F827BF"/>
    <w:p w:rsidR="00200D23" w:rsidRDefault="00200D23"/>
    <w:p w:rsidR="00200D23" w:rsidRDefault="00200D23"/>
    <w:p w:rsidR="00200D23" w:rsidRDefault="00200D23"/>
    <w:p w:rsidR="00200D23" w:rsidRDefault="00200D23"/>
    <w:p w:rsidR="00200D23" w:rsidRDefault="00200D23"/>
    <w:p w:rsidR="00200D23" w:rsidRDefault="00200D23"/>
    <w:p w:rsidR="00200D23" w:rsidRDefault="00200D23"/>
    <w:p w:rsidR="00200D23" w:rsidRDefault="00200D23"/>
    <w:p w:rsidR="00200D23" w:rsidRDefault="00200D23"/>
    <w:p w:rsidR="00251399" w:rsidRDefault="00251399"/>
    <w:p w:rsidR="00251399" w:rsidRDefault="00251399"/>
    <w:p w:rsidR="00200D23" w:rsidRDefault="00200D23"/>
    <w:p w:rsidR="00200D23" w:rsidRDefault="00200D23"/>
    <w:p w:rsidR="00200D23" w:rsidRDefault="00200D23"/>
    <w:p w:rsidR="000F5A89" w:rsidRDefault="000F5A89"/>
    <w:p w:rsidR="00200D23" w:rsidRDefault="00200D23"/>
    <w:p w:rsidR="00200D23" w:rsidRDefault="00200D23"/>
    <w:p w:rsidR="00702771" w:rsidRDefault="00702771" w:rsidP="00200D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02771" w:rsidRDefault="00702771" w:rsidP="00200D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02771" w:rsidRDefault="00702771" w:rsidP="00200D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02771" w:rsidRDefault="00702771" w:rsidP="00200D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bookmarkStart w:id="0" w:name="_GoBack"/>
      <w:bookmarkEnd w:id="0"/>
    </w:p>
    <w:p w:rsidR="00702771" w:rsidRDefault="00702771" w:rsidP="00200D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251399" w:rsidRPr="00702771" w:rsidRDefault="00200D23" w:rsidP="007027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Pieczęć zamawiającego</w:t>
      </w:r>
    </w:p>
    <w:p w:rsidR="00702771" w:rsidRDefault="00702771" w:rsidP="00702771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AZP.2411.68.2020.MK</w:t>
      </w:r>
      <w:r>
        <w:rPr>
          <w:rFonts w:ascii="Tahoma" w:hAnsi="Tahoma"/>
        </w:rPr>
        <w:tab/>
      </w:r>
    </w:p>
    <w:p w:rsidR="00702771" w:rsidRPr="000C628A" w:rsidRDefault="00702771" w:rsidP="00702771">
      <w:pPr>
        <w:jc w:val="both"/>
        <w:rPr>
          <w:rFonts w:ascii="Tahoma" w:hAnsi="Tahoma"/>
        </w:rPr>
      </w:pPr>
      <w:r w:rsidRPr="000C628A">
        <w:rPr>
          <w:rFonts w:ascii="Tahoma" w:hAnsi="Tahoma"/>
        </w:rPr>
        <w:t xml:space="preserve">Kielce dn. </w:t>
      </w:r>
      <w:r>
        <w:rPr>
          <w:rFonts w:ascii="Tahoma" w:hAnsi="Tahoma"/>
        </w:rPr>
        <w:t>09</w:t>
      </w:r>
      <w:r w:rsidRPr="000C628A">
        <w:rPr>
          <w:rFonts w:ascii="Tahoma" w:hAnsi="Tahoma"/>
        </w:rPr>
        <w:t>.</w:t>
      </w:r>
      <w:r>
        <w:rPr>
          <w:rFonts w:ascii="Tahoma" w:hAnsi="Tahoma"/>
        </w:rPr>
        <w:t>07</w:t>
      </w:r>
      <w:r w:rsidRPr="000C628A">
        <w:rPr>
          <w:rFonts w:ascii="Tahoma" w:hAnsi="Tahoma"/>
        </w:rPr>
        <w:t>.20</w:t>
      </w:r>
      <w:r>
        <w:rPr>
          <w:rFonts w:ascii="Tahoma" w:hAnsi="Tahoma"/>
        </w:rPr>
        <w:t xml:space="preserve">20 </w:t>
      </w:r>
      <w:r w:rsidRPr="000C628A">
        <w:rPr>
          <w:rFonts w:ascii="Tahoma" w:hAnsi="Tahoma"/>
        </w:rPr>
        <w:t>r.</w:t>
      </w:r>
    </w:p>
    <w:p w:rsidR="00200D23" w:rsidRPr="00A37458" w:rsidRDefault="00200D23" w:rsidP="00200D23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200D23" w:rsidRDefault="00200D23" w:rsidP="00200D23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200D23" w:rsidRPr="00F9507C" w:rsidRDefault="00200D23" w:rsidP="00200D23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 xml:space="preserve">Pakiet nr </w:t>
      </w:r>
      <w:r>
        <w:rPr>
          <w:b/>
          <w:sz w:val="28"/>
          <w:szCs w:val="28"/>
        </w:rPr>
        <w:t>6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104"/>
        <w:gridCol w:w="2552"/>
        <w:gridCol w:w="2268"/>
      </w:tblGrid>
      <w:tr w:rsidR="00200D23" w:rsidTr="00F4387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3" w:rsidRDefault="00200D23" w:rsidP="00F4387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3" w:rsidRDefault="00200D23" w:rsidP="00F4387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3" w:rsidRDefault="00200D23" w:rsidP="00F438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00D23" w:rsidRDefault="00200D23" w:rsidP="00F438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3" w:rsidRDefault="00200D23" w:rsidP="00F43876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200D23" w:rsidTr="00F4387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23" w:rsidRDefault="00474524" w:rsidP="00F43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23" w:rsidRDefault="00474524" w:rsidP="00474524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Centrala farmaceutyczna CEFARM S.A., ul. Jana Kazimierza 16, 01-248 Warszawa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16" w:rsidRDefault="00474524" w:rsidP="00200D2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404.275,00</w:t>
            </w:r>
          </w:p>
          <w:p w:rsidR="00474524" w:rsidRDefault="00474524" w:rsidP="00200D2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436.617,00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23" w:rsidRDefault="00200D23" w:rsidP="00F438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200D23" w:rsidRDefault="00200D23" w:rsidP="00200D23">
      <w:pPr>
        <w:spacing w:line="360" w:lineRule="auto"/>
        <w:rPr>
          <w:rFonts w:ascii="Tahoma" w:hAnsi="Tahoma"/>
        </w:rPr>
      </w:pPr>
    </w:p>
    <w:p w:rsidR="00200D23" w:rsidRDefault="00200D23" w:rsidP="00200D23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474524">
        <w:rPr>
          <w:sz w:val="24"/>
          <w:szCs w:val="24"/>
        </w:rPr>
        <w:t>432.378,00</w:t>
      </w:r>
      <w:r>
        <w:rPr>
          <w:sz w:val="24"/>
          <w:szCs w:val="24"/>
        </w:rPr>
        <w:t xml:space="preserve"> zł brutto</w:t>
      </w:r>
    </w:p>
    <w:p w:rsidR="00200D23" w:rsidRDefault="00200D23"/>
    <w:p w:rsidR="00946316" w:rsidRDefault="00946316"/>
    <w:p w:rsidR="00946316" w:rsidRDefault="00946316"/>
    <w:p w:rsidR="00946316" w:rsidRDefault="00946316"/>
    <w:p w:rsidR="00946316" w:rsidRDefault="00946316"/>
    <w:p w:rsidR="00946316" w:rsidRDefault="00946316"/>
    <w:p w:rsidR="00946316" w:rsidRDefault="00946316"/>
    <w:p w:rsidR="00946316" w:rsidRDefault="00946316"/>
    <w:p w:rsidR="00946316" w:rsidRDefault="00946316"/>
    <w:p w:rsidR="00946316" w:rsidRDefault="00946316"/>
    <w:p w:rsidR="00946316" w:rsidRDefault="00946316"/>
    <w:p w:rsidR="00946316" w:rsidRDefault="00946316"/>
    <w:p w:rsidR="00946316" w:rsidRDefault="00946316"/>
    <w:p w:rsidR="00946316" w:rsidRDefault="00946316"/>
    <w:p w:rsidR="00946316" w:rsidRDefault="00946316"/>
    <w:p w:rsidR="00946316" w:rsidRDefault="00946316"/>
    <w:p w:rsidR="00946316" w:rsidRDefault="00946316"/>
    <w:p w:rsidR="00946316" w:rsidRDefault="00946316" w:rsidP="009463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251399" w:rsidRDefault="00251399" w:rsidP="009463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251399" w:rsidRDefault="00251399" w:rsidP="009463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251399" w:rsidRDefault="00251399" w:rsidP="009463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946316" w:rsidRDefault="00946316" w:rsidP="009463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702771" w:rsidRDefault="00702771" w:rsidP="00702771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AZP.2411.68.2020.MK</w:t>
      </w:r>
      <w:r>
        <w:rPr>
          <w:rFonts w:ascii="Tahoma" w:hAnsi="Tahoma"/>
        </w:rPr>
        <w:tab/>
      </w:r>
    </w:p>
    <w:p w:rsidR="00702771" w:rsidRPr="000C628A" w:rsidRDefault="00702771" w:rsidP="00702771">
      <w:pPr>
        <w:jc w:val="both"/>
        <w:rPr>
          <w:rFonts w:ascii="Tahoma" w:hAnsi="Tahoma"/>
        </w:rPr>
      </w:pPr>
      <w:r w:rsidRPr="000C628A">
        <w:rPr>
          <w:rFonts w:ascii="Tahoma" w:hAnsi="Tahoma"/>
        </w:rPr>
        <w:t xml:space="preserve">Kielce dn. </w:t>
      </w:r>
      <w:r>
        <w:rPr>
          <w:rFonts w:ascii="Tahoma" w:hAnsi="Tahoma"/>
        </w:rPr>
        <w:t>09</w:t>
      </w:r>
      <w:r w:rsidRPr="000C628A">
        <w:rPr>
          <w:rFonts w:ascii="Tahoma" w:hAnsi="Tahoma"/>
        </w:rPr>
        <w:t>.</w:t>
      </w:r>
      <w:r>
        <w:rPr>
          <w:rFonts w:ascii="Tahoma" w:hAnsi="Tahoma"/>
        </w:rPr>
        <w:t>07</w:t>
      </w:r>
      <w:r w:rsidRPr="000C628A">
        <w:rPr>
          <w:rFonts w:ascii="Tahoma" w:hAnsi="Tahoma"/>
        </w:rPr>
        <w:t>.20</w:t>
      </w:r>
      <w:r>
        <w:rPr>
          <w:rFonts w:ascii="Tahoma" w:hAnsi="Tahoma"/>
        </w:rPr>
        <w:t xml:space="preserve">20 </w:t>
      </w:r>
      <w:r w:rsidRPr="000C628A">
        <w:rPr>
          <w:rFonts w:ascii="Tahoma" w:hAnsi="Tahoma"/>
        </w:rPr>
        <w:t>r.</w:t>
      </w:r>
    </w:p>
    <w:p w:rsidR="00946316" w:rsidRPr="00A37458" w:rsidRDefault="00946316" w:rsidP="00946316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946316" w:rsidRDefault="00946316" w:rsidP="00946316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946316" w:rsidRPr="00F9507C" w:rsidRDefault="00946316" w:rsidP="00946316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 xml:space="preserve">Pakiet nr </w:t>
      </w:r>
      <w:r>
        <w:rPr>
          <w:b/>
          <w:sz w:val="28"/>
          <w:szCs w:val="28"/>
        </w:rPr>
        <w:t>7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104"/>
        <w:gridCol w:w="2552"/>
        <w:gridCol w:w="2268"/>
      </w:tblGrid>
      <w:tr w:rsidR="00946316" w:rsidTr="00F43876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16" w:rsidRDefault="00946316" w:rsidP="00F43876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16" w:rsidRDefault="00946316" w:rsidP="00F43876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16" w:rsidRDefault="00946316" w:rsidP="00F438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46316" w:rsidRDefault="00946316" w:rsidP="00F438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16" w:rsidRDefault="00946316" w:rsidP="00F43876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0C628A" w:rsidTr="00F43876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A" w:rsidRDefault="000C628A" w:rsidP="00A31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A" w:rsidRDefault="000C628A" w:rsidP="00A31A4E">
            <w:r w:rsidRPr="00F038A5">
              <w:t xml:space="preserve">Konsorcjum: PGF </w:t>
            </w:r>
            <w:proofErr w:type="spellStart"/>
            <w:r w:rsidRPr="00F038A5">
              <w:t>Urtica</w:t>
            </w:r>
            <w:proofErr w:type="spellEnd"/>
            <w:r w:rsidRPr="00F038A5">
              <w:t xml:space="preserve"> Sp. z o.o. – Lider ul. Kr</w:t>
            </w:r>
            <w:r>
              <w:t xml:space="preserve">zemieniecka 120; 54-613 Wrocław, </w:t>
            </w:r>
            <w:r w:rsidRPr="00F038A5">
              <w:t xml:space="preserve"> </w:t>
            </w:r>
          </w:p>
          <w:p w:rsidR="000C628A" w:rsidRPr="00F038A5" w:rsidRDefault="000C628A" w:rsidP="00A31A4E">
            <w:r w:rsidRPr="00F038A5">
              <w:t>PGF SA  Sp. z o.o. ul. Zbąszyńska 3; 91-342 Łódź</w:t>
            </w:r>
          </w:p>
          <w:p w:rsidR="000C628A" w:rsidRDefault="000C628A" w:rsidP="00A31A4E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A" w:rsidRDefault="000C628A" w:rsidP="00A31A4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134.720,00</w:t>
            </w:r>
          </w:p>
          <w:p w:rsidR="000C628A" w:rsidRDefault="000C628A" w:rsidP="000C628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145.497,60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8A" w:rsidRDefault="000C628A" w:rsidP="00F438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946316" w:rsidRDefault="00946316" w:rsidP="00946316">
      <w:pPr>
        <w:spacing w:line="360" w:lineRule="auto"/>
        <w:rPr>
          <w:rFonts w:ascii="Tahoma" w:hAnsi="Tahoma"/>
        </w:rPr>
      </w:pPr>
    </w:p>
    <w:p w:rsidR="00946316" w:rsidRDefault="00946316" w:rsidP="00946316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0C628A">
        <w:rPr>
          <w:sz w:val="24"/>
          <w:szCs w:val="24"/>
        </w:rPr>
        <w:t xml:space="preserve">144.255,60 </w:t>
      </w:r>
      <w:r>
        <w:rPr>
          <w:sz w:val="24"/>
          <w:szCs w:val="24"/>
        </w:rPr>
        <w:t>zł brutto</w:t>
      </w:r>
    </w:p>
    <w:p w:rsidR="00946316" w:rsidRDefault="00946316"/>
    <w:p w:rsidR="00251399" w:rsidRDefault="00251399"/>
    <w:p w:rsidR="00251399" w:rsidRDefault="00251399"/>
    <w:p w:rsidR="00251399" w:rsidRDefault="00251399"/>
    <w:p w:rsidR="00251399" w:rsidRDefault="00251399"/>
    <w:p w:rsidR="00251399" w:rsidRDefault="00251399"/>
    <w:p w:rsidR="00251399" w:rsidRDefault="00251399"/>
    <w:p w:rsidR="00251399" w:rsidRDefault="00251399"/>
    <w:p w:rsidR="00251399" w:rsidRDefault="00251399"/>
    <w:p w:rsidR="00251399" w:rsidRDefault="00251399"/>
    <w:p w:rsidR="00251399" w:rsidRDefault="00251399"/>
    <w:p w:rsidR="00251399" w:rsidRDefault="00251399"/>
    <w:p w:rsidR="00251399" w:rsidRDefault="00251399"/>
    <w:p w:rsidR="00251399" w:rsidRDefault="00251399"/>
    <w:p w:rsidR="00251399" w:rsidRDefault="00251399"/>
    <w:p w:rsidR="00251399" w:rsidRDefault="00251399"/>
    <w:p w:rsidR="00251399" w:rsidRDefault="00251399" w:rsidP="00251399"/>
    <w:p w:rsidR="00251399" w:rsidRDefault="00251399" w:rsidP="00251399"/>
    <w:p w:rsidR="00251399" w:rsidRDefault="00251399" w:rsidP="002513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251399" w:rsidRDefault="00251399" w:rsidP="002513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251399" w:rsidRDefault="00251399" w:rsidP="002513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251399" w:rsidRDefault="00251399" w:rsidP="002513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sz w:val="24"/>
          <w:szCs w:val="24"/>
        </w:rPr>
      </w:pPr>
    </w:p>
    <w:p w:rsidR="00251399" w:rsidRDefault="00251399" w:rsidP="002513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702771" w:rsidRDefault="00702771" w:rsidP="00702771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AZP.2411.68.2020.MK</w:t>
      </w:r>
      <w:r>
        <w:rPr>
          <w:rFonts w:ascii="Tahoma" w:hAnsi="Tahoma"/>
        </w:rPr>
        <w:tab/>
      </w:r>
    </w:p>
    <w:p w:rsidR="00702771" w:rsidRPr="000C628A" w:rsidRDefault="00702771" w:rsidP="00702771">
      <w:pPr>
        <w:jc w:val="both"/>
        <w:rPr>
          <w:rFonts w:ascii="Tahoma" w:hAnsi="Tahoma"/>
        </w:rPr>
      </w:pPr>
      <w:r w:rsidRPr="000C628A">
        <w:rPr>
          <w:rFonts w:ascii="Tahoma" w:hAnsi="Tahoma"/>
        </w:rPr>
        <w:t xml:space="preserve">Kielce dn. </w:t>
      </w:r>
      <w:r>
        <w:rPr>
          <w:rFonts w:ascii="Tahoma" w:hAnsi="Tahoma"/>
        </w:rPr>
        <w:t>09</w:t>
      </w:r>
      <w:r w:rsidRPr="000C628A">
        <w:rPr>
          <w:rFonts w:ascii="Tahoma" w:hAnsi="Tahoma"/>
        </w:rPr>
        <w:t>.</w:t>
      </w:r>
      <w:r>
        <w:rPr>
          <w:rFonts w:ascii="Tahoma" w:hAnsi="Tahoma"/>
        </w:rPr>
        <w:t>07</w:t>
      </w:r>
      <w:r w:rsidRPr="000C628A">
        <w:rPr>
          <w:rFonts w:ascii="Tahoma" w:hAnsi="Tahoma"/>
        </w:rPr>
        <w:t>.20</w:t>
      </w:r>
      <w:r>
        <w:rPr>
          <w:rFonts w:ascii="Tahoma" w:hAnsi="Tahoma"/>
        </w:rPr>
        <w:t xml:space="preserve">20 </w:t>
      </w:r>
      <w:r w:rsidRPr="000C628A">
        <w:rPr>
          <w:rFonts w:ascii="Tahoma" w:hAnsi="Tahoma"/>
        </w:rPr>
        <w:t>r.</w:t>
      </w:r>
    </w:p>
    <w:p w:rsidR="00251399" w:rsidRPr="00A37458" w:rsidRDefault="00251399" w:rsidP="00251399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251399" w:rsidRDefault="00251399" w:rsidP="00251399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251399" w:rsidRPr="00F9507C" w:rsidRDefault="00251399" w:rsidP="00251399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 xml:space="preserve">Pakiet nr </w:t>
      </w:r>
      <w:r>
        <w:rPr>
          <w:b/>
          <w:sz w:val="28"/>
          <w:szCs w:val="28"/>
        </w:rPr>
        <w:t>8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104"/>
        <w:gridCol w:w="2552"/>
        <w:gridCol w:w="2268"/>
      </w:tblGrid>
      <w:tr w:rsidR="00251399" w:rsidTr="00A31A4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9" w:rsidRDefault="00251399" w:rsidP="00A31A4E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9" w:rsidRDefault="00251399" w:rsidP="00A31A4E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9" w:rsidRDefault="00251399" w:rsidP="00A31A4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51399" w:rsidRDefault="00251399" w:rsidP="00A31A4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99" w:rsidRDefault="00251399" w:rsidP="00A31A4E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474524" w:rsidTr="00A31A4E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24" w:rsidRDefault="00474524" w:rsidP="00A31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24" w:rsidRDefault="00474524" w:rsidP="00A31A4E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Asclepios</w:t>
            </w:r>
            <w:proofErr w:type="spellEnd"/>
            <w:r>
              <w:rPr>
                <w:sz w:val="24"/>
                <w:szCs w:val="24"/>
              </w:rPr>
              <w:t xml:space="preserve"> SA, ul. </w:t>
            </w:r>
            <w:proofErr w:type="spellStart"/>
            <w:r>
              <w:rPr>
                <w:sz w:val="24"/>
                <w:szCs w:val="24"/>
              </w:rPr>
              <w:t>Hubska</w:t>
            </w:r>
            <w:proofErr w:type="spellEnd"/>
            <w:r>
              <w:rPr>
                <w:sz w:val="24"/>
                <w:szCs w:val="24"/>
              </w:rPr>
              <w:t xml:space="preserve"> 44, 50-502 Wrocław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24" w:rsidRDefault="00474524" w:rsidP="00A31A4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 84.800,00</w:t>
            </w:r>
          </w:p>
          <w:p w:rsidR="00474524" w:rsidRDefault="00474524" w:rsidP="0047452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 91.584,00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24" w:rsidRDefault="00474524" w:rsidP="00A31A4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251399" w:rsidRDefault="00251399" w:rsidP="00251399">
      <w:pPr>
        <w:spacing w:line="360" w:lineRule="auto"/>
        <w:rPr>
          <w:rFonts w:ascii="Tahoma" w:hAnsi="Tahoma"/>
        </w:rPr>
      </w:pPr>
    </w:p>
    <w:p w:rsidR="00251399" w:rsidRDefault="00251399" w:rsidP="00251399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474524">
        <w:rPr>
          <w:sz w:val="24"/>
          <w:szCs w:val="24"/>
        </w:rPr>
        <w:t xml:space="preserve">97.907,00 </w:t>
      </w:r>
      <w:r>
        <w:rPr>
          <w:sz w:val="24"/>
          <w:szCs w:val="24"/>
        </w:rPr>
        <w:t>zł brutto</w:t>
      </w:r>
    </w:p>
    <w:p w:rsidR="00251399" w:rsidRDefault="00251399" w:rsidP="00251399"/>
    <w:p w:rsidR="00251399" w:rsidRDefault="00251399"/>
    <w:sectPr w:rsidR="00251399" w:rsidSect="00F119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30"/>
    <w:rsid w:val="000C628A"/>
    <w:rsid w:val="000F5A89"/>
    <w:rsid w:val="00200D23"/>
    <w:rsid w:val="00214F4E"/>
    <w:rsid w:val="00251399"/>
    <w:rsid w:val="00270641"/>
    <w:rsid w:val="002D49A5"/>
    <w:rsid w:val="00382ECA"/>
    <w:rsid w:val="00435203"/>
    <w:rsid w:val="00466904"/>
    <w:rsid w:val="00474524"/>
    <w:rsid w:val="00565BE7"/>
    <w:rsid w:val="00702771"/>
    <w:rsid w:val="007339E6"/>
    <w:rsid w:val="00772E6C"/>
    <w:rsid w:val="007B0C01"/>
    <w:rsid w:val="008056BE"/>
    <w:rsid w:val="00946316"/>
    <w:rsid w:val="009A2085"/>
    <w:rsid w:val="00B03994"/>
    <w:rsid w:val="00B66BBD"/>
    <w:rsid w:val="00B66CD0"/>
    <w:rsid w:val="00C12E88"/>
    <w:rsid w:val="00D11C46"/>
    <w:rsid w:val="00E5001B"/>
    <w:rsid w:val="00E57EFE"/>
    <w:rsid w:val="00F11930"/>
    <w:rsid w:val="00F827BF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1930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11930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11930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11930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F11930"/>
    <w:pPr>
      <w:spacing w:before="60" w:after="60"/>
      <w:ind w:left="851" w:hanging="29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1930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11930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11930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11930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F11930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6</cp:revision>
  <cp:lastPrinted>2018-02-27T10:10:00Z</cp:lastPrinted>
  <dcterms:created xsi:type="dcterms:W3CDTF">2020-07-09T09:02:00Z</dcterms:created>
  <dcterms:modified xsi:type="dcterms:W3CDTF">2020-07-09T09:27:00Z</dcterms:modified>
</cp:coreProperties>
</file>