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FEB4551" w14:textId="77777777" w:rsidR="00C64A00" w:rsidRDefault="00C64A00" w:rsidP="00C64A00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>
        <w:rPr>
          <w:rFonts w:ascii="Cambria" w:eastAsia="Calibri" w:hAnsi="Cambria" w:cstheme="majorHAnsi"/>
          <w:b/>
          <w:sz w:val="28"/>
          <w:szCs w:val="28"/>
          <w:lang w:eastAsia="en-US"/>
        </w:rPr>
        <w:t>„ Rozbudowa sieci wodociągowej na terenie gminy Przykona „</w:t>
      </w:r>
    </w:p>
    <w:p w14:paraId="2AC3C1FC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6DB8D6A8" w14:textId="77777777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414E0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5843" w14:textId="77777777" w:rsidR="00414E0B" w:rsidRDefault="00414E0B" w:rsidP="00B1636D">
      <w:r>
        <w:separator/>
      </w:r>
    </w:p>
  </w:endnote>
  <w:endnote w:type="continuationSeparator" w:id="0">
    <w:p w14:paraId="74ACC59D" w14:textId="77777777" w:rsidR="00414E0B" w:rsidRDefault="00414E0B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6DEF" w14:textId="77777777" w:rsidR="00414E0B" w:rsidRDefault="00414E0B" w:rsidP="00B1636D">
      <w:r>
        <w:separator/>
      </w:r>
    </w:p>
  </w:footnote>
  <w:footnote w:type="continuationSeparator" w:id="0">
    <w:p w14:paraId="13593BD6" w14:textId="77777777" w:rsidR="00414E0B" w:rsidRDefault="00414E0B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00F1D"/>
    <w:rsid w:val="0016582F"/>
    <w:rsid w:val="00183C12"/>
    <w:rsid w:val="001A2295"/>
    <w:rsid w:val="00210A1D"/>
    <w:rsid w:val="002558C4"/>
    <w:rsid w:val="002878F7"/>
    <w:rsid w:val="002E02DB"/>
    <w:rsid w:val="003011D8"/>
    <w:rsid w:val="00310B9D"/>
    <w:rsid w:val="00365B4F"/>
    <w:rsid w:val="00395CDD"/>
    <w:rsid w:val="00414E0B"/>
    <w:rsid w:val="00422A88"/>
    <w:rsid w:val="00457B34"/>
    <w:rsid w:val="004B3EAA"/>
    <w:rsid w:val="004B41CD"/>
    <w:rsid w:val="004C0FA5"/>
    <w:rsid w:val="004E4704"/>
    <w:rsid w:val="00513DA9"/>
    <w:rsid w:val="005546B7"/>
    <w:rsid w:val="005F0550"/>
    <w:rsid w:val="00653AB0"/>
    <w:rsid w:val="006813EC"/>
    <w:rsid w:val="007054CA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72D15"/>
    <w:rsid w:val="00BA121C"/>
    <w:rsid w:val="00C12E95"/>
    <w:rsid w:val="00C21C67"/>
    <w:rsid w:val="00C37B03"/>
    <w:rsid w:val="00C64A00"/>
    <w:rsid w:val="00CA5E85"/>
    <w:rsid w:val="00D33E40"/>
    <w:rsid w:val="00DA4922"/>
    <w:rsid w:val="00DB1D86"/>
    <w:rsid w:val="00DB200C"/>
    <w:rsid w:val="00DE4A52"/>
    <w:rsid w:val="00E570DA"/>
    <w:rsid w:val="00EA391F"/>
    <w:rsid w:val="00F32D4B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2024-02-26T10:37:00Z</cp:lastPrinted>
  <dcterms:created xsi:type="dcterms:W3CDTF">2024-02-26T09:07:00Z</dcterms:created>
  <dcterms:modified xsi:type="dcterms:W3CDTF">2024-02-26T10:37:00Z</dcterms:modified>
</cp:coreProperties>
</file>