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7395930"/>
    <w:bookmarkStart w:id="1" w:name="_Hlk97793891"/>
    <w:p w14:paraId="2DEC55E6" w14:textId="1B70E52C" w:rsidR="00261C6F" w:rsidRPr="00261C6F" w:rsidRDefault="00261C6F" w:rsidP="00261C6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1C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425A2" wp14:editId="598103D9">
                <wp:simplePos x="0" y="0"/>
                <wp:positionH relativeFrom="column">
                  <wp:posOffset>-470535</wp:posOffset>
                </wp:positionH>
                <wp:positionV relativeFrom="paragraph">
                  <wp:posOffset>-623570</wp:posOffset>
                </wp:positionV>
                <wp:extent cx="2057400" cy="10572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777D6" id="Prostokąt: zaokrąglone rogi 2" o:spid="_x0000_s1026" style="position:absolute;margin-left:-37.05pt;margin-top:-49.1pt;width:162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FbGgIAADsEAAAOAAAAZHJzL2Uyb0RvYy54bWysU9uOEzEMfUfiH6K805mpemFHna5WXYqQ&#10;lotY+IA0yVwgEwcn7bR8/Xoy09IFnhB5iOw4PraP7dXtsTXsoNE3YAueTVLOtJWgGlsV/OuX7avX&#10;nPkgrBIGrC74SXt+u375YtW5XE+hBqM0MgKxPu9cwesQXJ4kXta6FX4CTlsyloCtCKRilSgUHaG3&#10;Jpmm6SLpAJVDkNp7er0fjHwd8ctSy/CxLL0OzBSccgvxxnjv+jtZr0ReoXB1I8c0xD9k0YrGUtAL&#10;1L0Igu2x+QOqbSSChzJMJLQJlGUjdayBqsnS36p5rIXTsRYix7sLTf7/wcoPh0f3CfvUvXsA+d0z&#10;C5ta2ErfIUJXa6EoXNYTlXTO5xeHXvHkynbde1DUWrEPEDk4ltj2gFQdO0aqTxeq9TEwSY/TdL6c&#10;pdQRSbaMlOlyHmOI/Ozu0Ie3GlrWCwVH2Fv1mRoaY4jDgw+RcMWsaPvw6htnZWuofQdhWLZYLJYj&#10;4vg5EfkZM9YLplHbxpioYLXbGGTkWvBtPKOzv/5mLOsKfjOfzmMWz2z+GiKN528QsY44dj23b6yK&#10;chCNGWTK0tiR7J7ffpR9vgN1Iq4RhgmmjSOhBvzJWUfTW3D/Yy9Qc2beWerXTTab9eMelRmxSwpe&#10;W3bXFmElQRU8cDaImzCsyN5hU9UUKYvlWrijHpdNOA/DkNWYLE0oSc9W4FqPv37t/PoJAAD//wMA&#10;UEsDBBQABgAIAAAAIQDjWq3A3wAAAAoBAAAPAAAAZHJzL2Rvd25yZXYueG1sTI/BTsMwDIbvSLxD&#10;ZCRuW7IyRts1nRASXBGFA8e0ydqKxumStCs8PebEbrb86ff3F4fFDmw2PvQOJWzWApjBxukeWwkf&#10;78+rFFiICrUaHBoJ3ybAoby+KlSu3RnfzFzFllEIhlxJ6GIcc85D0xmrwtqNBul2dN6qSKtvufbq&#10;TOF24IkQO25Vj/ShU6N56kzzVU1WQqPFJPzn/JrV97H6macT8peTlLc3y+MeWDRL/IfhT5/UoSSn&#10;2k2oAxskrB62G0JpyNIEGBHJNsuA1RJ26R3wsuCXFcpfAAAA//8DAFBLAQItABQABgAIAAAAIQC2&#10;gziS/gAAAOEBAAATAAAAAAAAAAAAAAAAAAAAAABbQ29udGVudF9UeXBlc10ueG1sUEsBAi0AFAAG&#10;AAgAAAAhADj9If/WAAAAlAEAAAsAAAAAAAAAAAAAAAAALwEAAF9yZWxzLy5yZWxzUEsBAi0AFAAG&#10;AAgAAAAhAHWfIVsaAgAAOwQAAA4AAAAAAAAAAAAAAAAALgIAAGRycy9lMm9Eb2MueG1sUEsBAi0A&#10;FAAGAAgAAAAhAONarcDfAAAACgEAAA8AAAAAAAAAAAAAAAAAdAQAAGRycy9kb3ducmV2LnhtbFBL&#10;BQYAAAAABAAEAPMAAACABQAAAAA=&#10;"/>
            </w:pict>
          </mc:Fallback>
        </mc:AlternateContent>
      </w:r>
      <w:r w:rsidRPr="00261C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  <w:bookmarkEnd w:id="0"/>
    </w:p>
    <w:p w14:paraId="1CC9F3E4" w14:textId="50CCC0D4" w:rsidR="00261C6F" w:rsidRPr="00261C6F" w:rsidRDefault="00261C6F" w:rsidP="00261C6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1C6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</w:t>
      </w:r>
    </w:p>
    <w:p w14:paraId="19078C28" w14:textId="77777777" w:rsidR="00261C6F" w:rsidRDefault="00261C6F" w:rsidP="00261C6F">
      <w:pPr>
        <w:tabs>
          <w:tab w:val="left" w:pos="426"/>
        </w:tabs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261C6F">
        <w:rPr>
          <w:rFonts w:ascii="Arial" w:eastAsia="Times New Roman" w:hAnsi="Arial" w:cs="Arial"/>
          <w:lang w:eastAsia="pl-PL"/>
        </w:rPr>
        <w:t xml:space="preserve">       </w:t>
      </w:r>
    </w:p>
    <w:p w14:paraId="0A9E2AB4" w14:textId="38F924A4" w:rsidR="00261C6F" w:rsidRPr="00261C6F" w:rsidRDefault="004A757F" w:rsidP="00261C6F">
      <w:pPr>
        <w:tabs>
          <w:tab w:val="left" w:pos="426"/>
        </w:tabs>
        <w:spacing w:after="0" w:line="240" w:lineRule="auto"/>
        <w:ind w:left="993" w:hanging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261C6F" w:rsidRPr="00261C6F">
        <w:rPr>
          <w:rFonts w:ascii="Arial" w:eastAsia="Times New Roman" w:hAnsi="Arial" w:cs="Arial"/>
          <w:lang w:eastAsia="pl-PL"/>
        </w:rPr>
        <w:t>ieczątka  firmy</w:t>
      </w:r>
    </w:p>
    <w:p w14:paraId="70D8E9B2" w14:textId="77777777" w:rsidR="00261C6F" w:rsidRPr="00261C6F" w:rsidRDefault="00261C6F" w:rsidP="00261C6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61C6F">
        <w:rPr>
          <w:rFonts w:ascii="Arial" w:eastAsia="Times New Roman" w:hAnsi="Arial" w:cs="Arial"/>
          <w:lang w:eastAsia="pl-PL"/>
        </w:rPr>
        <w:t>OFERTA CENOWA</w:t>
      </w:r>
    </w:p>
    <w:p w14:paraId="4C8A353E" w14:textId="77777777" w:rsidR="00261C6F" w:rsidRPr="00261C6F" w:rsidRDefault="00261C6F" w:rsidP="00261C6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2974CC" w14:textId="77777777" w:rsidR="00261C6F" w:rsidRPr="00261C6F" w:rsidRDefault="00261C6F" w:rsidP="00261C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" w:name="_Hlk67396098"/>
      <w:r w:rsidRPr="00261C6F">
        <w:rPr>
          <w:rFonts w:ascii="Arial" w:eastAsia="Times New Roman" w:hAnsi="Arial" w:cs="Arial"/>
          <w:b/>
          <w:lang w:eastAsia="pl-PL"/>
        </w:rPr>
        <w:t>Remont nawierzchni z kostki brukowej w zajezdni tramwajowej w Nowym Porcie 520.261.2.44.2022.PR</w:t>
      </w:r>
    </w:p>
    <w:p w14:paraId="6A7297D0" w14:textId="77777777" w:rsidR="00261C6F" w:rsidRPr="00261C6F" w:rsidRDefault="00261C6F" w:rsidP="00261C6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bookmarkEnd w:id="2"/>
    <w:p w14:paraId="4937015F" w14:textId="77777777" w:rsidR="00261C6F" w:rsidRPr="00261C6F" w:rsidRDefault="00261C6F" w:rsidP="00261C6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1C6F">
        <w:rPr>
          <w:rFonts w:ascii="Arial" w:eastAsia="Times New Roman" w:hAnsi="Arial" w:cs="Arial"/>
          <w:b/>
          <w:lang w:eastAsia="pl-PL"/>
        </w:rPr>
        <w:t xml:space="preserve">I. </w:t>
      </w:r>
      <w:r w:rsidRPr="00261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261C6F" w:rsidRPr="00261C6F" w14:paraId="473D1E25" w14:textId="77777777" w:rsidTr="002D6FDA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C682F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5C8A3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EEED5" w14:textId="77777777" w:rsidR="00261C6F" w:rsidRPr="00261C6F" w:rsidRDefault="00261C6F" w:rsidP="00261C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235EC440" w14:textId="77777777" w:rsidTr="002D6FDA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BA5733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AFE64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9506" w14:textId="77777777" w:rsidR="00261C6F" w:rsidRPr="00261C6F" w:rsidRDefault="00261C6F" w:rsidP="00261C6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0BFF6419" w14:textId="77777777" w:rsidTr="002D6FD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B8028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90232C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2220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5486EBDC" w14:textId="77777777" w:rsidTr="002D6FD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AFBD7D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055D44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F962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3FEDAED2" w14:textId="77777777" w:rsidTr="002D6FD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1326CB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C42BB7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44CDC98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DC7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4AC893F3" w14:textId="77777777" w:rsidTr="002D6FD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588AFA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866C0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A83A2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7D093230" w14:textId="77777777" w:rsidTr="002D6FDA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E0B0AA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E62600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CA957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244C6F89" w14:textId="77777777" w:rsidTr="002D6FD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D7557E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F7BEEE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897A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FADF12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14B0DA92" w14:textId="77777777" w:rsidTr="002D6FD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FA4E0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44F18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AA52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1FD81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507C6903" w14:textId="77777777" w:rsidTr="002D6FD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BDD713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F0CB0C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485B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A678FE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1A297371" w14:textId="77777777" w:rsidTr="002D6FD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D57B08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DDC97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6686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5FAAD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6A7373CE" w14:textId="77777777" w:rsidTr="002D6FDA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3E6328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6EDCB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14:paraId="7715EA29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do </w:t>
            </w: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składania</w:t>
            </w:r>
            <w:proofErr w:type="spellEnd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5220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B644A0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4F97EAD7" w14:textId="77777777" w:rsidTr="002D6FDA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2EA330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376439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5A0C94E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261C6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B86217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63298465" w14:textId="77777777" w:rsidTr="002D6F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1915D2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766D95A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AD3725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1D79C816" w14:textId="77777777" w:rsidTr="002D6F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AC8FD91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BB48C94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261C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81C8A1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FAB18A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1C6F" w:rsidRPr="00261C6F" w14:paraId="7516079D" w14:textId="77777777" w:rsidTr="002D6F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DBC5F" w14:textId="77777777" w:rsidR="00261C6F" w:rsidRPr="00261C6F" w:rsidRDefault="00261C6F" w:rsidP="00261C6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307430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1C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261C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0997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0AA984" w14:textId="77777777" w:rsidR="00261C6F" w:rsidRPr="00261C6F" w:rsidRDefault="00261C6F" w:rsidP="00261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92F09FE" w14:textId="77777777" w:rsidR="00261C6F" w:rsidRPr="00261C6F" w:rsidRDefault="00261C6F" w:rsidP="00261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1C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261C6F">
        <w:rPr>
          <w:rFonts w:ascii="Arial" w:eastAsia="Times New Roman" w:hAnsi="Arial" w:cs="Arial"/>
          <w:sz w:val="20"/>
          <w:szCs w:val="20"/>
          <w:lang w:eastAsia="pl-PL"/>
        </w:rPr>
        <w:t>dotyczy oferenta, który prowadzi działalność gospodarczą jako osoba fizyczna i posiada wpis w CEIDG</w:t>
      </w:r>
    </w:p>
    <w:p w14:paraId="4C9F4E22" w14:textId="77777777" w:rsidR="00261C6F" w:rsidRPr="00261C6F" w:rsidRDefault="00261C6F" w:rsidP="00261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8547AB" w14:textId="77777777" w:rsidR="00261C6F" w:rsidRPr="00261C6F" w:rsidRDefault="00261C6F" w:rsidP="00261C6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3" w:name="_Hlk75499032"/>
      <w:r w:rsidRPr="00261C6F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21B3262" w14:textId="01139EE5" w:rsidR="00261C6F" w:rsidRPr="00261C6F" w:rsidRDefault="00261C6F" w:rsidP="00261C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1C6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4ACF6" wp14:editId="35CE4898">
                <wp:simplePos x="0" y="0"/>
                <wp:positionH relativeFrom="column">
                  <wp:posOffset>3803015</wp:posOffset>
                </wp:positionH>
                <wp:positionV relativeFrom="paragraph">
                  <wp:posOffset>244475</wp:posOffset>
                </wp:positionV>
                <wp:extent cx="1952625" cy="876300"/>
                <wp:effectExtent l="9525" t="10160" r="9525" b="889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75F18" id="Prostokąt: zaokrąglone rogi 1" o:spid="_x0000_s1026" style="position:absolute;margin-left:299.45pt;margin-top:19.25pt;width:153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FrHQIAADoEAAAOAAAAZHJzL2Uyb0RvYy54bWysU9tu2zAMfR+wfxD0vtjOErc14hRFugwD&#10;ugvW7QMUSb5ssqhRSpz060fLSZZuexrmB4E0xcPDQ2pxu+8M22n0LdiSZ5OUM20lqNbWJf/6Zf3q&#10;mjMfhFXCgNUlP2jPb5cvXyx6V+gpNGCURkYg1he9K3kTgiuSxMtGd8JPwGlLwQqwE4FcrBOFoif0&#10;ziTTNM2THlA5BKm9p7/3Y5AvI35VaRk+VpXXgZmSE7cQT4znZjiT5UIUNQrXtPJIQ/wDi060loqe&#10;oe5FEGyL7R9QXSsRPFRhIqFLoKpaqWMP1E2W/tbNYyOcjr2QON6dZfL/D1Z+2D26TzhQ9+4B5HfP&#10;LKwaYWt9hwh9o4WictkgVNI7X5wTBsdTKtv070HRaMU2QNRgX2E3AFJ3bB+lPpyl1vvAJP3MbubT&#10;fDrnTFLs+ip/ncZZJKI4ZTv04a2Gjg1GyRG2Vn2mecYSYvfgQ9RbMSu6obr6xlnVGZreThiW5Xl+&#10;FUmL4niZsE+YsV0wrVq3xkQH683KIKPUkq/jd0z2l9eMZX3Jifo8sngW85cQafz+BhH7iFs3SPvG&#10;qmgH0ZrRJpbGHrUe5B022RcbUAeSGmFcYHpwZDSAT5z1tLwl9z+2AjVn5p2lcd1ks9mw7dGZza+m&#10;5OBlZHMZEVYSVMkDZ6O5CuML2Tps64YqZbFdC3c04qoNp10YWR3J0oKS9ewFXPrx1q8nv/wJAAD/&#10;/wMAUEsDBBQABgAIAAAAIQA0N7oe3AAAAAoBAAAPAAAAZHJzL2Rvd25yZXYueG1sTI9NT4UwEEX3&#10;Jv6HZkzc+Vo/QEDKizHRrRFduCx0BCKd8mjhob/ecaXLyT2590y539woVpzD4EnD5U6BQGq9HajT&#10;8Pb6eJGBCNGQNaMn1PCFAfbV6UlpCuuP9IJrHTvBJRQKo6GPcSqkDG2PzoSdn5A4+/CzM5HPuZN2&#10;Nkcud6O8UiqVzgzEC72Z8KHH9rNenIbWqkXN7+tz3iSx/l6XA8mng9bnZ9v9HYiIW/yD4Vef1aFi&#10;p8YvZIMYNSR5ljOq4TpLQDCQq/QGRMPkbZqArEr5/4XqBwAA//8DAFBLAQItABQABgAIAAAAIQC2&#10;gziS/gAAAOEBAAATAAAAAAAAAAAAAAAAAAAAAABbQ29udGVudF9UeXBlc10ueG1sUEsBAi0AFAAG&#10;AAgAAAAhADj9If/WAAAAlAEAAAsAAAAAAAAAAAAAAAAALwEAAF9yZWxzLy5yZWxzUEsBAi0AFAAG&#10;AAgAAAAhAJrrMWsdAgAAOgQAAA4AAAAAAAAAAAAAAAAALgIAAGRycy9lMm9Eb2MueG1sUEsBAi0A&#10;FAAGAAgAAAAhADQ3uh7cAAAACgEAAA8AAAAAAAAAAAAAAAAAdwQAAGRycy9kb3ducmV2LnhtbFBL&#10;BQYAAAAABAAEAPMAAACABQAAAAA=&#10;"/>
            </w:pict>
          </mc:Fallback>
        </mc:AlternateContent>
      </w:r>
      <w:r w:rsidRPr="00261C6F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3868831D" w14:textId="77777777" w:rsidR="00261C6F" w:rsidRPr="00261C6F" w:rsidRDefault="00261C6F" w:rsidP="00261C6F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bookmarkEnd w:id="3"/>
    <w:p w14:paraId="1C7ABB24" w14:textId="77777777" w:rsidR="00261C6F" w:rsidRPr="00261C6F" w:rsidRDefault="00261C6F" w:rsidP="00261C6F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2B6A121F" w14:textId="457D7419" w:rsidR="00261C6F" w:rsidRDefault="00261C6F" w:rsidP="00261C6F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8DBBBDE" w14:textId="77777777" w:rsidR="00261C6F" w:rsidRPr="00261C6F" w:rsidRDefault="00261C6F" w:rsidP="00261C6F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F45F206" w14:textId="77777777" w:rsidR="00261C6F" w:rsidRPr="00261C6F" w:rsidRDefault="00261C6F" w:rsidP="00261C6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962A3F3" w14:textId="77777777" w:rsidR="00261C6F" w:rsidRPr="00261C6F" w:rsidRDefault="00261C6F" w:rsidP="00261C6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8387DF7" w14:textId="77777777" w:rsidR="00261C6F" w:rsidRPr="00261C6F" w:rsidRDefault="00261C6F" w:rsidP="00261C6F">
      <w:pPr>
        <w:tabs>
          <w:tab w:val="left" w:pos="667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61C6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podpis i stanowisko</w:t>
      </w:r>
    </w:p>
    <w:p w14:paraId="6A453AA7" w14:textId="77777777" w:rsidR="00261C6F" w:rsidRPr="00261C6F" w:rsidRDefault="00261C6F" w:rsidP="00261C6F">
      <w:pPr>
        <w:tabs>
          <w:tab w:val="left" w:pos="667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61C6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uprawnionego przedstawiciela firmy</w:t>
      </w:r>
    </w:p>
    <w:bookmarkEnd w:id="1"/>
    <w:p w14:paraId="435F38B3" w14:textId="70762D14" w:rsidR="003147C9" w:rsidRDefault="004A757F"/>
    <w:p w14:paraId="2DBB4B94" w14:textId="104F5D2E" w:rsidR="004A757F" w:rsidRPr="004A757F" w:rsidRDefault="004A757F" w:rsidP="004A757F">
      <w:pPr>
        <w:keepNext/>
        <w:widowControl w:val="0"/>
        <w:tabs>
          <w:tab w:val="num" w:pos="7020"/>
        </w:tabs>
        <w:suppressAutoHyphens/>
        <w:spacing w:after="0" w:line="240" w:lineRule="auto"/>
        <w:ind w:left="6379"/>
        <w:jc w:val="right"/>
        <w:outlineLvl w:val="0"/>
        <w:rPr>
          <w:rFonts w:ascii="Arial" w:eastAsia="Lucida Sans Unicode" w:hAnsi="Arial" w:cs="Courier New"/>
          <w:b/>
          <w:bCs/>
          <w:lang/>
        </w:rPr>
      </w:pPr>
      <w:bookmarkStart w:id="4" w:name="_Toc75762125"/>
      <w:bookmarkStart w:id="5" w:name="_Hlk97794048"/>
      <w:r w:rsidRPr="004A757F">
        <w:rPr>
          <w:rFonts w:ascii="Arial" w:eastAsia="Lucida Sans Unicode" w:hAnsi="Arial" w:cs="Courier New"/>
          <w:b/>
          <w:bCs/>
          <w:noProof/>
          <w:lang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B803A" wp14:editId="04467D7A">
                <wp:simplePos x="0" y="0"/>
                <wp:positionH relativeFrom="column">
                  <wp:posOffset>-473710</wp:posOffset>
                </wp:positionH>
                <wp:positionV relativeFrom="paragraph">
                  <wp:posOffset>-692785</wp:posOffset>
                </wp:positionV>
                <wp:extent cx="1914525" cy="1115060"/>
                <wp:effectExtent l="12065" t="12065" r="6985" b="6350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15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0B1EA" id="Prostokąt: zaokrąglone rogi 5" o:spid="_x0000_s1026" style="position:absolute;margin-left:-37.3pt;margin-top:-54.55pt;width:150.75pt;height:8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/IHQIAADsEAAAOAAAAZHJzL2Uyb0RvYy54bWysU9uO0zAQfUfiHyy/0ySlF4iarlZdipCW&#10;i1j4ANd2GoPjMWO3affrmTht6QJPiDxYMxnPmTNnxoubQ2vZXmMw4CpejHLOtJOgjNtW/OuX9YtX&#10;nIUonBIWnK74UQd+s3z+bNH5Uo+hAas0MgJxoex8xZsYfZllQTa6FWEEXjsK1oCtiOTiNlMoOkJv&#10;bTbO81nWASqPIHUI9PduCPJlwq9rLePHug46Mltx4hbTienc9Ge2XIhyi8I3Rp5oiH9g0QrjqOgF&#10;6k5EwXZo/oBqjUQIUMeRhDaDujZSpx6omyL/rZuHRnideiFxgr/IFP4frPywf/CfsKce/D3I74E5&#10;WDXCbfUtInSNForKFb1QWedDeUnonUCpbNO9B0WjFbsISYNDjW0PSN2xQ5L6eJFaHyKT9LN4XUym&#10;4ylnkmJFUUzzWRpGJspzuscQ32poWW9UHGHn1GcaaKoh9vchJsEVc6Lty6tvnNWtpfHthWXFbDab&#10;J9aiPF0m7DNm6hesUWtjbXJwu1lZZJRa8XX6Tsnh+pp1rKv4y2I+TSyexMI1RJ6+v0GkPtLa9dq+&#10;cSrZURg72MTSupPYvb79KodyA+pIWiMMG0wvjowG8JGzjra34uHHTqDmzL5zNC9Sd9Kve3Im0/mY&#10;HLyObK4jwkmCqnjkbDBXcXgiO49m21ClIrXr4JZmXJt4XoaB1YksbShZT57AtZ9u/Xrzy58AAAD/&#10;/wMAUEsDBBQABgAIAAAAIQB424Ls4AAAAAsBAAAPAAAAZHJzL2Rvd25yZXYueG1sTI/BTsMwDIbv&#10;SLxDZCRuW9qKBdY1nYAJiV0mMbZ71pi2onGqJuu6t8ec4GbLn35/f7GeXCdGHELrSUM6T0AgVd62&#10;VGs4fL7NnkCEaMiazhNquGKAdXl7U5jc+gt94LiPteAQCrnR0MTY51KGqkFnwtz3SHz78oMzkdeh&#10;lnYwFw53ncySRElnWuIPjenxtcHqe392GqKaDi/p++Z49Qu5G91m622/1fr+bnpegYg4xT8YfvVZ&#10;HUp2Ovkz2SA6DbPHB8UoD2myTEEwkmVqCeKkQakFyLKQ/zuUPwAAAP//AwBQSwECLQAUAAYACAAA&#10;ACEAtoM4kv4AAADhAQAAEwAAAAAAAAAAAAAAAAAAAAAAW0NvbnRlbnRfVHlwZXNdLnhtbFBLAQIt&#10;ABQABgAIAAAAIQA4/SH/1gAAAJQBAAALAAAAAAAAAAAAAAAAAC8BAABfcmVscy8ucmVsc1BLAQIt&#10;ABQABgAIAAAAIQC2Lu/IHQIAADsEAAAOAAAAAAAAAAAAAAAAAC4CAABkcnMvZTJvRG9jLnhtbFBL&#10;AQItABQABgAIAAAAIQB424Ls4AAAAAsBAAAPAAAAAAAAAAAAAAAAAHcEAABkcnMvZG93bnJldi54&#10;bWxQSwUGAAAAAAQABADzAAAAhAUAAAAA&#10;" strokeweight=".25pt"/>
            </w:pict>
          </mc:Fallback>
        </mc:AlternateContent>
      </w:r>
      <w:bookmarkEnd w:id="4"/>
    </w:p>
    <w:p w14:paraId="054F2EC9" w14:textId="4B90C7B6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/>
        </w:rPr>
      </w:pPr>
      <w:r w:rsidRPr="004A757F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</w:t>
      </w:r>
    </w:p>
    <w:p w14:paraId="44D35AA4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7B491094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4A757F">
        <w:rPr>
          <w:rFonts w:ascii="Arial" w:eastAsia="Times New Roman" w:hAnsi="Arial" w:cs="Arial"/>
          <w:sz w:val="20"/>
          <w:szCs w:val="20"/>
          <w:lang/>
        </w:rPr>
        <w:t>Pieczątka firmy</w:t>
      </w:r>
    </w:p>
    <w:p w14:paraId="3D0DF726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5BCF5088" w14:textId="77777777" w:rsidR="004A757F" w:rsidRPr="004A757F" w:rsidRDefault="004A757F" w:rsidP="004A757F">
      <w:pPr>
        <w:spacing w:after="0" w:line="240" w:lineRule="auto"/>
        <w:ind w:left="993" w:hanging="993"/>
        <w:rPr>
          <w:rFonts w:ascii="Arial" w:eastAsia="Times New Roman" w:hAnsi="Arial" w:cs="Arial"/>
          <w:b/>
          <w:bCs/>
          <w:lang/>
        </w:rPr>
      </w:pPr>
      <w:r w:rsidRPr="004A757F">
        <w:rPr>
          <w:rFonts w:ascii="Arial" w:eastAsia="Times New Roman" w:hAnsi="Arial" w:cs="Arial"/>
          <w:b/>
          <w:bCs/>
          <w:lang/>
        </w:rPr>
        <w:t xml:space="preserve">II. Cena  </w:t>
      </w:r>
      <w:bookmarkStart w:id="6" w:name="_Hlk71196081"/>
    </w:p>
    <w:bookmarkEnd w:id="6"/>
    <w:p w14:paraId="3B51688B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14:paraId="3D246EFE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  <w:bookmarkStart w:id="7" w:name="_Hlk82687840"/>
      <w:r w:rsidRPr="004A757F">
        <w:rPr>
          <w:rFonts w:ascii="Arial" w:eastAsia="Times New Roman" w:hAnsi="Arial" w:cs="Arial"/>
          <w:b/>
          <w:bCs/>
          <w:lang/>
        </w:rPr>
        <w:t>cena za 1 m</w:t>
      </w:r>
      <w:r w:rsidRPr="004A757F">
        <w:rPr>
          <w:rFonts w:ascii="Arial" w:eastAsia="Times New Roman" w:hAnsi="Arial" w:cs="Arial"/>
          <w:b/>
          <w:bCs/>
          <w:vertAlign w:val="superscript"/>
          <w:lang/>
        </w:rPr>
        <w:t>2</w:t>
      </w:r>
      <w:r w:rsidRPr="004A757F">
        <w:rPr>
          <w:rFonts w:ascii="Arial" w:eastAsia="Times New Roman" w:hAnsi="Arial" w:cs="Arial"/>
          <w:b/>
          <w:bCs/>
          <w:lang/>
        </w:rPr>
        <w:t xml:space="preserve"> = …………………………… zł netto  x 1.400 m</w:t>
      </w:r>
      <w:r w:rsidRPr="004A757F">
        <w:rPr>
          <w:rFonts w:ascii="Arial" w:eastAsia="Times New Roman" w:hAnsi="Arial" w:cs="Arial"/>
          <w:b/>
          <w:bCs/>
          <w:vertAlign w:val="superscript"/>
          <w:lang/>
        </w:rPr>
        <w:t>2</w:t>
      </w:r>
      <w:r w:rsidRPr="004A757F">
        <w:rPr>
          <w:rFonts w:ascii="Arial" w:eastAsia="Times New Roman" w:hAnsi="Arial" w:cs="Arial"/>
          <w:b/>
          <w:bCs/>
          <w:lang/>
        </w:rPr>
        <w:t xml:space="preserve"> = ……………………………… zł netto</w:t>
      </w:r>
    </w:p>
    <w:p w14:paraId="39C2DF97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04086B1E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52020768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  <w:r w:rsidRPr="004A757F">
        <w:rPr>
          <w:rFonts w:ascii="Arial" w:eastAsia="Times New Roman" w:hAnsi="Arial" w:cs="Arial"/>
          <w:b/>
          <w:bCs/>
          <w:lang/>
        </w:rPr>
        <w:t>………………………………….. zł netto + pod. VAT (…..%) = ………………………………… zł brutto</w:t>
      </w:r>
    </w:p>
    <w:p w14:paraId="32E312C0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  <w:r w:rsidRPr="004A757F">
        <w:rPr>
          <w:rFonts w:ascii="Arial" w:eastAsia="Times New Roman" w:hAnsi="Arial" w:cs="Arial"/>
          <w:b/>
          <w:bCs/>
          <w:lang/>
        </w:rPr>
        <w:t xml:space="preserve"> </w:t>
      </w:r>
    </w:p>
    <w:p w14:paraId="4C530DCA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  <w:r w:rsidRPr="004A757F">
        <w:rPr>
          <w:rFonts w:ascii="Arial" w:eastAsia="Times New Roman" w:hAnsi="Arial" w:cs="Arial"/>
          <w:b/>
          <w:bCs/>
          <w:lang/>
        </w:rPr>
        <w:t>Słownie łączna wartość brutto zamówienia: ……………………………………………………………………00/100</w:t>
      </w:r>
    </w:p>
    <w:p w14:paraId="2944E782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bookmarkEnd w:id="7"/>
    <w:p w14:paraId="537239FF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6027C852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  <w:r w:rsidRPr="004A757F">
        <w:rPr>
          <w:rFonts w:ascii="Arial" w:eastAsia="Times New Roman" w:hAnsi="Arial" w:cs="Arial"/>
          <w:b/>
          <w:bCs/>
          <w:lang/>
        </w:rPr>
        <w:t>Gwarancja:  (*)………………………………………..</w:t>
      </w:r>
    </w:p>
    <w:p w14:paraId="713CE613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48536382" w14:textId="77777777" w:rsidR="004A757F" w:rsidRPr="004A757F" w:rsidRDefault="004A757F" w:rsidP="004A75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4A757F">
        <w:rPr>
          <w:rFonts w:ascii="Arial" w:eastAsia="Times New Roman" w:hAnsi="Arial" w:cs="Arial"/>
          <w:b/>
          <w:bCs/>
          <w:lang/>
        </w:rPr>
        <w:t xml:space="preserve">(*) </w:t>
      </w:r>
      <w:r w:rsidRPr="004A757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 przypadku, gdy Wykonawca  nie  wskaże  oferowanego okresu gwarancji, Zamawiający uzna, że Wykonawca wskazał minimalny wymagany okres gwarancji, tj. 60 miesięcy.</w:t>
      </w:r>
    </w:p>
    <w:p w14:paraId="421D4EC3" w14:textId="77777777" w:rsidR="004A757F" w:rsidRPr="004A757F" w:rsidRDefault="004A757F" w:rsidP="004A757F">
      <w:pPr>
        <w:spacing w:after="0" w:line="240" w:lineRule="auto"/>
        <w:jc w:val="both"/>
        <w:rPr>
          <w:rFonts w:ascii="Arial" w:eastAsia="Times New Roman" w:hAnsi="Arial" w:cs="Arial"/>
          <w:b/>
          <w:bCs/>
          <w:lang/>
        </w:rPr>
      </w:pPr>
      <w:r w:rsidRPr="004A757F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Wskazanie krótszego okresu gwarancji niż minimalny wymagany okres gwarancji skutkuje odrzuceniem oferty.</w:t>
      </w:r>
    </w:p>
    <w:p w14:paraId="79637530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7793B748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/>
        </w:rPr>
      </w:pPr>
    </w:p>
    <w:p w14:paraId="78EB474E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 zapoznałem  się  z  zakresem  przedmiotu zamówienia  zawartym  w Specyfikacji Istotnych Warunków Zamówienia i  nie  wnoszę  do  nich  zastrzeżeń  oraz  dokonałem  w dniu: </w:t>
      </w:r>
    </w:p>
    <w:p w14:paraId="751B68CE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908F36" w14:textId="77777777" w:rsidR="004A757F" w:rsidRPr="004A757F" w:rsidRDefault="004A757F" w:rsidP="004A757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 wizji lokalnej na terenie Zamawiającego  </w:t>
      </w:r>
      <w:r w:rsidRPr="004A757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3FD2E581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7F">
        <w:rPr>
          <w:rFonts w:ascii="Arial" w:eastAsia="Times New Roman" w:hAnsi="Arial" w:cs="Arial"/>
          <w:b/>
          <w:sz w:val="20"/>
          <w:szCs w:val="20"/>
          <w:lang w:eastAsia="pl-PL"/>
        </w:rPr>
        <w:t>w obecności przedstawiciela Zamawiającego (Imię i Nazwisko):</w:t>
      </w:r>
    </w:p>
    <w:p w14:paraId="18BB6C5E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391834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75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……………………………………………………………………………………..…………………</w:t>
      </w:r>
    </w:p>
    <w:p w14:paraId="4E627CB9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7AC62" w14:textId="77777777" w:rsidR="004A757F" w:rsidRPr="004A757F" w:rsidRDefault="004A757F" w:rsidP="004A75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7D0A03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68F5E9D5" w14:textId="77777777" w:rsidR="004A757F" w:rsidRPr="004A757F" w:rsidRDefault="004A757F" w:rsidP="004A757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/>
        </w:rPr>
      </w:pPr>
      <w:bookmarkStart w:id="8" w:name="_Hlk75511577"/>
      <w:r w:rsidRPr="004A757F">
        <w:rPr>
          <w:rFonts w:ascii="Arial" w:eastAsia="Lucida Sans Unicode" w:hAnsi="Arial" w:cs="Arial"/>
          <w:b/>
          <w:bCs/>
          <w:sz w:val="18"/>
          <w:szCs w:val="18"/>
          <w:lang/>
        </w:rPr>
        <w:t>UWAGA!</w:t>
      </w:r>
    </w:p>
    <w:p w14:paraId="3D187AED" w14:textId="77777777" w:rsidR="004A757F" w:rsidRPr="004A757F" w:rsidRDefault="004A757F" w:rsidP="004A757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A757F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8"/>
    <w:p w14:paraId="6F30BB2C" w14:textId="20B13C10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</w:p>
    <w:p w14:paraId="3B898876" w14:textId="288BCAE3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</w:p>
    <w:p w14:paraId="2644EBEA" w14:textId="4A59F8C5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  <w:r w:rsidRPr="004A757F">
        <w:rPr>
          <w:rFonts w:ascii="Arial" w:eastAsia="Times New Roman" w:hAnsi="Arial" w:cs="Arial"/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300CC" wp14:editId="6121BD48">
                <wp:simplePos x="0" y="0"/>
                <wp:positionH relativeFrom="column">
                  <wp:posOffset>3726815</wp:posOffset>
                </wp:positionH>
                <wp:positionV relativeFrom="paragraph">
                  <wp:posOffset>43815</wp:posOffset>
                </wp:positionV>
                <wp:extent cx="2028825" cy="1152525"/>
                <wp:effectExtent l="0" t="0" r="28575" b="2857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C2907" id="Prostokąt: zaokrąglone rogi 4" o:spid="_x0000_s1026" style="position:absolute;margin-left:293.45pt;margin-top:3.45pt;width:159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XVGAIAADsEAAAOAAAAZHJzL2Uyb0RvYy54bWysU9uOEzEMfUfiH6K807mo7XZHna5WXYqQ&#10;lotY+IA0yXQCmTgkaafl63Ey01Iu4gGRkSJ7HB/bx/by7thpcpDOKzA1LSY5JdJwEMrsavrp4+bF&#10;ghIfmBFMg5E1PUlP71bPny17W8kSWtBCOoIgxle9rWkbgq2yzPNWdsxPwEqDxgZcxwKqbpcJx3pE&#10;73RW5vk868EJ64BL7/Hvw2Ckq4TfNJKHd03jZSC6pphbSLdL9zbe2WrJqp1jtlV8TIP9QxYdUwaD&#10;XqAeWGBk79RvUJ3iDjw0YcKhy6BpFJepBqymyH+p5qllVqZakBxvLzT5/wfL3x6e7HsXU/f2EfgX&#10;TwysW2Z28t456FvJBIYrIlFZb311cYiKR1ey7d+AwNayfYDEwbFxXQTE6sgxUX26UC2PgXD8Webl&#10;YlHOKOFoK4pZiV+Kwaqzu3U+vJLQkSjU1MHeiA/Y0BSDHR59SIQLYlgXw4vPlDSdxvYdmCbFfD6/&#10;GRHHxxmrzpipXtBKbJTWSXG77Vo7gq413aQzOvvrZ9qQvqa3Mdm/Q+Tp/Aki1ZHGLnL70ogkB6b0&#10;IGOW2oxkR37jKPtqC+KEXDsYJhg3DoUW3DdKepzemvqve+YkJfq1wX7dFtNpHPekTGc3JSru2rK9&#10;tjDDEaqmgZJBXIdhRfbWqV2LkYpUroF77HGjwnkYhqzGZHFCUfppBa719OrHzq++AwAA//8DAFBL&#10;AwQUAAYACAAAACEAa4kGqtwAAAAJAQAADwAAAGRycy9kb3ducmV2LnhtbEyPwU6EMBCG7ya+QzMm&#10;3tx2zS4BpGyMiV6N6MFjoSOQpVOWFhZ9emdPeppM/i//fFMcVjeIBafQe9Kw3SgQSI23PbUaPt6f&#10;71IQIRqyZvCEGr4xwKG8vipMbv2Z3nCpYiu4hEJuNHQxjrmUoenQmbDxIxJnX35yJvI6tdJO5szl&#10;bpD3SiXSmZ74QmdGfOqwOVaz09BYNavpc3nN6n2sfpb5RPLlpPXtzfr4ACLiGv9guOizOpTsVPuZ&#10;bBCDhn2aZIxquAzOM5XsQNQMpukOZFnI/x+UvwAAAP//AwBQSwECLQAUAAYACAAAACEAtoM4kv4A&#10;AADhAQAAEwAAAAAAAAAAAAAAAAAAAAAAW0NvbnRlbnRfVHlwZXNdLnhtbFBLAQItABQABgAIAAAA&#10;IQA4/SH/1gAAAJQBAAALAAAAAAAAAAAAAAAAAC8BAABfcmVscy8ucmVsc1BLAQItABQABgAIAAAA&#10;IQDmz4XVGAIAADsEAAAOAAAAAAAAAAAAAAAAAC4CAABkcnMvZTJvRG9jLnhtbFBLAQItABQABgAI&#10;AAAAIQBriQaq3AAAAAkBAAAPAAAAAAAAAAAAAAAAAHIEAABkcnMvZG93bnJldi54bWxQSwUGAAAA&#10;AAQABADzAAAAewUAAAAA&#10;"/>
            </w:pict>
          </mc:Fallback>
        </mc:AlternateContent>
      </w:r>
    </w:p>
    <w:p w14:paraId="3D1B29B4" w14:textId="2622E51F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</w:p>
    <w:p w14:paraId="561BB2FC" w14:textId="2748C5C5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</w:p>
    <w:p w14:paraId="70FD6FE7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</w:p>
    <w:p w14:paraId="45BAF611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</w:p>
    <w:p w14:paraId="307EBB79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14:paraId="08EAEDDF" w14:textId="77777777" w:rsidR="004A757F" w:rsidRPr="004A757F" w:rsidRDefault="004A757F" w:rsidP="004A757F">
      <w:pPr>
        <w:spacing w:after="0" w:line="240" w:lineRule="auto"/>
        <w:rPr>
          <w:rFonts w:ascii="Arial" w:eastAsia="Times New Roman" w:hAnsi="Arial" w:cs="Arial"/>
          <w:lang/>
        </w:rPr>
      </w:pPr>
      <w:r w:rsidRPr="004A757F">
        <w:rPr>
          <w:rFonts w:ascii="Arial" w:eastAsia="Times New Roman" w:hAnsi="Arial" w:cs="Arial"/>
          <w:lang/>
        </w:rPr>
        <w:t>………………………………….</w:t>
      </w:r>
      <w:r w:rsidRPr="004A757F">
        <w:rPr>
          <w:rFonts w:ascii="Arial" w:eastAsia="Times New Roman" w:hAnsi="Arial" w:cs="Arial"/>
          <w:lang/>
        </w:rPr>
        <w:tab/>
      </w:r>
      <w:r w:rsidRPr="004A757F">
        <w:rPr>
          <w:rFonts w:ascii="Arial" w:eastAsia="Times New Roman" w:hAnsi="Arial" w:cs="Arial"/>
          <w:lang/>
        </w:rPr>
        <w:tab/>
      </w:r>
      <w:r w:rsidRPr="004A757F">
        <w:rPr>
          <w:rFonts w:ascii="Arial" w:eastAsia="Times New Roman" w:hAnsi="Arial" w:cs="Arial"/>
          <w:lang/>
        </w:rPr>
        <w:tab/>
      </w:r>
      <w:r w:rsidRPr="004A757F">
        <w:rPr>
          <w:rFonts w:ascii="Arial" w:eastAsia="Times New Roman" w:hAnsi="Arial" w:cs="Arial"/>
          <w:lang/>
        </w:rPr>
        <w:tab/>
      </w:r>
      <w:r w:rsidRPr="004A757F">
        <w:rPr>
          <w:rFonts w:ascii="Arial" w:eastAsia="Times New Roman" w:hAnsi="Arial" w:cs="Arial"/>
          <w:lang/>
        </w:rPr>
        <w:tab/>
      </w:r>
    </w:p>
    <w:p w14:paraId="37B4407B" w14:textId="406285AA" w:rsidR="004A757F" w:rsidRPr="004A757F" w:rsidRDefault="004A757F" w:rsidP="004A757F">
      <w:pPr>
        <w:tabs>
          <w:tab w:val="left" w:pos="6810"/>
        </w:tabs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  <w:r w:rsidRPr="004A757F">
        <w:rPr>
          <w:rFonts w:ascii="Arial" w:eastAsia="Times New Roman" w:hAnsi="Arial" w:cs="Arial"/>
          <w:sz w:val="20"/>
          <w:szCs w:val="20"/>
          <w:lang/>
        </w:rPr>
        <w:t>Miejscowość – dat</w:t>
      </w:r>
      <w:r>
        <w:rPr>
          <w:rFonts w:ascii="Arial" w:eastAsia="Times New Roman" w:hAnsi="Arial" w:cs="Arial"/>
          <w:sz w:val="20"/>
          <w:szCs w:val="20"/>
          <w:lang/>
        </w:rPr>
        <w:t>a</w:t>
      </w:r>
      <w:r w:rsidRPr="004A757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02024FC8" wp14:editId="0008886C">
            <wp:extent cx="5760720" cy="3670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</w:p>
    <w:bookmarkEnd w:id="5"/>
    <w:p w14:paraId="00AC558D" w14:textId="77777777" w:rsidR="004A757F" w:rsidRDefault="004A757F"/>
    <w:sectPr w:rsidR="004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4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06"/>
    <w:rsid w:val="000E5406"/>
    <w:rsid w:val="00135F57"/>
    <w:rsid w:val="00261C6F"/>
    <w:rsid w:val="004A757F"/>
    <w:rsid w:val="007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E1F1"/>
  <w15:chartTrackingRefBased/>
  <w15:docId w15:val="{6CF6659A-1AA9-47D7-B0CA-0A045EEC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3</cp:revision>
  <dcterms:created xsi:type="dcterms:W3CDTF">2022-04-29T05:23:00Z</dcterms:created>
  <dcterms:modified xsi:type="dcterms:W3CDTF">2022-04-29T05:26:00Z</dcterms:modified>
</cp:coreProperties>
</file>